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B85" w:rsidRPr="005D674A" w:rsidRDefault="00D472C8">
      <w:pPr>
        <w:rPr>
          <w:b/>
        </w:rPr>
      </w:pPr>
      <w:r w:rsidRPr="005D674A">
        <w:rPr>
          <w:b/>
        </w:rPr>
        <w:t>ELENCO 2° SEMESTRE 2013 DEI PERMESSI DI COSTRUIRE RILASCIATI DAL RESPONSABILE ASSETTO E GOVERNO DEL TERRITORIO</w:t>
      </w:r>
    </w:p>
    <w:tbl>
      <w:tblPr>
        <w:tblStyle w:val="Grigliatabella"/>
        <w:tblW w:w="0" w:type="auto"/>
        <w:tblLayout w:type="fixed"/>
        <w:tblLook w:val="04A0"/>
      </w:tblPr>
      <w:tblGrid>
        <w:gridCol w:w="959"/>
        <w:gridCol w:w="987"/>
        <w:gridCol w:w="1141"/>
        <w:gridCol w:w="2124"/>
        <w:gridCol w:w="2127"/>
        <w:gridCol w:w="1134"/>
        <w:gridCol w:w="5670"/>
      </w:tblGrid>
      <w:tr w:rsidR="00D472C8" w:rsidRPr="005D674A" w:rsidTr="00061927">
        <w:tc>
          <w:tcPr>
            <w:tcW w:w="959" w:type="dxa"/>
          </w:tcPr>
          <w:p w:rsidR="00D472C8" w:rsidRPr="005D674A" w:rsidRDefault="00681378" w:rsidP="00061927">
            <w:pPr>
              <w:jc w:val="center"/>
              <w:rPr>
                <w:b/>
                <w:sz w:val="20"/>
                <w:szCs w:val="20"/>
              </w:rPr>
            </w:pPr>
            <w:hyperlink r:id="rId5" w:tooltip="Servizio Sportello Unico Edilizia (S.U.E.)" w:history="1">
              <w:r w:rsidR="00D472C8" w:rsidRPr="005D674A">
                <w:rPr>
                  <w:rStyle w:val="Collegamentoipertestuale"/>
                  <w:rFonts w:cs="Arial"/>
                  <w:b/>
                  <w:i/>
                  <w:iCs/>
                  <w:color w:val="auto"/>
                  <w:sz w:val="20"/>
                  <w:szCs w:val="20"/>
                  <w:shd w:val="clear" w:color="auto" w:fill="FFFFFF"/>
                </w:rPr>
                <w:t>Servizio Sportello Unico Edilizia (S.U.E.)</w:t>
              </w:r>
            </w:hyperlink>
          </w:p>
        </w:tc>
        <w:tc>
          <w:tcPr>
            <w:tcW w:w="987" w:type="dxa"/>
          </w:tcPr>
          <w:p w:rsidR="00D472C8" w:rsidRPr="005D674A" w:rsidRDefault="00D472C8" w:rsidP="00061927">
            <w:pPr>
              <w:jc w:val="center"/>
              <w:rPr>
                <w:b/>
                <w:sz w:val="20"/>
                <w:szCs w:val="20"/>
              </w:rPr>
            </w:pPr>
            <w:r w:rsidRPr="005D674A">
              <w:rPr>
                <w:b/>
                <w:sz w:val="20"/>
                <w:szCs w:val="20"/>
              </w:rPr>
              <w:t>Tipologia  atto</w:t>
            </w:r>
          </w:p>
        </w:tc>
        <w:tc>
          <w:tcPr>
            <w:tcW w:w="1141" w:type="dxa"/>
          </w:tcPr>
          <w:p w:rsidR="00D472C8" w:rsidRPr="005D674A" w:rsidRDefault="00D472C8" w:rsidP="00061927">
            <w:pPr>
              <w:jc w:val="center"/>
              <w:rPr>
                <w:b/>
                <w:sz w:val="20"/>
                <w:szCs w:val="20"/>
              </w:rPr>
            </w:pPr>
            <w:r w:rsidRPr="005D674A">
              <w:rPr>
                <w:b/>
                <w:sz w:val="20"/>
                <w:szCs w:val="20"/>
              </w:rPr>
              <w:t>Numero e data</w:t>
            </w:r>
          </w:p>
        </w:tc>
        <w:tc>
          <w:tcPr>
            <w:tcW w:w="2124" w:type="dxa"/>
          </w:tcPr>
          <w:p w:rsidR="00D472C8" w:rsidRPr="005D674A" w:rsidRDefault="00D472C8" w:rsidP="00061927">
            <w:pPr>
              <w:jc w:val="center"/>
              <w:rPr>
                <w:b/>
                <w:sz w:val="20"/>
                <w:szCs w:val="20"/>
              </w:rPr>
            </w:pPr>
            <w:r w:rsidRPr="005D674A">
              <w:rPr>
                <w:b/>
                <w:sz w:val="20"/>
                <w:szCs w:val="20"/>
              </w:rPr>
              <w:t>oggetto</w:t>
            </w:r>
          </w:p>
        </w:tc>
        <w:tc>
          <w:tcPr>
            <w:tcW w:w="2127" w:type="dxa"/>
          </w:tcPr>
          <w:p w:rsidR="00D472C8" w:rsidRPr="005D674A" w:rsidRDefault="00D472C8" w:rsidP="00061927">
            <w:pPr>
              <w:jc w:val="center"/>
              <w:rPr>
                <w:b/>
                <w:sz w:val="20"/>
                <w:szCs w:val="20"/>
              </w:rPr>
            </w:pPr>
            <w:r w:rsidRPr="005D674A">
              <w:rPr>
                <w:b/>
                <w:sz w:val="20"/>
                <w:szCs w:val="20"/>
              </w:rPr>
              <w:t>contenuto</w:t>
            </w:r>
          </w:p>
        </w:tc>
        <w:tc>
          <w:tcPr>
            <w:tcW w:w="1134" w:type="dxa"/>
          </w:tcPr>
          <w:p w:rsidR="00D472C8" w:rsidRPr="005D674A" w:rsidRDefault="00D472C8" w:rsidP="00061927">
            <w:pPr>
              <w:jc w:val="center"/>
              <w:rPr>
                <w:b/>
                <w:sz w:val="20"/>
                <w:szCs w:val="20"/>
              </w:rPr>
            </w:pPr>
            <w:r w:rsidRPr="005D674A">
              <w:rPr>
                <w:b/>
                <w:sz w:val="20"/>
                <w:szCs w:val="20"/>
              </w:rPr>
              <w:t>Risorse impegnate</w:t>
            </w:r>
          </w:p>
        </w:tc>
        <w:tc>
          <w:tcPr>
            <w:tcW w:w="5670" w:type="dxa"/>
          </w:tcPr>
          <w:p w:rsidR="00D472C8" w:rsidRPr="005D674A" w:rsidRDefault="00D472C8" w:rsidP="00061927">
            <w:pPr>
              <w:jc w:val="center"/>
              <w:rPr>
                <w:b/>
                <w:sz w:val="20"/>
                <w:szCs w:val="20"/>
              </w:rPr>
            </w:pPr>
            <w:r w:rsidRPr="005D674A">
              <w:rPr>
                <w:b/>
                <w:sz w:val="20"/>
                <w:szCs w:val="20"/>
              </w:rPr>
              <w:t>Principali documenti contenuti nel fascicolo</w:t>
            </w:r>
          </w:p>
        </w:tc>
      </w:tr>
      <w:tr w:rsidR="00D472C8" w:rsidRPr="005D674A" w:rsidTr="00061927">
        <w:tc>
          <w:tcPr>
            <w:tcW w:w="959" w:type="dxa"/>
          </w:tcPr>
          <w:p w:rsidR="00D472C8" w:rsidRPr="005D674A" w:rsidRDefault="00681378" w:rsidP="00061927">
            <w:pPr>
              <w:rPr>
                <w:sz w:val="16"/>
                <w:szCs w:val="16"/>
              </w:rPr>
            </w:pPr>
            <w:hyperlink r:id="rId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118/2013 del 1.7.2013</w:t>
            </w:r>
          </w:p>
        </w:tc>
        <w:tc>
          <w:tcPr>
            <w:tcW w:w="2124" w:type="dxa"/>
          </w:tcPr>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Roman"/>
                <w:sz w:val="16"/>
                <w:szCs w:val="16"/>
              </w:rPr>
              <w:t xml:space="preserve"> </w:t>
            </w:r>
            <w:r w:rsidRPr="005D674A">
              <w:rPr>
                <w:rFonts w:cs="Times New Roman"/>
                <w:b/>
                <w:bCs/>
                <w:sz w:val="16"/>
                <w:szCs w:val="16"/>
              </w:rPr>
              <w:t xml:space="preserve">PRATICA EDILIZIA N. 129/2013 </w:t>
            </w:r>
          </w:p>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t xml:space="preserve">DATA </w:t>
            </w:r>
            <w:r w:rsidRPr="005D674A">
              <w:rPr>
                <w:rFonts w:cs="Times New Roman"/>
                <w:sz w:val="16"/>
                <w:szCs w:val="16"/>
              </w:rPr>
              <w:t xml:space="preserve">  </w:t>
            </w:r>
            <w:r w:rsidRPr="005D674A">
              <w:rPr>
                <w:rFonts w:cs="Times New Roman"/>
                <w:b/>
                <w:bCs/>
                <w:sz w:val="16"/>
                <w:szCs w:val="16"/>
              </w:rPr>
              <w:t xml:space="preserve">PRESENTAZIONE 27/05/2013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widowControl w:val="0"/>
              <w:autoSpaceDE w:val="0"/>
              <w:autoSpaceDN w:val="0"/>
              <w:adjustRightInd w:val="0"/>
              <w:jc w:val="center"/>
              <w:rPr>
                <w:rFonts w:cs="Times New Roman"/>
                <w:b/>
                <w:bCs/>
                <w:sz w:val="16"/>
                <w:szCs w:val="16"/>
                <w:u w:val="single"/>
              </w:rPr>
            </w:pPr>
            <w:r w:rsidRPr="005D674A">
              <w:rPr>
                <w:rFonts w:cs="Times New Roman"/>
                <w:sz w:val="16"/>
                <w:szCs w:val="16"/>
              </w:rPr>
              <w:t xml:space="preserve">PERMESSO DI COSTRUIRE  </w:t>
            </w:r>
            <w:r w:rsidRPr="005D674A">
              <w:rPr>
                <w:rFonts w:cs="Times New Roman"/>
                <w:b/>
                <w:bCs/>
                <w:sz w:val="16"/>
                <w:szCs w:val="16"/>
                <w:u w:val="single"/>
              </w:rPr>
              <w:t>N.118/2013</w:t>
            </w:r>
          </w:p>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t xml:space="preserve">(D.P.R. 380/2001)  </w:t>
            </w:r>
          </w:p>
          <w:p w:rsidR="00D472C8" w:rsidRPr="005D674A" w:rsidRDefault="00D472C8" w:rsidP="00061927">
            <w:pPr>
              <w:autoSpaceDE w:val="0"/>
              <w:autoSpaceDN w:val="0"/>
              <w:adjustRightInd w:val="0"/>
              <w:rPr>
                <w:rFonts w:cs="Times-Roman"/>
                <w:sz w:val="16"/>
                <w:szCs w:val="16"/>
              </w:rPr>
            </w:pP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TURCO VITO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PROGETTO IN SANATORIA ART. 36 DPR 380/2001 DI UN</w:t>
            </w:r>
            <w:r w:rsidRPr="005D674A">
              <w:rPr>
                <w:rFonts w:cs="Times-Roman"/>
                <w:sz w:val="16"/>
                <w:szCs w:val="16"/>
              </w:rPr>
              <w:t xml:space="preserve"> </w:t>
            </w:r>
            <w:r w:rsidRPr="005D674A">
              <w:rPr>
                <w:rFonts w:cs="Times-Bold"/>
                <w:b/>
                <w:bCs/>
                <w:sz w:val="16"/>
                <w:szCs w:val="16"/>
              </w:rPr>
              <w:t xml:space="preserve">FABBRICATO PER CIVILI ABITAZIONI SITO IN TRICASE ALLA VIA FERRARA FRANCESCO </w:t>
            </w:r>
            <w:r w:rsidRPr="005D674A">
              <w:rPr>
                <w:rFonts w:cs="Times-Roman"/>
                <w:sz w:val="16"/>
                <w:szCs w:val="16"/>
              </w:rPr>
              <w:t>sull'area identificata al catasto urbano con l'identificativo catastale - Foglio 29 - P.lla 536,fatti salvi i diritti dei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27/05/2013 al n.9490 di prot. da </w:t>
            </w:r>
          </w:p>
          <w:p w:rsidR="00D472C8" w:rsidRPr="005D674A" w:rsidRDefault="00D472C8" w:rsidP="00061927">
            <w:pPr>
              <w:rPr>
                <w:sz w:val="16"/>
                <w:szCs w:val="16"/>
              </w:rPr>
            </w:pPr>
            <w:r w:rsidRPr="005D674A">
              <w:rPr>
                <w:sz w:val="16"/>
                <w:szCs w:val="16"/>
              </w:rPr>
              <w:t xml:space="preserve">TURCO VITO,con allegato il progetto, redatto da GEOM. PANICO BIAGIO per l'esecuzione dei lavori di: PROGETTO IN SANATORIA ART. 36 DPR 380/2001 DI UN FABBRICATO PER CIVILI ABITAZIONI SITO IN TRICASE ALLA VIA FERRARA FRANCESCO sull'area identificata al catasto urbano - Foglio 29 - Part.lla 536; </w:t>
            </w:r>
          </w:p>
          <w:p w:rsidR="00D472C8" w:rsidRPr="005D674A" w:rsidRDefault="00D472C8" w:rsidP="00061927">
            <w:pPr>
              <w:rPr>
                <w:sz w:val="16"/>
                <w:szCs w:val="16"/>
              </w:rPr>
            </w:pPr>
            <w:r w:rsidRPr="005D674A">
              <w:rPr>
                <w:sz w:val="16"/>
                <w:szCs w:val="16"/>
              </w:rPr>
              <w:t xml:space="preserve">- integrazione presentata in data 18/06/2013; </w:t>
            </w:r>
          </w:p>
          <w:p w:rsidR="00D472C8" w:rsidRPr="005D674A" w:rsidRDefault="00D472C8" w:rsidP="00061927">
            <w:pPr>
              <w:rPr>
                <w:sz w:val="16"/>
                <w:szCs w:val="16"/>
              </w:rPr>
            </w:pPr>
            <w:r w:rsidRPr="005D674A">
              <w:rPr>
                <w:sz w:val="16"/>
                <w:szCs w:val="16"/>
              </w:rPr>
              <w:t xml:space="preserve">- parere FAVOREVOLE espresso dall' UFFICIO TECNICO COMUNALE in data 06/06/2013;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Donazione di Usufrutto Repertorio n° 93611 Raccolta n° 28782 rilasciato </w:t>
            </w:r>
          </w:p>
          <w:p w:rsidR="00D472C8" w:rsidRPr="005D674A" w:rsidRDefault="00D472C8" w:rsidP="00061927">
            <w:pPr>
              <w:rPr>
                <w:sz w:val="16"/>
                <w:szCs w:val="16"/>
              </w:rPr>
            </w:pPr>
            <w:r w:rsidRPr="005D674A">
              <w:rPr>
                <w:sz w:val="16"/>
                <w:szCs w:val="16"/>
              </w:rPr>
              <w:t xml:space="preserve">in data 25/05/1993; </w:t>
            </w:r>
          </w:p>
          <w:p w:rsidR="00D472C8" w:rsidRPr="005D674A" w:rsidRDefault="00D472C8" w:rsidP="00061927">
            <w:pPr>
              <w:rPr>
                <w:sz w:val="16"/>
                <w:szCs w:val="16"/>
              </w:rPr>
            </w:pPr>
            <w:r w:rsidRPr="005D674A">
              <w:rPr>
                <w:sz w:val="16"/>
                <w:szCs w:val="16"/>
              </w:rPr>
              <w:t>- VISTO il pagamento di € 516,00 per Sanzione Amm.va, Bolletta n°638 del 18/06/2013;</w:t>
            </w:r>
          </w:p>
        </w:tc>
      </w:tr>
      <w:tr w:rsidR="00D472C8" w:rsidRPr="005D674A" w:rsidTr="00061927">
        <w:tc>
          <w:tcPr>
            <w:tcW w:w="959" w:type="dxa"/>
          </w:tcPr>
          <w:p w:rsidR="00D472C8" w:rsidRPr="005D674A" w:rsidRDefault="00681378" w:rsidP="00061927">
            <w:pPr>
              <w:rPr>
                <w:sz w:val="16"/>
                <w:szCs w:val="16"/>
              </w:rPr>
            </w:pPr>
            <w:hyperlink r:id="rId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126/2013 del 4.7.2013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31/2013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31/01/2013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 xml:space="preserve"> </w:t>
            </w:r>
            <w:r w:rsidRPr="005D674A">
              <w:rPr>
                <w:rFonts w:cs="Times-Bold"/>
                <w:b/>
                <w:bCs/>
                <w:sz w:val="16"/>
                <w:szCs w:val="16"/>
                <w:u w:val="single"/>
              </w:rPr>
              <w:t>N. 126/2013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Roman"/>
                <w:sz w:val="16"/>
                <w:szCs w:val="16"/>
              </w:rPr>
            </w:pPr>
            <w:r w:rsidRPr="005D674A">
              <w:rPr>
                <w:rFonts w:cs="Times-Roman"/>
                <w:sz w:val="16"/>
                <w:szCs w:val="16"/>
              </w:rPr>
              <w:t>R I L A S C I A 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S</w:t>
            </w:r>
            <w:r w:rsidRPr="005D674A">
              <w:rPr>
                <w:rFonts w:cs="Times-Bold"/>
                <w:b/>
                <w:bCs/>
                <w:sz w:val="16"/>
                <w:szCs w:val="16"/>
              </w:rPr>
              <w:t xml:space="preserve">CHIRINZI STEFANO […],  SCHIRINZI ADDOLORATA[…], SCHIRINZI GIAMPIERO[…],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FABBRICATO DA ADIBIRE A LOCALE ARTIGIANALE E A CIVILE ABITAZIONE SITO IN</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TRICASE ALLLA VIA CORSO ROMA </w:t>
            </w:r>
            <w:r w:rsidRPr="005D674A">
              <w:rPr>
                <w:rFonts w:cs="Times-Roman"/>
                <w:sz w:val="16"/>
                <w:szCs w:val="16"/>
              </w:rPr>
              <w:t xml:space="preserve">sull'area identificata al catasto urbano con l' identificativo catastale – </w:t>
            </w:r>
            <w:r w:rsidRPr="005D674A">
              <w:rPr>
                <w:rFonts w:cs="Times-Bold"/>
                <w:b/>
                <w:bCs/>
                <w:sz w:val="16"/>
                <w:szCs w:val="16"/>
              </w:rPr>
              <w:lastRenderedPageBreak/>
              <w:t xml:space="preserve">Foglio 29 – P.lla 280,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31/01/2013 al n.2085 di prot. da SCHIRINZI STEFANO , SCHIRINZI ADDOLORATA,SCHIRINZI GIAMPIERO, con allegato il progetto, redatto da ARCH. RUBERTO VINCENZO  per l'esecuzione dei lavori di: FABBRICATO DA ADIBIRE A LOCALE ARTIGIANALE E A CIVILE ABITAZIONE SITO IN TRICASE ALLA VIA CORSO ROMA sull'area identificata al catasto urbano con l'identificativo catastale - Foglio 29 - P.lla 280; </w:t>
            </w:r>
          </w:p>
          <w:p w:rsidR="00D472C8" w:rsidRPr="005D674A" w:rsidRDefault="00D472C8" w:rsidP="00061927">
            <w:pPr>
              <w:rPr>
                <w:sz w:val="16"/>
                <w:szCs w:val="16"/>
              </w:rPr>
            </w:pPr>
            <w:r w:rsidRPr="005D674A">
              <w:rPr>
                <w:sz w:val="16"/>
                <w:szCs w:val="16"/>
              </w:rPr>
              <w:t xml:space="preserve">- integrazione presentata in data 26/06/2013 Prot. n° 11130; </w:t>
            </w:r>
          </w:p>
          <w:p w:rsidR="00D472C8" w:rsidRPr="005D674A" w:rsidRDefault="00D472C8" w:rsidP="00061927">
            <w:pPr>
              <w:rPr>
                <w:sz w:val="16"/>
                <w:szCs w:val="16"/>
              </w:rPr>
            </w:pPr>
            <w:r w:rsidRPr="005D674A">
              <w:rPr>
                <w:sz w:val="16"/>
                <w:szCs w:val="16"/>
              </w:rPr>
              <w:t xml:space="preserve">- parere FAVOREVOLE espresso dall' UFFICIO TECNICO COMUNALE in data 16/02/2013; </w:t>
            </w:r>
          </w:p>
          <w:p w:rsidR="00D472C8" w:rsidRPr="005D674A" w:rsidRDefault="00D472C8" w:rsidP="00061927">
            <w:pPr>
              <w:rPr>
                <w:sz w:val="16"/>
                <w:szCs w:val="16"/>
              </w:rPr>
            </w:pPr>
            <w:r w:rsidRPr="005D674A">
              <w:rPr>
                <w:sz w:val="16"/>
                <w:szCs w:val="16"/>
              </w:rPr>
              <w:t xml:space="preserve">- parere FAVOREVOLE espresso dall' A. S. L. LE/MAGLIE in data 15/04/2013; </w:t>
            </w:r>
          </w:p>
          <w:p w:rsidR="00D472C8" w:rsidRPr="005D674A" w:rsidRDefault="00D472C8" w:rsidP="00061927">
            <w:pPr>
              <w:rPr>
                <w:sz w:val="16"/>
                <w:szCs w:val="16"/>
              </w:rPr>
            </w:pPr>
            <w:r w:rsidRPr="005D674A">
              <w:rPr>
                <w:sz w:val="16"/>
                <w:szCs w:val="16"/>
              </w:rPr>
              <w:lastRenderedPageBreak/>
              <w:t>- relazione Geologica e Geotecnica redatta dal dott. Geol. Marcello DE DONATIS in data Marzo 2013;</w:t>
            </w:r>
          </w:p>
          <w:p w:rsidR="00D472C8" w:rsidRPr="005D674A" w:rsidRDefault="00D472C8" w:rsidP="00061927">
            <w:pPr>
              <w:rPr>
                <w:sz w:val="16"/>
                <w:szCs w:val="16"/>
              </w:rPr>
            </w:pPr>
            <w:r w:rsidRPr="005D674A">
              <w:rPr>
                <w:sz w:val="16"/>
                <w:szCs w:val="16"/>
              </w:rPr>
              <w:t xml:space="preserve">- Atto di Proprietà Repertorio n° 6724 Raccolta n° 4839 rilasciato in data 16/07/2012; </w:t>
            </w:r>
          </w:p>
          <w:p w:rsidR="00D472C8" w:rsidRPr="005D674A" w:rsidRDefault="00D472C8" w:rsidP="00061927">
            <w:pPr>
              <w:rPr>
                <w:sz w:val="16"/>
                <w:szCs w:val="16"/>
              </w:rPr>
            </w:pPr>
            <w:r w:rsidRPr="005D674A">
              <w:rPr>
                <w:sz w:val="16"/>
                <w:szCs w:val="16"/>
              </w:rPr>
              <w:t xml:space="preserve">- VISTO il pagamento di € 3.894,24 per C.C. e di € 2.126,15 per OO. UU., Bolletta n° 277 del 15/03/2013 (Salvo  Conguaglio); </w:t>
            </w:r>
          </w:p>
        </w:tc>
      </w:tr>
      <w:tr w:rsidR="00D472C8" w:rsidRPr="005D674A" w:rsidTr="00061927">
        <w:tc>
          <w:tcPr>
            <w:tcW w:w="959" w:type="dxa"/>
          </w:tcPr>
          <w:p w:rsidR="00D472C8" w:rsidRPr="005D674A" w:rsidRDefault="00681378" w:rsidP="00061927">
            <w:pPr>
              <w:rPr>
                <w:sz w:val="16"/>
                <w:szCs w:val="16"/>
              </w:rPr>
            </w:pPr>
            <w:hyperlink r:id="rId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128/2013 del 4.7.2013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110/2013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09/05/2013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128/2013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CAZZATO GIUSEPPE </w:t>
            </w:r>
            <w:r w:rsidRPr="005D674A">
              <w:rPr>
                <w:rFonts w:cs="Times-Bold"/>
                <w:bCs/>
                <w:sz w:val="16"/>
                <w:szCs w:val="16"/>
              </w:rPr>
              <w:t>[…] 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AMPLIAMENTO (ai sensi della L.R. n° 21/2011)</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DI UN FABBRICATO SITO A TRICASE ALLA VIA ALESSANDRO MANZONI </w:t>
            </w:r>
            <w:r w:rsidRPr="005D674A">
              <w:rPr>
                <w:rFonts w:cs="Times-Roman"/>
                <w:sz w:val="16"/>
                <w:szCs w:val="16"/>
              </w:rPr>
              <w:t>sull'area identificata al</w:t>
            </w:r>
          </w:p>
          <w:p w:rsidR="00D472C8" w:rsidRPr="005D674A" w:rsidRDefault="00D472C8" w:rsidP="00061927">
            <w:pPr>
              <w:autoSpaceDE w:val="0"/>
              <w:autoSpaceDN w:val="0"/>
              <w:adjustRightInd w:val="0"/>
              <w:rPr>
                <w:rFonts w:cs="Times-Bold"/>
                <w:bCs/>
                <w:sz w:val="16"/>
                <w:szCs w:val="16"/>
              </w:rPr>
            </w:pPr>
            <w:r w:rsidRPr="005D674A">
              <w:rPr>
                <w:rFonts w:cs="Times-Roman"/>
                <w:sz w:val="16"/>
                <w:szCs w:val="16"/>
              </w:rPr>
              <w:t xml:space="preserve">catasto urbano con l'identificativo catastale al - </w:t>
            </w:r>
            <w:r w:rsidRPr="005D674A">
              <w:rPr>
                <w:rFonts w:cs="Times-Bold"/>
                <w:b/>
                <w:bCs/>
                <w:sz w:val="16"/>
                <w:szCs w:val="16"/>
              </w:rPr>
              <w:lastRenderedPageBreak/>
              <w:t xml:space="preserve">Foglio 30 – P.lla 231 – Sub. 4,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09/05/2013 al n. 8388 di prot. da CAZZATO GIUSEPPE , con allegato il progetto redatto da GEOM. CAZZATO GIUSEPPE per l'esecuzione dei lavori di: AMPLIAMENTO (ai sensi della L.R. n° 21/2011) DI UN FABBRICATO SITO A TRICASE ALLA VIA ALESSANDRO MANZONI sull'area identificata al catasto urbano con l'identificativo catastale - Foglio 30 - P.lla 231 - Sub. 4; </w:t>
            </w:r>
          </w:p>
          <w:p w:rsidR="00D472C8" w:rsidRPr="005D674A" w:rsidRDefault="00D472C8" w:rsidP="00061927">
            <w:pPr>
              <w:rPr>
                <w:sz w:val="16"/>
                <w:szCs w:val="16"/>
              </w:rPr>
            </w:pPr>
            <w:r w:rsidRPr="005D674A">
              <w:rPr>
                <w:sz w:val="16"/>
                <w:szCs w:val="16"/>
              </w:rPr>
              <w:t>- VISTO l'integrazione presentata in data 18/06/2013 Prot.10740;</w:t>
            </w:r>
          </w:p>
          <w:p w:rsidR="00D472C8" w:rsidRPr="005D674A" w:rsidRDefault="00D472C8" w:rsidP="00061927">
            <w:pPr>
              <w:rPr>
                <w:sz w:val="16"/>
                <w:szCs w:val="16"/>
              </w:rPr>
            </w:pPr>
            <w:r w:rsidRPr="005D674A">
              <w:rPr>
                <w:sz w:val="16"/>
                <w:szCs w:val="16"/>
              </w:rPr>
              <w:t>-dichiarazione di disponibilità dei sig. DE VITA ALESSANDRO, VERGARO GABRIELE ;</w:t>
            </w:r>
          </w:p>
          <w:p w:rsidR="00D472C8" w:rsidRPr="005D674A" w:rsidRDefault="00D472C8" w:rsidP="00061927">
            <w:pPr>
              <w:rPr>
                <w:sz w:val="16"/>
                <w:szCs w:val="16"/>
              </w:rPr>
            </w:pPr>
            <w:r w:rsidRPr="005D674A">
              <w:rPr>
                <w:sz w:val="16"/>
                <w:szCs w:val="16"/>
              </w:rPr>
              <w:t xml:space="preserve">- parere FAVOREVOLE espresso dall' UFFICIO TECNICO COMUNALE in data 31/05/2013;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VISTO il pagamento di € 318,87 a titolo di OO. UU. e di € 366,20 a titolo di C.C. e </w:t>
            </w:r>
            <w:r w:rsidRPr="005D674A">
              <w:rPr>
                <w:sz w:val="16"/>
                <w:szCs w:val="16"/>
              </w:rPr>
              <w:lastRenderedPageBreak/>
              <w:t>Parcheggio € 1.065,00, Standard € 1.916,82 (Salvo Conguaglio);</w:t>
            </w:r>
          </w:p>
        </w:tc>
      </w:tr>
      <w:tr w:rsidR="00D472C8" w:rsidRPr="005D674A" w:rsidTr="00061927">
        <w:tc>
          <w:tcPr>
            <w:tcW w:w="959" w:type="dxa"/>
          </w:tcPr>
          <w:p w:rsidR="00D472C8" w:rsidRPr="005D674A" w:rsidRDefault="00681378" w:rsidP="00061927">
            <w:pPr>
              <w:rPr>
                <w:sz w:val="16"/>
                <w:szCs w:val="16"/>
              </w:rPr>
            </w:pPr>
            <w:hyperlink r:id="rId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129/2013 del 4.7.2013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143/2013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03/06/2013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129/2013</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VINCENTI FRANCESCA IMMACOLATA </w:t>
            </w:r>
            <w:r w:rsidRPr="005D674A">
              <w:rPr>
                <w:rFonts w:cs="Times-Bold"/>
                <w:bCs/>
                <w:sz w:val="16"/>
                <w:szCs w:val="16"/>
              </w:rPr>
              <w:t>[…] 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REALIZZAZIONE DI UN PERGOLATO,</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ULTIMAZIONE DEL PIANO SCANTINATO E SISTEMAZIONE DELLO SPAZIO ESTERNO SITO IN TRICASE ALLA VIA MORGAGNI GIANBATTISTA </w:t>
            </w:r>
            <w:r w:rsidRPr="005D674A">
              <w:rPr>
                <w:rFonts w:cs="Times-Roman"/>
                <w:sz w:val="16"/>
                <w:szCs w:val="16"/>
              </w:rPr>
              <w:t xml:space="preserve">sull'area identificata al catasto urbano con </w:t>
            </w:r>
            <w:r w:rsidRPr="005D674A">
              <w:rPr>
                <w:rFonts w:cs="Times-Roman"/>
                <w:sz w:val="16"/>
                <w:szCs w:val="16"/>
              </w:rPr>
              <w:lastRenderedPageBreak/>
              <w:t>l'identificativo</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catastale - </w:t>
            </w:r>
            <w:r w:rsidRPr="005D674A">
              <w:rPr>
                <w:rFonts w:cs="Times-Bold"/>
                <w:b/>
                <w:bCs/>
                <w:sz w:val="16"/>
                <w:szCs w:val="16"/>
              </w:rPr>
              <w:t xml:space="preserve">Foglio 23 - P.lla 625 - Sub.1-3,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-A CONDIZIONI CHE IL PERGOLATO SIA PRIVO DI COPERTURE E ABBIA UNA FUNZIONE PURAMENTE DI ARREDO.</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1</w:t>
            </w:r>
            <w:r w:rsidRPr="005D674A">
              <w:rPr>
                <w:rFonts w:cs="Times-Bold"/>
                <w:bCs/>
                <w:sz w:val="16"/>
                <w:szCs w:val="16"/>
              </w:rPr>
              <w:t>)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03/06/2013 al n.9913 di prot. da VINCENTI FRANCESCA IMMACOLATA  con allegato il progetto, redatto da GEOM. CAZZATO GIUSEPPE per l'esecuzione dei lavori di: REALIZZAZIONE DI UN PERGOLATO, ULTIMAZIONE DEL PIANO SCANTINATO E SISTEMAZIONE DELLO SPAZIO ESTERNO SITO IN TRICASE ALLA VIA MORGAGNI GIANBATTISTA sull'area identificata al catasto urbano con l'identificativo catastale - Foglio 23 - P.lla 625 - Sub.1-3; </w:t>
            </w:r>
          </w:p>
          <w:p w:rsidR="00D472C8" w:rsidRPr="005D674A" w:rsidRDefault="00D472C8" w:rsidP="00061927">
            <w:pPr>
              <w:rPr>
                <w:sz w:val="16"/>
                <w:szCs w:val="16"/>
              </w:rPr>
            </w:pPr>
            <w:r w:rsidRPr="005D674A">
              <w:rPr>
                <w:sz w:val="16"/>
                <w:szCs w:val="16"/>
              </w:rPr>
              <w:t xml:space="preserve">- integrazione presentata in data 01/07/2013; </w:t>
            </w:r>
          </w:p>
          <w:p w:rsidR="00D472C8" w:rsidRPr="005D674A" w:rsidRDefault="00D472C8" w:rsidP="00061927">
            <w:pPr>
              <w:rPr>
                <w:sz w:val="16"/>
                <w:szCs w:val="16"/>
              </w:rPr>
            </w:pPr>
            <w:r w:rsidRPr="005D674A">
              <w:rPr>
                <w:sz w:val="16"/>
                <w:szCs w:val="16"/>
              </w:rPr>
              <w:t xml:space="preserve">- parere FAVOREVOLE espresso dall' UFFICIO TECNICO COMUNALE in data 26/06/2013;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dall' Agenzia del Territorio rilasciata in data 01/07/2013;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104/2013 del 6.7.2013</w:t>
            </w:r>
          </w:p>
        </w:tc>
        <w:tc>
          <w:tcPr>
            <w:tcW w:w="2124" w:type="dxa"/>
          </w:tcPr>
          <w:p w:rsidR="00D472C8" w:rsidRPr="005D674A" w:rsidRDefault="00D472C8" w:rsidP="00061927">
            <w:pPr>
              <w:rPr>
                <w:b/>
                <w:sz w:val="16"/>
                <w:szCs w:val="16"/>
              </w:rPr>
            </w:pPr>
            <w:r w:rsidRPr="005D674A">
              <w:rPr>
                <w:b/>
                <w:sz w:val="16"/>
                <w:szCs w:val="16"/>
              </w:rPr>
              <w:t>PRATICA EDILIZIA N. 298/2011</w:t>
            </w:r>
          </w:p>
          <w:p w:rsidR="00D472C8" w:rsidRPr="005D674A" w:rsidRDefault="00D472C8" w:rsidP="00061927">
            <w:pPr>
              <w:rPr>
                <w:b/>
                <w:sz w:val="16"/>
                <w:szCs w:val="16"/>
              </w:rPr>
            </w:pPr>
            <w:r w:rsidRPr="005D674A">
              <w:rPr>
                <w:b/>
                <w:sz w:val="16"/>
                <w:szCs w:val="16"/>
              </w:rPr>
              <w:t xml:space="preserve">DATA PRESENTAZIONE 30/10/2011 </w:t>
            </w:r>
          </w:p>
          <w:p w:rsidR="00D472C8" w:rsidRPr="005D674A" w:rsidRDefault="00D472C8" w:rsidP="00061927">
            <w:pPr>
              <w:rPr>
                <w:sz w:val="16"/>
                <w:szCs w:val="16"/>
              </w:rPr>
            </w:pPr>
            <w:r w:rsidRPr="005D674A">
              <w:rPr>
                <w:sz w:val="16"/>
                <w:szCs w:val="16"/>
              </w:rPr>
              <w:t xml:space="preserve">PERMESSO DI COSTRUIRE </w:t>
            </w:r>
          </w:p>
          <w:p w:rsidR="00D472C8" w:rsidRPr="005D674A" w:rsidRDefault="00D472C8" w:rsidP="00061927">
            <w:pPr>
              <w:rPr>
                <w:b/>
                <w:sz w:val="16"/>
                <w:szCs w:val="16"/>
                <w:u w:val="single"/>
              </w:rPr>
            </w:pPr>
            <w:r w:rsidRPr="005D674A">
              <w:rPr>
                <w:b/>
                <w:sz w:val="16"/>
                <w:szCs w:val="16"/>
                <w:u w:val="single"/>
              </w:rPr>
              <w:lastRenderedPageBreak/>
              <w:t>N. 104/2013</w:t>
            </w:r>
          </w:p>
          <w:p w:rsidR="00D472C8" w:rsidRPr="005D674A" w:rsidRDefault="00D472C8" w:rsidP="00061927">
            <w:pPr>
              <w:rPr>
                <w:b/>
                <w:sz w:val="16"/>
                <w:szCs w:val="16"/>
              </w:rPr>
            </w:pPr>
            <w:r w:rsidRPr="005D674A">
              <w:rPr>
                <w:b/>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lastRenderedPageBreak/>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MARZO MASSIMILIANO </w:t>
            </w:r>
            <w:r w:rsidRPr="005D674A">
              <w:rPr>
                <w:rFonts w:cs="Times-Roman"/>
                <w:sz w:val="16"/>
                <w:szCs w:val="16"/>
              </w:rPr>
              <w:t xml:space="preserve"> […] il Permesso di Costruire per l'esecuzione dei lavori di: </w:t>
            </w:r>
            <w:r w:rsidRPr="005D674A">
              <w:rPr>
                <w:rFonts w:cs="Times-Bold"/>
                <w:b/>
                <w:bCs/>
                <w:sz w:val="16"/>
                <w:szCs w:val="16"/>
              </w:rPr>
              <w:t xml:space="preserve">AMPLIAMENTO AI SENSI </w:t>
            </w:r>
            <w:r w:rsidRPr="005D674A">
              <w:rPr>
                <w:rFonts w:cs="Times-Bold"/>
                <w:b/>
                <w:bCs/>
                <w:sz w:val="16"/>
                <w:szCs w:val="16"/>
              </w:rPr>
              <w:lastRenderedPageBreak/>
              <w:t>DELLA L.R. 21/2011 DI UNA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CIVILE ABITAZIONE SITO IN TRICASE ALLA STRADA PROV. PER LUCUGNANO </w:t>
            </w:r>
            <w:r w:rsidRPr="005D674A">
              <w:rPr>
                <w:rFonts w:cs="Times-Roman"/>
                <w:sz w:val="16"/>
                <w:szCs w:val="16"/>
              </w:rPr>
              <w:t>sull'area identificata al</w:t>
            </w:r>
          </w:p>
          <w:p w:rsidR="00D472C8" w:rsidRPr="005D674A" w:rsidRDefault="00D472C8" w:rsidP="00061927">
            <w:pPr>
              <w:rPr>
                <w:rFonts w:cs="Times-Bold"/>
                <w:bCs/>
                <w:sz w:val="16"/>
                <w:szCs w:val="16"/>
              </w:rPr>
            </w:pPr>
            <w:r w:rsidRPr="005D674A">
              <w:rPr>
                <w:rFonts w:cs="Times-Roman"/>
                <w:sz w:val="16"/>
                <w:szCs w:val="16"/>
              </w:rPr>
              <w:t xml:space="preserve">catasto urbano con l'identificativo catastale - </w:t>
            </w:r>
            <w:r w:rsidRPr="005D674A">
              <w:rPr>
                <w:rFonts w:cs="Times-Bold"/>
                <w:b/>
                <w:bCs/>
                <w:sz w:val="16"/>
                <w:szCs w:val="16"/>
              </w:rPr>
              <w:t xml:space="preserve">Foglio 28 – P.lla 167 – Sub. 1,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rPr>
                <w:rFonts w:cs="Times-Bold"/>
                <w:b/>
                <w:bCs/>
                <w:sz w:val="16"/>
                <w:szCs w:val="16"/>
              </w:rPr>
            </w:pPr>
            <w:r w:rsidRPr="005D674A">
              <w:rPr>
                <w:rFonts w:cs="Times-Bold"/>
                <w:b/>
                <w:bCs/>
                <w:sz w:val="16"/>
                <w:szCs w:val="16"/>
              </w:rPr>
              <w:t>-IN PARTICOLARE LA FINESTRA POSTA A CONFINE CON ALTRA PROPRIETA’ ABBIA LE CARATTERISTICHE DI APERTURA LUCIFERA.</w:t>
            </w:r>
          </w:p>
          <w:p w:rsidR="00D472C8" w:rsidRPr="005D674A" w:rsidRDefault="00D472C8" w:rsidP="00061927">
            <w:pPr>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rPr>
                <w:rFonts w:cs="Times-Bold"/>
                <w:bCs/>
                <w:sz w:val="16"/>
                <w:szCs w:val="16"/>
              </w:rPr>
            </w:pPr>
            <w:r w:rsidRPr="005D674A">
              <w:rPr>
                <w:rFonts w:cs="Times-Bold"/>
                <w:bCs/>
                <w:sz w:val="16"/>
                <w:szCs w:val="16"/>
              </w:rPr>
              <w:t>2) Il termine di ultimazione dei lavori, entro il quale l'opera deve essere abitabile o agibile, non può essere superiore a tre</w:t>
            </w:r>
          </w:p>
          <w:p w:rsidR="00D472C8" w:rsidRPr="005D674A" w:rsidRDefault="00D472C8" w:rsidP="00061927">
            <w:pPr>
              <w:rPr>
                <w:rFonts w:cs="Times-Bold"/>
                <w:b/>
                <w:bCs/>
                <w:sz w:val="16"/>
                <w:szCs w:val="16"/>
              </w:rPr>
            </w:pPr>
            <w:r w:rsidRPr="005D674A">
              <w:rPr>
                <w:rFonts w:cs="Times-Bold"/>
                <w:bCs/>
                <w:sz w:val="16"/>
                <w:szCs w:val="16"/>
              </w:rPr>
              <w:t>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30/10/2011 al n.20600 di prot. da MARZO MASSIMILIANO con allegato il progetto, redatto da GEOM. CAZZATO GIUSEPPE  per l'esecuzione dei lavori di: AMPLIAMENTO AI SENSI DELLA L.R. 21/2011 DI UNA CIVILE ABITAZIONE SITO IN TRICASE STRADA PROV. PER LUCUGNANO sull'area identificata al catasto urbano con l'identificativo catastale - Foglio 28 - P.lla 167 - Sub. 1 </w:t>
            </w:r>
          </w:p>
          <w:p w:rsidR="00D472C8" w:rsidRPr="005D674A" w:rsidRDefault="00D472C8" w:rsidP="00061927">
            <w:pPr>
              <w:rPr>
                <w:sz w:val="16"/>
                <w:szCs w:val="16"/>
              </w:rPr>
            </w:pPr>
            <w:r w:rsidRPr="005D674A">
              <w:rPr>
                <w:sz w:val="16"/>
                <w:szCs w:val="16"/>
              </w:rPr>
              <w:lastRenderedPageBreak/>
              <w:t>- integrazione presentata in data 01/02/2013;</w:t>
            </w:r>
          </w:p>
          <w:p w:rsidR="00D472C8" w:rsidRPr="005D674A" w:rsidRDefault="00D472C8" w:rsidP="00061927">
            <w:pPr>
              <w:rPr>
                <w:sz w:val="16"/>
                <w:szCs w:val="16"/>
              </w:rPr>
            </w:pPr>
            <w:r w:rsidRPr="005D674A">
              <w:rPr>
                <w:sz w:val="16"/>
                <w:szCs w:val="16"/>
              </w:rPr>
              <w:t>- parere FAVOREVOLE espresso dall' UFFICIO TECNICO COMUNALE in data 08/02/2011;</w:t>
            </w:r>
          </w:p>
          <w:p w:rsidR="00D472C8" w:rsidRPr="005D674A" w:rsidRDefault="00D472C8" w:rsidP="00061927">
            <w:pPr>
              <w:rPr>
                <w:sz w:val="16"/>
                <w:szCs w:val="16"/>
              </w:rPr>
            </w:pPr>
            <w:r w:rsidRPr="005D674A">
              <w:rPr>
                <w:sz w:val="16"/>
                <w:szCs w:val="16"/>
              </w:rPr>
              <w:t xml:space="preserve">- parere Favorevole espresso dall’ Autorizzazione Paesaggistica in data 31/01/2013;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Vendita Repertorio n° 6631Raccolta n° 5079, redatto dal notaio dott. Antonio CITO DI DONATO in data 03/06/2010; </w:t>
            </w:r>
          </w:p>
          <w:p w:rsidR="00D472C8" w:rsidRPr="005D674A" w:rsidRDefault="00D472C8" w:rsidP="00061927">
            <w:pPr>
              <w:rPr>
                <w:sz w:val="16"/>
                <w:szCs w:val="16"/>
              </w:rPr>
            </w:pPr>
            <w:r w:rsidRPr="005D674A">
              <w:rPr>
                <w:sz w:val="16"/>
                <w:szCs w:val="16"/>
              </w:rPr>
              <w:t xml:space="preserve">- VISTO il pagamento di € 590,46 per C.C. e di € 1.145,50 per OO. UU., Parcheggio € 715,00, Stand. € 1800,00 </w:t>
            </w:r>
          </w:p>
          <w:p w:rsidR="00D472C8" w:rsidRPr="005D674A" w:rsidRDefault="00D472C8" w:rsidP="00061927">
            <w:pPr>
              <w:rPr>
                <w:sz w:val="16"/>
                <w:szCs w:val="16"/>
              </w:rPr>
            </w:pPr>
            <w:r w:rsidRPr="005D674A">
              <w:rPr>
                <w:sz w:val="16"/>
                <w:szCs w:val="16"/>
              </w:rPr>
              <w:t xml:space="preserve">(Salvo Conguaglio). </w:t>
            </w:r>
          </w:p>
        </w:tc>
      </w:tr>
      <w:tr w:rsidR="00D472C8" w:rsidRPr="005D674A" w:rsidTr="00061927">
        <w:tc>
          <w:tcPr>
            <w:tcW w:w="959" w:type="dxa"/>
          </w:tcPr>
          <w:p w:rsidR="00D472C8" w:rsidRPr="005D674A" w:rsidRDefault="00681378" w:rsidP="00061927">
            <w:pPr>
              <w:rPr>
                <w:sz w:val="16"/>
                <w:szCs w:val="16"/>
              </w:rPr>
            </w:pPr>
            <w:hyperlink r:id="rId1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133/2013 del 8.7.2013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215/2012</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24/09/2012 </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PERMESSO DI COSTRUIRE</w:t>
            </w: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 </w:t>
            </w:r>
            <w:r w:rsidRPr="005D674A">
              <w:rPr>
                <w:rFonts w:cs="Times-Roman"/>
                <w:b/>
                <w:sz w:val="16"/>
                <w:szCs w:val="16"/>
                <w:u w:val="single"/>
              </w:rPr>
              <w:t>N. 133/2013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 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DE IACO LUIGI</w:t>
            </w:r>
            <w:r w:rsidRPr="005D674A">
              <w:rPr>
                <w:rFonts w:cs="Times-Roman"/>
                <w:sz w:val="16"/>
                <w:szCs w:val="16"/>
              </w:rPr>
              <w:t xml:space="preserve"> […] il Permesso di Costruire per l'esecuzione dei lavori di: : </w:t>
            </w:r>
            <w:r w:rsidRPr="005D674A">
              <w:rPr>
                <w:rFonts w:cs="Times-Bold"/>
                <w:b/>
                <w:bCs/>
                <w:sz w:val="16"/>
                <w:szCs w:val="16"/>
              </w:rPr>
              <w:t>VARIANTE IN CORSO D'OPERA DI UN FABBRICATO AD USO</w:t>
            </w:r>
            <w:r w:rsidRPr="005D674A">
              <w:rPr>
                <w:rFonts w:cs="Times-Roman"/>
                <w:sz w:val="16"/>
                <w:szCs w:val="16"/>
              </w:rPr>
              <w:t xml:space="preserve"> </w:t>
            </w:r>
            <w:r w:rsidRPr="005D674A">
              <w:rPr>
                <w:rFonts w:cs="Times-Bold"/>
                <w:b/>
                <w:bCs/>
                <w:sz w:val="16"/>
                <w:szCs w:val="16"/>
              </w:rPr>
              <w:t xml:space="preserve">RESIDENZIALE SITO IN TRICASE ALLA VIA PRESTA GIOVANNI </w:t>
            </w:r>
            <w:r w:rsidRPr="005D674A">
              <w:rPr>
                <w:rFonts w:cs="Times-Roman"/>
                <w:sz w:val="16"/>
                <w:szCs w:val="16"/>
              </w:rPr>
              <w:t>sull'area identificata al catasto urbano</w:t>
            </w:r>
          </w:p>
          <w:p w:rsidR="00D472C8" w:rsidRPr="005D674A" w:rsidRDefault="00D472C8" w:rsidP="00061927">
            <w:pPr>
              <w:autoSpaceDE w:val="0"/>
              <w:autoSpaceDN w:val="0"/>
              <w:adjustRightInd w:val="0"/>
              <w:rPr>
                <w:rFonts w:cs="Times-Bold"/>
                <w:bCs/>
                <w:sz w:val="16"/>
                <w:szCs w:val="16"/>
              </w:rPr>
            </w:pPr>
            <w:r w:rsidRPr="005D674A">
              <w:rPr>
                <w:rFonts w:cs="Times-Roman"/>
                <w:sz w:val="16"/>
                <w:szCs w:val="16"/>
              </w:rPr>
              <w:t xml:space="preserve">con l'identificativo catastale a l </w:t>
            </w:r>
            <w:r w:rsidRPr="005D674A">
              <w:rPr>
                <w:rFonts w:cs="Times-Bold"/>
                <w:b/>
                <w:bCs/>
                <w:sz w:val="16"/>
                <w:szCs w:val="16"/>
              </w:rPr>
              <w:t xml:space="preserve">FG.41 P.lla - 2612-2613-2614-2615,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24/09/2012 al n.14787 di prot. da DE IACO LUIGI  con allegato il progetto,redatto da GEOM. DE IACO VITO  per l'esecuzione dei lavori di: VARIANTE IN CORSO D'OPERA DI UN FABBRICATO AD USO RESIDENZIALE SITO IN TRICASE ALLA VIA PRESTA GIOVANNI sull'area identificata al catasto urbano con l'identificativo catastale al FG.41 P.lla -2612-2613-2614-2615. </w:t>
            </w:r>
          </w:p>
          <w:p w:rsidR="00D472C8" w:rsidRPr="005D674A" w:rsidRDefault="00D472C8" w:rsidP="00061927">
            <w:pPr>
              <w:rPr>
                <w:sz w:val="16"/>
                <w:szCs w:val="16"/>
              </w:rPr>
            </w:pPr>
            <w:r w:rsidRPr="005D674A">
              <w:rPr>
                <w:sz w:val="16"/>
                <w:szCs w:val="16"/>
              </w:rPr>
              <w:t xml:space="preserve">- integrazione presentata in data 18/06/2013 </w:t>
            </w:r>
          </w:p>
          <w:p w:rsidR="00D472C8" w:rsidRPr="005D674A" w:rsidRDefault="00D472C8" w:rsidP="00061927">
            <w:pPr>
              <w:rPr>
                <w:sz w:val="16"/>
                <w:szCs w:val="16"/>
              </w:rPr>
            </w:pPr>
            <w:r w:rsidRPr="005D674A">
              <w:rPr>
                <w:sz w:val="16"/>
                <w:szCs w:val="16"/>
              </w:rPr>
              <w:t xml:space="preserve">- parere FAVOREVOLE espresso dall' UFFICIO TECNICO COMUNALE in data 27/06/2013;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Asservimento Repertorio n° 36241 Raccolta n° 19628 redatto del notaio </w:t>
            </w:r>
          </w:p>
          <w:p w:rsidR="00D472C8" w:rsidRPr="005D674A" w:rsidRDefault="00D472C8" w:rsidP="00061927">
            <w:pPr>
              <w:rPr>
                <w:sz w:val="16"/>
                <w:szCs w:val="16"/>
              </w:rPr>
            </w:pPr>
            <w:r w:rsidRPr="005D674A">
              <w:rPr>
                <w:sz w:val="16"/>
                <w:szCs w:val="16"/>
              </w:rPr>
              <w:t xml:space="preserve">dott. Antonio PALLARA in data 20/11/2007; </w:t>
            </w:r>
          </w:p>
          <w:p w:rsidR="00D472C8" w:rsidRPr="005D674A" w:rsidRDefault="00D472C8" w:rsidP="00061927">
            <w:pPr>
              <w:rPr>
                <w:sz w:val="16"/>
                <w:szCs w:val="16"/>
              </w:rPr>
            </w:pPr>
            <w:r w:rsidRPr="005D674A">
              <w:rPr>
                <w:sz w:val="16"/>
                <w:szCs w:val="16"/>
              </w:rPr>
              <w:t>- VISTO il pagamento di € 516,00 per Sanzione Amministrativa in Sanatoria, e di € 600,00 per OO.UU, (Salvo Conguaglio)</w:t>
            </w:r>
          </w:p>
        </w:tc>
      </w:tr>
      <w:tr w:rsidR="00D472C8" w:rsidRPr="005D674A" w:rsidTr="00061927">
        <w:tc>
          <w:tcPr>
            <w:tcW w:w="959" w:type="dxa"/>
          </w:tcPr>
          <w:p w:rsidR="00D472C8" w:rsidRPr="005D674A" w:rsidRDefault="00681378" w:rsidP="00061927">
            <w:pPr>
              <w:rPr>
                <w:sz w:val="16"/>
                <w:szCs w:val="16"/>
              </w:rPr>
            </w:pPr>
            <w:hyperlink r:id="rId12" w:tooltip="Servizio Sportello Unico Edilizia (S.U.E.)" w:history="1">
              <w:r w:rsidR="00D472C8" w:rsidRPr="005D674A">
                <w:rPr>
                  <w:rStyle w:val="Collegamentoipertestuale"/>
                  <w:rFonts w:cs="Arial"/>
                  <w:i/>
                  <w:iCs/>
                  <w:color w:val="auto"/>
                  <w:sz w:val="16"/>
                  <w:szCs w:val="16"/>
                  <w:shd w:val="clear" w:color="auto" w:fill="FFFFFF"/>
                </w:rPr>
                <w:t xml:space="preserve">Servizio Sportello Unico Edilizia </w:t>
              </w:r>
              <w:r w:rsidR="00D472C8" w:rsidRPr="005D674A">
                <w:rPr>
                  <w:rStyle w:val="Collegamentoipertestuale"/>
                  <w:rFonts w:cs="Arial"/>
                  <w:i/>
                  <w:iCs/>
                  <w:color w:val="auto"/>
                  <w:sz w:val="16"/>
                  <w:szCs w:val="16"/>
                  <w:shd w:val="clear" w:color="auto" w:fill="FFFFFF"/>
                </w:rPr>
                <w:lastRenderedPageBreak/>
                <w:t>(S.U.E.)</w:t>
              </w:r>
            </w:hyperlink>
          </w:p>
        </w:tc>
        <w:tc>
          <w:tcPr>
            <w:tcW w:w="987" w:type="dxa"/>
          </w:tcPr>
          <w:p w:rsidR="00D472C8" w:rsidRPr="005D674A" w:rsidRDefault="00D472C8" w:rsidP="00061927">
            <w:pPr>
              <w:rPr>
                <w:sz w:val="16"/>
                <w:szCs w:val="16"/>
              </w:rPr>
            </w:pPr>
            <w:r w:rsidRPr="005D674A">
              <w:rPr>
                <w:sz w:val="16"/>
                <w:szCs w:val="16"/>
              </w:rPr>
              <w:lastRenderedPageBreak/>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9.7.2013-</w:t>
            </w:r>
            <w:r w:rsidRPr="005D674A">
              <w:rPr>
                <w:sz w:val="16"/>
                <w:szCs w:val="16"/>
              </w:rPr>
              <w:lastRenderedPageBreak/>
              <w:t>pratica condono n.848 del 1.4.1986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lastRenderedPageBreak/>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848 </w:t>
            </w:r>
            <w:r w:rsidRPr="005D674A">
              <w:rPr>
                <w:rFonts w:cs="Times-Bold"/>
                <w:b/>
                <w:bCs/>
                <w:sz w:val="16"/>
                <w:szCs w:val="16"/>
              </w:rPr>
              <w:lastRenderedPageBreak/>
              <w:t xml:space="preserve">DEL01-04-1986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salvi ed impregiudicati eventuali diritti di terzi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GHIONNA VITO […] per l'esecuzione dei lavori di </w:t>
            </w:r>
            <w:r w:rsidRPr="005D674A">
              <w:rPr>
                <w:rFonts w:cs="Times-Bold"/>
                <w:b/>
                <w:bCs/>
                <w:sz w:val="16"/>
                <w:szCs w:val="16"/>
              </w:rPr>
              <w:t xml:space="preserve">SANATORIA PER LA COSTRUZIONE DI UN FABBRICATO IN DIFFORMITA’ </w:t>
            </w:r>
            <w:r w:rsidRPr="005D674A">
              <w:rPr>
                <w:rFonts w:cs="Times-Roman"/>
                <w:sz w:val="16"/>
                <w:szCs w:val="16"/>
              </w:rPr>
              <w:t>ubicato in Tricase via L. Spallanzani, 39 e identificato al catasto urbano con l'identificativo catastale - Foglio: 21 - Numero: 478 subb. 1-6.</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01-04-1986 al n. 2443 prodotta da GHIONNA VITO con allegato il progetto, redatto dal GEOM. TURCO MARIO per l'esecuzione dei lavori di SANATORIA PER LA COSTRUZIONE DI UN FABBRICATO IN DIFFORMITA’ DELLA PRATICA EDILIZIA N° </w:t>
            </w:r>
            <w:r w:rsidRPr="005D674A">
              <w:rPr>
                <w:sz w:val="16"/>
                <w:szCs w:val="16"/>
              </w:rPr>
              <w:lastRenderedPageBreak/>
              <w:t xml:space="preserve">848/86 ubicato in via L. Spallanzani sull'area identificata al catasto urbano con l'identificativo catastale - Foglio: 21 - Numero: 478 subb. 1-6;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di € 1.570,90 bolletta n° 728 del 05.07.2013; </w:t>
            </w:r>
          </w:p>
          <w:p w:rsidR="00D472C8" w:rsidRPr="005D674A" w:rsidRDefault="00D472C8" w:rsidP="00061927">
            <w:pPr>
              <w:rPr>
                <w:sz w:val="16"/>
                <w:szCs w:val="16"/>
              </w:rPr>
            </w:pPr>
            <w:r w:rsidRPr="005D674A">
              <w:rPr>
                <w:sz w:val="16"/>
                <w:szCs w:val="16"/>
              </w:rPr>
              <w:t xml:space="preserve">-certificato di collaudo statico redatto dall’ing. Enzo Minerva; </w:t>
            </w:r>
          </w:p>
        </w:tc>
      </w:tr>
      <w:tr w:rsidR="00D472C8" w:rsidRPr="005D674A" w:rsidTr="00061927">
        <w:tc>
          <w:tcPr>
            <w:tcW w:w="959" w:type="dxa"/>
          </w:tcPr>
          <w:p w:rsidR="00D472C8" w:rsidRPr="005D674A" w:rsidRDefault="00681378" w:rsidP="00061927">
            <w:pPr>
              <w:rPr>
                <w:sz w:val="16"/>
                <w:szCs w:val="16"/>
              </w:rPr>
            </w:pPr>
            <w:hyperlink r:id="rId1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110/2013 del 15.7.2013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109/2013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07/05/2013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110/2013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Roman"/>
                <w:b/>
                <w:sz w:val="16"/>
                <w:szCs w:val="16"/>
              </w:rPr>
              <w:t>PICCINNI SALVATORE DOMENICO</w:t>
            </w:r>
            <w:r w:rsidRPr="005D674A">
              <w:rPr>
                <w:rFonts w:cs="Times-Roman"/>
                <w:sz w:val="16"/>
                <w:szCs w:val="16"/>
              </w:rPr>
              <w:t xml:space="preserve">  […] il Permesso di Costruire per l'esecuzione dei lavori di: </w:t>
            </w:r>
            <w:r w:rsidRPr="005D674A">
              <w:rPr>
                <w:rFonts w:cs="Times-Bold"/>
                <w:b/>
                <w:bCs/>
                <w:sz w:val="16"/>
                <w:szCs w:val="16"/>
              </w:rPr>
              <w:t>VARIANTE IN CORSO D’OPERA DI UNA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STRUTTURA PRECARIA PER DEPOSITO DI MATERIALE DETERIORABILE DI UN LOCALE COMMERCIALE ESISTENTE PRAT. EDILIZIA N° 34/2013 SITO IN DEPRESA DI TRICASE ALLA VIA BRENTA </w:t>
            </w:r>
            <w:r w:rsidRPr="005D674A">
              <w:rPr>
                <w:rFonts w:cs="Times-Roman"/>
                <w:sz w:val="16"/>
                <w:szCs w:val="16"/>
              </w:rPr>
              <w:t xml:space="preserve">sull'area identificata al catasto urbano con l' identificativo catastale al </w:t>
            </w:r>
            <w:r w:rsidRPr="005D674A">
              <w:rPr>
                <w:rFonts w:cs="Times-Bold"/>
                <w:b/>
                <w:bCs/>
                <w:sz w:val="16"/>
                <w:szCs w:val="16"/>
              </w:rPr>
              <w:t xml:space="preserve">Fg. 14 P.lla 107,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w:t>
            </w:r>
            <w:r w:rsidRPr="005D674A">
              <w:rPr>
                <w:rFonts w:cs="Times-Bold"/>
                <w:b/>
                <w:bCs/>
                <w:sz w:val="16"/>
                <w:szCs w:val="16"/>
                <w:u w:val="single"/>
              </w:rPr>
              <w:t xml:space="preserve">FERMO RESTANDO LE </w:t>
            </w:r>
            <w:r w:rsidRPr="005D674A">
              <w:rPr>
                <w:rFonts w:cs="Times-Bold"/>
                <w:b/>
                <w:bCs/>
                <w:sz w:val="16"/>
                <w:szCs w:val="16"/>
                <w:u w:val="single"/>
              </w:rPr>
              <w:lastRenderedPageBreak/>
              <w:t>CONDIZIONI E PRESCRIZIONI INDICATA NEL P.C. 34/2013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07/05/2013 al n.8172 di prot. da PICCINNI SALVATORE DOMENICO con allegato il progetto, redatto da GEOM. CAZZATO GIUSEPPE  per l'esecuzione dei lavori di: VARIANTE IN CORSO D’OPERA DI UNA STRUTTURA PRECARIA PER DEPOSITO DI MATERIALE DETERIORABILE DI UN LOCALE COMMERCIALE ESISTENTE PRAT. EDILIZIA N° 34/2013 SITO IN DEPRESA DI TRICASE ALLA VIA BRENTA sull'area identificata al catasto urbano con l'identificativo catastale Fg. 14 - P.lla 107; </w:t>
            </w:r>
          </w:p>
          <w:p w:rsidR="00D472C8" w:rsidRPr="005D674A" w:rsidRDefault="00D472C8" w:rsidP="00061927">
            <w:pPr>
              <w:rPr>
                <w:sz w:val="16"/>
                <w:szCs w:val="16"/>
              </w:rPr>
            </w:pPr>
            <w:r w:rsidRPr="005D674A">
              <w:rPr>
                <w:sz w:val="16"/>
                <w:szCs w:val="16"/>
              </w:rPr>
              <w:t>- parere FAVOREVOLE espresso dall' UFFICIO TECNICO COMUNALE in data 30/05/2013;</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-Atto di Proprietà Repertorio n° 88508 Raccolta 36742, redatto dal notaio dott. Antonio PALLARA in data 23/05/2007;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130/2013 del 16.7.2013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142/2013 - RIF. 41/1974</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03/06/2013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130/2013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Roman"/>
                <w:sz w:val="16"/>
                <w:szCs w:val="16"/>
              </w:rPr>
            </w:pPr>
            <w:r w:rsidRPr="005D674A">
              <w:rPr>
                <w:rFonts w:cs="Times-Roman"/>
                <w:sz w:val="16"/>
                <w:szCs w:val="16"/>
              </w:rPr>
              <w:t>R I L A S C I A A</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MINUTELLO ANTONIO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 xml:space="preserve">RISTRUTTURAZIONE DI UN FABBRICATO PER CIVILE ABITAZIONE SITO IN TRICASE ALLA VIA SAN MARTINO </w:t>
            </w:r>
            <w:r w:rsidRPr="005D674A">
              <w:rPr>
                <w:rFonts w:cs="Times-Roman"/>
                <w:sz w:val="16"/>
                <w:szCs w:val="16"/>
              </w:rPr>
              <w:t>sull'area</w:t>
            </w:r>
            <w:r w:rsidRPr="005D674A">
              <w:rPr>
                <w:rFonts w:cs="Times-Bold"/>
                <w:b/>
                <w:bCs/>
                <w:sz w:val="16"/>
                <w:szCs w:val="16"/>
              </w:rPr>
              <w:t xml:space="preserve"> </w:t>
            </w:r>
            <w:r w:rsidRPr="005D674A">
              <w:rPr>
                <w:rFonts w:cs="Times-Roman"/>
                <w:sz w:val="16"/>
                <w:szCs w:val="16"/>
              </w:rPr>
              <w:t xml:space="preserve">identificata al catasto urbano con l'identificativo catastale - </w:t>
            </w:r>
            <w:r w:rsidRPr="005D674A">
              <w:rPr>
                <w:rFonts w:cs="Times-Bold"/>
                <w:b/>
                <w:bCs/>
                <w:sz w:val="16"/>
                <w:szCs w:val="16"/>
              </w:rPr>
              <w:t xml:space="preserve">Foglio 28 - P.lla 377,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1) L'inizio lavori dovrà avvenire entro un anno dalla data del rilascio della </w:t>
            </w:r>
            <w:r w:rsidRPr="005D674A">
              <w:rPr>
                <w:rFonts w:cs="Times-Bold"/>
                <w:bCs/>
                <w:sz w:val="16"/>
                <w:szCs w:val="16"/>
              </w:rPr>
              <w:lastRenderedPageBreak/>
              <w:t>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03/06/2013 al n.9842 di prot. da MINUTELLO ANTONIO con allegato il progetto, redatto da ARCH. RUBERTO VINCENZO  per l'esecuzione dei lavori di: RISTRUTTURAZIONE DI UN FABBRICATO PER CIVILE ABITAZIONE SITO IN TRICASE ALLA VIA SAN MARTINO sull'area identificata al catasto urbano con l'identificativo catastale - Foglio 28 - P.lla 377; </w:t>
            </w:r>
          </w:p>
          <w:p w:rsidR="00D472C8" w:rsidRPr="005D674A" w:rsidRDefault="00D472C8" w:rsidP="00061927">
            <w:pPr>
              <w:rPr>
                <w:sz w:val="16"/>
                <w:szCs w:val="16"/>
              </w:rPr>
            </w:pPr>
            <w:r w:rsidRPr="005D674A">
              <w:rPr>
                <w:sz w:val="16"/>
                <w:szCs w:val="16"/>
              </w:rPr>
              <w:t xml:space="preserve">-integrazione presentata in data 03/07/2013 Prot. 11561; </w:t>
            </w:r>
          </w:p>
          <w:p w:rsidR="00D472C8" w:rsidRPr="005D674A" w:rsidRDefault="00D472C8" w:rsidP="00061927">
            <w:pPr>
              <w:rPr>
                <w:sz w:val="16"/>
                <w:szCs w:val="16"/>
              </w:rPr>
            </w:pPr>
            <w:r w:rsidRPr="005D674A">
              <w:rPr>
                <w:sz w:val="16"/>
                <w:szCs w:val="16"/>
              </w:rPr>
              <w:t xml:space="preserve">- parere FAVOREVOLE espresso dall' UFFICIO TECNICO COMUNALE in data 17/06/2013;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12774 Raccolta n° 2584 in data 17/05/1999; </w:t>
            </w:r>
          </w:p>
        </w:tc>
      </w:tr>
      <w:tr w:rsidR="00D472C8" w:rsidRPr="005D674A" w:rsidTr="00061927">
        <w:tc>
          <w:tcPr>
            <w:tcW w:w="959" w:type="dxa"/>
          </w:tcPr>
          <w:p w:rsidR="00D472C8" w:rsidRPr="005D674A" w:rsidRDefault="00681378" w:rsidP="00061927">
            <w:pPr>
              <w:rPr>
                <w:sz w:val="16"/>
                <w:szCs w:val="16"/>
              </w:rPr>
            </w:pPr>
            <w:hyperlink r:id="rId1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134/2013 del 16.7.2013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141/2013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03/06/2013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PERMESSO DI COSTRUIRE</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 xml:space="preserve">N. 134/2013 </w:t>
            </w:r>
          </w:p>
          <w:p w:rsidR="00D472C8" w:rsidRPr="005D674A" w:rsidRDefault="00D472C8" w:rsidP="00061927">
            <w:pPr>
              <w:autoSpaceDE w:val="0"/>
              <w:autoSpaceDN w:val="0"/>
              <w:adjustRightInd w:val="0"/>
              <w:rPr>
                <w:rFonts w:cs="Times-Roman"/>
                <w:b/>
                <w:sz w:val="16"/>
                <w:szCs w:val="16"/>
                <w:u w:val="single"/>
              </w:rPr>
            </w:pPr>
            <w:r w:rsidRPr="005D674A">
              <w:rPr>
                <w:rFonts w:ascii="Times New Roman" w:hAnsi="Times New Roman" w:cs="Times New Roman"/>
                <w:b/>
                <w:bCs/>
                <w:sz w:val="20"/>
                <w:szCs w:val="20"/>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PANICO ALESSANDRO […], PICCINNI ANTONIA[…]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RISTRUTTURAZIONE INTERNA CON CAMBIO DI NDESTINAZIONE</w:t>
            </w:r>
            <w:r w:rsidRPr="005D674A">
              <w:rPr>
                <w:rFonts w:cs="Times-Roman"/>
                <w:sz w:val="16"/>
                <w:szCs w:val="16"/>
              </w:rPr>
              <w:t xml:space="preserve"> </w:t>
            </w:r>
            <w:r w:rsidRPr="005D674A">
              <w:rPr>
                <w:rFonts w:cs="Times-Bold"/>
                <w:b/>
                <w:bCs/>
                <w:sz w:val="16"/>
                <w:szCs w:val="16"/>
              </w:rPr>
              <w:t xml:space="preserve">D'USO DEL PIANO TERRA DI UN FABBRICATO URBANO SITO NEL COMUNE DI TRICASE </w:t>
            </w:r>
            <w:r w:rsidRPr="005D674A">
              <w:rPr>
                <w:rFonts w:cs="Times-Roman"/>
                <w:sz w:val="16"/>
                <w:szCs w:val="16"/>
              </w:rPr>
              <w:t xml:space="preserve">ubicati in </w:t>
            </w:r>
            <w:r w:rsidRPr="005D674A">
              <w:rPr>
                <w:rFonts w:cs="Times-Bold"/>
                <w:b/>
                <w:bCs/>
                <w:sz w:val="16"/>
                <w:szCs w:val="16"/>
              </w:rPr>
              <w:t xml:space="preserve">VIA MARINA SERRA </w:t>
            </w:r>
            <w:r w:rsidRPr="005D674A">
              <w:rPr>
                <w:rFonts w:cs="Times-Roman"/>
                <w:sz w:val="16"/>
                <w:szCs w:val="16"/>
              </w:rPr>
              <w:t>sull'area identificata al catasto urbano con l'identificativo catastale - Foglio: 41 – P.lla: 2132 – Sub.16,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avvenire entro un anno dalla data del rilascio della presente concessione, pena </w:t>
            </w:r>
            <w:r w:rsidRPr="005D674A">
              <w:rPr>
                <w:rFonts w:cs="Times-Roman"/>
                <w:sz w:val="16"/>
                <w:szCs w:val="16"/>
              </w:rPr>
              <w:lastRenderedPageBreak/>
              <w:t>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03/06/2013 al n.9839 di prot. da PANICO ALESSANDRO, PICCINNI ANTONIA con allegato il progetto, redatto da GEOM. PICECI ROCCO per l'esecuzione dei lavori di: RISTRUTTURAZIONE INTERNA CON CAMBIO DI DESTINAZIONE D'USO DEL PIANO TERRA DI UN FABBRICATO URBANO SITO NEL COMUNE DI TRICASE ubicati in VIA MARINA SERRA sull'area identificata al catasto urbano con l'identificativo catastale - Foglio: 41 – P.lla 2132 –Sub.16.\ </w:t>
            </w:r>
          </w:p>
          <w:p w:rsidR="00D472C8" w:rsidRPr="005D674A" w:rsidRDefault="00D472C8" w:rsidP="00061927">
            <w:pPr>
              <w:rPr>
                <w:sz w:val="16"/>
                <w:szCs w:val="16"/>
              </w:rPr>
            </w:pPr>
            <w:r w:rsidRPr="005D674A">
              <w:rPr>
                <w:sz w:val="16"/>
                <w:szCs w:val="16"/>
              </w:rPr>
              <w:t xml:space="preserve">- integrazione presentata in data 03/07/2013 e in data 11/07/2013 </w:t>
            </w:r>
          </w:p>
          <w:p w:rsidR="00D472C8" w:rsidRPr="005D674A" w:rsidRDefault="00D472C8" w:rsidP="00061927">
            <w:pPr>
              <w:rPr>
                <w:sz w:val="16"/>
                <w:szCs w:val="16"/>
              </w:rPr>
            </w:pPr>
            <w:r w:rsidRPr="005D674A">
              <w:rPr>
                <w:sz w:val="16"/>
                <w:szCs w:val="16"/>
              </w:rPr>
              <w:t xml:space="preserve">- parere FAVOREVOLE espresso dall' UFFICIO TECNICO COMUNALE in data 17/06/2013;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presentazione del Contratto di Locazione datato 13/06/2013 Registrato il 18/06/2013; </w:t>
            </w:r>
          </w:p>
          <w:p w:rsidR="00D472C8" w:rsidRPr="005D674A" w:rsidRDefault="00D472C8" w:rsidP="00061927">
            <w:pPr>
              <w:rPr>
                <w:sz w:val="16"/>
                <w:szCs w:val="16"/>
              </w:rPr>
            </w:pPr>
            <w:r w:rsidRPr="005D674A">
              <w:rPr>
                <w:sz w:val="16"/>
                <w:szCs w:val="16"/>
              </w:rPr>
              <w:t>- VISTO il pagamento di € 936,50 di C.C. (Salvo Conguaglio)</w:t>
            </w:r>
          </w:p>
        </w:tc>
      </w:tr>
      <w:tr w:rsidR="00D472C8" w:rsidRPr="005D674A" w:rsidTr="00061927">
        <w:tc>
          <w:tcPr>
            <w:tcW w:w="959" w:type="dxa"/>
          </w:tcPr>
          <w:p w:rsidR="00D472C8" w:rsidRPr="005D674A" w:rsidRDefault="00681378" w:rsidP="00061927">
            <w:pPr>
              <w:rPr>
                <w:sz w:val="16"/>
                <w:szCs w:val="16"/>
              </w:rPr>
            </w:pPr>
            <w:hyperlink r:id="rId1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136/2013 del 17.7.2013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136/2011</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27/05/2011</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136/2013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DE IACO TERESA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AMPLIAMENTO CASA COLONICA E REALIZZAZIONE</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RECINZIONE FONDO SITO IN TRICASZE ALLA VIA IMMACOLATA </w:t>
            </w:r>
            <w:r w:rsidRPr="005D674A">
              <w:rPr>
                <w:rFonts w:cs="Times-Roman"/>
                <w:sz w:val="16"/>
                <w:szCs w:val="16"/>
              </w:rPr>
              <w:t>sull'area identificata al catasto urbano</w:t>
            </w:r>
          </w:p>
          <w:p w:rsidR="00D472C8" w:rsidRPr="005D674A" w:rsidRDefault="00D472C8" w:rsidP="00061927">
            <w:pPr>
              <w:autoSpaceDE w:val="0"/>
              <w:autoSpaceDN w:val="0"/>
              <w:adjustRightInd w:val="0"/>
              <w:rPr>
                <w:rFonts w:cs="Times-Bold"/>
                <w:bCs/>
                <w:sz w:val="16"/>
                <w:szCs w:val="16"/>
              </w:rPr>
            </w:pPr>
            <w:r w:rsidRPr="005D674A">
              <w:rPr>
                <w:rFonts w:cs="Times-Roman"/>
                <w:sz w:val="16"/>
                <w:szCs w:val="16"/>
              </w:rPr>
              <w:t xml:space="preserve">con l'identificativo catastale al </w:t>
            </w:r>
            <w:r w:rsidRPr="005D674A">
              <w:rPr>
                <w:rFonts w:cs="Times-Bold"/>
                <w:b/>
                <w:bCs/>
                <w:sz w:val="16"/>
                <w:szCs w:val="16"/>
              </w:rPr>
              <w:t xml:space="preserve">Fg. 16 – P.lla 13,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1. SIA ELIMINATO IL PERGOLATO TRA LA CASA COLONICA ED IL DEPOSITO ATTREZZI;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 xml:space="preserve">2. SIA ELIMINATA </w:t>
            </w:r>
            <w:r w:rsidRPr="005D674A">
              <w:rPr>
                <w:rFonts w:cs="Times-Bold"/>
                <w:b/>
                <w:bCs/>
                <w:sz w:val="16"/>
                <w:szCs w:val="16"/>
                <w:u w:val="single"/>
              </w:rPr>
              <w:lastRenderedPageBreak/>
              <w:t>L’APPENDICE DEL PORTICO UBICATO SUL LATO NORD-EST ALLINEANDOLO CON LA PARETE DELLO STESSO LATO;</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3. LA RECINZIONE DA REALIZZARE SIA IN CONCI DI TUFOA FACCIA VISTA;</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4. SIANO ELIMINATE LE MODANATURE PREVISTE SUGLI SPIGOLI DEI PERGOLATI AL FINE DI RENDERE L’INTERVENTO PROPOSTO MEGLIO INTEGRATO CON IL PAESAGGIO CIRCOSTANTE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5. I PORTICI ANNESSI ALL’ ABITAZIONE E IL “ DEPOSITO ATTREZZI AGRICOLI” ABBIANO COPERTURA PIANA CON LASTRICATO SOLARE IN LUOGO DELLE PREVISTA COPERTURA INCLINATA, EVITANDO L’UTILIZZO DELLE PREVISTE TEGOLE (ELABORATO DENOMINATO TAV. U- UBICAZIONE, PIANTE, SEZIONI E PROSPETTI);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6. NON SIA SOVRAPPOSTA ALCUNA RETE METTALICA O ALTRO TIPO DI RECINZIONE ALLA “ RECINZIONE DA REALIZZARE IN CONCI DI TUFO LOCALE “(ELABORATO DENOMINATO TAV. U- UBICAZIONE, PIANTE, SEZIONI E PROSPETTI)";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1) L'inizio lavori dovrà avvenire entro un anno dalla data del rilascio della presente concessione, pena </w:t>
            </w:r>
            <w:r w:rsidRPr="005D674A">
              <w:rPr>
                <w:rFonts w:cs="Times-Bold"/>
                <w:bCs/>
                <w:sz w:val="16"/>
                <w:szCs w:val="16"/>
              </w:rPr>
              <w:lastRenderedPageBreak/>
              <w:t xml:space="preserve">la decadenza della concessione stessa. </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27/05/2011 al n.8705 di prot. da DE IACO TERESA con allegato il progetto, redatto da GEOM. CITTO IPPAZIO ANTONIO per l'esecuzione dei lavori di: AMPLIAMENTO CASA COLONICA E REALIZZAZIONE RECINZIONE FONDO SITO IN TRICASE ALLA VIA IMMACOLATA sull'area identificata al catasto urbano con l'identificativo catastale al Fg.16- Part. 13; </w:t>
            </w:r>
          </w:p>
          <w:p w:rsidR="00D472C8" w:rsidRPr="005D674A" w:rsidRDefault="00D472C8" w:rsidP="00061927">
            <w:pPr>
              <w:rPr>
                <w:sz w:val="16"/>
                <w:szCs w:val="16"/>
              </w:rPr>
            </w:pPr>
            <w:r w:rsidRPr="005D674A">
              <w:rPr>
                <w:sz w:val="16"/>
                <w:szCs w:val="16"/>
              </w:rPr>
              <w:t xml:space="preserve">- integrazione presentata in data 15/05/2013; </w:t>
            </w:r>
          </w:p>
          <w:p w:rsidR="00D472C8" w:rsidRPr="005D674A" w:rsidRDefault="00D472C8" w:rsidP="00061927">
            <w:pPr>
              <w:rPr>
                <w:sz w:val="16"/>
                <w:szCs w:val="16"/>
              </w:rPr>
            </w:pPr>
            <w:r w:rsidRPr="005D674A">
              <w:rPr>
                <w:sz w:val="16"/>
                <w:szCs w:val="16"/>
              </w:rPr>
              <w:t xml:space="preserve">- parere FAVOREVOLE espresso dall' UFFICIO TECNICO COMUNALE in data 17/10/2012; </w:t>
            </w:r>
          </w:p>
          <w:p w:rsidR="00D472C8" w:rsidRPr="005D674A" w:rsidRDefault="00D472C8" w:rsidP="00061927">
            <w:pPr>
              <w:rPr>
                <w:sz w:val="16"/>
                <w:szCs w:val="16"/>
              </w:rPr>
            </w:pPr>
            <w:r w:rsidRPr="005D674A">
              <w:rPr>
                <w:sz w:val="16"/>
                <w:szCs w:val="16"/>
              </w:rPr>
              <w:t xml:space="preserve">- parere Favorevole a Condizioni espresso dall’Autorizzazione Paesaggistica in 14/03/2013;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Asservimento Repertorio n° 34494 Raccolta n° 11686 del 17/06/2013;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131/2013 del 19.7.2013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N.14/2013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17/01/2013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u w:val="single"/>
              </w:rPr>
            </w:pPr>
            <w:r w:rsidRPr="005D674A">
              <w:rPr>
                <w:rFonts w:cs="Times-Bold"/>
                <w:bCs/>
                <w:sz w:val="16"/>
                <w:szCs w:val="16"/>
              </w:rPr>
              <w:t>PERMESSO DI COSTRUIRE</w:t>
            </w:r>
            <w:r w:rsidRPr="005D674A">
              <w:rPr>
                <w:rFonts w:cs="Times-Bold"/>
                <w:b/>
                <w:bCs/>
                <w:sz w:val="16"/>
                <w:szCs w:val="16"/>
              </w:rPr>
              <w:t xml:space="preserve"> </w:t>
            </w:r>
            <w:r w:rsidRPr="005D674A">
              <w:rPr>
                <w:rFonts w:cs="Times-Bold"/>
                <w:b/>
                <w:bCs/>
                <w:sz w:val="16"/>
                <w:szCs w:val="16"/>
                <w:u w:val="single"/>
              </w:rPr>
              <w:t>N.131/2013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SPARASCI MARISA […] </w:t>
            </w:r>
            <w:r w:rsidRPr="005D674A">
              <w:rPr>
                <w:rFonts w:cs="Times-Bold"/>
                <w:bCs/>
                <w:sz w:val="16"/>
                <w:szCs w:val="16"/>
              </w:rPr>
              <w:t xml:space="preserve">il Permesso di Costruire </w:t>
            </w:r>
            <w:r w:rsidRPr="005D674A">
              <w:rPr>
                <w:rFonts w:cs="Times-Roman"/>
                <w:sz w:val="16"/>
                <w:szCs w:val="16"/>
              </w:rPr>
              <w:t xml:space="preserve">per l'esecuzione dei lavori di: </w:t>
            </w:r>
            <w:r w:rsidRPr="005D674A">
              <w:rPr>
                <w:rFonts w:cs="Times-Bold"/>
                <w:b/>
                <w:bCs/>
                <w:sz w:val="16"/>
                <w:szCs w:val="16"/>
              </w:rPr>
              <w:t>DEMOLIZIONE PICCOLO VANO  RISTRUTTURAZIONE VARIANTE</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DI DESTINAZIONE DA LOCALE COMMERCIALE A CIVILE ABITAZIONE SITO IN TRICASE ALLA VIA TITO SPERI </w:t>
            </w:r>
            <w:r w:rsidRPr="005D674A">
              <w:rPr>
                <w:rFonts w:cs="Times-Roman"/>
                <w:sz w:val="16"/>
                <w:szCs w:val="16"/>
              </w:rPr>
              <w:t>sull'area identificata al catasto urbano con l'identificativo catastale al - Foglio 42</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Part.lla 88 - Sub.2,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avvenire entro un anno dalla data del rilascio della </w:t>
            </w:r>
            <w:r w:rsidRPr="005D674A">
              <w:rPr>
                <w:rFonts w:cs="Times-Roman"/>
                <w:sz w:val="16"/>
                <w:szCs w:val="16"/>
              </w:rPr>
              <w:lastRenderedPageBreak/>
              <w:t>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17/01/2013 al n.1156 di prot. da SPARASCI MARISA con allegato il progetto, redatto da GEOM. CAZZATO ATTILIO per l'esecuzione dei lavori di: DEMOLIZIONE PICCOLO VANO -RISTRUTTURAZIONE- VARIANTE DI DESTINAZIONE DA LOCALE COMMERCIALE A CIVILE ABITAZIONE SITO IN TRICASE ALLA VIA TITO SPERI sull'area identificata al catasto urbano con l'identificativo catastale - Foglio 42 - Part.lla 88 - Sub.2; </w:t>
            </w:r>
          </w:p>
          <w:p w:rsidR="00D472C8" w:rsidRPr="005D674A" w:rsidRDefault="00D472C8" w:rsidP="00061927">
            <w:pPr>
              <w:rPr>
                <w:sz w:val="16"/>
                <w:szCs w:val="16"/>
              </w:rPr>
            </w:pPr>
            <w:r w:rsidRPr="005D674A">
              <w:rPr>
                <w:sz w:val="16"/>
                <w:szCs w:val="16"/>
              </w:rPr>
              <w:t xml:space="preserve">- integrazione presentata in data 28/06/2013; </w:t>
            </w:r>
          </w:p>
          <w:p w:rsidR="00D472C8" w:rsidRPr="005D674A" w:rsidRDefault="00D472C8" w:rsidP="00061927">
            <w:pPr>
              <w:rPr>
                <w:sz w:val="16"/>
                <w:szCs w:val="16"/>
              </w:rPr>
            </w:pPr>
            <w:r w:rsidRPr="005D674A">
              <w:rPr>
                <w:sz w:val="16"/>
                <w:szCs w:val="16"/>
              </w:rPr>
              <w:t xml:space="preserve">- parere FAVOREVOLE espresso dall' UFFICIO TECNICO COMUNALE in data 08/04/2013;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autocertificazione che il fabbricato è di vecchia costruzione ed antecedente al 1967; </w:t>
            </w:r>
          </w:p>
          <w:p w:rsidR="00D472C8" w:rsidRPr="005D674A" w:rsidRDefault="00D472C8" w:rsidP="00061927">
            <w:pPr>
              <w:rPr>
                <w:sz w:val="16"/>
                <w:szCs w:val="16"/>
              </w:rPr>
            </w:pPr>
            <w:r w:rsidRPr="005D674A">
              <w:rPr>
                <w:sz w:val="16"/>
                <w:szCs w:val="16"/>
              </w:rPr>
              <w:t xml:space="preserve">- risultanza dall'Agenzia del Territorio rilasciata in data 03/06/2013; </w:t>
            </w:r>
          </w:p>
        </w:tc>
      </w:tr>
      <w:tr w:rsidR="00D472C8" w:rsidRPr="005D674A" w:rsidTr="00061927">
        <w:tc>
          <w:tcPr>
            <w:tcW w:w="959" w:type="dxa"/>
          </w:tcPr>
          <w:p w:rsidR="00D472C8" w:rsidRPr="005D674A" w:rsidRDefault="00681378" w:rsidP="00061927">
            <w:pPr>
              <w:rPr>
                <w:sz w:val="16"/>
                <w:szCs w:val="16"/>
              </w:rPr>
            </w:pPr>
            <w:hyperlink r:id="rId1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135/2013 del 19.7.2013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139/2013 - RIF.</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31/05/2013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135/2013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MUSIO FERNANDO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PROGETTO PER L'AMPLIAMENTO MODIFICA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INTERNA ED ESTERNA DI UN FABBRICATO DA ADIBIRE A CIVILE ABITAZIONE </w:t>
            </w:r>
            <w:r w:rsidRPr="005D674A">
              <w:rPr>
                <w:rFonts w:cs="Times-Roman"/>
                <w:sz w:val="16"/>
                <w:szCs w:val="16"/>
              </w:rPr>
              <w:t xml:space="preserve">ubicati in </w:t>
            </w:r>
            <w:r w:rsidRPr="005D674A">
              <w:rPr>
                <w:rFonts w:cs="Times-Bold"/>
                <w:b/>
                <w:bCs/>
                <w:sz w:val="16"/>
                <w:szCs w:val="16"/>
              </w:rPr>
              <w:t xml:space="preserve">VIA IMBRIANI PAOLO EMILIO </w:t>
            </w:r>
            <w:r w:rsidRPr="005D674A">
              <w:rPr>
                <w:rFonts w:cs="Times-Roman"/>
                <w:sz w:val="16"/>
                <w:szCs w:val="16"/>
              </w:rPr>
              <w:t>sull'area identificata al catasto urbano con l'identificativo catastale – Foglio: 41 –</w:t>
            </w:r>
            <w:r w:rsidRPr="005D674A">
              <w:rPr>
                <w:rFonts w:cs="Times-Bold"/>
                <w:b/>
                <w:bCs/>
                <w:sz w:val="16"/>
                <w:szCs w:val="16"/>
              </w:rPr>
              <w:t xml:space="preserve"> </w:t>
            </w:r>
            <w:r w:rsidRPr="005D674A">
              <w:rPr>
                <w:rFonts w:cs="Times-Roman"/>
                <w:sz w:val="16"/>
                <w:szCs w:val="16"/>
              </w:rPr>
              <w:t>P.lla: 1322,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avvenire entro un anno dalla data del rilascio della presente concessione, pena la decadenza della </w:t>
            </w:r>
            <w:r w:rsidRPr="005D674A">
              <w:rPr>
                <w:rFonts w:cs="Times-Roman"/>
                <w:sz w:val="16"/>
                <w:szCs w:val="16"/>
              </w:rPr>
              <w:lastRenderedPageBreak/>
              <w:t>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31/05/2013 al n.9811 di prot. da MUSIO FERNANDO con allegato il progetto, redatto da GEOM. NUCCIO GIOVANNI per l'esecuzione dei lavori di: PROGETTO PER L'AMPLIAMENTO MODIFICA INTERNA ED ESTERNAQ DI UN FABBRICATO DA ADIBIRE A CIVILE ABITAZIONE ubicati in VIA IMBRIANI PAOLO EMILIO sull'area identificata al catasto urbano con l'identificativo catastale - Foglio: 41 - P.lla 1322 </w:t>
            </w:r>
          </w:p>
          <w:p w:rsidR="00D472C8" w:rsidRPr="005D674A" w:rsidRDefault="00D472C8" w:rsidP="00061927">
            <w:pPr>
              <w:rPr>
                <w:sz w:val="16"/>
                <w:szCs w:val="16"/>
              </w:rPr>
            </w:pPr>
            <w:r w:rsidRPr="005D674A">
              <w:rPr>
                <w:sz w:val="16"/>
                <w:szCs w:val="16"/>
              </w:rPr>
              <w:t xml:space="preserve">- integrazione presentata in data 08/07/2013 </w:t>
            </w:r>
          </w:p>
          <w:p w:rsidR="00D472C8" w:rsidRPr="005D674A" w:rsidRDefault="00D472C8" w:rsidP="00061927">
            <w:pPr>
              <w:rPr>
                <w:sz w:val="16"/>
                <w:szCs w:val="16"/>
              </w:rPr>
            </w:pPr>
            <w:r w:rsidRPr="005D674A">
              <w:rPr>
                <w:sz w:val="16"/>
                <w:szCs w:val="16"/>
              </w:rPr>
              <w:t xml:space="preserve">- parere FAVOREVOLE espresso dall' UFFICIO TECNICO COMUNALE in data 25/06/2013;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91498 Raccolta n° 38994 redatto dott. Antonio </w:t>
            </w:r>
          </w:p>
          <w:p w:rsidR="00D472C8" w:rsidRPr="005D674A" w:rsidRDefault="00D472C8" w:rsidP="00061927">
            <w:pPr>
              <w:rPr>
                <w:sz w:val="16"/>
                <w:szCs w:val="16"/>
              </w:rPr>
            </w:pPr>
            <w:r w:rsidRPr="005D674A">
              <w:rPr>
                <w:sz w:val="16"/>
                <w:szCs w:val="16"/>
              </w:rPr>
              <w:t xml:space="preserve">BALDASSARRE in data 09/02/2009 </w:t>
            </w:r>
          </w:p>
          <w:p w:rsidR="00D472C8" w:rsidRPr="005D674A" w:rsidRDefault="00D472C8" w:rsidP="00061927">
            <w:pPr>
              <w:rPr>
                <w:sz w:val="16"/>
                <w:szCs w:val="16"/>
              </w:rPr>
            </w:pPr>
            <w:r w:rsidRPr="005D674A">
              <w:rPr>
                <w:sz w:val="16"/>
                <w:szCs w:val="16"/>
              </w:rPr>
              <w:t xml:space="preserve">- VISTO il pagamento di € 516,00 per Sanzione Amministrativa,( Salvo Conguaglio) </w:t>
            </w:r>
          </w:p>
        </w:tc>
      </w:tr>
      <w:tr w:rsidR="00D472C8" w:rsidRPr="005D674A" w:rsidTr="00061927">
        <w:tc>
          <w:tcPr>
            <w:tcW w:w="959" w:type="dxa"/>
          </w:tcPr>
          <w:p w:rsidR="00D472C8" w:rsidRPr="005D674A" w:rsidRDefault="00681378" w:rsidP="00061927">
            <w:pPr>
              <w:rPr>
                <w:sz w:val="16"/>
                <w:szCs w:val="16"/>
              </w:rPr>
            </w:pPr>
            <w:hyperlink r:id="rId1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140/2013 del 19.7.2013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291/2012</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10/12/2012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140/2013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R I L A S C I A A </w:t>
            </w:r>
            <w:r w:rsidRPr="005D674A">
              <w:rPr>
                <w:rFonts w:cs="Times-Roman"/>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MORCIANO MASSIMILIANO </w:t>
            </w:r>
            <w:r w:rsidRPr="005D674A">
              <w:rPr>
                <w:rFonts w:cs="Times-Bold"/>
                <w:bCs/>
                <w:sz w:val="16"/>
                <w:szCs w:val="16"/>
              </w:rPr>
              <w:t>[…] 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RISTRUTTURAZIONE</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AMPLIAMENTO DEL 20% E REALIZZAZIONE VANO TECNICO DI UN VECCHIO FABBRICATO </w:t>
            </w:r>
            <w:r w:rsidRPr="005D674A">
              <w:rPr>
                <w:rFonts w:cs="Times-Roman"/>
                <w:sz w:val="16"/>
                <w:szCs w:val="16"/>
              </w:rPr>
              <w:t>ubicati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in </w:t>
            </w:r>
            <w:r w:rsidRPr="005D674A">
              <w:rPr>
                <w:rFonts w:cs="Times-Bold"/>
                <w:b/>
                <w:bCs/>
                <w:sz w:val="16"/>
                <w:szCs w:val="16"/>
              </w:rPr>
              <w:t xml:space="preserve">LOCALITA' MITO </w:t>
            </w:r>
            <w:r w:rsidRPr="005D674A">
              <w:rPr>
                <w:rFonts w:cs="Times-Roman"/>
                <w:sz w:val="16"/>
                <w:szCs w:val="16"/>
              </w:rPr>
              <w:t>sull'area identificata al catasto urbano con l'identificativo catastale - Foglio: 17– P.lla 553-554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1. LA PAVIMENTAZIONE IN CONCI DI TUFO POSATA A SECCO A FUGA LARGA SIA LIMITATA</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 xml:space="preserve">ALLA SOLA FASCIA DI MT. </w:t>
            </w:r>
            <w:r w:rsidRPr="005D674A">
              <w:rPr>
                <w:rFonts w:cs="Times-Roman"/>
                <w:b/>
                <w:sz w:val="16"/>
                <w:szCs w:val="16"/>
                <w:u w:val="single"/>
              </w:rPr>
              <w:lastRenderedPageBreak/>
              <w:t>3,00 IN CORRISPONDENZA DELL’INGRESSO;</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2. SIA ELIMINATO IL PERGOLATO;</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3. SIANO MANTENUTE E POTENZIATE LE ALBERATURE POSTE ALL’ANGOLO SUD-EST TALE DA FUNGERE DA SCHERMO ALLA RETROSTANTE COSTRUZIONE;</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4. LA ZONA D’OMBRA PROSPICENTE IL VANO CUCINA SOGGIORNO SIA REALIZZATA CON SOSTEGNI VERTICALI E STRUTTURA ORIZZONTALE LIGNEI, TIPO</w:t>
            </w:r>
            <w:r w:rsidRPr="005D674A">
              <w:rPr>
                <w:rFonts w:cs="Times-Roman"/>
                <w:sz w:val="16"/>
                <w:szCs w:val="16"/>
              </w:rPr>
              <w:t xml:space="preserve"> </w:t>
            </w:r>
            <w:r w:rsidRPr="005D674A">
              <w:rPr>
                <w:rFonts w:cs="Times-Roman"/>
                <w:b/>
                <w:sz w:val="16"/>
                <w:szCs w:val="16"/>
                <w:u w:val="single"/>
              </w:rPr>
              <w:t>PERGOLATO;</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5. IL COLONNATO IN PIETRA CON RAMPICANTI PREVISTO NELLA ZONA CENTRALE DEL LOTTO SIA SOSTITUITO DA MONTANTI IN STRUTTURA LEGGERA;</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6. I PARAMENTI MURARI ESTERNE DEL FABBRICATYO SIANO TRATTATI ESCLUSIVAMENTE CON INTONACO A FINITURA LISCIA OPACA DI CROMIA CHIARA, EVITANDO IL PREVISTO”RIVESTIMENTO IN PIETRA A SECCO DEL VANO PRINCIPALE CON COPERTURA PIANA”(PAG. 5 DELLA RELAZIONE TECNICA DESRITTIVA);</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7. GLI INFISSI ESTERNI SIANO IN LEGNO;</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8. LE PIANTUMAZIONI PREVISTE NEL LOTTO DI PERTINENZA DEL FABBRICATO SIANO DEL TIPO AUTOCTONO;</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10/12/2012 al n.19912 di prot. daMORCIANO MASSIMILIANO con allegato il progetto, redatto da ARCH. CAFIERO ANTONELLA per l'esecuzione dei lavori di: con allegato il progetto, redatto da GEOM. LONGO DARIO COSIMO per l'esecuzione dei lavori di: RISTRUTTURAZIONE AMPLIAMENTO DEL 20% E REALIZZAZIONE VANO TECNICO DI UN VECCHIO FABBRICATO SITO IN TRICASE IN LOCALITA' MITO sull'area identificata al catasto urbano con l'identificativo catastale - Foglio: 17 - Part.lla 553- 554; </w:t>
            </w:r>
          </w:p>
          <w:p w:rsidR="00D472C8" w:rsidRPr="005D674A" w:rsidRDefault="00D472C8" w:rsidP="00061927">
            <w:pPr>
              <w:rPr>
                <w:sz w:val="16"/>
                <w:szCs w:val="16"/>
              </w:rPr>
            </w:pPr>
            <w:r w:rsidRPr="005D674A">
              <w:rPr>
                <w:sz w:val="16"/>
                <w:szCs w:val="16"/>
              </w:rPr>
              <w:t xml:space="preserve">- integrazione presentata in data 17/01/2013 </w:t>
            </w:r>
          </w:p>
          <w:p w:rsidR="00D472C8" w:rsidRPr="005D674A" w:rsidRDefault="00D472C8" w:rsidP="00061927">
            <w:pPr>
              <w:rPr>
                <w:sz w:val="16"/>
                <w:szCs w:val="16"/>
              </w:rPr>
            </w:pPr>
            <w:r w:rsidRPr="005D674A">
              <w:rPr>
                <w:sz w:val="16"/>
                <w:szCs w:val="16"/>
              </w:rPr>
              <w:t xml:space="preserve">- parere FAVOREVOLE espresso dall' UFFICIO TECNICO COMUNALE in data 12/12/2012; </w:t>
            </w:r>
          </w:p>
          <w:p w:rsidR="00D472C8" w:rsidRPr="005D674A" w:rsidRDefault="00D472C8" w:rsidP="00061927">
            <w:pPr>
              <w:rPr>
                <w:sz w:val="16"/>
                <w:szCs w:val="16"/>
              </w:rPr>
            </w:pPr>
            <w:r w:rsidRPr="005D674A">
              <w:rPr>
                <w:sz w:val="16"/>
                <w:szCs w:val="16"/>
              </w:rPr>
              <w:t>-parere Favorevole a Condizioni espresso dall’ Autorizzazione Paesaggistica in data 19/06/2013;</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dall’Agenzia del Territorio rilasciata in data 08/11/2012; </w:t>
            </w:r>
          </w:p>
          <w:p w:rsidR="00D472C8" w:rsidRPr="005D674A" w:rsidRDefault="00D472C8" w:rsidP="00061927">
            <w:pPr>
              <w:rPr>
                <w:sz w:val="16"/>
                <w:szCs w:val="16"/>
              </w:rPr>
            </w:pPr>
            <w:r w:rsidRPr="005D674A">
              <w:rPr>
                <w:sz w:val="16"/>
                <w:szCs w:val="16"/>
              </w:rPr>
              <w:t>- VISTO il pagamento di € 2.900,00 per Oneri Concessori, Bonifico Ordinario del 04/07/2013;( Salvo Conguaglio)</w:t>
            </w:r>
          </w:p>
        </w:tc>
      </w:tr>
      <w:tr w:rsidR="00D472C8" w:rsidRPr="005D674A" w:rsidTr="00061927">
        <w:tc>
          <w:tcPr>
            <w:tcW w:w="959" w:type="dxa"/>
          </w:tcPr>
          <w:p w:rsidR="00D472C8" w:rsidRPr="005D674A" w:rsidRDefault="00681378" w:rsidP="00061927">
            <w:pPr>
              <w:rPr>
                <w:sz w:val="16"/>
                <w:szCs w:val="16"/>
              </w:rPr>
            </w:pPr>
            <w:hyperlink r:id="rId2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19.7.2013-pratica condono n.171 del 10.3.1986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171 DEL 10/03/1986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D’AMICO ROSARIA </w:t>
            </w:r>
            <w:r w:rsidRPr="005D674A">
              <w:rPr>
                <w:rFonts w:cs="Times-Roman"/>
                <w:sz w:val="16"/>
                <w:szCs w:val="16"/>
              </w:rPr>
              <w:t xml:space="preserve">[…] per l'esecuzione dei lavori di </w:t>
            </w:r>
            <w:r w:rsidRPr="005D674A">
              <w:rPr>
                <w:rFonts w:cs="Times-Bold"/>
                <w:b/>
                <w:bCs/>
                <w:sz w:val="16"/>
                <w:szCs w:val="16"/>
              </w:rPr>
              <w:t>SANATORIA PER LA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COSTRUZIONE DI UN FABBRICATO AGRICOLO </w:t>
            </w:r>
            <w:r w:rsidRPr="005D674A">
              <w:rPr>
                <w:rFonts w:cs="Times-Roman"/>
                <w:sz w:val="16"/>
                <w:szCs w:val="16"/>
              </w:rPr>
              <w:t xml:space="preserve">ubicato in Tricase località (Contrada Farasuli) identificato al catasto urbano con l'identificativo catastale - </w:t>
            </w:r>
            <w:r w:rsidRPr="005D674A">
              <w:rPr>
                <w:rFonts w:cs="Times-Bold"/>
                <w:b/>
                <w:bCs/>
                <w:sz w:val="16"/>
                <w:szCs w:val="16"/>
              </w:rPr>
              <w:lastRenderedPageBreak/>
              <w:t>Foglio 34 – P.lla 1212.</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1. –</w:t>
            </w:r>
            <w:r w:rsidRPr="005D674A">
              <w:rPr>
                <w:rFonts w:cs="Times-Bold"/>
                <w:b/>
                <w:bCs/>
                <w:sz w:val="16"/>
                <w:szCs w:val="16"/>
                <w:u w:val="single"/>
              </w:rPr>
              <w:t>LE PAVIMENTAZIONI DELL’AREA CIRCOSTANTE IL FABBRICATO E DEL VIALE DI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ACCESSO, VISIBILI NELL’ELABORATO DENOMINATO TAV. 5 RILIEVO FOTOGRAFICO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FOTO N° 2 E N° 6 E GRAFICIZZATA NELL’ELABORATO DENOMINATO TAV. 2 PIANTE PROSPETTI E SEZIONI - PLANIMETRIA GENERALE SIANO SOSTITUITE CON</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u w:val="single"/>
              </w:rPr>
              <w:t>PAVIMENTAZIONE REALIZZATA A SECCO CON LASTRE DI PIETRA LOCALE POSATE A CORRERE E A GIUNTO APERTO, IN MANIERA DA ESSERE DRENANTE.</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10-03-1986 al n. 1361 prodotta da D’AMICO ROSARIA  con allegato il progetto, redatto dal GEOM. COPPOLA GIUSEPPE per l'esecuzione dei lavori di SANATORIA PER LA COSTRUZIONE DI UN FABBRICATO AGRICOLO SITO IN TRICASE (CONTRADA FARASULI) sull'area identificata al catasto urbano con l'identificativo catastale - Foglio 34 – P.lla 1212;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 importo versato come oblazione; </w:t>
            </w:r>
          </w:p>
          <w:p w:rsidR="00D472C8" w:rsidRPr="005D674A" w:rsidRDefault="00D472C8" w:rsidP="00061927">
            <w:pPr>
              <w:rPr>
                <w:sz w:val="16"/>
                <w:szCs w:val="16"/>
              </w:rPr>
            </w:pPr>
            <w:r w:rsidRPr="005D674A">
              <w:rPr>
                <w:sz w:val="16"/>
                <w:szCs w:val="16"/>
              </w:rPr>
              <w:t xml:space="preserve">- parere Favorevole con Condizioni espresso dall’ Autorizzazione Paesaggistica rilasciata in data 18/04/2013; </w:t>
            </w:r>
          </w:p>
          <w:p w:rsidR="00D472C8" w:rsidRPr="005D674A" w:rsidRDefault="00D472C8" w:rsidP="00061927">
            <w:pPr>
              <w:rPr>
                <w:sz w:val="16"/>
                <w:szCs w:val="16"/>
              </w:rPr>
            </w:pPr>
            <w:r w:rsidRPr="005D674A">
              <w:rPr>
                <w:sz w:val="16"/>
                <w:szCs w:val="16"/>
              </w:rPr>
              <w:t xml:space="preserve">-parere espresso dal Comitato Esecutivo del Parco Naturale Regionale “Costa Otranto S. Maria di Leuca e Bosco di Tricase” il 26/06/2013; </w:t>
            </w:r>
          </w:p>
        </w:tc>
      </w:tr>
      <w:tr w:rsidR="00D472C8" w:rsidRPr="005D674A" w:rsidTr="00061927">
        <w:tc>
          <w:tcPr>
            <w:tcW w:w="959" w:type="dxa"/>
          </w:tcPr>
          <w:p w:rsidR="00D472C8" w:rsidRPr="005D674A" w:rsidRDefault="00681378" w:rsidP="00061927">
            <w:pPr>
              <w:rPr>
                <w:sz w:val="16"/>
                <w:szCs w:val="16"/>
              </w:rPr>
            </w:pPr>
            <w:hyperlink r:id="rId2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121/2013 del 22.7.2013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70/2013 - RIF. 100/1968</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19/03/2013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u w:val="single"/>
              </w:rPr>
            </w:pPr>
            <w:r w:rsidRPr="005D674A">
              <w:rPr>
                <w:rFonts w:cs="Times-Bold"/>
                <w:bCs/>
                <w:sz w:val="16"/>
                <w:szCs w:val="16"/>
              </w:rPr>
              <w:t>PERMESSO DI COSTRUIRE</w:t>
            </w:r>
            <w:r w:rsidRPr="005D674A">
              <w:rPr>
                <w:rFonts w:cs="Times-Bold"/>
                <w:b/>
                <w:bCs/>
                <w:sz w:val="16"/>
                <w:szCs w:val="16"/>
              </w:rPr>
              <w:t xml:space="preserve">   </w:t>
            </w:r>
            <w:r w:rsidRPr="005D674A">
              <w:rPr>
                <w:rFonts w:cs="Times-Bold"/>
                <w:b/>
                <w:bCs/>
                <w:sz w:val="16"/>
                <w:szCs w:val="16"/>
                <w:u w:val="single"/>
              </w:rPr>
              <w:t>N. 121/2013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DE RINALDIS ARMANDO ANTONIO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 xml:space="preserve">SANATORIA ART. 36 AL D.P.R. N° 380 DEL 06/06/2001, PER L'AMPLIAMENTO AL PIANO TERRA SITO IN LUCUGNANO DI TRICASE ALLA VIA BERNINI E VIA GIORGIONE N° 13 </w:t>
            </w:r>
            <w:r w:rsidRPr="005D674A">
              <w:rPr>
                <w:rFonts w:cs="Times-Roman"/>
                <w:sz w:val="16"/>
                <w:szCs w:val="16"/>
              </w:rPr>
              <w:t>sull'area identificata al catasto urbano con</w:t>
            </w:r>
            <w:r w:rsidRPr="005D674A">
              <w:rPr>
                <w:rFonts w:cs="Times-Bold"/>
                <w:b/>
                <w:bCs/>
                <w:sz w:val="16"/>
                <w:szCs w:val="16"/>
              </w:rPr>
              <w:t xml:space="preserve"> </w:t>
            </w:r>
            <w:r w:rsidRPr="005D674A">
              <w:rPr>
                <w:rFonts w:cs="Times-Roman"/>
                <w:sz w:val="16"/>
                <w:szCs w:val="16"/>
              </w:rPr>
              <w:t xml:space="preserve">l'identificativo catastale al </w:t>
            </w:r>
            <w:r w:rsidRPr="005D674A">
              <w:rPr>
                <w:rFonts w:cs="Times-Bold"/>
                <w:b/>
                <w:bCs/>
                <w:sz w:val="16"/>
                <w:szCs w:val="16"/>
              </w:rPr>
              <w:t xml:space="preserve">FG. 26 P.lla 491, FG. 27 </w:t>
            </w:r>
            <w:r w:rsidRPr="005D674A">
              <w:rPr>
                <w:rFonts w:cs="Times-Bold"/>
                <w:b/>
                <w:bCs/>
                <w:sz w:val="16"/>
                <w:szCs w:val="16"/>
              </w:rPr>
              <w:lastRenderedPageBreak/>
              <w:t>PART.LLE.722-735 SUB. 2</w:t>
            </w:r>
            <w:r w:rsidRPr="005D674A">
              <w:rPr>
                <w:rFonts w:cs="Times-Roman"/>
                <w:sz w:val="16"/>
                <w:szCs w:val="16"/>
              </w:rPr>
              <w:t>,</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19/03/2013 al n.5446 di prot. da DE RINALDIS ARMANDO ANTONIO con allegato il progetto, redatto da GEOM. GIANNINI LUIGI per l'esecuzione dei lavori di: SANATORIA ART. 36 AL D.P.R. N° 380 DEL 06/06/2001, PER L'AMPLIAMENTO AL PIANO TERRA SITO IN LUCUGNANO DI TRICASE ALLA VIA BERNINI E VIA GIORGIONE N° 13 sull'area identificata al catasto urbano con l'identificativo catastale al FG. 26 P.lla 491, FG. 27 PART.LLE.722-735 SUB. 2; </w:t>
            </w:r>
          </w:p>
          <w:p w:rsidR="00D472C8" w:rsidRPr="005D674A" w:rsidRDefault="00D472C8" w:rsidP="00061927">
            <w:pPr>
              <w:rPr>
                <w:sz w:val="16"/>
                <w:szCs w:val="16"/>
              </w:rPr>
            </w:pPr>
            <w:r w:rsidRPr="005D674A">
              <w:rPr>
                <w:sz w:val="16"/>
                <w:szCs w:val="16"/>
              </w:rPr>
              <w:t xml:space="preserve">- integrazione presentata in data 17/05/2013; </w:t>
            </w:r>
          </w:p>
          <w:p w:rsidR="00D472C8" w:rsidRPr="005D674A" w:rsidRDefault="00D472C8" w:rsidP="00061927">
            <w:pPr>
              <w:rPr>
                <w:sz w:val="16"/>
                <w:szCs w:val="16"/>
              </w:rPr>
            </w:pPr>
            <w:r w:rsidRPr="005D674A">
              <w:rPr>
                <w:sz w:val="16"/>
                <w:szCs w:val="16"/>
              </w:rPr>
              <w:t xml:space="preserve">- parere FAVOREVOLE espresso dall' UFFICIO TECNICO COMUNALE in data 24/04/2013;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lastRenderedPageBreak/>
              <w:t xml:space="preserve">- Atto di Proprietà redatto dal notaio dott. Donato COLUCCIA in data 05/01/1966; </w:t>
            </w:r>
          </w:p>
          <w:p w:rsidR="00D472C8" w:rsidRPr="005D674A" w:rsidRDefault="00D472C8" w:rsidP="00061927">
            <w:pPr>
              <w:rPr>
                <w:sz w:val="16"/>
                <w:szCs w:val="16"/>
              </w:rPr>
            </w:pPr>
            <w:r w:rsidRPr="005D674A">
              <w:rPr>
                <w:sz w:val="16"/>
                <w:szCs w:val="16"/>
              </w:rPr>
              <w:t xml:space="preserve">- VISTO il pagamento degli Oneri Concessori in Sanatoria di € 1.377,88 per C.C. e di € 1.062,66 per OO.UU. sul </w:t>
            </w:r>
          </w:p>
          <w:p w:rsidR="00D472C8" w:rsidRPr="005D674A" w:rsidRDefault="00D472C8" w:rsidP="00061927">
            <w:pPr>
              <w:rPr>
                <w:sz w:val="16"/>
                <w:szCs w:val="16"/>
              </w:rPr>
            </w:pPr>
            <w:r w:rsidRPr="005D674A">
              <w:rPr>
                <w:sz w:val="16"/>
                <w:szCs w:val="16"/>
              </w:rPr>
              <w:t xml:space="preserve">C/C n° 13769732 del 17/05/2013, (Salvo Conguaglio); </w:t>
            </w:r>
          </w:p>
        </w:tc>
      </w:tr>
      <w:tr w:rsidR="00D472C8" w:rsidRPr="005D674A" w:rsidTr="00061927">
        <w:tc>
          <w:tcPr>
            <w:tcW w:w="959" w:type="dxa"/>
          </w:tcPr>
          <w:p w:rsidR="00D472C8" w:rsidRPr="005D674A" w:rsidRDefault="00681378" w:rsidP="00061927">
            <w:pPr>
              <w:rPr>
                <w:sz w:val="16"/>
                <w:szCs w:val="16"/>
              </w:rPr>
            </w:pPr>
            <w:hyperlink r:id="rId2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permesso di costruire n. 141/2013 del 23.7.2013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62/2013 - RIF. 155/2012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11/03/2013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141/2013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BAGLIVO ANNUNZIATA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 per l'esecuzione dei lavori di:</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COSTRUZIONE NUOVA SCALA A SERVIZIO DELLA CIVILE ABITAZIONE SITO IN TRICASE ALLA VIA BOTTEGO VITTORIO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25 – P.lla 350 – 354,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w:t>
            </w:r>
            <w:r w:rsidRPr="005D674A">
              <w:rPr>
                <w:rFonts w:cs="Times-Bold"/>
                <w:bCs/>
                <w:sz w:val="16"/>
                <w:szCs w:val="16"/>
              </w:rPr>
              <w:lastRenderedPageBreak/>
              <w:t>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11/03/2013 al n.5029 di prot. da BAGLIVO ANNUNZIATA  con allegato il progetto, redatto da ING. DELL'ABATE FERNANDO per l'esecuzione dei lavori di: COSTRUZIONE NUOVA SCALA A SERVIZIO DELLA CIVILE ABITAZIONE SITO IN TRICASE ALLA VIA BOTTEGO VITTORIO sull'area identificata al catasto urbano con l'identificativo catastale : - Foglio: 25 – P.lla 350 – 354; </w:t>
            </w:r>
          </w:p>
          <w:p w:rsidR="00D472C8" w:rsidRPr="005D674A" w:rsidRDefault="00D472C8" w:rsidP="00061927">
            <w:pPr>
              <w:rPr>
                <w:sz w:val="16"/>
                <w:szCs w:val="16"/>
              </w:rPr>
            </w:pPr>
            <w:r w:rsidRPr="005D674A">
              <w:rPr>
                <w:sz w:val="16"/>
                <w:szCs w:val="16"/>
              </w:rPr>
              <w:t xml:space="preserve">- VISTO l'integrazione presentata; </w:t>
            </w:r>
          </w:p>
          <w:p w:rsidR="00D472C8" w:rsidRPr="005D674A" w:rsidRDefault="00D472C8" w:rsidP="00061927">
            <w:pPr>
              <w:rPr>
                <w:sz w:val="16"/>
                <w:szCs w:val="16"/>
              </w:rPr>
            </w:pPr>
            <w:r w:rsidRPr="005D674A">
              <w:rPr>
                <w:sz w:val="16"/>
                <w:szCs w:val="16"/>
              </w:rPr>
              <w:t xml:space="preserve">- parere FAVOREVOLE espresso dall' UFFICIO TECNICO COMUNALE in data 28/03/2013; </w:t>
            </w:r>
          </w:p>
          <w:p w:rsidR="00D472C8" w:rsidRPr="005D674A" w:rsidRDefault="00D472C8" w:rsidP="00061927">
            <w:pPr>
              <w:rPr>
                <w:sz w:val="16"/>
                <w:szCs w:val="16"/>
              </w:rPr>
            </w:pPr>
            <w:r w:rsidRPr="005D674A">
              <w:rPr>
                <w:sz w:val="16"/>
                <w:szCs w:val="16"/>
              </w:rPr>
              <w:t xml:space="preserve">- parere FAVOREVOLE espresso dall' Autorizzazione Paesaggistica in data 18/07//2013;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40339 Raccolta n° 22966 in data 01/07/2011; </w:t>
            </w:r>
          </w:p>
        </w:tc>
      </w:tr>
      <w:tr w:rsidR="00D472C8" w:rsidRPr="005D674A" w:rsidTr="00061927">
        <w:tc>
          <w:tcPr>
            <w:tcW w:w="959" w:type="dxa"/>
          </w:tcPr>
          <w:p w:rsidR="00D472C8" w:rsidRPr="005D674A" w:rsidRDefault="00681378" w:rsidP="00061927">
            <w:pPr>
              <w:rPr>
                <w:sz w:val="16"/>
                <w:szCs w:val="16"/>
              </w:rPr>
            </w:pPr>
            <w:hyperlink r:id="rId2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132/2013 del 25.7.2013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55/2013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08/03/2013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N.132/2013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 A</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MASTRIA LUIGI […],  CAZZATO STEFANIA […] </w:t>
            </w:r>
            <w:r w:rsidRPr="005D674A">
              <w:rPr>
                <w:rFonts w:cs="Times-Bold"/>
                <w:bCs/>
                <w:sz w:val="16"/>
                <w:szCs w:val="16"/>
              </w:rPr>
              <w:t xml:space="preserve">il Permesso di Costruire  </w:t>
            </w:r>
            <w:r w:rsidRPr="005D674A">
              <w:rPr>
                <w:rFonts w:cs="Times-Roman"/>
                <w:sz w:val="16"/>
                <w:szCs w:val="16"/>
              </w:rPr>
              <w:t xml:space="preserve"> per l'esecuzione dei</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lavori di: </w:t>
            </w:r>
            <w:r w:rsidRPr="005D674A">
              <w:rPr>
                <w:rFonts w:cs="Times-Bold"/>
                <w:b/>
                <w:bCs/>
                <w:sz w:val="16"/>
                <w:szCs w:val="16"/>
              </w:rPr>
              <w:t>Variante in corso d'opera al P.C. N°143/2011 PER DIVERSA DISTRIBUZIONE DEGLI AMBIENTI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APPROVATI E PER MODESTE MODIFICHE AI PROSPETTI SITO IN TRICASE VIA COMUNALE</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TIRANNI </w:t>
            </w:r>
            <w:r w:rsidRPr="005D674A">
              <w:rPr>
                <w:rFonts w:cs="Times-Roman"/>
                <w:sz w:val="16"/>
                <w:szCs w:val="16"/>
              </w:rPr>
              <w:t>sull'area identificata al catasto urbano con l'identificativo catastale - Foglio 28-P.lla 1147-1148,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w:t>
            </w:r>
            <w:r w:rsidRPr="005D674A">
              <w:rPr>
                <w:rFonts w:cs="Times-Roman"/>
                <w:sz w:val="16"/>
                <w:szCs w:val="16"/>
              </w:rPr>
              <w:lastRenderedPageBreak/>
              <w:t>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08/03/2013 al n.4889 di prot. da MASTRIA LUIGI, CAZZATO STEFANIA con allegato il progetto redatto da ARCH. DE IACO GIUSEPPE DOMENICO per l’esecuzione dei lavori di :Variante in corso d’opera al P.C. N.143/2011 PER DIVERSA DISTRIBUZIONE DEGLI AMBIENTI APPROVATI E PER MODESTE MODIFICHE AI PROSPETTI SITO IN TRICASE VIA COMUNALE TIRANNINI  sull’area identificata al catasto urbano con l’identificativo catastale Foglio:28 – P.lla 1147 – 1148;</w:t>
            </w:r>
          </w:p>
          <w:p w:rsidR="00D472C8" w:rsidRPr="005D674A" w:rsidRDefault="00D472C8" w:rsidP="00061927">
            <w:pPr>
              <w:rPr>
                <w:sz w:val="16"/>
                <w:szCs w:val="16"/>
              </w:rPr>
            </w:pPr>
            <w:r w:rsidRPr="005D674A">
              <w:rPr>
                <w:sz w:val="16"/>
                <w:szCs w:val="16"/>
              </w:rPr>
              <w:t>integrazione presentata in data 06/05/2013;</w:t>
            </w:r>
          </w:p>
          <w:p w:rsidR="00D472C8" w:rsidRPr="005D674A" w:rsidRDefault="00D472C8" w:rsidP="00061927">
            <w:pPr>
              <w:rPr>
                <w:sz w:val="16"/>
                <w:szCs w:val="16"/>
              </w:rPr>
            </w:pPr>
            <w:r w:rsidRPr="005D674A">
              <w:rPr>
                <w:sz w:val="16"/>
                <w:szCs w:val="16"/>
              </w:rPr>
              <w:t>parere favorevole espresso dall’UFFICIO TECNICO COMUNALE  in data 11/04/2013;</w:t>
            </w:r>
          </w:p>
          <w:p w:rsidR="00D472C8" w:rsidRPr="005D674A" w:rsidRDefault="00D472C8" w:rsidP="00061927">
            <w:pPr>
              <w:rPr>
                <w:sz w:val="16"/>
                <w:szCs w:val="16"/>
              </w:rPr>
            </w:pPr>
            <w:r w:rsidRPr="005D674A">
              <w:rPr>
                <w:sz w:val="16"/>
                <w:szCs w:val="16"/>
              </w:rPr>
              <w:t>Parere FAVOREVOLE  espresso dall’Autorizzazione Paesaggistica rilasciata in data 24/06/2013;</w:t>
            </w:r>
          </w:p>
          <w:p w:rsidR="00D472C8" w:rsidRPr="005D674A" w:rsidRDefault="00D472C8" w:rsidP="00061927">
            <w:pPr>
              <w:rPr>
                <w:sz w:val="16"/>
                <w:szCs w:val="16"/>
              </w:rPr>
            </w:pPr>
            <w:r w:rsidRPr="005D674A">
              <w:rPr>
                <w:sz w:val="16"/>
                <w:szCs w:val="16"/>
              </w:rPr>
              <w:t>Dichiarazione sul rispetto delle norme ignienico-sanitarie;</w:t>
            </w:r>
          </w:p>
          <w:p w:rsidR="00D472C8" w:rsidRPr="005D674A" w:rsidRDefault="00D472C8" w:rsidP="00061927">
            <w:pPr>
              <w:rPr>
                <w:sz w:val="16"/>
                <w:szCs w:val="16"/>
              </w:rPr>
            </w:pPr>
            <w:r w:rsidRPr="005D674A">
              <w:rPr>
                <w:sz w:val="16"/>
                <w:szCs w:val="16"/>
              </w:rPr>
              <w:t>Atto di proprietà Repertorio n°28008 Raccolta N° 15460 rilasciata in data 2/07/2002</w:t>
            </w:r>
          </w:p>
        </w:tc>
      </w:tr>
      <w:tr w:rsidR="00D472C8" w:rsidRPr="005D674A" w:rsidTr="00061927">
        <w:tc>
          <w:tcPr>
            <w:tcW w:w="959" w:type="dxa"/>
          </w:tcPr>
          <w:p w:rsidR="00D472C8" w:rsidRPr="005D674A" w:rsidRDefault="00681378" w:rsidP="00061927">
            <w:pPr>
              <w:rPr>
                <w:sz w:val="16"/>
                <w:szCs w:val="16"/>
              </w:rPr>
            </w:pPr>
            <w:hyperlink r:id="rId2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122/2013 del 30.7.2013</w:t>
            </w:r>
          </w:p>
        </w:tc>
        <w:tc>
          <w:tcPr>
            <w:tcW w:w="2124" w:type="dxa"/>
          </w:tcPr>
          <w:p w:rsidR="00D472C8" w:rsidRPr="005D674A" w:rsidRDefault="00D472C8" w:rsidP="00061927">
            <w:pPr>
              <w:rPr>
                <w:b/>
                <w:sz w:val="16"/>
                <w:szCs w:val="16"/>
              </w:rPr>
            </w:pPr>
            <w:r w:rsidRPr="005D674A">
              <w:rPr>
                <w:b/>
                <w:sz w:val="16"/>
                <w:szCs w:val="16"/>
              </w:rPr>
              <w:t>PRATICA EDILIZIA N. 116/2013 - RIF. 436/1984</w:t>
            </w:r>
          </w:p>
          <w:p w:rsidR="00D472C8" w:rsidRPr="005D674A" w:rsidRDefault="00D472C8" w:rsidP="00061927">
            <w:pPr>
              <w:rPr>
                <w:b/>
                <w:sz w:val="16"/>
                <w:szCs w:val="16"/>
              </w:rPr>
            </w:pPr>
            <w:r w:rsidRPr="005D674A">
              <w:rPr>
                <w:b/>
                <w:sz w:val="16"/>
                <w:szCs w:val="16"/>
              </w:rPr>
              <w:t xml:space="preserve">DATA PRESENTAZIONE 15/05/2013 </w:t>
            </w:r>
          </w:p>
          <w:p w:rsidR="00D472C8" w:rsidRPr="005D674A" w:rsidRDefault="00D472C8" w:rsidP="00061927">
            <w:pPr>
              <w:rPr>
                <w:sz w:val="16"/>
                <w:szCs w:val="16"/>
              </w:rPr>
            </w:pPr>
            <w:r w:rsidRPr="005D674A">
              <w:rPr>
                <w:sz w:val="16"/>
                <w:szCs w:val="16"/>
              </w:rPr>
              <w:t xml:space="preserve">PERMESSO DI COSTRUIRE </w:t>
            </w:r>
          </w:p>
          <w:p w:rsidR="00D472C8" w:rsidRPr="005D674A" w:rsidRDefault="00D472C8" w:rsidP="00061927">
            <w:pPr>
              <w:rPr>
                <w:b/>
                <w:sz w:val="16"/>
                <w:szCs w:val="16"/>
                <w:u w:val="single"/>
              </w:rPr>
            </w:pPr>
            <w:r w:rsidRPr="005D674A">
              <w:rPr>
                <w:b/>
                <w:sz w:val="16"/>
                <w:szCs w:val="16"/>
                <w:u w:val="single"/>
              </w:rPr>
              <w:t>N. 122/2013</w:t>
            </w:r>
          </w:p>
          <w:p w:rsidR="00D472C8" w:rsidRPr="005D674A" w:rsidRDefault="00D472C8" w:rsidP="00061927">
            <w:pPr>
              <w:rPr>
                <w:sz w:val="16"/>
                <w:szCs w:val="16"/>
              </w:rPr>
            </w:pPr>
            <w:r w:rsidRPr="005D674A">
              <w:rPr>
                <w:sz w:val="16"/>
                <w:szCs w:val="16"/>
              </w:rPr>
              <w:t>(</w:t>
            </w:r>
            <w:r w:rsidRPr="005D674A">
              <w:rPr>
                <w:b/>
                <w:sz w:val="16"/>
                <w:szCs w:val="16"/>
              </w:rPr>
              <w:t xml:space="preserve">D.P.R. 380/2001) </w:t>
            </w:r>
            <w:r w:rsidRPr="005D674A">
              <w:rPr>
                <w:b/>
                <w:sz w:val="16"/>
                <w:szCs w:val="16"/>
              </w:rPr>
              <w:cr/>
            </w:r>
          </w:p>
          <w:p w:rsidR="00D472C8" w:rsidRPr="005D674A" w:rsidRDefault="00D472C8" w:rsidP="00061927">
            <w:pPr>
              <w:rPr>
                <w:sz w:val="16"/>
                <w:szCs w:val="16"/>
              </w:rPr>
            </w:pP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MARTELLA ANDREA IPPAZIO […] , MUSIO LUCIA […] </w:t>
            </w:r>
            <w:r w:rsidRPr="005D674A">
              <w:rPr>
                <w:rFonts w:cs="Times-Bold"/>
                <w:bCs/>
                <w:sz w:val="16"/>
                <w:szCs w:val="16"/>
              </w:rPr>
              <w:t xml:space="preserve">il Permesso di Costruire </w:t>
            </w:r>
            <w:r w:rsidRPr="005D674A">
              <w:rPr>
                <w:rFonts w:cs="Times-Roman"/>
                <w:sz w:val="16"/>
                <w:szCs w:val="16"/>
              </w:rPr>
              <w:t xml:space="preserve">per l'esecuzione dei lavori di: </w:t>
            </w:r>
            <w:r w:rsidRPr="005D674A">
              <w:rPr>
                <w:rFonts w:cs="Times-Bold"/>
                <w:b/>
                <w:bCs/>
                <w:sz w:val="16"/>
                <w:szCs w:val="16"/>
              </w:rPr>
              <w:t xml:space="preserve">RISTRUTTURAZIONE DI UN FABBRICATO ESISTENTE E REALIZAZZIONE DI UN VANO LAVANDERIA AI PIANO COPERTURA SITO IN TRICASE ALLA VIA LEUCA </w:t>
            </w:r>
            <w:r w:rsidRPr="005D674A">
              <w:rPr>
                <w:rFonts w:cs="Times-Roman"/>
                <w:sz w:val="16"/>
                <w:szCs w:val="16"/>
              </w:rPr>
              <w:t xml:space="preserve">sull'area identificata al catasto urbano con l'identificativo catastale al - </w:t>
            </w:r>
            <w:r w:rsidRPr="005D674A">
              <w:rPr>
                <w:rFonts w:cs="Times-Bold"/>
                <w:b/>
                <w:bCs/>
                <w:sz w:val="16"/>
                <w:szCs w:val="16"/>
              </w:rPr>
              <w:t>Foglio 42 - P.lla 616 - Sub.</w:t>
            </w:r>
          </w:p>
          <w:p w:rsidR="00D472C8" w:rsidRPr="005D674A" w:rsidRDefault="00D472C8" w:rsidP="00061927">
            <w:pPr>
              <w:rPr>
                <w:rFonts w:cs="Times-Bold"/>
                <w:b/>
                <w:bCs/>
                <w:sz w:val="16"/>
                <w:szCs w:val="16"/>
              </w:rPr>
            </w:pPr>
            <w:r w:rsidRPr="005D674A">
              <w:rPr>
                <w:rFonts w:cs="Times-Bold"/>
                <w:b/>
                <w:bCs/>
                <w:sz w:val="16"/>
                <w:szCs w:val="16"/>
              </w:rPr>
              <w:t>3-4,</w:t>
            </w:r>
            <w:r w:rsidRPr="005D674A">
              <w:t xml:space="preserve">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rPr>
                <w:rFonts w:cs="Times-Bold"/>
                <w:b/>
                <w:bCs/>
                <w:sz w:val="16"/>
                <w:szCs w:val="16"/>
              </w:rPr>
            </w:pPr>
            <w:r w:rsidRPr="005D674A">
              <w:rPr>
                <w:rFonts w:cs="Times-Bold"/>
                <w:bCs/>
                <w:sz w:val="16"/>
                <w:szCs w:val="16"/>
              </w:rPr>
              <w:t xml:space="preserve">2) Il termine di ultimazione </w:t>
            </w:r>
            <w:r w:rsidRPr="005D674A">
              <w:rPr>
                <w:rFonts w:cs="Times-Bold"/>
                <w:bCs/>
                <w:sz w:val="16"/>
                <w:szCs w:val="16"/>
              </w:rPr>
              <w:lastRenderedPageBreak/>
              <w:t xml:space="preserve">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15/05/2013 al n.8831 di prot. da MARTELLA ANDREA IPPAZIO, MUSIO LUCIA con allegato il progetto, redatto da ING. MORCIANO ANDREA per l'esecuzione dei lavori di: RISTRUTTURAZIONE DI UN FABBRICATO ESISTENTE E REALIZAZZIONE DI UN VANO LAVANDERIA AI PIANO COPERTURA SITO IN TRICASE ALLA VIA LEUCA sull'area identificata al catasto urbano con l'identificativo catastale - Foglio 42 - P.lla 616 - Sub.3-4; </w:t>
            </w:r>
          </w:p>
          <w:p w:rsidR="00D472C8" w:rsidRPr="005D674A" w:rsidRDefault="00D472C8" w:rsidP="00061927">
            <w:pPr>
              <w:rPr>
                <w:sz w:val="16"/>
                <w:szCs w:val="16"/>
              </w:rPr>
            </w:pPr>
            <w:r w:rsidRPr="005D674A">
              <w:rPr>
                <w:sz w:val="16"/>
                <w:szCs w:val="16"/>
              </w:rPr>
              <w:t xml:space="preserve">- integrazione presentata in data 23/06/2013; </w:t>
            </w:r>
          </w:p>
          <w:p w:rsidR="00D472C8" w:rsidRPr="005D674A" w:rsidRDefault="00D472C8" w:rsidP="00061927">
            <w:pPr>
              <w:rPr>
                <w:sz w:val="16"/>
                <w:szCs w:val="16"/>
              </w:rPr>
            </w:pPr>
            <w:r w:rsidRPr="005D674A">
              <w:rPr>
                <w:sz w:val="16"/>
                <w:szCs w:val="16"/>
              </w:rPr>
              <w:t xml:space="preserve">- parere FAVOREVOLE espresso dall' UFFICIO TECNICO COMUNALE in data 30/05/2013;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dall' Agenzia del Territorio rilasciata in data 04/05/2013; </w:t>
            </w:r>
          </w:p>
          <w:p w:rsidR="00D472C8" w:rsidRPr="005D674A" w:rsidRDefault="00D472C8" w:rsidP="00061927">
            <w:pPr>
              <w:rPr>
                <w:sz w:val="16"/>
                <w:szCs w:val="16"/>
              </w:rPr>
            </w:pPr>
            <w:r w:rsidRPr="005D674A">
              <w:rPr>
                <w:sz w:val="16"/>
                <w:szCs w:val="16"/>
              </w:rPr>
              <w:t xml:space="preserve">- VISTO il pagamento di € 1.000,00 a titolo di C.C., mediante Bonifico Bancario del 23/06/2013 (Salvo Conguaglio); </w:t>
            </w:r>
          </w:p>
        </w:tc>
      </w:tr>
      <w:tr w:rsidR="00D472C8" w:rsidRPr="005D674A" w:rsidTr="00061927">
        <w:tc>
          <w:tcPr>
            <w:tcW w:w="959" w:type="dxa"/>
          </w:tcPr>
          <w:p w:rsidR="00D472C8" w:rsidRPr="005D674A" w:rsidRDefault="00681378" w:rsidP="00061927">
            <w:pPr>
              <w:rPr>
                <w:sz w:val="16"/>
                <w:szCs w:val="16"/>
              </w:rPr>
            </w:pPr>
            <w:hyperlink r:id="rId2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Proroga Permesso di costruire</w:t>
            </w:r>
          </w:p>
        </w:tc>
        <w:tc>
          <w:tcPr>
            <w:tcW w:w="1141" w:type="dxa"/>
          </w:tcPr>
          <w:p w:rsidR="00D472C8" w:rsidRPr="005D674A" w:rsidRDefault="00D472C8" w:rsidP="00061927">
            <w:pPr>
              <w:rPr>
                <w:sz w:val="16"/>
                <w:szCs w:val="16"/>
              </w:rPr>
            </w:pPr>
            <w:r w:rsidRPr="005D674A">
              <w:rPr>
                <w:sz w:val="16"/>
                <w:szCs w:val="16"/>
              </w:rPr>
              <w:t>Proroga in data 30.7.2013 del permesso di costruire n.133/2010</w:t>
            </w:r>
          </w:p>
        </w:tc>
        <w:tc>
          <w:tcPr>
            <w:tcW w:w="2124" w:type="dxa"/>
          </w:tcPr>
          <w:p w:rsidR="00D472C8" w:rsidRPr="005D674A" w:rsidRDefault="00D472C8" w:rsidP="00061927">
            <w:pPr>
              <w:rPr>
                <w:sz w:val="16"/>
                <w:szCs w:val="16"/>
              </w:rPr>
            </w:pPr>
            <w:r w:rsidRPr="005D674A">
              <w:rPr>
                <w:rFonts w:cs="Times-Bold"/>
                <w:b/>
                <w:bCs/>
                <w:sz w:val="16"/>
                <w:szCs w:val="16"/>
              </w:rPr>
              <w:t>PROROGA PERMESSO DI COSTRUIRE N. 133/2010/, PRAT. ED.192/2010</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 R O R O G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La validità del permesso di costruire n°133/2010 del 23/06/2010, Prat. Edil. 192/2010, dando atto che i lavori previsti nella stessa dovranno essere ultimati entro il 04/07/2015 con tutti gli oneri attinenti e condizioni contenute nel provvedimento originario e fatti salvi i diritti di</w:t>
            </w:r>
          </w:p>
          <w:p w:rsidR="00D472C8" w:rsidRPr="005D674A" w:rsidRDefault="00D472C8" w:rsidP="00061927">
            <w:pPr>
              <w:rPr>
                <w:sz w:val="16"/>
                <w:szCs w:val="16"/>
              </w:rPr>
            </w:pPr>
            <w:r w:rsidRPr="005D674A">
              <w:rPr>
                <w:rFonts w:cs="Times-Bold"/>
                <w:b/>
                <w:bCs/>
                <w:sz w:val="16"/>
                <w:szCs w:val="16"/>
              </w:rPr>
              <w:t>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presentata dal Melcarne Rocco Pasquale, con la quale chiede la proroga della pratica edilizia n°192/2010 e relativo permesso di costruire n° 133/2010 del 16/09/2010 per la esecuzione di lavori variante al fabbricato sito in Tricase alla via Vailati sull’area riportata in catasto al fg. 38 P.lla 589 Sub. 3 P.lla 646 Sub.1, in quanto per motivi indipendenti dalla propria volontà non può completare i lavori nei tempi previsti; </w:t>
            </w:r>
          </w:p>
          <w:p w:rsidR="00D472C8" w:rsidRPr="005D674A" w:rsidRDefault="00D472C8" w:rsidP="00061927">
            <w:pPr>
              <w:rPr>
                <w:sz w:val="16"/>
                <w:szCs w:val="16"/>
              </w:rPr>
            </w:pPr>
            <w:r w:rsidRPr="005D674A">
              <w:rPr>
                <w:sz w:val="16"/>
                <w:szCs w:val="16"/>
              </w:rPr>
              <w:t xml:space="preserve">- Vista la comunicazione inizio lavori; </w:t>
            </w:r>
          </w:p>
          <w:p w:rsidR="00D472C8" w:rsidRPr="005D674A" w:rsidRDefault="00D472C8" w:rsidP="00061927">
            <w:pPr>
              <w:rPr>
                <w:sz w:val="16"/>
                <w:szCs w:val="16"/>
              </w:rPr>
            </w:pPr>
            <w:r w:rsidRPr="005D674A">
              <w:rPr>
                <w:sz w:val="16"/>
                <w:szCs w:val="16"/>
              </w:rPr>
              <w:t xml:space="preserve">- Vista i versamenti effettuati Bollettini Postali n°270 e 268 del 11/01/2010 per C.C. e OO. UU. ;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2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Proroga Permesso di costruire</w:t>
            </w:r>
          </w:p>
        </w:tc>
        <w:tc>
          <w:tcPr>
            <w:tcW w:w="1141" w:type="dxa"/>
          </w:tcPr>
          <w:p w:rsidR="00D472C8" w:rsidRPr="005D674A" w:rsidRDefault="00D472C8" w:rsidP="00061927">
            <w:pPr>
              <w:rPr>
                <w:sz w:val="16"/>
                <w:szCs w:val="16"/>
              </w:rPr>
            </w:pPr>
            <w:r w:rsidRPr="005D674A">
              <w:rPr>
                <w:sz w:val="16"/>
                <w:szCs w:val="16"/>
              </w:rPr>
              <w:t>n. 148/2013 del 2.8.2013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170/2013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11/07/2013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148/2013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ECCLESIA EUFEMIA […] </w:t>
            </w:r>
            <w:r w:rsidRPr="005D674A">
              <w:rPr>
                <w:rFonts w:cs="Times-Bold"/>
                <w:bCs/>
                <w:sz w:val="16"/>
                <w:szCs w:val="16"/>
              </w:rPr>
              <w:t xml:space="preserve">il Permesso di Costruire  </w:t>
            </w:r>
            <w:r w:rsidRPr="005D674A">
              <w:rPr>
                <w:rFonts w:cs="Times-Roman"/>
                <w:sz w:val="16"/>
                <w:szCs w:val="16"/>
              </w:rPr>
              <w:t xml:space="preserve">per l'esecuzione dei lavori di: </w:t>
            </w:r>
            <w:r w:rsidRPr="005D674A">
              <w:rPr>
                <w:rFonts w:cs="Times-Bold"/>
                <w:b/>
                <w:bCs/>
                <w:sz w:val="16"/>
                <w:szCs w:val="16"/>
              </w:rPr>
              <w:t>ACCERTAMENTO DI CONFORMITA' DI UN VECCHIO</w:t>
            </w:r>
            <w:r w:rsidRPr="005D674A">
              <w:rPr>
                <w:rFonts w:cs="Times-Roman"/>
                <w:sz w:val="16"/>
                <w:szCs w:val="16"/>
              </w:rPr>
              <w:t xml:space="preserve"> </w:t>
            </w:r>
            <w:r w:rsidRPr="005D674A">
              <w:rPr>
                <w:rFonts w:cs="Times-Bold"/>
                <w:b/>
                <w:bCs/>
                <w:sz w:val="16"/>
                <w:szCs w:val="16"/>
              </w:rPr>
              <w:t xml:space="preserve">FABBRICATO PER CIVILE ABITAZIONE </w:t>
            </w:r>
            <w:r w:rsidRPr="005D674A">
              <w:rPr>
                <w:rFonts w:cs="Times-Roman"/>
                <w:sz w:val="16"/>
                <w:szCs w:val="16"/>
              </w:rPr>
              <w:t xml:space="preserve">ubicati in </w:t>
            </w:r>
            <w:r w:rsidRPr="005D674A">
              <w:rPr>
                <w:rFonts w:cs="Times-Bold"/>
                <w:b/>
                <w:bCs/>
                <w:sz w:val="16"/>
                <w:szCs w:val="16"/>
              </w:rPr>
              <w:t xml:space="preserve">VIA GONFALONE </w:t>
            </w:r>
            <w:r w:rsidRPr="005D674A">
              <w:rPr>
                <w:rFonts w:cs="Times-Roman"/>
                <w:sz w:val="16"/>
                <w:szCs w:val="16"/>
              </w:rPr>
              <w:t>sull'area identificata al catasto urbano</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con l'identificativo catastale : - Foglio: 38 - Part.lla- 206 - Sub: 1- Foglio: 38 - Par.lla- 207 - Sub: 4 sotto l'osservanza delle vigenti disposizioni in materia di edilizia e di urbanistica, di igiene, di polizia locale, di circolazione, di sicurezza del lavoro ed in conformità al </w:t>
            </w:r>
            <w:r w:rsidRPr="005D674A">
              <w:rPr>
                <w:rFonts w:cs="Times-Roman"/>
                <w:sz w:val="16"/>
                <w:szCs w:val="16"/>
              </w:rPr>
              <w:lastRenderedPageBreak/>
              <w:t>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11/07/2013 al n.12250 di prot. da ECCLESIA EUFEMIA ; ECCLESIA FRANCESCO GIUSEPPE; ECCLESIA LUIGI; ECCLESIA  MARIO ;con allegato il progetto, redatto da ARCH. RUBERTO VINCENZO per l'esecuzione dei lavori di: ACCERTAMENTO DI CONFORMITA' DI UN VECCHIO FABBRICATO PER CIVILE ABITAZIONE ubicati in VIA GONFALONE sull'area identificata al catasto urbano con l'identificativo catastale: - Foglio: 38 - Part.lla- 206 - Sub: 1- Foglio: 38 - Part.lla- 207 - Sub: 4; </w:t>
            </w:r>
          </w:p>
          <w:p w:rsidR="00D472C8" w:rsidRPr="005D674A" w:rsidRDefault="00D472C8" w:rsidP="00061927">
            <w:pPr>
              <w:rPr>
                <w:sz w:val="16"/>
                <w:szCs w:val="16"/>
              </w:rPr>
            </w:pPr>
            <w:r w:rsidRPr="005D674A">
              <w:rPr>
                <w:sz w:val="16"/>
                <w:szCs w:val="16"/>
              </w:rPr>
              <w:t xml:space="preserve">- integrazione presentata </w:t>
            </w:r>
          </w:p>
          <w:p w:rsidR="00D472C8" w:rsidRPr="005D674A" w:rsidRDefault="00D472C8" w:rsidP="00061927">
            <w:pPr>
              <w:rPr>
                <w:sz w:val="16"/>
                <w:szCs w:val="16"/>
              </w:rPr>
            </w:pPr>
            <w:r w:rsidRPr="005D674A">
              <w:rPr>
                <w:sz w:val="16"/>
                <w:szCs w:val="16"/>
              </w:rPr>
              <w:t xml:space="preserve">- parere FAVOREVOLE espresso dall' UFFICIO TECNICO COMUNALE in data 31/07/2013; </w:t>
            </w:r>
          </w:p>
          <w:p w:rsidR="00D472C8" w:rsidRPr="005D674A" w:rsidRDefault="00D472C8" w:rsidP="00061927">
            <w:pPr>
              <w:rPr>
                <w:sz w:val="16"/>
                <w:szCs w:val="16"/>
              </w:rPr>
            </w:pPr>
            <w:r w:rsidRPr="005D674A">
              <w:rPr>
                <w:sz w:val="16"/>
                <w:szCs w:val="16"/>
              </w:rPr>
              <w:t>- dichiarazione sul rispetto delle norme igienico-sanitarie;</w:t>
            </w:r>
          </w:p>
          <w:p w:rsidR="00D472C8" w:rsidRPr="005D674A" w:rsidRDefault="00D472C8" w:rsidP="00061927">
            <w:pPr>
              <w:rPr>
                <w:sz w:val="16"/>
                <w:szCs w:val="16"/>
              </w:rPr>
            </w:pPr>
            <w:r w:rsidRPr="005D674A">
              <w:rPr>
                <w:sz w:val="16"/>
                <w:szCs w:val="16"/>
              </w:rPr>
              <w:t xml:space="preserve">- VISTA la presentazione dell'Atto dell'Agenzia del Territorio datata 28/11/2012; </w:t>
            </w:r>
          </w:p>
          <w:p w:rsidR="00D472C8" w:rsidRPr="005D674A" w:rsidRDefault="00D472C8" w:rsidP="00061927">
            <w:pPr>
              <w:rPr>
                <w:sz w:val="16"/>
                <w:szCs w:val="16"/>
              </w:rPr>
            </w:pPr>
            <w:r w:rsidRPr="005D674A">
              <w:rPr>
                <w:sz w:val="16"/>
                <w:szCs w:val="16"/>
              </w:rPr>
              <w:t xml:space="preserve">- VISTO il pagamento di € 467,67 a titolo di OO.UU. di € 585,98 a titolo di C.C. bolletta n° 853, datata 02/08/2013; </w:t>
            </w:r>
          </w:p>
        </w:tc>
      </w:tr>
      <w:tr w:rsidR="00D472C8" w:rsidRPr="005D674A" w:rsidTr="00061927">
        <w:tc>
          <w:tcPr>
            <w:tcW w:w="959" w:type="dxa"/>
          </w:tcPr>
          <w:p w:rsidR="00D472C8" w:rsidRPr="005D674A" w:rsidRDefault="00681378" w:rsidP="00061927">
            <w:pPr>
              <w:rPr>
                <w:sz w:val="16"/>
                <w:szCs w:val="16"/>
              </w:rPr>
            </w:pPr>
            <w:hyperlink r:id="rId2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143/2013 del 7.8.2013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92/2013 - RIF. 62/88</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19/04/2013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143/2013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CAMPI DONATO […], RIZZO ANTONIA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 per l'esecuzione dei lavori di: </w:t>
            </w:r>
            <w:r w:rsidRPr="005D674A">
              <w:rPr>
                <w:rFonts w:cs="Times-Bold"/>
                <w:b/>
                <w:bCs/>
                <w:sz w:val="16"/>
                <w:szCs w:val="16"/>
              </w:rPr>
              <w:t xml:space="preserve">AMPLIAMENTO E COSTITUZIONE DI N° 2 UNITA' IMMOBILIARI ABITATIVE IN UNA COSTRUZIONE ESISTENTE </w:t>
            </w:r>
            <w:r w:rsidRPr="005D674A">
              <w:rPr>
                <w:rFonts w:cs="Times-Roman"/>
                <w:sz w:val="16"/>
                <w:szCs w:val="16"/>
              </w:rPr>
              <w:t xml:space="preserve">ubicati in </w:t>
            </w:r>
            <w:r w:rsidRPr="005D674A">
              <w:rPr>
                <w:rFonts w:cs="Times-Bold"/>
                <w:b/>
                <w:bCs/>
                <w:sz w:val="16"/>
                <w:szCs w:val="16"/>
              </w:rPr>
              <w:t xml:space="preserve">VIA BRENTA </w:t>
            </w:r>
            <w:r w:rsidRPr="005D674A">
              <w:rPr>
                <w:rFonts w:cs="Times-Roman"/>
                <w:sz w:val="16"/>
                <w:szCs w:val="16"/>
              </w:rPr>
              <w:t>sull'area</w:t>
            </w:r>
            <w:r w:rsidRPr="005D674A">
              <w:rPr>
                <w:rFonts w:cs="Times-Bold"/>
                <w:b/>
                <w:bCs/>
                <w:sz w:val="16"/>
                <w:szCs w:val="16"/>
              </w:rPr>
              <w:t xml:space="preserve"> </w:t>
            </w:r>
            <w:r w:rsidRPr="005D674A">
              <w:rPr>
                <w:rFonts w:cs="Times-Roman"/>
                <w:sz w:val="16"/>
                <w:szCs w:val="16"/>
              </w:rPr>
              <w:t xml:space="preserve">identificata al catasto urbano con l'identificativo catastale - Foglio: 14 - Part.lla: 574 - Sub: 1-2; sotto l'osservanza delle vigenti disposizioni in materia di edilizia e di urbanistica, di igiene, di polizia locale, di circolazione, di sicurezza del lavoro ed in conformità al progetto presentato, nonchè alle prescrizioni sotto riportate e </w:t>
            </w:r>
            <w:r w:rsidRPr="005D674A">
              <w:rPr>
                <w:rFonts w:cs="Times-Roman"/>
                <w:sz w:val="16"/>
                <w:szCs w:val="16"/>
              </w:rPr>
              <w:lastRenderedPageBreak/>
              <w:t>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19/04/2013 al n.7256 di prot. da CAMPI DONATO, RIZZO ANTONIA con allegato il progetto, redatto da CARBONE FRANCESCO per l'esecuzione dei lavori di: AMPLIAMENTO E COSTITUZIONE DI N° 2 UNITA' IMMOBILIARI ABITATIVE IN UNA COSTRUZIONE ESISTENTE ubicati in VIA BRENTA sull'area identificata al catasto urbano con l'identificativo catastale - Foglio: 14 - Numero: 574 - Sub.1-2; </w:t>
            </w:r>
          </w:p>
          <w:p w:rsidR="00D472C8" w:rsidRPr="005D674A" w:rsidRDefault="00D472C8" w:rsidP="00061927">
            <w:pPr>
              <w:rPr>
                <w:sz w:val="16"/>
                <w:szCs w:val="16"/>
              </w:rPr>
            </w:pPr>
            <w:r w:rsidRPr="005D674A">
              <w:rPr>
                <w:sz w:val="16"/>
                <w:szCs w:val="16"/>
              </w:rPr>
              <w:t xml:space="preserve">- integrazione presentata in data 25/07/2013 </w:t>
            </w:r>
          </w:p>
          <w:p w:rsidR="00D472C8" w:rsidRPr="005D674A" w:rsidRDefault="00D472C8" w:rsidP="00061927">
            <w:pPr>
              <w:rPr>
                <w:sz w:val="16"/>
                <w:szCs w:val="16"/>
              </w:rPr>
            </w:pPr>
            <w:r w:rsidRPr="005D674A">
              <w:rPr>
                <w:sz w:val="16"/>
                <w:szCs w:val="16"/>
              </w:rPr>
              <w:t xml:space="preserve">- parere FAVOREVOLE espresso dall' UFFICIO TECNICO COMUNALE in data 15/05/2013;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n°7702 Raccolta n°1828,rilasciato in data 20/03/1980; </w:t>
            </w:r>
          </w:p>
          <w:p w:rsidR="00D472C8" w:rsidRPr="005D674A" w:rsidRDefault="00D472C8" w:rsidP="00061927">
            <w:pPr>
              <w:rPr>
                <w:sz w:val="16"/>
                <w:szCs w:val="16"/>
              </w:rPr>
            </w:pPr>
            <w:r w:rsidRPr="005D674A">
              <w:rPr>
                <w:sz w:val="16"/>
                <w:szCs w:val="16"/>
              </w:rPr>
              <w:t>- VISTO il pagamento di € 1.637,</w:t>
            </w:r>
          </w:p>
        </w:tc>
      </w:tr>
      <w:tr w:rsidR="00D472C8" w:rsidRPr="005D674A" w:rsidTr="00061927">
        <w:tc>
          <w:tcPr>
            <w:tcW w:w="959" w:type="dxa"/>
          </w:tcPr>
          <w:p w:rsidR="00D472C8" w:rsidRPr="005D674A" w:rsidRDefault="00681378" w:rsidP="00061927">
            <w:pPr>
              <w:rPr>
                <w:sz w:val="16"/>
                <w:szCs w:val="16"/>
              </w:rPr>
            </w:pPr>
            <w:hyperlink r:id="rId2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146/2013 del 7.8.2013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39/2012 - RIF. 228/97</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24/02/2012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146/2013</w:t>
            </w:r>
          </w:p>
          <w:p w:rsidR="00D472C8" w:rsidRPr="005D674A" w:rsidRDefault="00D472C8" w:rsidP="00061927">
            <w:pPr>
              <w:autoSpaceDE w:val="0"/>
              <w:autoSpaceDN w:val="0"/>
              <w:adjustRightInd w:val="0"/>
              <w:rPr>
                <w:rFonts w:cs="Times-Roman"/>
                <w:b/>
                <w:sz w:val="16"/>
                <w:szCs w:val="16"/>
              </w:rPr>
            </w:pPr>
            <w:r w:rsidRPr="005D674A">
              <w:rPr>
                <w:rFonts w:cs="Times-Roman"/>
                <w:sz w:val="16"/>
                <w:szCs w:val="16"/>
              </w:rPr>
              <w:t xml:space="preserve"> </w:t>
            </w: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MAGLIE ROCCO</w:t>
            </w:r>
            <w:r w:rsidRPr="005D674A">
              <w:rPr>
                <w:rFonts w:cs="Times-Roman"/>
                <w:sz w:val="16"/>
                <w:szCs w:val="16"/>
              </w:rPr>
              <w:t xml:space="preserve"> […] il Permesso di Costruire per l'esecuzione dei lavori di: </w:t>
            </w:r>
            <w:r w:rsidRPr="005D674A">
              <w:rPr>
                <w:rFonts w:cs="Times-Bold"/>
                <w:b/>
                <w:bCs/>
                <w:sz w:val="16"/>
                <w:szCs w:val="16"/>
              </w:rPr>
              <w:t>ampliamento e modifica di civile abitazione realizzata con concessione</w:t>
            </w:r>
            <w:r w:rsidRPr="005D674A">
              <w:rPr>
                <w:rFonts w:cs="Times-Roman"/>
                <w:sz w:val="16"/>
                <w:szCs w:val="16"/>
              </w:rPr>
              <w:t xml:space="preserve"> </w:t>
            </w:r>
            <w:r w:rsidRPr="005D674A">
              <w:rPr>
                <w:rFonts w:cs="Times-Bold"/>
                <w:b/>
                <w:bCs/>
                <w:sz w:val="16"/>
                <w:szCs w:val="16"/>
              </w:rPr>
              <w:t>edilizia n°228/97 sito in Tricase al comparto L22 Lotto n°36. sull’area identificata al catasto urbano con</w:t>
            </w:r>
            <w:r w:rsidRPr="005D674A">
              <w:rPr>
                <w:rFonts w:cs="Times-Roman"/>
                <w:sz w:val="16"/>
                <w:szCs w:val="16"/>
              </w:rPr>
              <w:t xml:space="preserve"> </w:t>
            </w:r>
            <w:r w:rsidRPr="005D674A">
              <w:rPr>
                <w:rFonts w:cs="Times-Bold"/>
                <w:b/>
                <w:bCs/>
                <w:sz w:val="16"/>
                <w:szCs w:val="16"/>
              </w:rPr>
              <w:t>l’identificativo catastale ; Foglio -38 –Part.lla- 952 – sub. 1-2;</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w:t>
            </w:r>
            <w:r w:rsidRPr="005D674A">
              <w:rPr>
                <w:rFonts w:cs="Times-Roman"/>
                <w:sz w:val="16"/>
                <w:szCs w:val="16"/>
              </w:rPr>
              <w:lastRenderedPageBreak/>
              <w:t>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24/02/2012 al n.2967 di prot. da MAGLIE ROCCO con allegato il progetto, redatto da GEOM. CAZZATO ATTILIO per l'esecuzione dei lavori di: AMPLIAMENTO E MODIFICA DI UNA CIVILE ABITAZIONE REALIZZATA CON CONCESSIONE EDILIZIA N°228/97 SITO IN TRICASE al comparto L22 Lotto n°36. ubicati in STRADA DA DENOMINARE sull'area identificata al catasto urbano con l'identificativo catastale -Foglio- 38- Part.lla - 952 - sub.1-2; </w:t>
            </w:r>
          </w:p>
          <w:p w:rsidR="00D472C8" w:rsidRPr="005D674A" w:rsidRDefault="00D472C8" w:rsidP="00061927">
            <w:pPr>
              <w:rPr>
                <w:sz w:val="16"/>
                <w:szCs w:val="16"/>
              </w:rPr>
            </w:pPr>
            <w:r w:rsidRPr="005D674A">
              <w:rPr>
                <w:sz w:val="16"/>
                <w:szCs w:val="16"/>
              </w:rPr>
              <w:t xml:space="preserve">- integrazione presentata in data 18/07/2013 </w:t>
            </w:r>
          </w:p>
          <w:p w:rsidR="00D472C8" w:rsidRPr="005D674A" w:rsidRDefault="00D472C8" w:rsidP="00061927">
            <w:pPr>
              <w:rPr>
                <w:sz w:val="16"/>
                <w:szCs w:val="16"/>
              </w:rPr>
            </w:pPr>
            <w:r w:rsidRPr="005D674A">
              <w:rPr>
                <w:sz w:val="16"/>
                <w:szCs w:val="16"/>
              </w:rPr>
              <w:t xml:space="preserve">- parere FAVOREVOLE espresso dall' UFFICIO TECNICO COMUNALE in data 09/03/2012;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n°35613 Raccolta n° 1763 in data 08/04/1991;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2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7.8.2013-pratica condono n.853 del 1.4.1986</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PERMESSO EDILIZIO IN SANATORIA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PRATICA CONDONO N. 853 DEL01-04-1986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salvi ed impregiudicati eventuali diritti di terzi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CAGNAZZO CLAUDIO […]</w:t>
            </w:r>
            <w:r w:rsidRPr="005D674A">
              <w:rPr>
                <w:rFonts w:cs="Times-Roman"/>
                <w:sz w:val="16"/>
                <w:szCs w:val="16"/>
              </w:rPr>
              <w:t xml:space="preserve">per l'esecuzione dei lavori di </w:t>
            </w:r>
            <w:r w:rsidRPr="005D674A">
              <w:rPr>
                <w:rFonts w:cs="Times-Bold"/>
                <w:b/>
                <w:bCs/>
                <w:sz w:val="16"/>
                <w:szCs w:val="16"/>
              </w:rPr>
              <w:t>SANATORIA PER LA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COSTRUZIONE DI UN FABBRICATO IN DIFFORMITA’ </w:t>
            </w:r>
            <w:r w:rsidRPr="005D674A">
              <w:rPr>
                <w:rFonts w:cs="Times-Roman"/>
                <w:sz w:val="16"/>
                <w:szCs w:val="16"/>
              </w:rPr>
              <w:t>ubicato in Tricase via Botallo, 20 identificato al catasto urbano con l'identificativo catastale - Foglio: 21 – Part.lla 477- sub. -5- 2 e 4;</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01-04-1986 al n. 2448 prodotta da CAGNAZZO CLAUDIO con allegato il progetto, redatto dal GEOM. TURCO MARIO per l'esecuzione dei lavori di SANATORIA PER LA COSTRUZIONE DI UN FABBRICATO IN DIFFORMITA’ DELLA PRATICA EDILIZIA N° 853/86 ubicato in via Botallo,20 sull'area identificata al catasto urbano con l'identificativo catastale - Foglio: 21 – Part.lla : 477- sub.- 5- 2 e 4;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w:t>
            </w:r>
          </w:p>
          <w:p w:rsidR="00D472C8" w:rsidRPr="005D674A" w:rsidRDefault="00D472C8" w:rsidP="00061927">
            <w:pPr>
              <w:rPr>
                <w:sz w:val="16"/>
                <w:szCs w:val="16"/>
              </w:rPr>
            </w:pPr>
            <w:r w:rsidRPr="005D674A">
              <w:rPr>
                <w:sz w:val="16"/>
                <w:szCs w:val="16"/>
              </w:rPr>
              <w:t xml:space="preserve">- certificato di collaudo statico redatto dall’ing. Enzo Minerva;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3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7.8.2013-pratica condono n.189 del 10.3.1986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189 DEL 10-03-1986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MASTRIA ANTONIO […], MASTRIA SALVATORE […], di essere proprietari di un fabbricato al Fg. 25 P.lla 660 (ex P.lla 81) del Comune di Tricase eredi di ZOCCO CONSIGLIA.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salvi ed impregiudicati eventuali diritti di terzi</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MASTRIA ANTONIO[…] , MASTRIA SALVATORE […] </w:t>
            </w:r>
            <w:r w:rsidRPr="005D674A">
              <w:rPr>
                <w:rFonts w:cs="Times-Bold"/>
                <w:bCs/>
                <w:sz w:val="16"/>
                <w:szCs w:val="16"/>
              </w:rPr>
              <w:t>(eredi di Zocco Consiglia</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SANATORIA PER CONDONO CASA AGRICOLA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LEGGE 47/85 sito in Tricase Località Magnuni s</w:t>
            </w:r>
            <w:r w:rsidRPr="005D674A">
              <w:rPr>
                <w:rFonts w:cs="Times-Roman"/>
                <w:sz w:val="16"/>
                <w:szCs w:val="16"/>
              </w:rPr>
              <w:t>ull'area identificata al catasto urbano con l'identificativo catastale -</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Foglio 25 – Particella 660 (ex P.lla 81)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-SIANO SOSTITUITI GLI INFISSI O SERRAMENTI IN ESSENZA DI METALLO CON QUELLI IN LEGNO;</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-DOVRA’ ESSERE ELIMINATO IL COLLEGAMENTO TRA L’ABITAZIONE E LA PAYARA;</w:t>
            </w:r>
          </w:p>
          <w:p w:rsidR="00D472C8" w:rsidRPr="005D674A" w:rsidRDefault="00D472C8" w:rsidP="00061927">
            <w:pPr>
              <w:autoSpaceDE w:val="0"/>
              <w:autoSpaceDN w:val="0"/>
              <w:adjustRightInd w:val="0"/>
              <w:rPr>
                <w:rFonts w:cs="Times-Bold"/>
                <w:b/>
                <w:bCs/>
                <w:sz w:val="16"/>
                <w:szCs w:val="16"/>
              </w:rPr>
            </w:pPr>
            <w:r w:rsidRPr="005D674A">
              <w:rPr>
                <w:rFonts w:cs="Times-Roman"/>
                <w:b/>
                <w:sz w:val="16"/>
                <w:szCs w:val="16"/>
                <w:u w:val="single"/>
              </w:rPr>
              <w:t>-DOVRA’ ESSERE ELIMINATO IL MANUFATTO POSTO IN ADERENZA AL LATO SUD DELLA PAYARA.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Istanza di concessione in sanatoria acquisita al protocollo comunale in data 10-03-1986 al n. 1391 prodotta da ZOCCO CONSIGLIA con allegato il progetto redatto dall’arch. VITO INGLETTO per l’esecuzione dei lavori di SANATORIA PER CONDONO CASA AGRICOLA EX LEGE 47/85 sito in Tricase località Magnuni sull’area identificata al catasto urbano con l’identificazione catastale – Foglio 25 – Particella n° 660;</w:t>
            </w:r>
          </w:p>
          <w:p w:rsidR="00D472C8" w:rsidRPr="005D674A" w:rsidRDefault="00D472C8" w:rsidP="00061927">
            <w:pPr>
              <w:rPr>
                <w:sz w:val="16"/>
                <w:szCs w:val="16"/>
              </w:rPr>
            </w:pPr>
            <w:r w:rsidRPr="005D674A">
              <w:rPr>
                <w:sz w:val="16"/>
                <w:szCs w:val="16"/>
              </w:rPr>
              <w:t>-Vista la pratica edilizia n° 189/1986;</w:t>
            </w:r>
          </w:p>
          <w:p w:rsidR="00D472C8" w:rsidRPr="005D674A" w:rsidRDefault="00D472C8" w:rsidP="00061927">
            <w:pPr>
              <w:rPr>
                <w:sz w:val="16"/>
                <w:szCs w:val="16"/>
              </w:rPr>
            </w:pPr>
            <w:r w:rsidRPr="005D674A">
              <w:rPr>
                <w:sz w:val="16"/>
                <w:szCs w:val="16"/>
              </w:rPr>
              <w:lastRenderedPageBreak/>
              <w:t>-Dichiarazione sulla data di compimento dell’abuso;</w:t>
            </w:r>
          </w:p>
          <w:p w:rsidR="00D472C8" w:rsidRPr="005D674A" w:rsidRDefault="00D472C8" w:rsidP="00061927">
            <w:pPr>
              <w:rPr>
                <w:sz w:val="16"/>
                <w:szCs w:val="16"/>
              </w:rPr>
            </w:pPr>
            <w:r w:rsidRPr="005D674A">
              <w:rPr>
                <w:sz w:val="16"/>
                <w:szCs w:val="16"/>
              </w:rPr>
              <w:t>-Vista la prova dell’avvenuta denuncia all’U.T.E.;</w:t>
            </w:r>
          </w:p>
          <w:p w:rsidR="00D472C8" w:rsidRPr="005D674A" w:rsidRDefault="00D472C8" w:rsidP="00061927">
            <w:pPr>
              <w:rPr>
                <w:sz w:val="16"/>
                <w:szCs w:val="16"/>
              </w:rPr>
            </w:pPr>
            <w:r w:rsidRPr="005D674A">
              <w:rPr>
                <w:sz w:val="16"/>
                <w:szCs w:val="16"/>
              </w:rPr>
              <w:t>-parere espresso dal COMITATO ESECUTIVO DEL PARCO REGIONALE “COSTA OTRANTO-SANTA MARIA DI LEUCA E BOSCO DI TRICASE” in data 19/12/2012;</w:t>
            </w:r>
          </w:p>
          <w:p w:rsidR="00D472C8" w:rsidRPr="005D674A" w:rsidRDefault="00D472C8" w:rsidP="00061927">
            <w:pPr>
              <w:rPr>
                <w:sz w:val="16"/>
                <w:szCs w:val="16"/>
              </w:rPr>
            </w:pPr>
            <w:r w:rsidRPr="005D674A">
              <w:rPr>
                <w:sz w:val="16"/>
                <w:szCs w:val="16"/>
              </w:rPr>
              <w:t>-N.O. Forestale del 08/07/2013 Prot.36;</w:t>
            </w:r>
          </w:p>
          <w:p w:rsidR="00D472C8" w:rsidRPr="005D674A" w:rsidRDefault="00D472C8" w:rsidP="00061927">
            <w:pPr>
              <w:rPr>
                <w:sz w:val="16"/>
                <w:szCs w:val="16"/>
              </w:rPr>
            </w:pPr>
            <w:r w:rsidRPr="005D674A">
              <w:rPr>
                <w:sz w:val="16"/>
                <w:szCs w:val="16"/>
              </w:rPr>
              <w:t>-relazione IDRO-GEO-MORFOLOGICA redatta dal dott. Geol. Biagio CIARDO in data Ottobre 2012;</w:t>
            </w:r>
          </w:p>
          <w:p w:rsidR="00D472C8" w:rsidRPr="005D674A" w:rsidRDefault="00D472C8" w:rsidP="00061927">
            <w:pPr>
              <w:rPr>
                <w:sz w:val="16"/>
                <w:szCs w:val="16"/>
              </w:rPr>
            </w:pPr>
            <w:r w:rsidRPr="005D674A">
              <w:rPr>
                <w:sz w:val="16"/>
                <w:szCs w:val="16"/>
              </w:rPr>
              <w:t>-Visto l’importo versato come oblazione;</w:t>
            </w:r>
          </w:p>
          <w:p w:rsidR="00D472C8" w:rsidRPr="005D674A" w:rsidRDefault="00D472C8" w:rsidP="00061927">
            <w:pPr>
              <w:rPr>
                <w:sz w:val="16"/>
                <w:szCs w:val="16"/>
              </w:rPr>
            </w:pPr>
            <w:r w:rsidRPr="005D674A">
              <w:rPr>
                <w:sz w:val="16"/>
                <w:szCs w:val="16"/>
              </w:rPr>
              <w:t xml:space="preserve">-Visto l’importo versato come Oneri di Concessione bolletta n° 848 del 01-08-2013; </w:t>
            </w:r>
          </w:p>
          <w:p w:rsidR="00D472C8" w:rsidRPr="005D674A" w:rsidRDefault="00D472C8" w:rsidP="00061927">
            <w:pPr>
              <w:rPr>
                <w:sz w:val="16"/>
                <w:szCs w:val="16"/>
              </w:rPr>
            </w:pPr>
            <w:r w:rsidRPr="005D674A">
              <w:rPr>
                <w:sz w:val="16"/>
                <w:szCs w:val="16"/>
              </w:rPr>
              <w:t xml:space="preserve">-Autorizzazione Paesaggistica </w:t>
            </w:r>
            <w:r w:rsidRPr="005D674A">
              <w:rPr>
                <w:sz w:val="16"/>
                <w:szCs w:val="16"/>
                <w:u w:val="single"/>
              </w:rPr>
              <w:t>con condizioni i</w:t>
            </w:r>
            <w:r w:rsidRPr="005D674A">
              <w:rPr>
                <w:sz w:val="16"/>
                <w:szCs w:val="16"/>
              </w:rPr>
              <w:t xml:space="preserve">n Sanatoria N°58/2012 del 16-05-2012 </w:t>
            </w:r>
          </w:p>
        </w:tc>
      </w:tr>
      <w:tr w:rsidR="00D472C8" w:rsidRPr="005D674A" w:rsidTr="00061927">
        <w:tc>
          <w:tcPr>
            <w:tcW w:w="959" w:type="dxa"/>
          </w:tcPr>
          <w:p w:rsidR="00D472C8" w:rsidRPr="005D674A" w:rsidRDefault="00681378" w:rsidP="00061927">
            <w:pPr>
              <w:rPr>
                <w:sz w:val="16"/>
                <w:szCs w:val="16"/>
              </w:rPr>
            </w:pPr>
            <w:hyperlink r:id="rId3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Permesso edilizio in sanatoria del 13.8.2013  - </w:t>
            </w:r>
            <w:r w:rsidRPr="005D674A">
              <w:rPr>
                <w:rFonts w:cs="Times-Bold"/>
                <w:b/>
                <w:bCs/>
                <w:sz w:val="16"/>
                <w:szCs w:val="16"/>
              </w:rPr>
              <w:t>PRATICA CONDONO N. 309 DEL 27/03/1995</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PERMESSO EDILIZIO IN SANATORIA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CONDONO N. 309 DEL 27/03/1995</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PERMESSO IN SANATORIA 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CAVALIERI RICCARDO […] </w:t>
            </w:r>
            <w:r w:rsidRPr="005D674A">
              <w:rPr>
                <w:rFonts w:cs="Times-Roman"/>
                <w:sz w:val="16"/>
                <w:szCs w:val="16"/>
              </w:rPr>
              <w:t xml:space="preserve">per l'esecuzione dei lavori di </w:t>
            </w:r>
            <w:r w:rsidRPr="005D674A">
              <w:rPr>
                <w:rFonts w:cs="Times-Bold"/>
                <w:b/>
                <w:bCs/>
                <w:sz w:val="16"/>
                <w:szCs w:val="16"/>
              </w:rPr>
              <w:t>SANATORIA PER LA COSTRUZIONE DI UN</w:t>
            </w:r>
            <w:r w:rsidRPr="005D674A">
              <w:rPr>
                <w:rFonts w:cs="Times-Roman"/>
                <w:sz w:val="16"/>
                <w:szCs w:val="16"/>
              </w:rPr>
              <w:t xml:space="preserve"> </w:t>
            </w:r>
            <w:r w:rsidRPr="005D674A">
              <w:rPr>
                <w:rFonts w:cs="Times-Bold"/>
                <w:b/>
                <w:bCs/>
                <w:sz w:val="16"/>
                <w:szCs w:val="16"/>
              </w:rPr>
              <w:t xml:space="preserve">FABBRICATO </w:t>
            </w:r>
            <w:r w:rsidRPr="005D674A">
              <w:rPr>
                <w:rFonts w:cs="Times-Roman"/>
                <w:sz w:val="16"/>
                <w:szCs w:val="16"/>
              </w:rPr>
              <w:t xml:space="preserve">in TRICASE </w:t>
            </w:r>
            <w:r w:rsidRPr="005D674A">
              <w:rPr>
                <w:rFonts w:cs="Times-Bold"/>
                <w:b/>
                <w:bCs/>
                <w:sz w:val="16"/>
                <w:szCs w:val="16"/>
              </w:rPr>
              <w:t xml:space="preserve">VIA TORRE DEL SASSO </w:t>
            </w:r>
            <w:r w:rsidRPr="005D674A">
              <w:rPr>
                <w:rFonts w:cs="Times-Roman"/>
                <w:sz w:val="16"/>
                <w:szCs w:val="16"/>
              </w:rPr>
              <w:t>identificato al catasto urbano con l'identificativo catastale</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Foglio: 19 - Numero: 272 sub. 10 ex sub. 1 : </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fermo restando il pagamento dell’indennita’ risarcitoria, come prevista dal D.M. 26/09/1997.</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27/03/1995 al n.5727 prodotta da BONAMICO ANTONIO con allegato il progetto, redatto dall' ING. BONAMICO LUIGI SERGIO per l'esecuzione dei lavori di: SANATORIA PER LA COSTRUZIONE DI UN FABBRICATO in TRICASE VIA COM. TORRE DEL SASSO sull'area identificata al catasto urbano con l'identificativo catastale - Foglio: 19 - Numero: 282 SUB. 10 ex sub. 1;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lastRenderedPageBreak/>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in data 18-01-2012; </w:t>
            </w:r>
          </w:p>
          <w:p w:rsidR="00D472C8" w:rsidRPr="005D674A" w:rsidRDefault="00D472C8" w:rsidP="00061927">
            <w:pPr>
              <w:rPr>
                <w:sz w:val="16"/>
                <w:szCs w:val="16"/>
              </w:rPr>
            </w:pPr>
            <w:r w:rsidRPr="005D674A">
              <w:rPr>
                <w:sz w:val="16"/>
                <w:szCs w:val="16"/>
              </w:rPr>
              <w:t xml:space="preserve">- Nulla Osta per il vincolo Idrogeologico rilasciato dalla Regione Puglia in data 21/02/1996 prot.llo 6733/4936; </w:t>
            </w:r>
          </w:p>
          <w:p w:rsidR="00D472C8" w:rsidRPr="005D674A" w:rsidRDefault="00D472C8" w:rsidP="00061927">
            <w:pPr>
              <w:rPr>
                <w:sz w:val="16"/>
                <w:szCs w:val="16"/>
              </w:rPr>
            </w:pPr>
            <w:r w:rsidRPr="005D674A">
              <w:rPr>
                <w:sz w:val="16"/>
                <w:szCs w:val="16"/>
              </w:rPr>
              <w:t xml:space="preserve">- parere paesaggistico rilasciato dal comune di Tricase in data 31/08/2000 N. 173; </w:t>
            </w:r>
          </w:p>
          <w:p w:rsidR="00D472C8" w:rsidRPr="005D674A" w:rsidRDefault="00D472C8" w:rsidP="00061927">
            <w:pPr>
              <w:rPr>
                <w:sz w:val="16"/>
                <w:szCs w:val="16"/>
              </w:rPr>
            </w:pPr>
            <w:r w:rsidRPr="005D674A">
              <w:rPr>
                <w:sz w:val="16"/>
                <w:szCs w:val="16"/>
              </w:rPr>
              <w:t xml:space="preserve">-decreto della Soprintendenza per i Beni Ambientali del 12-10-2000 prot. n° 24132; </w:t>
            </w:r>
          </w:p>
          <w:p w:rsidR="00D472C8" w:rsidRPr="005D674A" w:rsidRDefault="00D472C8" w:rsidP="00061927">
            <w:pPr>
              <w:rPr>
                <w:sz w:val="16"/>
                <w:szCs w:val="16"/>
              </w:rPr>
            </w:pPr>
            <w:r w:rsidRPr="005D674A">
              <w:rPr>
                <w:sz w:val="16"/>
                <w:szCs w:val="16"/>
              </w:rPr>
              <w:t xml:space="preserve">-sentenza del TAR di Lecce del 30-05-2012 n. 1660/12 reg. prov. coll. e n. 821/2001 reg. ric.; </w:t>
            </w:r>
          </w:p>
          <w:p w:rsidR="00D472C8" w:rsidRPr="005D674A" w:rsidRDefault="00D472C8" w:rsidP="00061927">
            <w:pPr>
              <w:rPr>
                <w:sz w:val="16"/>
                <w:szCs w:val="16"/>
              </w:rPr>
            </w:pPr>
            <w:r w:rsidRPr="005D674A">
              <w:rPr>
                <w:sz w:val="16"/>
                <w:szCs w:val="16"/>
              </w:rPr>
              <w:t xml:space="preserve">-istanza presentata in data 16-07-2013 prot. n° 12446 da Cavalieri Riccardo in qualità di attuale proprietario dell’immobile di cui sopra con allegato titolo di proprietà; </w:t>
            </w:r>
          </w:p>
        </w:tc>
      </w:tr>
      <w:tr w:rsidR="00D472C8" w:rsidRPr="005D674A" w:rsidTr="00061927">
        <w:tc>
          <w:tcPr>
            <w:tcW w:w="959" w:type="dxa"/>
          </w:tcPr>
          <w:p w:rsidR="00D472C8" w:rsidRPr="005D674A" w:rsidRDefault="00681378" w:rsidP="00061927">
            <w:pPr>
              <w:rPr>
                <w:sz w:val="16"/>
                <w:szCs w:val="16"/>
              </w:rPr>
            </w:pPr>
            <w:hyperlink r:id="rId3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 xml:space="preserve">Permesso edilizio in sanatoria del 13.8.2013 - </w:t>
            </w:r>
            <w:r w:rsidRPr="005D674A">
              <w:rPr>
                <w:rFonts w:cs="Times New Roman"/>
                <w:sz w:val="16"/>
                <w:szCs w:val="16"/>
              </w:rPr>
              <w:t>PRATICA CONDONO N. 309 DEL 27/03/1995</w:t>
            </w:r>
          </w:p>
          <w:p w:rsidR="00D472C8" w:rsidRPr="005D674A" w:rsidRDefault="00D472C8" w:rsidP="00061927">
            <w:pPr>
              <w:rPr>
                <w:sz w:val="16"/>
                <w:szCs w:val="16"/>
              </w:rPr>
            </w:pPr>
          </w:p>
        </w:tc>
        <w:tc>
          <w:tcPr>
            <w:tcW w:w="2124" w:type="dxa"/>
          </w:tcPr>
          <w:p w:rsidR="00D472C8" w:rsidRPr="005D674A" w:rsidRDefault="00D472C8" w:rsidP="00061927">
            <w:pPr>
              <w:autoSpaceDE w:val="0"/>
              <w:autoSpaceDN w:val="0"/>
              <w:adjustRightInd w:val="0"/>
              <w:rPr>
                <w:rFonts w:cs="Times New Roman"/>
                <w:b/>
                <w:sz w:val="16"/>
                <w:szCs w:val="16"/>
                <w:u w:val="single"/>
              </w:rPr>
            </w:pPr>
            <w:r w:rsidRPr="005D674A">
              <w:rPr>
                <w:rFonts w:cs="Times New Roman"/>
                <w:b/>
                <w:sz w:val="16"/>
                <w:szCs w:val="16"/>
                <w:u w:val="single"/>
              </w:rPr>
              <w:t>PERMESSO EDILIZIO IN SANATORIA</w:t>
            </w:r>
          </w:p>
          <w:p w:rsidR="00D472C8" w:rsidRPr="005D674A" w:rsidRDefault="00D472C8" w:rsidP="00061927">
            <w:pPr>
              <w:autoSpaceDE w:val="0"/>
              <w:autoSpaceDN w:val="0"/>
              <w:adjustRightInd w:val="0"/>
              <w:rPr>
                <w:rFonts w:cs="Times New Roman"/>
                <w:sz w:val="16"/>
                <w:szCs w:val="16"/>
              </w:rPr>
            </w:pPr>
            <w:r w:rsidRPr="005D674A">
              <w:rPr>
                <w:rFonts w:cs="Times New Roman"/>
                <w:b/>
                <w:sz w:val="16"/>
                <w:szCs w:val="16"/>
              </w:rPr>
              <w:t>PRATICA CONDONO N. 309 DEL 27/03/1995</w:t>
            </w:r>
            <w:r w:rsidRPr="005D674A">
              <w:rPr>
                <w:rFonts w:cs="Times New Roman"/>
                <w:sz w:val="16"/>
                <w:szCs w:val="16"/>
              </w:rPr>
              <w:t xml:space="preserve"> </w:t>
            </w:r>
          </w:p>
        </w:tc>
        <w:tc>
          <w:tcPr>
            <w:tcW w:w="2127" w:type="dxa"/>
          </w:tcPr>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RILASCIA</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salvi ed impregiudicati eventuali diritti di terzi</w:t>
            </w:r>
            <w:r w:rsidRPr="005D674A">
              <w:rPr>
                <w:rFonts w:cs="Times New Roman"/>
                <w:b/>
                <w:sz w:val="16"/>
                <w:szCs w:val="16"/>
              </w:rPr>
              <w:cr/>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PERMESSO IN SANATORIA A</w:t>
            </w:r>
          </w:p>
          <w:p w:rsidR="00D472C8" w:rsidRPr="005D674A" w:rsidRDefault="00D472C8" w:rsidP="00061927">
            <w:pPr>
              <w:autoSpaceDE w:val="0"/>
              <w:autoSpaceDN w:val="0"/>
              <w:adjustRightInd w:val="0"/>
              <w:rPr>
                <w:rFonts w:cs="Times New Roman"/>
                <w:sz w:val="16"/>
                <w:szCs w:val="16"/>
              </w:rPr>
            </w:pPr>
            <w:r w:rsidRPr="005D674A">
              <w:rPr>
                <w:rFonts w:cs="Times New Roman"/>
                <w:sz w:val="16"/>
                <w:szCs w:val="16"/>
              </w:rPr>
              <w:t xml:space="preserve">CAVALlERI VITO[…] per l'esecuzione dei lavori di </w:t>
            </w:r>
            <w:r w:rsidRPr="005D674A">
              <w:rPr>
                <w:rFonts w:cs="Times New Roman"/>
                <w:b/>
                <w:sz w:val="16"/>
                <w:szCs w:val="16"/>
              </w:rPr>
              <w:t>SANATORIA PER LA COSTRUZIONE DI UN FABBRICATO</w:t>
            </w:r>
            <w:r w:rsidRPr="005D674A">
              <w:rPr>
                <w:rFonts w:cs="Times New Roman"/>
                <w:sz w:val="16"/>
                <w:szCs w:val="16"/>
              </w:rPr>
              <w:t xml:space="preserve"> in TRICASE </w:t>
            </w:r>
            <w:r w:rsidRPr="005D674A">
              <w:rPr>
                <w:rFonts w:cs="Times New Roman"/>
                <w:b/>
                <w:sz w:val="16"/>
                <w:szCs w:val="16"/>
              </w:rPr>
              <w:t xml:space="preserve">VIA TORRE DEL SASSO </w:t>
            </w:r>
            <w:r w:rsidRPr="005D674A">
              <w:rPr>
                <w:rFonts w:cs="Times New Roman"/>
                <w:sz w:val="16"/>
                <w:szCs w:val="16"/>
              </w:rPr>
              <w:t>identificato al catasto urbano con l'identificativo catastale</w:t>
            </w:r>
          </w:p>
          <w:p w:rsidR="00D472C8" w:rsidRPr="005D674A" w:rsidRDefault="00D472C8" w:rsidP="00061927">
            <w:pPr>
              <w:autoSpaceDE w:val="0"/>
              <w:autoSpaceDN w:val="0"/>
              <w:adjustRightInd w:val="0"/>
              <w:rPr>
                <w:rFonts w:cs="Times New Roman"/>
                <w:sz w:val="16"/>
                <w:szCs w:val="16"/>
              </w:rPr>
            </w:pPr>
            <w:r w:rsidRPr="005D674A">
              <w:rPr>
                <w:rFonts w:cs="Times New Roman"/>
                <w:sz w:val="16"/>
                <w:szCs w:val="16"/>
              </w:rPr>
              <w:t>Foglio: 19 - Numero: 272 sub. II ex sub. 2 :</w:t>
            </w:r>
          </w:p>
          <w:p w:rsidR="00D472C8" w:rsidRPr="005D674A" w:rsidRDefault="00D472C8" w:rsidP="00061927">
            <w:pPr>
              <w:autoSpaceDE w:val="0"/>
              <w:autoSpaceDN w:val="0"/>
              <w:adjustRightInd w:val="0"/>
              <w:rPr>
                <w:rFonts w:cs="Times-Bold"/>
                <w:b/>
                <w:bCs/>
                <w:sz w:val="16"/>
                <w:szCs w:val="16"/>
              </w:rPr>
            </w:pPr>
            <w:r w:rsidRPr="005D674A">
              <w:rPr>
                <w:rFonts w:cs="Times New Roman"/>
                <w:sz w:val="16"/>
                <w:szCs w:val="16"/>
              </w:rPr>
              <w:t>fermo restando il pagamento dell'indennita' risarcitoria, come prevista dal D.M. 26/09/1997.</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istanza di concessione in sanatoria acquisita al protocollo comunale in data 27/03/1995 al n.5728 prodotta da BONAMICO ANTONIO con allegato il progetto, redatto dall' ING. BONAMICO LUIGI SERGIO per l'esecuzione dei lavori di: SANATORIA PER LA COSTRUZIONE DI UN FABBRJCATO in TRICASE VIA COM. TORRE DEL SASSO sull'area identificata al catasto urbano con l'identificativo catastale - Foglio: 19 - Numero: 282 SUB. Il ex sub.2;</w:t>
            </w:r>
          </w:p>
          <w:p w:rsidR="00D472C8" w:rsidRPr="005D674A" w:rsidRDefault="00D472C8" w:rsidP="00061927">
            <w:pPr>
              <w:rPr>
                <w:sz w:val="16"/>
                <w:szCs w:val="16"/>
              </w:rPr>
            </w:pPr>
            <w:r w:rsidRPr="005D674A">
              <w:rPr>
                <w:sz w:val="16"/>
                <w:szCs w:val="16"/>
              </w:rPr>
              <w:t>- dichiarazione sulla data di compimento dell'abuso;</w:t>
            </w:r>
          </w:p>
          <w:p w:rsidR="00D472C8" w:rsidRPr="005D674A" w:rsidRDefault="00D472C8" w:rsidP="00061927">
            <w:pPr>
              <w:rPr>
                <w:sz w:val="16"/>
                <w:szCs w:val="16"/>
              </w:rPr>
            </w:pPr>
            <w:r w:rsidRPr="005D674A">
              <w:rPr>
                <w:sz w:val="16"/>
                <w:szCs w:val="16"/>
              </w:rPr>
              <w:t>- VISTO l'importo versato come oblazione;</w:t>
            </w:r>
          </w:p>
          <w:p w:rsidR="00D472C8" w:rsidRPr="005D674A" w:rsidRDefault="00D472C8" w:rsidP="00061927">
            <w:pPr>
              <w:rPr>
                <w:sz w:val="16"/>
                <w:szCs w:val="16"/>
              </w:rPr>
            </w:pPr>
            <w:r w:rsidRPr="005D674A">
              <w:rPr>
                <w:sz w:val="16"/>
                <w:szCs w:val="16"/>
              </w:rPr>
              <w:t>- VISTO l'importo versato come Oneri di concessione in data 18-01-2012;</w:t>
            </w:r>
          </w:p>
          <w:p w:rsidR="00D472C8" w:rsidRPr="005D674A" w:rsidRDefault="00D472C8" w:rsidP="00061927">
            <w:pPr>
              <w:rPr>
                <w:sz w:val="16"/>
                <w:szCs w:val="16"/>
              </w:rPr>
            </w:pPr>
            <w:r w:rsidRPr="005D674A">
              <w:rPr>
                <w:sz w:val="16"/>
                <w:szCs w:val="16"/>
              </w:rPr>
              <w:t>- Nulla Osta per il vincolo ldrogeologico rilasciato dalla Regione Puglia in data 29/02/1996 prot.lIo 6819/103;</w:t>
            </w:r>
          </w:p>
          <w:p w:rsidR="00D472C8" w:rsidRPr="005D674A" w:rsidRDefault="00D472C8" w:rsidP="00061927">
            <w:pPr>
              <w:rPr>
                <w:sz w:val="16"/>
                <w:szCs w:val="16"/>
              </w:rPr>
            </w:pPr>
            <w:r w:rsidRPr="005D674A">
              <w:rPr>
                <w:sz w:val="16"/>
                <w:szCs w:val="16"/>
              </w:rPr>
              <w:t>- parere paesaggistico rilasciato dal comune di Tricase in data 31/08/2000 N. 170;</w:t>
            </w:r>
          </w:p>
          <w:p w:rsidR="00D472C8" w:rsidRPr="005D674A" w:rsidRDefault="00D472C8" w:rsidP="00061927">
            <w:pPr>
              <w:rPr>
                <w:sz w:val="16"/>
                <w:szCs w:val="16"/>
              </w:rPr>
            </w:pPr>
            <w:r w:rsidRPr="005D674A">
              <w:rPr>
                <w:sz w:val="16"/>
                <w:szCs w:val="16"/>
              </w:rPr>
              <w:t>-decreto della Soprintendenza per i Beni Ambientali del 12-10-2000 prot. n? 24138;</w:t>
            </w:r>
          </w:p>
          <w:p w:rsidR="00D472C8" w:rsidRPr="005D674A" w:rsidRDefault="00D472C8" w:rsidP="00061927">
            <w:pPr>
              <w:rPr>
                <w:sz w:val="16"/>
                <w:szCs w:val="16"/>
              </w:rPr>
            </w:pPr>
            <w:r w:rsidRPr="005D674A">
              <w:rPr>
                <w:sz w:val="16"/>
                <w:szCs w:val="16"/>
              </w:rPr>
              <w:t>-sentenza del TAR di Lecce del 30-05-2012 n. 1660/12 reg. provo coli. e n. 82112001 reg. ric.;</w:t>
            </w:r>
          </w:p>
          <w:p w:rsidR="00D472C8" w:rsidRPr="005D674A" w:rsidRDefault="00D472C8" w:rsidP="00061927">
            <w:pPr>
              <w:rPr>
                <w:sz w:val="16"/>
                <w:szCs w:val="16"/>
              </w:rPr>
            </w:pPr>
            <w:r w:rsidRPr="005D674A">
              <w:rPr>
                <w:sz w:val="16"/>
                <w:szCs w:val="16"/>
              </w:rPr>
              <w:t xml:space="preserve">-istanza presentata in data 16-07-2013 prot. n? 12446 da Cavalieri Vito in qualità di </w:t>
            </w:r>
            <w:r w:rsidRPr="005D674A">
              <w:rPr>
                <w:sz w:val="16"/>
                <w:szCs w:val="16"/>
              </w:rPr>
              <w:lastRenderedPageBreak/>
              <w:t>attuale proprietario</w:t>
            </w:r>
          </w:p>
          <w:p w:rsidR="00D472C8" w:rsidRPr="005D674A" w:rsidRDefault="00D472C8" w:rsidP="00061927">
            <w:pPr>
              <w:rPr>
                <w:sz w:val="16"/>
                <w:szCs w:val="16"/>
              </w:rPr>
            </w:pPr>
            <w:r w:rsidRPr="005D674A">
              <w:rPr>
                <w:sz w:val="16"/>
                <w:szCs w:val="16"/>
              </w:rPr>
              <w:t>dell'immobile di cui sopra con allegato titolo di proprietà;</w:t>
            </w:r>
          </w:p>
        </w:tc>
      </w:tr>
      <w:tr w:rsidR="00D472C8" w:rsidRPr="005D674A" w:rsidTr="00061927">
        <w:tc>
          <w:tcPr>
            <w:tcW w:w="959" w:type="dxa"/>
          </w:tcPr>
          <w:p w:rsidR="00D472C8" w:rsidRPr="005D674A" w:rsidRDefault="00681378" w:rsidP="00061927">
            <w:pPr>
              <w:rPr>
                <w:sz w:val="16"/>
                <w:szCs w:val="16"/>
              </w:rPr>
            </w:pPr>
            <w:hyperlink r:id="rId3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 xml:space="preserve">Permesso edilizio in sanatoria </w:t>
            </w:r>
          </w:p>
        </w:tc>
        <w:tc>
          <w:tcPr>
            <w:tcW w:w="1141" w:type="dxa"/>
          </w:tcPr>
          <w:p w:rsidR="00D472C8" w:rsidRPr="005D674A" w:rsidRDefault="00D472C8" w:rsidP="00061927">
            <w:pPr>
              <w:rPr>
                <w:sz w:val="16"/>
                <w:szCs w:val="16"/>
              </w:rPr>
            </w:pPr>
            <w:r w:rsidRPr="005D674A">
              <w:rPr>
                <w:sz w:val="16"/>
                <w:szCs w:val="16"/>
              </w:rPr>
              <w:t>PERMESSO EDILIZIO IN SANATORIA</w:t>
            </w:r>
          </w:p>
          <w:p w:rsidR="00D472C8" w:rsidRPr="005D674A" w:rsidRDefault="00D472C8" w:rsidP="00061927">
            <w:pPr>
              <w:rPr>
                <w:sz w:val="16"/>
                <w:szCs w:val="16"/>
              </w:rPr>
            </w:pPr>
            <w:r w:rsidRPr="005D674A">
              <w:rPr>
                <w:sz w:val="16"/>
                <w:szCs w:val="16"/>
              </w:rPr>
              <w:t>PRATICA CONDONO N. 216 DEL 01/03/1995</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PERMESSO EDILIZIO IN SANATORIA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PRATICA CONDONO N. 216 DEL 01/03/1995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salvi ed impregiudicati eventuali diritti di terzi</w:t>
            </w:r>
            <w:r w:rsidRPr="005D674A">
              <w:rPr>
                <w:rFonts w:cs="Times-Roman"/>
                <w:sz w:val="16"/>
                <w:szCs w:val="16"/>
              </w:rPr>
              <w:t xml:space="preserve"> </w:t>
            </w:r>
            <w:r w:rsidRPr="005D674A">
              <w:rPr>
                <w:rFonts w:cs="Times-Roman"/>
                <w:sz w:val="16"/>
                <w:szCs w:val="16"/>
              </w:rPr>
              <w:cr/>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PERMESSO IN SANATORIA A</w:t>
            </w:r>
            <w:r w:rsidRPr="005D674A">
              <w:rPr>
                <w:rFonts w:cs="Times-Roman"/>
                <w:sz w:val="16"/>
                <w:szCs w:val="16"/>
              </w:rPr>
              <w:t xml:space="preserve"> </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SCARASCIA SALVATORE</w:t>
            </w:r>
            <w:r w:rsidRPr="005D674A">
              <w:rPr>
                <w:rFonts w:cs="Times-Roman"/>
                <w:sz w:val="16"/>
                <w:szCs w:val="16"/>
              </w:rPr>
              <w:t xml:space="preserve"> […] per l'esecuzione dei lavori di </w:t>
            </w:r>
            <w:r w:rsidRPr="005D674A">
              <w:rPr>
                <w:rFonts w:cs="Times-Roman"/>
                <w:b/>
                <w:sz w:val="16"/>
                <w:szCs w:val="16"/>
              </w:rPr>
              <w:t>SANATORIA PER LA COSTRUZIONE DI UN FABBRICATO SITO IN TRICASE ALLA VIA VICINALE CAMPO</w:t>
            </w:r>
            <w:r w:rsidRPr="005D674A">
              <w:rPr>
                <w:rFonts w:cs="Times-Roman"/>
                <w:sz w:val="16"/>
                <w:szCs w:val="16"/>
              </w:rPr>
              <w:t xml:space="preserve"> identificato al catasto urbano con l'identificativo catastale Foglio 37 – P. lla 239-240;</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01/03/1995 al n. 3806 prodotta da GIRELLI LUIGI con allegato il progetto, redatto dal geom. GIRELLI LUIGI per l'esecuzione dei lavori di: SANATORIA PER LA COSTRUZIONE DI UN FABBRICATO SITO IN TRICASE ALLA VIA VICINALE CAMPO sull'area identificata al catasto urbano con l'identificativo catastale - Foglio 37 – P. lla 239-240;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w:t>
            </w:r>
          </w:p>
          <w:p w:rsidR="00D472C8" w:rsidRPr="005D674A" w:rsidRDefault="00D472C8" w:rsidP="00061927">
            <w:pPr>
              <w:rPr>
                <w:sz w:val="16"/>
                <w:szCs w:val="16"/>
              </w:rPr>
            </w:pPr>
            <w:r w:rsidRPr="005D674A">
              <w:rPr>
                <w:sz w:val="16"/>
                <w:szCs w:val="16"/>
              </w:rPr>
              <w:t xml:space="preserve">-istanza presentata in data 23-01-2013 prot. n° 1485 da Scarascia Salvatore in qualità di attuale proprietario dell’immobile di cui sopra con allegato titolo di proprietà Repertorio n° 48500 Raccolta n° 23463 del 02/05/1996; </w:t>
            </w:r>
          </w:p>
          <w:p w:rsidR="00D472C8" w:rsidRPr="005D674A" w:rsidRDefault="00D472C8" w:rsidP="00061927">
            <w:pPr>
              <w:rPr>
                <w:sz w:val="16"/>
                <w:szCs w:val="16"/>
              </w:rPr>
            </w:pPr>
            <w:r w:rsidRPr="005D674A">
              <w:rPr>
                <w:sz w:val="16"/>
                <w:szCs w:val="16"/>
              </w:rPr>
              <w:t xml:space="preserve">-Autorizzazione Paesaggistica in Sanatoria n° S25/2013 rilasciata in data 23/04/2013; </w:t>
            </w:r>
          </w:p>
        </w:tc>
      </w:tr>
      <w:tr w:rsidR="00D472C8" w:rsidRPr="005D674A" w:rsidTr="00061927">
        <w:tc>
          <w:tcPr>
            <w:tcW w:w="959" w:type="dxa"/>
          </w:tcPr>
          <w:p w:rsidR="00D472C8" w:rsidRPr="005D674A" w:rsidRDefault="00681378" w:rsidP="00061927">
            <w:pPr>
              <w:rPr>
                <w:sz w:val="16"/>
                <w:szCs w:val="16"/>
              </w:rPr>
            </w:pPr>
            <w:hyperlink r:id="rId3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137/2013 del 19.8.2013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191/2012 - RIF. 102/2012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30/07/2012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137/2013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RIFUGGIO ALBERTO […] </w:t>
            </w:r>
            <w:r w:rsidRPr="005D674A">
              <w:rPr>
                <w:rFonts w:cs="Times-Bold"/>
                <w:bCs/>
                <w:sz w:val="16"/>
                <w:szCs w:val="16"/>
              </w:rPr>
              <w:t xml:space="preserve">il Permesso di Costruire </w:t>
            </w:r>
            <w:r w:rsidRPr="005D674A">
              <w:rPr>
                <w:rFonts w:cs="Times-Roman"/>
                <w:sz w:val="16"/>
                <w:szCs w:val="16"/>
              </w:rPr>
              <w:t xml:space="preserve">per l'esecuzione dei lavori di: </w:t>
            </w:r>
            <w:r w:rsidRPr="005D674A">
              <w:rPr>
                <w:rFonts w:cs="Times-Bold"/>
                <w:b/>
                <w:bCs/>
                <w:sz w:val="16"/>
                <w:szCs w:val="16"/>
              </w:rPr>
              <w:t xml:space="preserve">Sanatoria ai sensi dell'art. 36 comma 4 D.P.R. 380/2001 PER INTERVENTO DI VARIAZIONE D'USO DA LOCALE COMMERCIALE A DUE APPARTAMENTI SITO IN TRICASE ALLA VIA L. GALVANI ANG. VIA C. VAROLIO </w:t>
            </w:r>
            <w:r w:rsidRPr="005D674A">
              <w:rPr>
                <w:rFonts w:cs="Times-Roman"/>
                <w:sz w:val="16"/>
                <w:szCs w:val="16"/>
              </w:rPr>
              <w:t xml:space="preserve">sull'area identificata al catasto urbano con l'identificativo catastale al </w:t>
            </w:r>
            <w:r w:rsidRPr="005D674A">
              <w:rPr>
                <w:rFonts w:cs="Times-Bold"/>
                <w:b/>
                <w:bCs/>
                <w:sz w:val="16"/>
                <w:szCs w:val="16"/>
              </w:rPr>
              <w:t xml:space="preserve">FG. 21 PART. 98 SUB 1-2-3-4 – FG. 21 PART. 303, </w:t>
            </w:r>
            <w:r w:rsidRPr="005D674A">
              <w:rPr>
                <w:rFonts w:cs="Times-Roman"/>
                <w:sz w:val="16"/>
                <w:szCs w:val="16"/>
              </w:rPr>
              <w:t>fatti salvi i diritti dei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30/07/2012 al n.12056 di prot. da RIFUGGIO ALBERTO con allegato il progetto, redatto da GIANGRECO VITO ANTONIO per l'esecuzione dei lavori di: Sanatoria ai sensi dell'art. 36 comma 4 DPR 380/2001 PER INTERVENTO DI VARIAZIONE D'USO DA LOCALE COMMERCIALE A DUE APPARTAMENTI SITO IN TRICASE ALLA VIA L. GALVANI ANG. VIA C. VAROLIO sull'area identificata al catasto urbano con l'identificativo catastale al FG. 21 PART. 98 SUB 1-2-3-4 – FG. 21 PART. 303 ; </w:t>
            </w:r>
          </w:p>
          <w:p w:rsidR="00D472C8" w:rsidRPr="005D674A" w:rsidRDefault="00D472C8" w:rsidP="00061927">
            <w:pPr>
              <w:rPr>
                <w:sz w:val="16"/>
                <w:szCs w:val="16"/>
              </w:rPr>
            </w:pPr>
            <w:r w:rsidRPr="005D674A">
              <w:rPr>
                <w:sz w:val="16"/>
                <w:szCs w:val="16"/>
              </w:rPr>
              <w:t xml:space="preserve">- integrazione presentata in data 13/03/2013; </w:t>
            </w:r>
          </w:p>
          <w:p w:rsidR="00D472C8" w:rsidRPr="005D674A" w:rsidRDefault="00D472C8" w:rsidP="00061927">
            <w:pPr>
              <w:rPr>
                <w:sz w:val="16"/>
                <w:szCs w:val="16"/>
              </w:rPr>
            </w:pPr>
            <w:r w:rsidRPr="005D674A">
              <w:rPr>
                <w:sz w:val="16"/>
                <w:szCs w:val="16"/>
              </w:rPr>
              <w:t xml:space="preserve">- parere FAVOREVOLE espresso dall' UFFICIO TECNICO COMUNALE in data 17/08/2012;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dall' Agenzia del Territorio rilasciata in data 26/04/2012; </w:t>
            </w:r>
          </w:p>
          <w:p w:rsidR="00D472C8" w:rsidRPr="005D674A" w:rsidRDefault="00D472C8" w:rsidP="00061927">
            <w:pPr>
              <w:rPr>
                <w:sz w:val="16"/>
                <w:szCs w:val="16"/>
              </w:rPr>
            </w:pPr>
            <w:r w:rsidRPr="005D674A">
              <w:rPr>
                <w:sz w:val="16"/>
                <w:szCs w:val="16"/>
              </w:rPr>
              <w:t xml:space="preserve">- VISTO il pagamento di € 1.244,73 per OO. UU. e di € 1.244,73 per C.C. in Sanatoria, Bolletta n° 756 del 15/07/2013, (Salvo Conguaglio); </w:t>
            </w:r>
          </w:p>
        </w:tc>
      </w:tr>
      <w:tr w:rsidR="00D472C8" w:rsidRPr="005D674A" w:rsidTr="00061927">
        <w:tc>
          <w:tcPr>
            <w:tcW w:w="959" w:type="dxa"/>
          </w:tcPr>
          <w:p w:rsidR="00D472C8" w:rsidRPr="005D674A" w:rsidRDefault="00681378" w:rsidP="00061927">
            <w:pPr>
              <w:rPr>
                <w:sz w:val="16"/>
                <w:szCs w:val="16"/>
              </w:rPr>
            </w:pPr>
            <w:hyperlink r:id="rId35" w:tooltip="Servizio Sportello Unico Edilizia (S.U.E.)" w:history="1">
              <w:r w:rsidR="00D472C8" w:rsidRPr="005D674A">
                <w:rPr>
                  <w:rStyle w:val="Collegamentoipertestuale"/>
                  <w:rFonts w:cs="Arial"/>
                  <w:i/>
                  <w:iCs/>
                  <w:color w:val="auto"/>
                  <w:sz w:val="16"/>
                  <w:szCs w:val="16"/>
                  <w:shd w:val="clear" w:color="auto" w:fill="FFFFFF"/>
                </w:rPr>
                <w:t xml:space="preserve">Servizio Sportello Unico </w:t>
              </w:r>
              <w:r w:rsidR="00D472C8" w:rsidRPr="005D674A">
                <w:rPr>
                  <w:rStyle w:val="Collegamentoipertestuale"/>
                  <w:rFonts w:cs="Arial"/>
                  <w:i/>
                  <w:iCs/>
                  <w:color w:val="auto"/>
                  <w:sz w:val="16"/>
                  <w:szCs w:val="16"/>
                  <w:shd w:val="clear" w:color="auto" w:fill="FFFFFF"/>
                </w:rPr>
                <w:lastRenderedPageBreak/>
                <w:t>Edilizia (S.U.E.)</w:t>
              </w:r>
            </w:hyperlink>
          </w:p>
        </w:tc>
        <w:tc>
          <w:tcPr>
            <w:tcW w:w="987" w:type="dxa"/>
          </w:tcPr>
          <w:p w:rsidR="00D472C8" w:rsidRPr="005D674A" w:rsidRDefault="00D472C8" w:rsidP="00061927">
            <w:pPr>
              <w:rPr>
                <w:sz w:val="16"/>
                <w:szCs w:val="16"/>
              </w:rPr>
            </w:pPr>
            <w:r w:rsidRPr="005D674A">
              <w:rPr>
                <w:sz w:val="16"/>
                <w:szCs w:val="16"/>
              </w:rPr>
              <w:lastRenderedPageBreak/>
              <w:t>Permesso di costruire</w:t>
            </w:r>
          </w:p>
        </w:tc>
        <w:tc>
          <w:tcPr>
            <w:tcW w:w="1141" w:type="dxa"/>
          </w:tcPr>
          <w:p w:rsidR="00D472C8" w:rsidRPr="005D674A" w:rsidRDefault="00D472C8" w:rsidP="00061927">
            <w:pPr>
              <w:rPr>
                <w:sz w:val="16"/>
                <w:szCs w:val="16"/>
              </w:rPr>
            </w:pPr>
            <w:r w:rsidRPr="005D674A">
              <w:rPr>
                <w:sz w:val="16"/>
                <w:szCs w:val="16"/>
              </w:rPr>
              <w:t>n. 153/2013 del 20.8.2013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PRATICA EDILIZIA N. </w:t>
            </w:r>
            <w:r w:rsidRPr="005D674A">
              <w:rPr>
                <w:rFonts w:cs="Times-Roman"/>
                <w:b/>
                <w:sz w:val="16"/>
                <w:szCs w:val="16"/>
              </w:rPr>
              <w:lastRenderedPageBreak/>
              <w:t>181/2013 - RIF. 306/2012</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18/07/2013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153/2013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R I L A S C I 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BONAMICO ALESSANDRA […] </w:t>
            </w:r>
            <w:r w:rsidRPr="005D674A">
              <w:rPr>
                <w:rFonts w:cs="Times-Bold"/>
                <w:bCs/>
                <w:sz w:val="16"/>
                <w:szCs w:val="16"/>
              </w:rPr>
              <w:t>il Permesso di Costrurie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 xml:space="preserve">PROGETTO IN SANATORIA, VARIANTE AL P.C. MODIFICHE INTERNE E DI PROSPETTO SITO IN TRICASE ALLA VIA ALDO MORO </w:t>
            </w:r>
            <w:r w:rsidRPr="005D674A">
              <w:rPr>
                <w:rFonts w:cs="Times-Roman"/>
                <w:sz w:val="16"/>
                <w:szCs w:val="16"/>
              </w:rPr>
              <w:t>sull'area</w:t>
            </w:r>
            <w:r w:rsidRPr="005D674A">
              <w:rPr>
                <w:rFonts w:cs="Times-Bold"/>
                <w:b/>
                <w:bCs/>
                <w:sz w:val="16"/>
                <w:szCs w:val="16"/>
              </w:rPr>
              <w:t xml:space="preserve"> </w:t>
            </w:r>
            <w:r w:rsidRPr="005D674A">
              <w:rPr>
                <w:rFonts w:cs="Times-Roman"/>
                <w:sz w:val="16"/>
                <w:szCs w:val="16"/>
              </w:rPr>
              <w:t xml:space="preserve">identificata al catasto urbano con l'identificativo catastale - </w:t>
            </w:r>
            <w:r w:rsidRPr="005D674A">
              <w:rPr>
                <w:rFonts w:cs="Times-Bold"/>
                <w:b/>
                <w:bCs/>
                <w:sz w:val="16"/>
                <w:szCs w:val="16"/>
              </w:rPr>
              <w:t xml:space="preserve">Foglio 41 - P.lla 3281 (ex 1139), </w:t>
            </w:r>
            <w:r w:rsidRPr="005D674A">
              <w:rPr>
                <w:rFonts w:cs="Times-Roman"/>
                <w:sz w:val="16"/>
                <w:szCs w:val="16"/>
              </w:rPr>
              <w:t>sotto l'osservanza delle</w:t>
            </w:r>
            <w:r w:rsidRPr="005D674A">
              <w:rPr>
                <w:rFonts w:cs="Times-Bold"/>
                <w:b/>
                <w:bCs/>
                <w:sz w:val="16"/>
                <w:szCs w:val="16"/>
              </w:rPr>
              <w:t xml:space="preserve"> </w:t>
            </w:r>
            <w:r w:rsidRPr="005D674A">
              <w:rPr>
                <w:rFonts w:cs="Times-Roman"/>
                <w:sz w:val="16"/>
                <w:szCs w:val="16"/>
              </w:rPr>
              <w:t>vigenti disposizioni in materia di edilizia e di urbanistica, di igiene, di polizia locale, di circolazione, di sicurezza del</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 </w:t>
            </w:r>
            <w:r w:rsidRPr="005D674A">
              <w:rPr>
                <w:rFonts w:cs="Times-Bold"/>
                <w:b/>
                <w:bCs/>
                <w:sz w:val="16"/>
                <w:szCs w:val="16"/>
                <w:u w:val="single"/>
              </w:rPr>
              <w:t>CON ESCLUSIONE DEL PERGOLATO FOTOVOLTAICO</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18/07/2013 al n.12618 di prot. da BONAMICO ALESSANDRA con allegato il progetto, redatto da GEOM. CAZZATO ATTILIO per l'esecuzione dei lavori di: PROGETTO IN SANATORIA, </w:t>
            </w:r>
            <w:r w:rsidRPr="005D674A">
              <w:rPr>
                <w:sz w:val="16"/>
                <w:szCs w:val="16"/>
              </w:rPr>
              <w:lastRenderedPageBreak/>
              <w:t xml:space="preserve">VARIANTE AL P.C. MODIFICHE INTERNE E DI PROSPETTO, REALIZZAZIONE FOTOVOLTAICO SITO IN TRICASE ALLA VIA ALDO MORO sull'area identificata al catasto urbano con l'identificativo catastale - Foglio 41 - P.lla 3281 (ex 1139) </w:t>
            </w:r>
          </w:p>
          <w:p w:rsidR="00D472C8" w:rsidRPr="005D674A" w:rsidRDefault="00D472C8" w:rsidP="00061927">
            <w:pPr>
              <w:rPr>
                <w:sz w:val="16"/>
                <w:szCs w:val="16"/>
              </w:rPr>
            </w:pPr>
            <w:r w:rsidRPr="005D674A">
              <w:rPr>
                <w:sz w:val="16"/>
                <w:szCs w:val="16"/>
              </w:rPr>
              <w:t xml:space="preserve">- integrazione presentata in data 19/08/2013; </w:t>
            </w:r>
          </w:p>
          <w:p w:rsidR="00D472C8" w:rsidRPr="005D674A" w:rsidRDefault="00D472C8" w:rsidP="00061927">
            <w:pPr>
              <w:rPr>
                <w:sz w:val="16"/>
                <w:szCs w:val="16"/>
              </w:rPr>
            </w:pPr>
            <w:r w:rsidRPr="005D674A">
              <w:rPr>
                <w:sz w:val="16"/>
                <w:szCs w:val="16"/>
              </w:rPr>
              <w:t xml:space="preserve">- parere FAVOREVOLE CON CONDIZIONE espresso dall' UFFICIO TECNICO COMUNALE in data 13/08/2013;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dell' Agenzia del Territorio rilasciata in data 23/12/2012; </w:t>
            </w:r>
          </w:p>
          <w:p w:rsidR="00D472C8" w:rsidRPr="005D674A" w:rsidRDefault="00D472C8" w:rsidP="00061927">
            <w:pPr>
              <w:rPr>
                <w:sz w:val="16"/>
                <w:szCs w:val="16"/>
              </w:rPr>
            </w:pPr>
            <w:r w:rsidRPr="005D674A">
              <w:rPr>
                <w:sz w:val="16"/>
                <w:szCs w:val="16"/>
              </w:rPr>
              <w:t xml:space="preserve">- VISTO il pagamento di € 516,00 per Sanzione Amministrativa in Sanatoria, Bolletta n° 902 del 19/08/2013, (Salvo Conguaglio) </w:t>
            </w:r>
          </w:p>
        </w:tc>
      </w:tr>
      <w:tr w:rsidR="00D472C8" w:rsidRPr="005D674A" w:rsidTr="00061927">
        <w:tc>
          <w:tcPr>
            <w:tcW w:w="959" w:type="dxa"/>
          </w:tcPr>
          <w:p w:rsidR="00D472C8" w:rsidRPr="005D674A" w:rsidRDefault="00681378" w:rsidP="00061927">
            <w:pPr>
              <w:rPr>
                <w:sz w:val="16"/>
                <w:szCs w:val="16"/>
              </w:rPr>
            </w:pPr>
            <w:hyperlink r:id="rId3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150/2013 del 21.8.2013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144/2013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06/06/2013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150/2013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PICCIURRO SALVATORE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 xml:space="preserve">IMPIANTO FOTOVOLTAICO SU COPERTURA DI UN FABBRICATO </w:t>
            </w:r>
            <w:r w:rsidRPr="005D674A">
              <w:rPr>
                <w:rFonts w:cs="Times-Roman"/>
                <w:sz w:val="16"/>
                <w:szCs w:val="16"/>
              </w:rPr>
              <w:t xml:space="preserve">ubicati in </w:t>
            </w:r>
            <w:r w:rsidRPr="005D674A">
              <w:rPr>
                <w:rFonts w:cs="Times-Bold"/>
                <w:b/>
                <w:bCs/>
                <w:sz w:val="16"/>
                <w:szCs w:val="16"/>
              </w:rPr>
              <w:t xml:space="preserve">VIA ARDIGO' ROBERTO </w:t>
            </w:r>
            <w:r w:rsidRPr="005D674A">
              <w:rPr>
                <w:rFonts w:cs="Times-Roman"/>
                <w:sz w:val="16"/>
                <w:szCs w:val="16"/>
              </w:rPr>
              <w:t>sull'area identificata al catasto urbano con l'identificativo catastale - Foglio:</w:t>
            </w:r>
            <w:r w:rsidRPr="005D674A">
              <w:rPr>
                <w:rFonts w:cs="Times-Bold"/>
                <w:b/>
                <w:bCs/>
                <w:sz w:val="16"/>
                <w:szCs w:val="16"/>
              </w:rPr>
              <w:t xml:space="preserve"> </w:t>
            </w:r>
            <w:r w:rsidRPr="005D674A">
              <w:rPr>
                <w:rFonts w:cs="Times-Roman"/>
                <w:sz w:val="16"/>
                <w:szCs w:val="16"/>
              </w:rPr>
              <w:t>39 - Numero: 628 -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06/06/2013 al n.10118 di prot. da PICCIURRO SALVATORE con allegato il progetto, redatto da ING PAGNELLO FRANCESCO per l'esecuzione dei lavori di: IMPIANTO FOTOVOLTAICO SU COPERTURA DI UN FABBRICATO SITO IN TRICASE ALLA VIA ARDIGO' ROBERTO sull'area identificata al catasto urbano con l'identificativo catastale Fg. 39 - P.lla 628; </w:t>
            </w:r>
          </w:p>
          <w:p w:rsidR="00D472C8" w:rsidRPr="005D674A" w:rsidRDefault="00D472C8" w:rsidP="00061927">
            <w:pPr>
              <w:rPr>
                <w:sz w:val="16"/>
                <w:szCs w:val="16"/>
              </w:rPr>
            </w:pPr>
            <w:r w:rsidRPr="005D674A">
              <w:rPr>
                <w:sz w:val="16"/>
                <w:szCs w:val="16"/>
              </w:rPr>
              <w:t xml:space="preserve">- integrazione presentata in data 19/07/2013; </w:t>
            </w:r>
          </w:p>
          <w:p w:rsidR="00D472C8" w:rsidRPr="005D674A" w:rsidRDefault="00D472C8" w:rsidP="00061927">
            <w:pPr>
              <w:rPr>
                <w:sz w:val="16"/>
                <w:szCs w:val="16"/>
              </w:rPr>
            </w:pPr>
            <w:r w:rsidRPr="005D674A">
              <w:rPr>
                <w:sz w:val="16"/>
                <w:szCs w:val="16"/>
              </w:rPr>
              <w:t xml:space="preserve">- parere FAVOREVOLE espresso dall' UFFICIO TECNICO COMUNALE in data 12/06/2013; </w:t>
            </w:r>
          </w:p>
          <w:p w:rsidR="00D472C8" w:rsidRPr="005D674A" w:rsidRDefault="00D472C8" w:rsidP="00061927">
            <w:pPr>
              <w:rPr>
                <w:sz w:val="16"/>
                <w:szCs w:val="16"/>
              </w:rPr>
            </w:pPr>
            <w:r w:rsidRPr="005D674A">
              <w:rPr>
                <w:sz w:val="16"/>
                <w:szCs w:val="16"/>
              </w:rPr>
              <w:t xml:space="preserve">- parere Favorevole espresso dall' Autorizzazione Paesaggistica in data 15/07/2013;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VISTO il D.M. del - VISTA la risultanza dell'Agenzia del Territorio rilasciata in data 03/06/2013; </w:t>
            </w:r>
          </w:p>
        </w:tc>
      </w:tr>
      <w:tr w:rsidR="00D472C8" w:rsidRPr="005D674A" w:rsidTr="00061927">
        <w:tc>
          <w:tcPr>
            <w:tcW w:w="959" w:type="dxa"/>
          </w:tcPr>
          <w:p w:rsidR="00D472C8" w:rsidRPr="005D674A" w:rsidRDefault="00681378" w:rsidP="00061927">
            <w:pPr>
              <w:rPr>
                <w:sz w:val="16"/>
                <w:szCs w:val="16"/>
              </w:rPr>
            </w:pPr>
            <w:hyperlink r:id="rId3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144/2013 del 22.8.2013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263/2010 - RIF. 68/2010</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08/09/2010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144/2013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Roman"/>
                <w:sz w:val="16"/>
                <w:szCs w:val="16"/>
              </w:rPr>
            </w:pPr>
            <w:r w:rsidRPr="005D674A">
              <w:rPr>
                <w:rFonts w:cs="Times-Roman"/>
                <w:sz w:val="16"/>
                <w:szCs w:val="16"/>
              </w:rPr>
              <w:lastRenderedPageBreak/>
              <w:t xml:space="preserve">R I L A S C I A A </w:t>
            </w:r>
            <w:r w:rsidRPr="005D674A">
              <w:rPr>
                <w:rFonts w:cs="Times-Roman"/>
                <w:sz w:val="16"/>
                <w:szCs w:val="16"/>
              </w:rPr>
              <w:cr/>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PICCIURRO SALVATORE […] il Perrmesso di Costruire per l'esecuzione dei lavori di: </w:t>
            </w:r>
            <w:r w:rsidRPr="005D674A">
              <w:rPr>
                <w:rFonts w:cs="Times-Bold"/>
                <w:b/>
                <w:bCs/>
                <w:sz w:val="16"/>
                <w:szCs w:val="16"/>
              </w:rPr>
              <w:lastRenderedPageBreak/>
              <w:t>COSTRUZIONE CASA COLONICA E RISTRUTTURAZIONE</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DELL'ESISTENTE </w:t>
            </w:r>
            <w:r w:rsidRPr="005D674A">
              <w:rPr>
                <w:rFonts w:cs="Times-Roman"/>
                <w:sz w:val="16"/>
                <w:szCs w:val="16"/>
              </w:rPr>
              <w:t xml:space="preserve">ubicati in </w:t>
            </w:r>
            <w:r w:rsidRPr="005D674A">
              <w:rPr>
                <w:rFonts w:cs="Times-Bold"/>
                <w:b/>
                <w:bCs/>
                <w:sz w:val="16"/>
                <w:szCs w:val="16"/>
              </w:rPr>
              <w:t xml:space="preserve">VIA ARDIGO' ROBERTO </w:t>
            </w:r>
            <w:r w:rsidRPr="005D674A">
              <w:rPr>
                <w:rFonts w:cs="Times-Roman"/>
                <w:sz w:val="16"/>
                <w:szCs w:val="16"/>
              </w:rPr>
              <w:t>sull'area identificata al catasto urbano con l'identificativo catastale : - Foglio: 39 - P.lle: 51 - 66 -Part:lle 725:- Foglio 33 - Foglio: 39- P.lle: 51- 707,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08/09/2010 al n.15780 di prot. da PICCIURRO SALVATORE con allegato il progetto, redatto da GEOM. CAZZATO ATTILIO per l'esecuzione dei lavori di: COSTRUZIONE CASA COLONICA E RISTRUTTURAZIONE DELL'ESISTENTE ubicati in VIA ARDIGO' ROBERTO sull'area identificata al catasto urbano con l'identificativo catastale: - Foglio: 39 - P.lle 51 - 66 </w:t>
            </w:r>
            <w:r w:rsidRPr="005D674A">
              <w:rPr>
                <w:sz w:val="16"/>
                <w:szCs w:val="16"/>
              </w:rPr>
              <w:lastRenderedPageBreak/>
              <w:t xml:space="preserve">- P.lle 725:- Foglio: 33- P.lle 51- 707; </w:t>
            </w:r>
          </w:p>
          <w:p w:rsidR="00D472C8" w:rsidRPr="005D674A" w:rsidRDefault="00D472C8" w:rsidP="00061927">
            <w:pPr>
              <w:rPr>
                <w:sz w:val="16"/>
                <w:szCs w:val="16"/>
              </w:rPr>
            </w:pPr>
            <w:r w:rsidRPr="005D674A">
              <w:rPr>
                <w:sz w:val="16"/>
                <w:szCs w:val="16"/>
              </w:rPr>
              <w:t xml:space="preserve">- integrazione presentata in data 10/07/2013 </w:t>
            </w:r>
          </w:p>
          <w:p w:rsidR="00D472C8" w:rsidRPr="005D674A" w:rsidRDefault="00D472C8" w:rsidP="00061927">
            <w:pPr>
              <w:rPr>
                <w:sz w:val="16"/>
                <w:szCs w:val="16"/>
              </w:rPr>
            </w:pPr>
            <w:r w:rsidRPr="005D674A">
              <w:rPr>
                <w:sz w:val="16"/>
                <w:szCs w:val="16"/>
              </w:rPr>
              <w:t xml:space="preserve">- parere FAVOREVOLE espresso dall' UFFICIO TECNICO COMUNALE in data 23/11/2011; </w:t>
            </w:r>
          </w:p>
          <w:p w:rsidR="00D472C8" w:rsidRPr="005D674A" w:rsidRDefault="00D472C8" w:rsidP="00061927">
            <w:pPr>
              <w:rPr>
                <w:sz w:val="16"/>
                <w:szCs w:val="16"/>
              </w:rPr>
            </w:pPr>
            <w:r w:rsidRPr="005D674A">
              <w:rPr>
                <w:sz w:val="16"/>
                <w:szCs w:val="16"/>
              </w:rPr>
              <w:t xml:space="preserve">-parere favorevole espresso dall'Autorizzazione Paesaggistica in data 28/03/2012,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Asservimento n°7469 Raccolta n° 5420 del 08/07/2013; </w:t>
            </w:r>
          </w:p>
          <w:p w:rsidR="00D472C8" w:rsidRPr="005D674A" w:rsidRDefault="00D472C8" w:rsidP="00061927">
            <w:pPr>
              <w:rPr>
                <w:sz w:val="16"/>
                <w:szCs w:val="16"/>
              </w:rPr>
            </w:pPr>
            <w:r w:rsidRPr="005D674A">
              <w:rPr>
                <w:sz w:val="16"/>
                <w:szCs w:val="16"/>
              </w:rPr>
              <w:t>- VISTO il pagamento di € 4056,78 a titolo di OO.UU. e di € 2238,18 a titolo di C.C. Bolletta n°803 del 25/07/2013; ( Salvo Conguaglio);</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154/2013 del 23.8.2013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176/2013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18/07/2013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154/2013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MINONNE ROCCHINA </w:t>
            </w:r>
            <w:r w:rsidRPr="005D674A">
              <w:rPr>
                <w:rFonts w:cs="Times-Bold"/>
                <w:bCs/>
                <w:sz w:val="16"/>
                <w:szCs w:val="16"/>
              </w:rPr>
              <w:t>[…] 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 xml:space="preserve">REALIZZAZIONE DI UN </w:t>
            </w:r>
            <w:r w:rsidRPr="005D674A">
              <w:rPr>
                <w:rFonts w:cs="Times-Bold"/>
                <w:b/>
                <w:bCs/>
                <w:sz w:val="16"/>
                <w:szCs w:val="16"/>
              </w:rPr>
              <w:lastRenderedPageBreak/>
              <w:t>MURETTO DI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RECINZIONE, FILO MARCIAPIEDE, PER REALIZZAZIONE VANI CONTATORE GAS METANO E</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A.Q.P. SITO IN TRICASE ALLA VIA DEGLI ARMAIOLI </w:t>
            </w:r>
            <w:r w:rsidRPr="005D674A">
              <w:rPr>
                <w:rFonts w:cs="Times-Roman"/>
                <w:sz w:val="16"/>
                <w:szCs w:val="16"/>
              </w:rPr>
              <w:t xml:space="preserve">sull'area identificata al catasto urbano con l'identificativo catastale al - </w:t>
            </w:r>
            <w:r w:rsidRPr="005D674A">
              <w:rPr>
                <w:rFonts w:cs="Times-Bold"/>
                <w:b/>
                <w:bCs/>
                <w:sz w:val="16"/>
                <w:szCs w:val="16"/>
              </w:rPr>
              <w:t xml:space="preserve">Foglio 22 – P.lla 30 - 31 - 32 – Sub.1- Fg. 22 P.lla 34-412,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w:t>
            </w:r>
            <w:r w:rsidRPr="005D674A">
              <w:rPr>
                <w:rFonts w:cs="Times-Bold"/>
                <w:b/>
                <w:bCs/>
                <w:sz w:val="16"/>
                <w:szCs w:val="16"/>
              </w:rPr>
              <w:t xml:space="preserve"> </w:t>
            </w:r>
            <w:r w:rsidRPr="005D674A">
              <w:rPr>
                <w:rFonts w:cs="Times-Bold"/>
                <w:bCs/>
                <w:sz w:val="16"/>
                <w:szCs w:val="16"/>
              </w:rPr>
              <w:t>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18/07/2013 al n.12614 di prot. da MINONNE ROCCHINA,con allegato il progetto, redatto da GEOM. MINONNE FRANCESCO per l'esecuzione dei lavori di: REALIZZAZIONE DI UN MURETTO DI RECINZIONE, FILO MARCIAPIEDE, PER REALIZZAZIONE VANI CONTATORE GAS METANO E A.Q.P. SITO IN TRICASE ALLA VIA DEGLI ARMAIOLI sull'area identificata al catasto urbano con l'identificativo catastale al Foglio 22 - </w:t>
            </w:r>
            <w:r w:rsidRPr="005D674A">
              <w:rPr>
                <w:sz w:val="16"/>
                <w:szCs w:val="16"/>
              </w:rPr>
              <w:lastRenderedPageBreak/>
              <w:t xml:space="preserve">P.lla 30 - 31 -32 - Sub.1- Fg. 22 – P.lla 34- 412; </w:t>
            </w:r>
          </w:p>
          <w:p w:rsidR="00D472C8" w:rsidRPr="005D674A" w:rsidRDefault="00D472C8" w:rsidP="00061927">
            <w:pPr>
              <w:rPr>
                <w:sz w:val="16"/>
                <w:szCs w:val="16"/>
              </w:rPr>
            </w:pPr>
            <w:r w:rsidRPr="005D674A">
              <w:rPr>
                <w:sz w:val="16"/>
                <w:szCs w:val="16"/>
              </w:rPr>
              <w:t xml:space="preserve">- integrazione presentata in data 22/08/2013 Prot. 14415; </w:t>
            </w:r>
          </w:p>
          <w:p w:rsidR="00D472C8" w:rsidRPr="005D674A" w:rsidRDefault="00D472C8" w:rsidP="00061927">
            <w:pPr>
              <w:rPr>
                <w:sz w:val="16"/>
                <w:szCs w:val="16"/>
              </w:rPr>
            </w:pPr>
            <w:r w:rsidRPr="005D674A">
              <w:rPr>
                <w:sz w:val="16"/>
                <w:szCs w:val="16"/>
              </w:rPr>
              <w:t xml:space="preserve">- parere FAVOREVOLE espresso dall' UFFICIO TECNICO COMUNALE in data 13/08/2013;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66424 Raccolta n° 30141 del 18/06/2009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3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 xml:space="preserve">Permesso edilizio in sanatoria del 23.8.2013-pratica </w:t>
            </w:r>
            <w:r w:rsidRPr="005D674A">
              <w:rPr>
                <w:sz w:val="16"/>
                <w:szCs w:val="16"/>
              </w:rPr>
              <w:lastRenderedPageBreak/>
              <w:t>condono n.847 del 1.4.1986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lastRenderedPageBreak/>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847 DEL01-04-1986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salvi ed impregiudicati eventuali diritti di terzi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CIARDO VINCENZO </w:t>
            </w:r>
            <w:r w:rsidRPr="005D674A">
              <w:rPr>
                <w:rFonts w:cs="Times-Roman"/>
                <w:sz w:val="16"/>
                <w:szCs w:val="16"/>
              </w:rPr>
              <w:t xml:space="preserve">[…] per l'esecuzione dei lavori di </w:t>
            </w:r>
            <w:r w:rsidRPr="005D674A">
              <w:rPr>
                <w:rFonts w:cs="Times-Bold"/>
                <w:b/>
                <w:bCs/>
                <w:sz w:val="16"/>
                <w:szCs w:val="16"/>
              </w:rPr>
              <w:t>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PER LA COSTRUZIONE DI UN FABBRICATO IN DIFFORMITA’ </w:t>
            </w:r>
            <w:r w:rsidRPr="005D674A">
              <w:rPr>
                <w:rFonts w:cs="Times-Roman"/>
                <w:sz w:val="16"/>
                <w:szCs w:val="16"/>
              </w:rPr>
              <w:t xml:space="preserve">ubicato in Tricase via </w:t>
            </w:r>
            <w:r w:rsidRPr="005D674A">
              <w:rPr>
                <w:rFonts w:cs="Times-Bold"/>
                <w:b/>
                <w:bCs/>
                <w:sz w:val="16"/>
                <w:szCs w:val="16"/>
              </w:rPr>
              <w:t xml:space="preserve">SPALLANZANI, </w:t>
            </w:r>
            <w:r w:rsidRPr="005D674A">
              <w:rPr>
                <w:rFonts w:cs="Times-Roman"/>
                <w:sz w:val="16"/>
                <w:szCs w:val="16"/>
              </w:rPr>
              <w:t>identificato al catasto urbano con l'identificativo catastale - Foglio: 21 – Part.lla 478- sub. -2- 4 E 5;</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01-04-1986 al n. 2442 prodotta da CIARDO VINCENZO con allegato il progetto, redatto dal GEOM. TURCO MARIO per l'esecuzione dei lavori di SANATORIA PER LA COSTRUZIONE DI UN FABBRICATO IN DIFFORMITA’ DELLA PRATICA EDILIZIA N°847/86 ubicato in via SPALLANZANI, sull'area identificata al catasto urbano con </w:t>
            </w:r>
            <w:r w:rsidRPr="005D674A">
              <w:rPr>
                <w:sz w:val="16"/>
                <w:szCs w:val="16"/>
              </w:rPr>
              <w:lastRenderedPageBreak/>
              <w:t xml:space="preserve">l'identificativo catastale - Foglio: 21 – Part.lla : 478- sub.- 2 – 4 E 5;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w:t>
            </w:r>
          </w:p>
          <w:p w:rsidR="00D472C8" w:rsidRPr="005D674A" w:rsidRDefault="00D472C8" w:rsidP="00061927">
            <w:pPr>
              <w:rPr>
                <w:sz w:val="16"/>
                <w:szCs w:val="16"/>
              </w:rPr>
            </w:pPr>
            <w:r w:rsidRPr="005D674A">
              <w:rPr>
                <w:sz w:val="16"/>
                <w:szCs w:val="16"/>
              </w:rPr>
              <w:t xml:space="preserve">-certificato di collaudo statico redatto dall’ing. Enzo Minerva;  </w:t>
            </w:r>
          </w:p>
          <w:p w:rsidR="00D472C8" w:rsidRPr="005D674A" w:rsidRDefault="00D472C8" w:rsidP="00061927">
            <w:pPr>
              <w:rPr>
                <w:sz w:val="16"/>
                <w:szCs w:val="16"/>
              </w:rPr>
            </w:pPr>
            <w:r w:rsidRPr="005D674A">
              <w:rPr>
                <w:sz w:val="16"/>
                <w:szCs w:val="16"/>
              </w:rPr>
              <w:t xml:space="preserve">- VISTO il pagamento di €1596,42 per Oneri Concessori con Bolletta n°867 datata 07/08/2013;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3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rFonts w:cs="Helvetica-Bold"/>
                <w:b/>
                <w:bCs/>
                <w:sz w:val="16"/>
                <w:szCs w:val="16"/>
              </w:rPr>
              <w:t>VOLTURA PRATICA EDILIZIA</w:t>
            </w:r>
          </w:p>
        </w:tc>
        <w:tc>
          <w:tcPr>
            <w:tcW w:w="1141" w:type="dxa"/>
          </w:tcPr>
          <w:p w:rsidR="00D472C8" w:rsidRPr="005D674A" w:rsidRDefault="00D472C8" w:rsidP="00061927">
            <w:pPr>
              <w:rPr>
                <w:sz w:val="16"/>
                <w:szCs w:val="16"/>
              </w:rPr>
            </w:pPr>
            <w:r w:rsidRPr="005D674A">
              <w:rPr>
                <w:sz w:val="16"/>
                <w:szCs w:val="16"/>
              </w:rPr>
              <w:t>Voltura in data 23.8.2013 pratica edilizia n.118/2012</w:t>
            </w:r>
          </w:p>
        </w:tc>
        <w:tc>
          <w:tcPr>
            <w:tcW w:w="2124" w:type="dxa"/>
          </w:tcPr>
          <w:p w:rsidR="00D472C8" w:rsidRPr="005D674A" w:rsidRDefault="00D472C8" w:rsidP="00061927">
            <w:pPr>
              <w:autoSpaceDE w:val="0"/>
              <w:autoSpaceDN w:val="0"/>
              <w:adjustRightInd w:val="0"/>
              <w:rPr>
                <w:rFonts w:cs="Helvetica"/>
                <w:b/>
                <w:sz w:val="16"/>
                <w:szCs w:val="16"/>
              </w:rPr>
            </w:pPr>
            <w:r w:rsidRPr="005D674A">
              <w:rPr>
                <w:rFonts w:cs="Helvetica"/>
                <w:b/>
                <w:sz w:val="16"/>
                <w:szCs w:val="16"/>
              </w:rPr>
              <w:t>VOLTURA PRATICA EDILIZIA</w:t>
            </w:r>
          </w:p>
          <w:p w:rsidR="00D472C8" w:rsidRPr="005D674A" w:rsidRDefault="00D472C8" w:rsidP="00061927">
            <w:pPr>
              <w:autoSpaceDE w:val="0"/>
              <w:autoSpaceDN w:val="0"/>
              <w:adjustRightInd w:val="0"/>
              <w:rPr>
                <w:rFonts w:cs="Helvetica"/>
                <w:sz w:val="16"/>
                <w:szCs w:val="16"/>
              </w:rPr>
            </w:pPr>
            <w:r w:rsidRPr="005D674A">
              <w:rPr>
                <w:rFonts w:cs="Helvetica"/>
                <w:sz w:val="16"/>
                <w:szCs w:val="16"/>
              </w:rPr>
              <w:t>Pratica Edilizia n° 118/2012</w:t>
            </w:r>
          </w:p>
        </w:tc>
        <w:tc>
          <w:tcPr>
            <w:tcW w:w="2127" w:type="dxa"/>
          </w:tcPr>
          <w:p w:rsidR="00D472C8" w:rsidRPr="005D674A" w:rsidRDefault="00D472C8" w:rsidP="00061927">
            <w:pPr>
              <w:autoSpaceDE w:val="0"/>
              <w:autoSpaceDN w:val="0"/>
              <w:adjustRightInd w:val="0"/>
              <w:rPr>
                <w:rFonts w:cs="Helvetica-Bold"/>
                <w:b/>
                <w:bCs/>
                <w:sz w:val="16"/>
                <w:szCs w:val="16"/>
              </w:rPr>
            </w:pPr>
            <w:r w:rsidRPr="005D674A">
              <w:rPr>
                <w:rFonts w:cs="Helvetica-Bold"/>
                <w:b/>
                <w:bCs/>
                <w:sz w:val="16"/>
                <w:szCs w:val="16"/>
              </w:rPr>
              <w:t>V O L T U R A</w:t>
            </w:r>
          </w:p>
          <w:p w:rsidR="00D472C8" w:rsidRPr="005D674A" w:rsidRDefault="00D472C8" w:rsidP="00061927">
            <w:pPr>
              <w:autoSpaceDE w:val="0"/>
              <w:autoSpaceDN w:val="0"/>
              <w:adjustRightInd w:val="0"/>
              <w:rPr>
                <w:rFonts w:cs="Helvetica"/>
                <w:sz w:val="16"/>
                <w:szCs w:val="16"/>
              </w:rPr>
            </w:pPr>
            <w:r w:rsidRPr="005D674A">
              <w:rPr>
                <w:rFonts w:cs="Helvetica"/>
                <w:sz w:val="16"/>
                <w:szCs w:val="16"/>
              </w:rPr>
              <w:t xml:space="preserve">la Pratica Edilizia n° 118/2012 e relativo Permesso di Costruire n° 106/2013 del 06-06-2013, in testa al sig. </w:t>
            </w:r>
            <w:r w:rsidRPr="005D674A">
              <w:rPr>
                <w:rFonts w:cs="Helvetica-Bold"/>
                <w:b/>
                <w:bCs/>
                <w:sz w:val="16"/>
                <w:szCs w:val="16"/>
              </w:rPr>
              <w:t>PANICO ROBERTO</w:t>
            </w:r>
            <w:r w:rsidRPr="005D674A">
              <w:rPr>
                <w:rFonts w:cs="Helvetica"/>
                <w:sz w:val="16"/>
                <w:szCs w:val="16"/>
              </w:rPr>
              <w:t>, con gli stessi oneri e condizioni contenuti nel provvedimento originario e fatti salvi i diritti di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presentata dal sig. PANICO ROBERTO in data 30-07-2013 Prot. n° 13288 con la quale chiede che la Pratica Edilizia n° 118/2012 e relativo Permesso di Costruire n°106//2013 del 06-06-2013 relativa alla demolizione di fabbricato e realizzazione di una casa colonica sull’area riportata in catasto al Fg. 41 Partt. 459-1008-1804-1805-1810, venga volturata a proprio nome in quanto effettivo titolare dell’area interessata; </w:t>
            </w:r>
          </w:p>
          <w:p w:rsidR="00D472C8" w:rsidRPr="005D674A" w:rsidRDefault="00D472C8" w:rsidP="00061927">
            <w:pPr>
              <w:rPr>
                <w:sz w:val="16"/>
                <w:szCs w:val="16"/>
              </w:rPr>
            </w:pPr>
            <w:r w:rsidRPr="005D674A">
              <w:rPr>
                <w:sz w:val="16"/>
                <w:szCs w:val="16"/>
              </w:rPr>
              <w:t xml:space="preserve">- Atto di Donazione del 21-06-2013 redatto dal notaio dott. Stefania Pallara Rep. n° 14843, Racc. n° 11152; </w:t>
            </w:r>
          </w:p>
          <w:p w:rsidR="00D472C8" w:rsidRPr="005D674A" w:rsidRDefault="00D472C8" w:rsidP="00061927">
            <w:pPr>
              <w:rPr>
                <w:sz w:val="16"/>
                <w:szCs w:val="16"/>
              </w:rPr>
            </w:pP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4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 xml:space="preserve">Permesso edilizio in sanatoria del 27.8.2013 - Pratica condono n. 216 del 1.3.1995 </w:t>
            </w:r>
          </w:p>
        </w:tc>
        <w:tc>
          <w:tcPr>
            <w:tcW w:w="2124" w:type="dxa"/>
          </w:tcPr>
          <w:p w:rsidR="00D472C8" w:rsidRPr="005D674A" w:rsidRDefault="00D472C8" w:rsidP="00061927">
            <w:pPr>
              <w:autoSpaceDE w:val="0"/>
              <w:autoSpaceDN w:val="0"/>
              <w:adjustRightInd w:val="0"/>
              <w:rPr>
                <w:rFonts w:cs="Times New Roman"/>
                <w:b/>
                <w:sz w:val="16"/>
                <w:szCs w:val="16"/>
                <w:u w:val="single"/>
              </w:rPr>
            </w:pPr>
            <w:r w:rsidRPr="005D674A">
              <w:rPr>
                <w:rFonts w:cs="Times New Roman"/>
                <w:b/>
                <w:sz w:val="16"/>
                <w:szCs w:val="16"/>
                <w:u w:val="single"/>
              </w:rPr>
              <w:t>PERMESSO EDILIZIO IN SANATORIA</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PRATICA CONDONO N. 216 DEL 01/03/1995</w:t>
            </w:r>
          </w:p>
        </w:tc>
        <w:tc>
          <w:tcPr>
            <w:tcW w:w="2127" w:type="dxa"/>
          </w:tcPr>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RILASCIA</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salvi ed impregiudicati eventuali diritti di terzi</w:t>
            </w:r>
            <w:r w:rsidRPr="005D674A">
              <w:rPr>
                <w:rFonts w:cs="Times New Roman"/>
                <w:b/>
                <w:sz w:val="16"/>
                <w:szCs w:val="16"/>
              </w:rPr>
              <w:cr/>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PERMESSO IN SANATORIA A</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SCARASCIA SALVATORE […]</w:t>
            </w:r>
            <w:r w:rsidRPr="005D674A">
              <w:rPr>
                <w:rFonts w:cs="Times New Roman"/>
                <w:sz w:val="16"/>
                <w:szCs w:val="16"/>
              </w:rPr>
              <w:t xml:space="preserve"> per l'esecuzione dei lavori di </w:t>
            </w:r>
            <w:r w:rsidRPr="005D674A">
              <w:rPr>
                <w:rFonts w:cs="Times New Roman"/>
                <w:b/>
                <w:sz w:val="16"/>
                <w:szCs w:val="16"/>
              </w:rPr>
              <w:t>SANATORIA PER LA COSTRUZIONE DI</w:t>
            </w:r>
          </w:p>
          <w:p w:rsidR="00D472C8" w:rsidRPr="005D674A" w:rsidRDefault="00D472C8" w:rsidP="00061927">
            <w:pPr>
              <w:autoSpaceDE w:val="0"/>
              <w:autoSpaceDN w:val="0"/>
              <w:adjustRightInd w:val="0"/>
              <w:rPr>
                <w:rFonts w:cs="Times New Roman"/>
                <w:sz w:val="16"/>
                <w:szCs w:val="16"/>
              </w:rPr>
            </w:pPr>
            <w:r w:rsidRPr="005D674A">
              <w:rPr>
                <w:rFonts w:cs="Times New Roman"/>
                <w:b/>
                <w:sz w:val="16"/>
                <w:szCs w:val="16"/>
              </w:rPr>
              <w:t xml:space="preserve">UN FABBRICATO SITO IN </w:t>
            </w:r>
            <w:r w:rsidRPr="005D674A">
              <w:rPr>
                <w:rFonts w:cs="Times New Roman"/>
                <w:b/>
                <w:sz w:val="16"/>
                <w:szCs w:val="16"/>
              </w:rPr>
              <w:lastRenderedPageBreak/>
              <w:t>TRICASE ALLA VIA VICINALE CAMPO</w:t>
            </w:r>
            <w:r w:rsidRPr="005D674A">
              <w:rPr>
                <w:rFonts w:cs="Times New Roman"/>
                <w:sz w:val="16"/>
                <w:szCs w:val="16"/>
              </w:rPr>
              <w:t xml:space="preserve"> identificato al catasto urbano con l'identificativo catastale Foglio 37 - P. lla 239-240;</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istanza di concessione in sanatoria acquisita al protocollo comunale in data O1/03/1995 al n. 3806 prodotta da GIRELLI LUIGI con allegato il progetto, redatto dal geom. GIRELLI LUIGI  per l'esecuzione dei lavori di: SANATORIA PER LA COSTRUZIONE DI UN FABBRICATO SITO IN TRICASE ALLA VIA VICINALE CAMPO sull'area identificata al catasto urbano con l'identificativo catastale - Foglio 37 - P. lIa 239-240;</w:t>
            </w:r>
          </w:p>
          <w:p w:rsidR="00D472C8" w:rsidRPr="005D674A" w:rsidRDefault="00D472C8" w:rsidP="00061927">
            <w:pPr>
              <w:rPr>
                <w:sz w:val="16"/>
                <w:szCs w:val="16"/>
              </w:rPr>
            </w:pPr>
            <w:r w:rsidRPr="005D674A">
              <w:rPr>
                <w:sz w:val="16"/>
                <w:szCs w:val="16"/>
              </w:rPr>
              <w:t>- dichiarazione sulla data di compimento dell'abuso;</w:t>
            </w:r>
          </w:p>
          <w:p w:rsidR="00D472C8" w:rsidRPr="005D674A" w:rsidRDefault="00D472C8" w:rsidP="00061927">
            <w:pPr>
              <w:rPr>
                <w:sz w:val="16"/>
                <w:szCs w:val="16"/>
              </w:rPr>
            </w:pPr>
            <w:r w:rsidRPr="005D674A">
              <w:rPr>
                <w:sz w:val="16"/>
                <w:szCs w:val="16"/>
              </w:rPr>
              <w:t>- VISTO l'importo versato come Oblazione;</w:t>
            </w:r>
          </w:p>
          <w:p w:rsidR="00D472C8" w:rsidRPr="005D674A" w:rsidRDefault="00D472C8" w:rsidP="00061927">
            <w:pPr>
              <w:rPr>
                <w:sz w:val="16"/>
                <w:szCs w:val="16"/>
              </w:rPr>
            </w:pPr>
            <w:r w:rsidRPr="005D674A">
              <w:rPr>
                <w:sz w:val="16"/>
                <w:szCs w:val="16"/>
              </w:rPr>
              <w:t>- VISTO l'importo versato come Oneri di Concessione;</w:t>
            </w:r>
          </w:p>
          <w:p w:rsidR="00D472C8" w:rsidRPr="005D674A" w:rsidRDefault="00D472C8" w:rsidP="00061927">
            <w:pPr>
              <w:rPr>
                <w:sz w:val="16"/>
                <w:szCs w:val="16"/>
              </w:rPr>
            </w:pPr>
            <w:r w:rsidRPr="005D674A">
              <w:rPr>
                <w:sz w:val="16"/>
                <w:szCs w:val="16"/>
              </w:rPr>
              <w:t xml:space="preserve">-istanza presentata in data 23-01-2013 prot. n? 1485 da Scarascia Salvatore in </w:t>
            </w:r>
            <w:r w:rsidRPr="005D674A">
              <w:rPr>
                <w:sz w:val="16"/>
                <w:szCs w:val="16"/>
              </w:rPr>
              <w:lastRenderedPageBreak/>
              <w:t>qualità di attuale proprietario dell'immobile di cui sopra con allegato titolo di proprietà Repertorio n? 48500 Raccolta n? 23463 del 02/05/1996;</w:t>
            </w:r>
          </w:p>
          <w:p w:rsidR="00D472C8" w:rsidRPr="005D674A" w:rsidRDefault="00D472C8" w:rsidP="00061927">
            <w:pPr>
              <w:rPr>
                <w:sz w:val="16"/>
                <w:szCs w:val="16"/>
              </w:rPr>
            </w:pPr>
            <w:r w:rsidRPr="005D674A">
              <w:rPr>
                <w:sz w:val="16"/>
                <w:szCs w:val="16"/>
              </w:rPr>
              <w:t>- Autorizzazione Paesaggistica in Sanatoria n? S25/2013 rilasciata in data 23/04/2013;</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4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30.8.2013-pratica condono n.703 del 1.4.1986</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PERMESSO EDILIZIO IN SANATORIA</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PRATICA CONDONO N. 703 DEL 01-04-1986</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CAZZATO ROCCO […] per l'esecuzione dei lavori di </w:t>
            </w:r>
            <w:r w:rsidRPr="005D674A">
              <w:rPr>
                <w:rFonts w:cs="Times-Bold"/>
                <w:b/>
                <w:bCs/>
                <w:sz w:val="16"/>
                <w:szCs w:val="16"/>
              </w:rPr>
              <w:t>SANATORIA PER</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L’AMPLIAMENTO e MODIFICHE DI UN FABBRICATO </w:t>
            </w:r>
            <w:r w:rsidRPr="005D674A">
              <w:rPr>
                <w:rFonts w:cs="Times-Roman"/>
                <w:sz w:val="16"/>
                <w:szCs w:val="16"/>
              </w:rPr>
              <w:t>ubicato in via Tricase-Porto alla via Borgo Pescatori e identificato al catasto urbano con l'identificativo catastale - Foglio: 34 - Numero: 96</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01-04-1986 al n. 2315 prodotta da CAZZATO ROCCO con allegato il progetto, redatto dal GEOM. CAZZATO ATTILIO per l'esecuzione dei lavori di SANATORIA PER L’AMPLIAMENTO E  MODIFICHE DI UN FABBRICATO IN DIFFORMITA’ DELLA PRATICA EDILIZIA N° 268/68 e 11/69 ubicato in via Borgo Pescatori sull'area identificata al catasto urbano con l'identificativo catastale - Foglio: 34 - Numero: 96;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-autorizzazione paesaggistica in sanatoria del 18-06-2012 n° 85/2012; </w:t>
            </w:r>
          </w:p>
          <w:p w:rsidR="00D472C8" w:rsidRPr="005D674A" w:rsidRDefault="00D472C8" w:rsidP="00061927">
            <w:pPr>
              <w:rPr>
                <w:sz w:val="16"/>
                <w:szCs w:val="16"/>
              </w:rPr>
            </w:pPr>
            <w:r w:rsidRPr="005D674A">
              <w:rPr>
                <w:sz w:val="16"/>
                <w:szCs w:val="16"/>
              </w:rPr>
              <w:t>-nulla osta per il vincolo idrogeologico del 08-08-2013 n°17647;</w:t>
            </w:r>
          </w:p>
        </w:tc>
      </w:tr>
      <w:tr w:rsidR="00D472C8" w:rsidRPr="005D674A" w:rsidTr="00061927">
        <w:tc>
          <w:tcPr>
            <w:tcW w:w="959" w:type="dxa"/>
          </w:tcPr>
          <w:p w:rsidR="00D472C8" w:rsidRPr="005D674A" w:rsidRDefault="00681378" w:rsidP="00061927">
            <w:pPr>
              <w:rPr>
                <w:sz w:val="16"/>
                <w:szCs w:val="16"/>
              </w:rPr>
            </w:pPr>
            <w:hyperlink r:id="rId4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n. 127/2013 del 3.9.2013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78/2013 - RIF. 76/2012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25/03/2013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127/2013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DE MATTEIS ANTONIETTA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VARIANTE AL PERMESSO DI</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COSTRUIRE N° 185/2012 (PRAT. EDIL. 76/2012) AD UNA CASA COLONICA SITO IN TRICASE ALLA VIA MACCHIA DI PONENTE </w:t>
            </w:r>
            <w:r w:rsidRPr="005D674A">
              <w:rPr>
                <w:rFonts w:cs="Times-Roman"/>
                <w:sz w:val="16"/>
                <w:szCs w:val="16"/>
              </w:rPr>
              <w:t xml:space="preserve">sull'area identificata al </w:t>
            </w:r>
            <w:r w:rsidRPr="005D674A">
              <w:rPr>
                <w:rFonts w:cs="Times-Roman"/>
                <w:sz w:val="16"/>
                <w:szCs w:val="16"/>
              </w:rPr>
              <w:lastRenderedPageBreak/>
              <w:t>catasto urbano con l'identificativo catastale - Foglio 19 – P.lla 715 - Foglio 5 – P.lla 61 – 83,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25/03/2013 al n.5765 di prot. da DE MATTEIS ANTONIETTA con allegato il progetto, redatto da ING. MORCIANO ANDREA per l'esecuzione dei lavori di: VARANTE AL PERMESSO DI COSTRUIRE N° 185/2012 (PRAT. EDIL. 76/2012) AD UNA CASA COLONICA SITO IN TRICASE ALLA VIA MACCHIA DI PONENTE sull'area identificata al catasto urbano con l'identificativo catastale - Foglio 5 - P.lla 61 - 83 Foglio 19 - P.lla 715; </w:t>
            </w:r>
          </w:p>
          <w:p w:rsidR="00D472C8" w:rsidRPr="005D674A" w:rsidRDefault="00D472C8" w:rsidP="00061927">
            <w:pPr>
              <w:rPr>
                <w:sz w:val="16"/>
                <w:szCs w:val="16"/>
              </w:rPr>
            </w:pPr>
            <w:r w:rsidRPr="005D674A">
              <w:rPr>
                <w:sz w:val="16"/>
                <w:szCs w:val="16"/>
              </w:rPr>
              <w:t>- integrazione presentata 26/08/2013;</w:t>
            </w:r>
          </w:p>
          <w:p w:rsidR="00D472C8" w:rsidRPr="005D674A" w:rsidRDefault="00D472C8" w:rsidP="00061927">
            <w:pPr>
              <w:rPr>
                <w:sz w:val="16"/>
                <w:szCs w:val="16"/>
              </w:rPr>
            </w:pPr>
            <w:r w:rsidRPr="005D674A">
              <w:rPr>
                <w:sz w:val="16"/>
                <w:szCs w:val="16"/>
              </w:rPr>
              <w:t xml:space="preserve">- parere FAVOREVOLE espresso dall' UFFICIO TECNICO COMUNALE in data 11/04/2013; </w:t>
            </w:r>
          </w:p>
          <w:p w:rsidR="00D472C8" w:rsidRPr="005D674A" w:rsidRDefault="00D472C8" w:rsidP="00061927">
            <w:pPr>
              <w:rPr>
                <w:sz w:val="16"/>
                <w:szCs w:val="16"/>
              </w:rPr>
            </w:pPr>
            <w:r w:rsidRPr="005D674A">
              <w:rPr>
                <w:sz w:val="16"/>
                <w:szCs w:val="16"/>
              </w:rPr>
              <w:t xml:space="preserve">- parere FAVOREVOLE espresso dall' Autorizzazione Paesaggistica rilasciata in data </w:t>
            </w:r>
            <w:r w:rsidRPr="005D674A">
              <w:rPr>
                <w:sz w:val="16"/>
                <w:szCs w:val="16"/>
              </w:rPr>
              <w:lastRenderedPageBreak/>
              <w:t xml:space="preserve">24/06/2013;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Asservimento Repertorio n° 13918 Raccolta n° 10383 del 16/10/2012; </w:t>
            </w:r>
          </w:p>
          <w:p w:rsidR="00D472C8" w:rsidRPr="005D674A" w:rsidRDefault="00D472C8" w:rsidP="00061927">
            <w:pPr>
              <w:rPr>
                <w:sz w:val="16"/>
                <w:szCs w:val="16"/>
              </w:rPr>
            </w:pPr>
            <w:r w:rsidRPr="005D674A">
              <w:rPr>
                <w:sz w:val="16"/>
                <w:szCs w:val="16"/>
              </w:rPr>
              <w:t xml:space="preserve">- VISTO il pagamento di € 1.470,93 per C.C. e di € 2.395,22 per OO. UU., mediante Bonifico Bancario del 26/08/2013, (Salvo Conguaglio); </w:t>
            </w:r>
          </w:p>
        </w:tc>
      </w:tr>
      <w:tr w:rsidR="00D472C8" w:rsidRPr="005D674A" w:rsidTr="00061927">
        <w:tc>
          <w:tcPr>
            <w:tcW w:w="959" w:type="dxa"/>
          </w:tcPr>
          <w:p w:rsidR="00D472C8" w:rsidRPr="005D674A" w:rsidRDefault="00681378" w:rsidP="00061927">
            <w:pPr>
              <w:rPr>
                <w:sz w:val="16"/>
                <w:szCs w:val="16"/>
              </w:rPr>
            </w:pPr>
            <w:hyperlink r:id="rId4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147/2013 del 3.9.2013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49/2013 - RIF.</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22/02/2013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PERMESSO DI COSTRUIRE</w:t>
            </w: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u w:val="single"/>
              </w:rPr>
              <w:t xml:space="preserve"> </w:t>
            </w:r>
            <w:r w:rsidRPr="005D674A">
              <w:rPr>
                <w:rFonts w:cs="Times-Roman"/>
                <w:b/>
                <w:sz w:val="16"/>
                <w:szCs w:val="16"/>
                <w:u w:val="single"/>
              </w:rPr>
              <w:t>N. 147/2013</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ACCOGLI PAOLO […] il Permesso di Costruire per l'esecuzione dei lavori di: </w:t>
            </w:r>
            <w:r w:rsidRPr="005D674A">
              <w:rPr>
                <w:rFonts w:cs="Times-Bold"/>
                <w:b/>
                <w:bCs/>
                <w:sz w:val="16"/>
                <w:szCs w:val="16"/>
              </w:rPr>
              <w:t>REALIZZAZIONE DI UNA CIVILE ABITAZIONE SITO IN</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TRICASE IN VIA MARINA SERRA </w:t>
            </w:r>
            <w:r w:rsidRPr="005D674A">
              <w:rPr>
                <w:rFonts w:cs="Times-Roman"/>
                <w:sz w:val="16"/>
                <w:szCs w:val="16"/>
              </w:rPr>
              <w:t>sull'area identificata al catasto urbano con l'identificativo catastale: - 32- Part..lla- 779</w:t>
            </w:r>
            <w:r w:rsidRPr="005D674A">
              <w:t xml:space="preserve"> </w:t>
            </w:r>
            <w:r w:rsidRPr="005D674A">
              <w:rPr>
                <w:rFonts w:cs="Times-Roman"/>
                <w:sz w:val="16"/>
                <w:szCs w:val="16"/>
              </w:rPr>
              <w:t xml:space="preserve">- sotto l'osservanza delle vigenti </w:t>
            </w:r>
            <w:r w:rsidRPr="005D674A">
              <w:rPr>
                <w:rFonts w:cs="Times-Roman"/>
                <w:sz w:val="16"/>
                <w:szCs w:val="16"/>
              </w:rPr>
              <w:lastRenderedPageBreak/>
              <w:t>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22/02/2013 al n.3951 di prot. da ACCOGLI PAOLO con allegato il progetto, redatto da ARCH. RUBERTO GEREMIA per l'esecuzione dei lavori di: REALIZZAZIONE DI UNA CIVILE ABITAZIONE SITO IN TRICASE IN VIA MARINA SERRA sull’area identificata catasto urbano con l’identificativo catastale:- Foglio :- 32- PART-779; </w:t>
            </w:r>
          </w:p>
          <w:p w:rsidR="00D472C8" w:rsidRPr="005D674A" w:rsidRDefault="00D472C8" w:rsidP="00061927">
            <w:pPr>
              <w:rPr>
                <w:sz w:val="16"/>
                <w:szCs w:val="16"/>
              </w:rPr>
            </w:pPr>
            <w:r w:rsidRPr="005D674A">
              <w:rPr>
                <w:sz w:val="16"/>
                <w:szCs w:val="16"/>
              </w:rPr>
              <w:t xml:space="preserve">- VISTO l'integrazione presentata; </w:t>
            </w:r>
          </w:p>
          <w:p w:rsidR="00D472C8" w:rsidRPr="005D674A" w:rsidRDefault="00D472C8" w:rsidP="00061927">
            <w:pPr>
              <w:rPr>
                <w:sz w:val="16"/>
                <w:szCs w:val="16"/>
              </w:rPr>
            </w:pPr>
            <w:r w:rsidRPr="005D674A">
              <w:rPr>
                <w:sz w:val="16"/>
                <w:szCs w:val="16"/>
              </w:rPr>
              <w:t xml:space="preserve">- parere FAVOREVOLE espresso dall' UFFICIO TECNICO COMUNALE in data 16/05/2013;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redatto dal notaio dott. Antonio PALLARA in data 25/06/2009; </w:t>
            </w:r>
            <w:r w:rsidRPr="005D674A">
              <w:rPr>
                <w:sz w:val="16"/>
                <w:szCs w:val="16"/>
              </w:rPr>
              <w:lastRenderedPageBreak/>
              <w:t xml:space="preserve">Repertorio n°38092 Raccolta n°21138 </w:t>
            </w:r>
          </w:p>
          <w:p w:rsidR="00D472C8" w:rsidRPr="005D674A" w:rsidRDefault="00D472C8" w:rsidP="00061927">
            <w:pPr>
              <w:rPr>
                <w:sz w:val="16"/>
                <w:szCs w:val="16"/>
              </w:rPr>
            </w:pPr>
            <w:r w:rsidRPr="005D674A">
              <w:rPr>
                <w:sz w:val="16"/>
                <w:szCs w:val="16"/>
              </w:rPr>
              <w:t xml:space="preserve">- VISTO il pagamento di € 3172,40 di OO. UU. e di € 3533,50 di CC., Bolletta n°838 datata 31/07/2013; </w:t>
            </w:r>
          </w:p>
        </w:tc>
      </w:tr>
      <w:tr w:rsidR="00D472C8" w:rsidRPr="005D674A" w:rsidTr="00061927">
        <w:tc>
          <w:tcPr>
            <w:tcW w:w="959" w:type="dxa"/>
          </w:tcPr>
          <w:p w:rsidR="00D472C8" w:rsidRPr="005D674A" w:rsidRDefault="00681378" w:rsidP="00061927">
            <w:pPr>
              <w:rPr>
                <w:sz w:val="16"/>
                <w:szCs w:val="16"/>
              </w:rPr>
            </w:pPr>
            <w:hyperlink r:id="rId4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152/2013 del 3.9.2013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303/2012</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20/12/2012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PERMESSO DI COSTRUIRE</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 xml:space="preserve"> N. 152/2013</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 A</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RIZZO DANIELE</w:t>
            </w:r>
            <w:r w:rsidRPr="005D674A">
              <w:rPr>
                <w:rFonts w:cs="Times-Roman"/>
                <w:sz w:val="16"/>
                <w:szCs w:val="16"/>
              </w:rPr>
              <w:t xml:space="preserve"> […], il </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Permesso di Costruire per l'esecuzione dei lavori di: </w:t>
            </w:r>
            <w:r w:rsidRPr="005D674A">
              <w:rPr>
                <w:rFonts w:cs="Times-Bold"/>
                <w:b/>
                <w:bCs/>
                <w:sz w:val="16"/>
                <w:szCs w:val="16"/>
              </w:rPr>
              <w:t>VARIANTE E AMPLIAMENTO AD UNA CASA COLONICA SITO IN</w:t>
            </w:r>
            <w:r w:rsidRPr="005D674A">
              <w:rPr>
                <w:rFonts w:cs="Times-Roman"/>
                <w:sz w:val="16"/>
                <w:szCs w:val="16"/>
              </w:rPr>
              <w:t xml:space="preserve"> </w:t>
            </w:r>
            <w:r w:rsidRPr="005D674A">
              <w:rPr>
                <w:rFonts w:cs="Times-Bold"/>
                <w:b/>
                <w:bCs/>
                <w:sz w:val="16"/>
                <w:szCs w:val="16"/>
              </w:rPr>
              <w:t xml:space="preserve">TRICASE ALLA CONTRADA POSTI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15 - P. lle 829-830, </w:t>
            </w:r>
            <w:r w:rsidRPr="005D674A">
              <w:rPr>
                <w:rFonts w:cs="Times-Bold"/>
                <w:bCs/>
                <w:sz w:val="16"/>
                <w:szCs w:val="16"/>
              </w:rPr>
              <w:t xml:space="preserve">sotto l'osservanza delle vigenti disposizioni in materia di edilizia e di urbanistica, di igiene, di polizia locale, di circolazione, di sicurezza del lavoro ed in conformità al progetto </w:t>
            </w:r>
            <w:r w:rsidRPr="005D674A">
              <w:rPr>
                <w:rFonts w:cs="Times-Bold"/>
                <w:bCs/>
                <w:sz w:val="16"/>
                <w:szCs w:val="16"/>
              </w:rPr>
              <w:lastRenderedPageBreak/>
              <w:t>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20/12/2012 al n.20458 di prot. da RIZZO DANIELE con allegato il progetto, redatto da GEOM. RIZZO ANGELO per l'esecuzione dei lavori di: VARIANTE E AMPLIAMENTO DI UNA CASA COLONICA SITO IN TRICASE ALLA CONTRADA POSTI sull'area identificata al catasto urbano con l'identificativo catastale - Foglio 15 - P.lla 829 - 830; </w:t>
            </w:r>
          </w:p>
          <w:p w:rsidR="00D472C8" w:rsidRPr="005D674A" w:rsidRDefault="00D472C8" w:rsidP="00061927">
            <w:pPr>
              <w:rPr>
                <w:sz w:val="16"/>
                <w:szCs w:val="16"/>
              </w:rPr>
            </w:pPr>
            <w:r w:rsidRPr="005D674A">
              <w:rPr>
                <w:sz w:val="16"/>
                <w:szCs w:val="16"/>
              </w:rPr>
              <w:t xml:space="preserve">- integrazione presentata in data 29/05/2013 Prot. 9610; </w:t>
            </w:r>
          </w:p>
          <w:p w:rsidR="00D472C8" w:rsidRPr="005D674A" w:rsidRDefault="00D472C8" w:rsidP="00061927">
            <w:pPr>
              <w:rPr>
                <w:sz w:val="16"/>
                <w:szCs w:val="16"/>
              </w:rPr>
            </w:pPr>
            <w:r w:rsidRPr="005D674A">
              <w:rPr>
                <w:sz w:val="16"/>
                <w:szCs w:val="16"/>
              </w:rPr>
              <w:t xml:space="preserve">-parere FAVOREVOLE espresso dall' UFFICIO TECNICO COMUNALE in data 04/06/2013; </w:t>
            </w:r>
          </w:p>
          <w:p w:rsidR="00D472C8" w:rsidRPr="005D674A" w:rsidRDefault="00D472C8" w:rsidP="00061927">
            <w:pPr>
              <w:rPr>
                <w:sz w:val="16"/>
                <w:szCs w:val="16"/>
              </w:rPr>
            </w:pPr>
            <w:r w:rsidRPr="005D674A">
              <w:rPr>
                <w:sz w:val="16"/>
                <w:szCs w:val="16"/>
              </w:rPr>
              <w:t xml:space="preserve">-parere FAVOREVOLE espresso dall' Autorizzazione Paesaggistica rilasciata in data 15/07/2013;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Proprietà Repertorio n° 38384 Raccolta n° </w:t>
            </w:r>
            <w:r w:rsidRPr="005D674A">
              <w:rPr>
                <w:sz w:val="16"/>
                <w:szCs w:val="16"/>
              </w:rPr>
              <w:lastRenderedPageBreak/>
              <w:t xml:space="preserve">90704 in data 22/08/2008; </w:t>
            </w:r>
          </w:p>
          <w:p w:rsidR="00D472C8" w:rsidRPr="005D674A" w:rsidRDefault="00D472C8" w:rsidP="00061927">
            <w:pPr>
              <w:rPr>
                <w:sz w:val="16"/>
                <w:szCs w:val="16"/>
              </w:rPr>
            </w:pPr>
            <w:r w:rsidRPr="005D674A">
              <w:rPr>
                <w:sz w:val="16"/>
                <w:szCs w:val="16"/>
              </w:rPr>
              <w:t>- VISTO visto il pagamento di € 456,00 per Oneri Concessori mediante Bonifico Bancario del 09/08/2013, (Salvo  Conguaglio);</w:t>
            </w:r>
          </w:p>
        </w:tc>
      </w:tr>
      <w:tr w:rsidR="00D472C8" w:rsidRPr="005D674A" w:rsidTr="00061927">
        <w:tc>
          <w:tcPr>
            <w:tcW w:w="959" w:type="dxa"/>
          </w:tcPr>
          <w:p w:rsidR="00D472C8" w:rsidRPr="005D674A" w:rsidRDefault="00681378" w:rsidP="00061927">
            <w:pPr>
              <w:rPr>
                <w:sz w:val="16"/>
                <w:szCs w:val="16"/>
              </w:rPr>
            </w:pPr>
            <w:hyperlink r:id="rId4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157/2013 del 3.9.2013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155/2013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20/06/2013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157/2013</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NUCCIO GIOVANNI […] </w:t>
            </w:r>
            <w:r w:rsidRPr="005D674A">
              <w:rPr>
                <w:rFonts w:cs="Times-Bold"/>
                <w:bCs/>
                <w:sz w:val="16"/>
                <w:szCs w:val="16"/>
              </w:rPr>
              <w:t xml:space="preserve">il Permesso di Costruire </w:t>
            </w:r>
            <w:r w:rsidRPr="005D674A">
              <w:rPr>
                <w:rFonts w:cs="Times-Roman"/>
                <w:sz w:val="16"/>
                <w:szCs w:val="16"/>
              </w:rPr>
              <w:t xml:space="preserve">per l'esecuzione dei lavori di: </w:t>
            </w:r>
            <w:r w:rsidRPr="005D674A">
              <w:rPr>
                <w:rFonts w:cs="Times-Bold"/>
                <w:b/>
                <w:bCs/>
                <w:sz w:val="16"/>
                <w:szCs w:val="16"/>
              </w:rPr>
              <w:t xml:space="preserve">MODIFICA INTERNA ED ESTERNA AD UN COMPLESSO EDILIZIO DA ADIBIRE A LOCALI COMMERCIALI A PIANO TERRA CON GARAGE E PARCHEGGIO AL PIANO SCANTINATO SITO IN TRICASE ALLA VIA MORO ALDO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41 – Particella 3008 – Sub.1-2, </w:t>
            </w:r>
            <w:r w:rsidRPr="005D674A">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w:t>
            </w:r>
            <w:r w:rsidRPr="005D674A">
              <w:rPr>
                <w:rFonts w:cs="Times-Bold"/>
                <w:bCs/>
                <w:sz w:val="16"/>
                <w:szCs w:val="16"/>
              </w:rPr>
              <w:lastRenderedPageBreak/>
              <w:t>prescrizioni sotto riportate e fatti salvi i diritti dei terzi.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 xml:space="preserve">- </w:t>
            </w:r>
            <w:r w:rsidRPr="005D674A">
              <w:rPr>
                <w:rFonts w:cs="Times-Bold"/>
                <w:b/>
                <w:bCs/>
                <w:sz w:val="16"/>
                <w:szCs w:val="16"/>
                <w:u w:val="single"/>
              </w:rPr>
              <w:t>SIANO RISPETTATE LE CONDIZIONI INDICATE NELL’ATTO UNILATERALE D’OBBLIGO PENA LA DECADENZA DEL PRESENTE ATTO.</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1</w:t>
            </w:r>
            <w:r w:rsidRPr="005D674A">
              <w:rPr>
                <w:rFonts w:cs="Times-Bold"/>
                <w:bCs/>
                <w:sz w:val="16"/>
                <w:szCs w:val="16"/>
              </w:rPr>
              <w:t>)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20/06/2013 al n.10892 di prot. da NUCCIO GIOVANNI con allegato il progetto, redatto da GEOM. NUCCIO GIOVANNI per l'esecuzione dei lavori di: MODIFICA INTERNA ED ESTERNA AD UN COMPLESSO EDILIZIO DA ADIBIRE A LOCALI COMMERCIALI A PIANO TERRA CON GARAGE E PARCHEGGIO AL PIANO SCANTINATO SITO IN TRICASE ALLA VIA MORO ALDO sull'area identificata al catasto urbano con l'identificativo catastale - Foglio 41 - P.lla 3008 - Sub. 1-2; </w:t>
            </w:r>
          </w:p>
          <w:p w:rsidR="00D472C8" w:rsidRPr="005D674A" w:rsidRDefault="00D472C8" w:rsidP="00061927">
            <w:pPr>
              <w:rPr>
                <w:sz w:val="16"/>
                <w:szCs w:val="16"/>
              </w:rPr>
            </w:pPr>
            <w:r w:rsidRPr="005D674A">
              <w:rPr>
                <w:sz w:val="16"/>
                <w:szCs w:val="16"/>
              </w:rPr>
              <w:t xml:space="preserve">- parere FAVOREVOLE espresso dall' UFFICIO TECNICO COMUNALE in data 13/08/2013; </w:t>
            </w:r>
          </w:p>
          <w:p w:rsidR="00D472C8" w:rsidRPr="005D674A" w:rsidRDefault="00D472C8" w:rsidP="00061927">
            <w:pPr>
              <w:rPr>
                <w:sz w:val="16"/>
                <w:szCs w:val="16"/>
              </w:rPr>
            </w:pPr>
            <w:r w:rsidRPr="005D674A">
              <w:rPr>
                <w:sz w:val="16"/>
                <w:szCs w:val="16"/>
              </w:rPr>
              <w:t xml:space="preserve">-parere con Condizioni rilasciato dal Comando Provinciale V.V.F di Lecce Prot. 13592 del 06/08/2013; </w:t>
            </w:r>
          </w:p>
          <w:p w:rsidR="00D472C8" w:rsidRPr="005D674A" w:rsidRDefault="00D472C8" w:rsidP="00061927">
            <w:pPr>
              <w:rPr>
                <w:sz w:val="16"/>
                <w:szCs w:val="16"/>
              </w:rPr>
            </w:pPr>
            <w:r w:rsidRPr="005D674A">
              <w:rPr>
                <w:sz w:val="16"/>
                <w:szCs w:val="16"/>
              </w:rPr>
              <w:t xml:space="preserve">- integrazione presentata in data 22/08/2013 acquisita con Prot. 14388 in riscontro al nota Comunale Prot. 14352 del 21/08/2013; </w:t>
            </w:r>
          </w:p>
          <w:p w:rsidR="00D472C8" w:rsidRPr="005D674A" w:rsidRDefault="00D472C8" w:rsidP="00061927">
            <w:pPr>
              <w:rPr>
                <w:sz w:val="16"/>
                <w:szCs w:val="16"/>
              </w:rPr>
            </w:pPr>
            <w:r w:rsidRPr="005D674A">
              <w:rPr>
                <w:sz w:val="16"/>
                <w:szCs w:val="16"/>
              </w:rPr>
              <w:t xml:space="preserve">- Atto Unilaterale d' Obbligo di Assoggettamento a Servitù di Uso Pubblico Repertorio n° 97896 Raccolta n° 44041 rilasciato in data 30/08/2013 ed acquisito al protocollo al n. 15057 in data 03/09/2013;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4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138/2013 del 4.9.2013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80/2013 RIF. 130/2008</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28/03/2013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138/2013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RIZZO BERTINO […], RIZZO COSIMO […], RIZZO VITO[…] il </w:t>
            </w:r>
            <w:r w:rsidRPr="005D674A">
              <w:rPr>
                <w:rFonts w:cs="Times-Roman"/>
                <w:sz w:val="16"/>
                <w:szCs w:val="16"/>
              </w:rPr>
              <w:t xml:space="preserve"> Permesso di Costruire per l'esecuzione dei lavori di: </w:t>
            </w:r>
            <w:r w:rsidRPr="005D674A">
              <w:rPr>
                <w:rFonts w:cs="Times-Bold"/>
                <w:b/>
                <w:bCs/>
                <w:sz w:val="16"/>
                <w:szCs w:val="16"/>
              </w:rPr>
              <w:t xml:space="preserve">REALIZZAZIONE UN FABBRICATO DA ADIBIRE A CASA COLONICA SITO IN TRICASE STRADA VIC. VECCHIA TUTINO </w:t>
            </w:r>
            <w:r w:rsidRPr="005D674A">
              <w:rPr>
                <w:rFonts w:cs="Times-Roman"/>
                <w:sz w:val="16"/>
                <w:szCs w:val="16"/>
              </w:rPr>
              <w:t>sull'area identificata al catasto urbano con</w:t>
            </w:r>
            <w:r w:rsidRPr="005D674A">
              <w:rPr>
                <w:rFonts w:cs="Times-Bold"/>
                <w:b/>
                <w:bCs/>
                <w:sz w:val="16"/>
                <w:szCs w:val="16"/>
              </w:rPr>
              <w:t xml:space="preserve"> </w:t>
            </w:r>
            <w:r w:rsidRPr="005D674A">
              <w:rPr>
                <w:rFonts w:cs="Times-Roman"/>
                <w:sz w:val="16"/>
                <w:szCs w:val="16"/>
              </w:rPr>
              <w:t xml:space="preserve">l'identificativo catastale - </w:t>
            </w:r>
            <w:r w:rsidRPr="005D674A">
              <w:rPr>
                <w:rFonts w:cs="Times-Bold"/>
                <w:b/>
                <w:bCs/>
                <w:sz w:val="16"/>
                <w:szCs w:val="16"/>
              </w:rPr>
              <w:t xml:space="preserve">Foglio 14 – P. lla 1566, </w:t>
            </w:r>
            <w:r w:rsidRPr="005D674A">
              <w:rPr>
                <w:rFonts w:cs="Times-Bold"/>
                <w:bCs/>
                <w:sz w:val="16"/>
                <w:szCs w:val="16"/>
              </w:rPr>
              <w:t xml:space="preserve">sotto l'osservanza delle vigenti disposizioni in materia di edilizia e di urbanistica, di igiene, di polizia locale, di circolazione, di sicurezza del </w:t>
            </w:r>
            <w:r w:rsidRPr="005D674A">
              <w:rPr>
                <w:rFonts w:cs="Times-Bold"/>
                <w:bCs/>
                <w:sz w:val="16"/>
                <w:szCs w:val="16"/>
              </w:rPr>
              <w:lastRenderedPageBreak/>
              <w:t>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 xml:space="preserve">- </w:t>
            </w:r>
            <w:r w:rsidRPr="005D674A">
              <w:rPr>
                <w:rFonts w:cs="Times-Bold"/>
                <w:b/>
                <w:bCs/>
                <w:sz w:val="16"/>
                <w:szCs w:val="16"/>
                <w:u w:val="single"/>
              </w:rPr>
              <w:t>ELIMINAZIONE DEGLI AGGETTI PREVISTI SULLE FINESTRE;</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 RIDUZIONE DEL PERGOLATO AD UNA PROFONDITA' DI MAX DI MT. 3,00;</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28/03/2013 al n. 6013 di prot. da RIZZO BERTINO,RIZZO COSIMO, RIZZO VITO con allegato il progetto, redatto da GEOM. CAZZATO GIUSEPPE  per l'esecuzione dei lavori di: REALIZZAZIONE UN FABBRICATO DA ADIBIRE A CASA COLONICA SITO IN TRICASE STRADA  VIC. VECCHIA TUTINO sull'area identificata al catasto urbano con l'identificativo catastale - Foglio 14 - Part.lla  1566; </w:t>
            </w:r>
          </w:p>
          <w:p w:rsidR="00D472C8" w:rsidRPr="005D674A" w:rsidRDefault="00D472C8" w:rsidP="00061927">
            <w:pPr>
              <w:rPr>
                <w:sz w:val="16"/>
                <w:szCs w:val="16"/>
              </w:rPr>
            </w:pPr>
            <w:r w:rsidRPr="005D674A">
              <w:rPr>
                <w:sz w:val="16"/>
                <w:szCs w:val="16"/>
              </w:rPr>
              <w:t>-integrazione presentata 07/08/2013 Prot. 13742;</w:t>
            </w:r>
          </w:p>
          <w:p w:rsidR="00D472C8" w:rsidRPr="005D674A" w:rsidRDefault="00D472C8" w:rsidP="00061927">
            <w:pPr>
              <w:rPr>
                <w:sz w:val="16"/>
                <w:szCs w:val="16"/>
              </w:rPr>
            </w:pPr>
            <w:r w:rsidRPr="005D674A">
              <w:rPr>
                <w:sz w:val="16"/>
                <w:szCs w:val="16"/>
              </w:rPr>
              <w:t xml:space="preserve">- parere FAVOREVOLE espresso dall' UFFICIO TECNICO COMUNALE in data 29/05/2013; </w:t>
            </w:r>
          </w:p>
          <w:p w:rsidR="00D472C8" w:rsidRPr="005D674A" w:rsidRDefault="00D472C8" w:rsidP="00061927">
            <w:pPr>
              <w:rPr>
                <w:sz w:val="16"/>
                <w:szCs w:val="16"/>
              </w:rPr>
            </w:pPr>
            <w:r w:rsidRPr="005D674A">
              <w:rPr>
                <w:sz w:val="16"/>
                <w:szCs w:val="16"/>
              </w:rPr>
              <w:t xml:space="preserve">- parere FAVOREVOLE a Condizioni espresso dall' Autorizzazione Paesaggistica in data 30/05/2013;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lastRenderedPageBreak/>
              <w:t xml:space="preserve">- Atto di Asservimento Repertorio n° 41117 Raccolta n° 23600 in data 01/03/2012; </w:t>
            </w:r>
          </w:p>
          <w:p w:rsidR="00D472C8" w:rsidRPr="005D674A" w:rsidRDefault="00D472C8" w:rsidP="00061927">
            <w:pPr>
              <w:rPr>
                <w:sz w:val="16"/>
                <w:szCs w:val="16"/>
              </w:rPr>
            </w:pPr>
            <w:r w:rsidRPr="005D674A">
              <w:rPr>
                <w:sz w:val="16"/>
                <w:szCs w:val="16"/>
              </w:rPr>
              <w:t>- VISTO il pagamento di € 3.670,01 a titolo di OO. UU. e di € 638,01 a titolo di C.C., Bolletta n°621 del 28/07/2011, (Salvo Conguaglio)</w:t>
            </w:r>
          </w:p>
        </w:tc>
      </w:tr>
      <w:tr w:rsidR="00D472C8" w:rsidRPr="005D674A" w:rsidTr="00061927">
        <w:tc>
          <w:tcPr>
            <w:tcW w:w="959" w:type="dxa"/>
          </w:tcPr>
          <w:p w:rsidR="00D472C8" w:rsidRPr="005D674A" w:rsidRDefault="00681378" w:rsidP="00061927">
            <w:pPr>
              <w:rPr>
                <w:sz w:val="16"/>
                <w:szCs w:val="16"/>
              </w:rPr>
            </w:pPr>
            <w:hyperlink r:id="rId4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155/2013 del 4.9.2013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161/2011</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28/06/2011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155/2013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MAGLIE ROCCO</w:t>
            </w:r>
            <w:r w:rsidRPr="005D674A">
              <w:rPr>
                <w:rFonts w:cs="Times-Roman"/>
                <w:sz w:val="16"/>
                <w:szCs w:val="16"/>
              </w:rPr>
              <w:t xml:space="preserve"> […], </w:t>
            </w:r>
            <w:r w:rsidRPr="005D674A">
              <w:rPr>
                <w:rFonts w:cs="Times-Roman"/>
                <w:b/>
                <w:sz w:val="16"/>
                <w:szCs w:val="16"/>
              </w:rPr>
              <w:t>MASTRIA LUCIA</w:t>
            </w:r>
            <w:r w:rsidRPr="005D674A">
              <w:rPr>
                <w:rFonts w:cs="Times-Roman"/>
                <w:sz w:val="16"/>
                <w:szCs w:val="16"/>
              </w:rPr>
              <w:t xml:space="preserve">  […] il Permesso di Costruire per l'esecuzione dei lavori di: </w:t>
            </w:r>
            <w:r w:rsidRPr="005D674A">
              <w:rPr>
                <w:rFonts w:cs="Times-Bold"/>
                <w:b/>
                <w:bCs/>
                <w:sz w:val="16"/>
                <w:szCs w:val="16"/>
              </w:rPr>
              <w:t>RISTRUTTURAZIONE AMPLIAMENTO E SOPRELEVAZIONE DI</w:t>
            </w:r>
            <w:r w:rsidRPr="005D674A">
              <w:rPr>
                <w:rFonts w:cs="Times-Roman"/>
                <w:sz w:val="16"/>
                <w:szCs w:val="16"/>
              </w:rPr>
              <w:t xml:space="preserve"> </w:t>
            </w:r>
            <w:r w:rsidRPr="005D674A">
              <w:rPr>
                <w:rFonts w:cs="Times-Bold"/>
                <w:b/>
                <w:bCs/>
                <w:sz w:val="16"/>
                <w:szCs w:val="16"/>
              </w:rPr>
              <w:t xml:space="preserve">UNA CIVILE ABITAZIONE SITO IN TRICASE ALLA VIA TITO SPERI </w:t>
            </w:r>
            <w:r w:rsidRPr="005D674A">
              <w:rPr>
                <w:rFonts w:cs="Times-Roman"/>
                <w:sz w:val="16"/>
                <w:szCs w:val="16"/>
              </w:rPr>
              <w:t xml:space="preserve">sull'area identificata al catasto urbano con l'identificativo catastale </w:t>
            </w:r>
            <w:r w:rsidRPr="005D674A">
              <w:rPr>
                <w:rFonts w:cs="Times-Bold"/>
                <w:b/>
                <w:bCs/>
                <w:sz w:val="16"/>
                <w:szCs w:val="16"/>
              </w:rPr>
              <w:t xml:space="preserve">- </w:t>
            </w:r>
            <w:r w:rsidRPr="005D674A">
              <w:rPr>
                <w:rFonts w:cs="Times-Bold"/>
                <w:b/>
                <w:bCs/>
                <w:sz w:val="16"/>
                <w:szCs w:val="16"/>
              </w:rPr>
              <w:lastRenderedPageBreak/>
              <w:t xml:space="preserve">Foglio 42 - P.lla 363,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1</w:t>
            </w:r>
            <w:r w:rsidRPr="005D674A">
              <w:rPr>
                <w:rFonts w:cs="Times-Bold"/>
                <w:bCs/>
                <w:sz w:val="16"/>
                <w:szCs w:val="16"/>
              </w:rPr>
              <w:t>)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28/06/2011 al n.10420 di prot. da MAGLIE ROCCO, MASTRIA LUCIA , con allegato il progetto redatto da GEOM. PANICO BIAGIO per l'esecuzione dei lavori di: RISTRUTTURAZIONE AMPLIAMENTO E SOPRELEVAZIONE DI UNA CIVILE ABITAZIONE SITO IN TRICASE ALLA VIA TITO SPERI sull'area identificata al catasto urbano con l'identificativo catastale - Foglio 42 - P.lla 363; </w:t>
            </w:r>
          </w:p>
          <w:p w:rsidR="00D472C8" w:rsidRPr="005D674A" w:rsidRDefault="00D472C8" w:rsidP="00061927">
            <w:pPr>
              <w:rPr>
                <w:sz w:val="16"/>
                <w:szCs w:val="16"/>
              </w:rPr>
            </w:pPr>
            <w:r w:rsidRPr="005D674A">
              <w:rPr>
                <w:sz w:val="16"/>
                <w:szCs w:val="16"/>
              </w:rPr>
              <w:t xml:space="preserve">- integrazione presentata in data 13/08/2013 Prot. 14082; </w:t>
            </w:r>
          </w:p>
          <w:p w:rsidR="00D472C8" w:rsidRPr="005D674A" w:rsidRDefault="00D472C8" w:rsidP="00061927">
            <w:pPr>
              <w:rPr>
                <w:sz w:val="16"/>
                <w:szCs w:val="16"/>
              </w:rPr>
            </w:pPr>
            <w:r w:rsidRPr="005D674A">
              <w:rPr>
                <w:sz w:val="16"/>
                <w:szCs w:val="16"/>
              </w:rPr>
              <w:t xml:space="preserve">- parere FAVOREVOLE espresso dall' UFFICIO TECNICO COMUNALE in data 27/11/2012; </w:t>
            </w:r>
          </w:p>
          <w:p w:rsidR="00D472C8" w:rsidRPr="005D674A" w:rsidRDefault="00D472C8" w:rsidP="00061927">
            <w:pPr>
              <w:rPr>
                <w:sz w:val="16"/>
                <w:szCs w:val="16"/>
              </w:rPr>
            </w:pPr>
            <w:r w:rsidRPr="005D674A">
              <w:rPr>
                <w:sz w:val="16"/>
                <w:szCs w:val="16"/>
              </w:rPr>
              <w:t xml:space="preserve">-parere Favorevole espresso dalla PROVINCIA DI LECCE (Ufficio Edilizia Sismica - </w:t>
            </w:r>
            <w:r w:rsidRPr="005D674A">
              <w:rPr>
                <w:sz w:val="16"/>
                <w:szCs w:val="16"/>
              </w:rPr>
              <w:lastRenderedPageBreak/>
              <w:t xml:space="preserve">Difesa del Territorio) in data 14/06/2013 Prot. n° 58800;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36536 Raccolta n° 19884 del 18/02/2008; </w:t>
            </w:r>
          </w:p>
          <w:p w:rsidR="00D472C8" w:rsidRPr="005D674A" w:rsidRDefault="00D472C8" w:rsidP="00061927">
            <w:pPr>
              <w:rPr>
                <w:sz w:val="16"/>
                <w:szCs w:val="16"/>
              </w:rPr>
            </w:pPr>
            <w:r w:rsidRPr="005D674A">
              <w:rPr>
                <w:sz w:val="16"/>
                <w:szCs w:val="16"/>
              </w:rPr>
              <w:t xml:space="preserve">- VISTO il pagamento di € 1.220,80 per C.C. e di € 1018,00 per OO.UU., Bolletta n° 893 del 13/08/2013, (Salvo  Conguaglio) </w:t>
            </w:r>
          </w:p>
        </w:tc>
      </w:tr>
      <w:tr w:rsidR="00D472C8" w:rsidRPr="005D674A" w:rsidTr="00061927">
        <w:tc>
          <w:tcPr>
            <w:tcW w:w="959" w:type="dxa"/>
          </w:tcPr>
          <w:p w:rsidR="00D472C8" w:rsidRPr="005D674A" w:rsidRDefault="00681378" w:rsidP="00061927">
            <w:pPr>
              <w:rPr>
                <w:sz w:val="16"/>
                <w:szCs w:val="16"/>
              </w:rPr>
            </w:pPr>
            <w:hyperlink r:id="rId4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151/2013 del 5.9.2013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166/2012 - RIF. 131/1986</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17/07/2012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151/2013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PANICO GIOVANNI [..,], PANICO VINCENZO […],i</w:t>
            </w:r>
            <w:r w:rsidRPr="005D674A">
              <w:rPr>
                <w:rFonts w:cs="Times-Bold"/>
                <w:bCs/>
                <w:sz w:val="16"/>
                <w:szCs w:val="16"/>
              </w:rPr>
              <w:t xml:space="preserve">l </w:t>
            </w:r>
            <w:r w:rsidRPr="005D674A">
              <w:rPr>
                <w:rFonts w:cs="Times-Roman"/>
                <w:sz w:val="16"/>
                <w:szCs w:val="16"/>
              </w:rPr>
              <w:t xml:space="preserve">Permesso di Costruire per l'esecuzione dei lavori di: </w:t>
            </w:r>
            <w:r w:rsidRPr="005D674A">
              <w:rPr>
                <w:rFonts w:cs="Times-Bold"/>
                <w:b/>
                <w:bCs/>
                <w:sz w:val="16"/>
                <w:szCs w:val="16"/>
              </w:rPr>
              <w:t>VARIANTE INTERNE ED ESTERNA, SANATORIA DEPOSITO PIANO</w:t>
            </w:r>
            <w:r w:rsidRPr="005D674A">
              <w:rPr>
                <w:rFonts w:cs="Times-Roman"/>
                <w:sz w:val="16"/>
                <w:szCs w:val="16"/>
              </w:rPr>
              <w:t xml:space="preserve"> </w:t>
            </w:r>
            <w:r w:rsidRPr="005D674A">
              <w:rPr>
                <w:rFonts w:cs="Times-Bold"/>
                <w:b/>
                <w:bCs/>
                <w:sz w:val="16"/>
                <w:szCs w:val="16"/>
              </w:rPr>
              <w:t xml:space="preserve">TERRAZZO, SITO IN TRICASE ALLA VIA PACINOTTI ANTONIO </w:t>
            </w:r>
            <w:r w:rsidRPr="005D674A">
              <w:rPr>
                <w:rFonts w:cs="Times-Roman"/>
                <w:sz w:val="16"/>
                <w:szCs w:val="16"/>
              </w:rPr>
              <w:t>sull'area identificata al catasto urbano con</w:t>
            </w:r>
            <w:r w:rsidRPr="005D674A">
              <w:rPr>
                <w:rFonts w:cs="Times-Bold"/>
                <w:b/>
                <w:bCs/>
                <w:sz w:val="16"/>
                <w:szCs w:val="16"/>
              </w:rPr>
              <w:t xml:space="preserve"> </w:t>
            </w:r>
            <w:r w:rsidRPr="005D674A">
              <w:rPr>
                <w:rFonts w:cs="Times-Roman"/>
                <w:sz w:val="16"/>
                <w:szCs w:val="16"/>
              </w:rPr>
              <w:t xml:space="preserve">l'identificativo catastale - Foglio 41 – P.lla 793 - Subb1-2, sotto l'osservanza delle vigenti disposizioni in </w:t>
            </w:r>
            <w:r w:rsidRPr="005D674A">
              <w:rPr>
                <w:rFonts w:cs="Times-Roman"/>
                <w:sz w:val="16"/>
                <w:szCs w:val="16"/>
              </w:rPr>
              <w:lastRenderedPageBreak/>
              <w:t>materia diedilizia e di urbanistica, di igiene, di polizia locale, di circolazione, di sicurezza del lavoro ed in conformità alprogetto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w:t>
            </w:r>
            <w:r w:rsidRPr="005D674A">
              <w:rPr>
                <w:rFonts w:cs="Times-Roman"/>
                <w:b/>
                <w:sz w:val="16"/>
                <w:szCs w:val="16"/>
                <w:u w:val="single"/>
              </w:rPr>
              <w:t>CON ESLUSIONE DELLA TETTOIA SOLARE (L.R. 13/08ART. 11 COMM. 1 PAR. C/D)</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17/07/2012 al n.11355 di prot. da PANICO GIOVANNI, PANICO VINCENZO  con allegato il progetto, redatto da ARCH. INGLETTO VITO per l'esecuzione dei lavori di: VARIANTE INTERNE ED ESTERNA ,SANATORIA DEPOSITO PIANO TERRAZZO, SITO IN TRICASE ALLA VIA PACINOTTI ANTONIO sull'area identificata al catasto urbano con l'identificativo catastale - Foglio 41 - P.lla 793 - Subb. 1-2; </w:t>
            </w:r>
          </w:p>
          <w:p w:rsidR="00D472C8" w:rsidRPr="005D674A" w:rsidRDefault="00D472C8" w:rsidP="00061927">
            <w:pPr>
              <w:rPr>
                <w:sz w:val="16"/>
                <w:szCs w:val="16"/>
              </w:rPr>
            </w:pPr>
            <w:r w:rsidRPr="005D674A">
              <w:rPr>
                <w:sz w:val="16"/>
                <w:szCs w:val="16"/>
              </w:rPr>
              <w:t xml:space="preserve">- integrazione presentata in data 23/07/2013 Prot. 12852;  </w:t>
            </w:r>
          </w:p>
          <w:p w:rsidR="00D472C8" w:rsidRPr="005D674A" w:rsidRDefault="00D472C8" w:rsidP="00061927">
            <w:pPr>
              <w:rPr>
                <w:sz w:val="16"/>
                <w:szCs w:val="16"/>
              </w:rPr>
            </w:pPr>
            <w:r w:rsidRPr="005D674A">
              <w:rPr>
                <w:sz w:val="16"/>
                <w:szCs w:val="16"/>
              </w:rPr>
              <w:t xml:space="preserve">-parere FAVOREVOLE espresso dall' UFFICIO TECNICO COMUNALE in data 24/08/2012; </w:t>
            </w:r>
          </w:p>
          <w:p w:rsidR="00D472C8" w:rsidRPr="005D674A" w:rsidRDefault="00D472C8" w:rsidP="00061927">
            <w:pPr>
              <w:rPr>
                <w:sz w:val="16"/>
                <w:szCs w:val="16"/>
              </w:rPr>
            </w:pPr>
            <w:r w:rsidRPr="005D674A">
              <w:rPr>
                <w:sz w:val="16"/>
                <w:szCs w:val="16"/>
              </w:rPr>
              <w:t xml:space="preserve">-elazione di Stabilità redatta dall’ ing. Claudio MORCIANO in data 18/07/2013;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(Donazione) Repertorio n° 51153 Raccolta n° 25029 in data </w:t>
            </w:r>
            <w:r w:rsidRPr="005D674A">
              <w:rPr>
                <w:sz w:val="16"/>
                <w:szCs w:val="16"/>
              </w:rPr>
              <w:lastRenderedPageBreak/>
              <w:t xml:space="preserve">9/01/1988; </w:t>
            </w:r>
          </w:p>
          <w:p w:rsidR="00D472C8" w:rsidRPr="005D674A" w:rsidRDefault="00D472C8" w:rsidP="00061927">
            <w:pPr>
              <w:rPr>
                <w:sz w:val="16"/>
                <w:szCs w:val="16"/>
              </w:rPr>
            </w:pPr>
            <w:r w:rsidRPr="005D674A">
              <w:rPr>
                <w:sz w:val="16"/>
                <w:szCs w:val="16"/>
              </w:rPr>
              <w:t xml:space="preserve">-VISTO il pagamento di € 1.800,00 a titolo Standards, di € 440,00a titolo Parcheggio, di € 525,00 Sanzione </w:t>
            </w:r>
          </w:p>
          <w:p w:rsidR="00D472C8" w:rsidRPr="005D674A" w:rsidRDefault="00D472C8" w:rsidP="00061927">
            <w:pPr>
              <w:rPr>
                <w:sz w:val="16"/>
                <w:szCs w:val="16"/>
              </w:rPr>
            </w:pPr>
            <w:r w:rsidRPr="005D674A">
              <w:rPr>
                <w:sz w:val="16"/>
                <w:szCs w:val="16"/>
              </w:rPr>
              <w:t>Amministrativa in Sanatoria, di € 260,00 per Ampliamento (Salvo Conguaglio);</w:t>
            </w:r>
          </w:p>
        </w:tc>
      </w:tr>
      <w:tr w:rsidR="00D472C8" w:rsidRPr="005D674A" w:rsidTr="00061927">
        <w:tc>
          <w:tcPr>
            <w:tcW w:w="959" w:type="dxa"/>
          </w:tcPr>
          <w:p w:rsidR="00D472C8" w:rsidRPr="005D674A" w:rsidRDefault="00681378" w:rsidP="00061927">
            <w:pPr>
              <w:rPr>
                <w:sz w:val="16"/>
                <w:szCs w:val="16"/>
              </w:rPr>
            </w:pPr>
            <w:hyperlink r:id="rId4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Permesso di costruire n. 156/2013 del 5.9.2103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214/2012 - RIF. 75/2011</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24/09/2012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 xml:space="preserve"> </w:t>
            </w:r>
            <w:r w:rsidRPr="005D674A">
              <w:rPr>
                <w:rFonts w:cs="Times-Bold"/>
                <w:b/>
                <w:bCs/>
                <w:sz w:val="16"/>
                <w:szCs w:val="16"/>
                <w:u w:val="single"/>
              </w:rPr>
              <w:t>N. 156/2013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lastRenderedPageBreak/>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INGLETTI DAVIDE DONATO […] </w:t>
            </w:r>
            <w:r w:rsidRPr="005D674A">
              <w:rPr>
                <w:rFonts w:cs="Times-Bold"/>
                <w:bCs/>
                <w:sz w:val="16"/>
                <w:szCs w:val="16"/>
              </w:rPr>
              <w:t xml:space="preserve">il </w:t>
            </w:r>
            <w:r w:rsidRPr="005D674A">
              <w:rPr>
                <w:rFonts w:cs="Times-Roman"/>
                <w:sz w:val="16"/>
                <w:szCs w:val="16"/>
              </w:rPr>
              <w:t xml:space="preserve">Permesso di Costruire per l'esecuzione dei lavori di: </w:t>
            </w:r>
            <w:r w:rsidRPr="005D674A">
              <w:rPr>
                <w:rFonts w:cs="Times-Bold"/>
                <w:b/>
                <w:bCs/>
                <w:sz w:val="16"/>
                <w:szCs w:val="16"/>
              </w:rPr>
              <w:t>Modifiche ed Ampliamento di un Fabbricato Rurale adibito a Casa Colonica sito n Tricase alla strada Comunale Matine s</w:t>
            </w:r>
            <w:r w:rsidRPr="005D674A">
              <w:rPr>
                <w:rFonts w:cs="Times-Roman"/>
                <w:sz w:val="16"/>
                <w:szCs w:val="16"/>
              </w:rPr>
              <w:t>ull'area identificata al catasto urbano con</w:t>
            </w:r>
            <w:r w:rsidRPr="005D674A">
              <w:rPr>
                <w:rFonts w:cs="Times-Bold"/>
                <w:b/>
                <w:bCs/>
                <w:sz w:val="16"/>
                <w:szCs w:val="16"/>
              </w:rPr>
              <w:t xml:space="preserve"> </w:t>
            </w:r>
            <w:r w:rsidRPr="005D674A">
              <w:rPr>
                <w:rFonts w:cs="Times-Roman"/>
                <w:sz w:val="16"/>
                <w:szCs w:val="16"/>
              </w:rPr>
              <w:t xml:space="preserve">l'identificativo catastale </w:t>
            </w:r>
            <w:r w:rsidRPr="005D674A">
              <w:rPr>
                <w:rFonts w:cs="Times-Bold"/>
                <w:b/>
                <w:bCs/>
                <w:sz w:val="16"/>
                <w:szCs w:val="16"/>
              </w:rPr>
              <w:t xml:space="preserve">al Fg. 37 P.lla 274 – Fg. 1 </w:t>
            </w:r>
            <w:r w:rsidRPr="005D674A">
              <w:rPr>
                <w:rFonts w:cs="Times-Bold"/>
                <w:b/>
                <w:bCs/>
                <w:sz w:val="16"/>
                <w:szCs w:val="16"/>
              </w:rPr>
              <w:lastRenderedPageBreak/>
              <w:t>P.lla 216</w:t>
            </w:r>
            <w:r w:rsidRPr="005D674A">
              <w:t xml:space="preserve">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24/09/2012 al n.14801 di prot.da INGLETTI DAVIDE DONATO  con allegato il progetto, redatto da GEOM. SCOLOZZI VINCENZO per l'esecuzione dei lavori di: Modifiche e Ampliamento di un Fabbricato Rurale adibito a Casa Colonica sito in Tricase alla strada Comunale Matine sull'area identificata al catasto urbano con l' identificativo catastale al Fg. 37 P. lla 274 – Fg. 9 P.lla 247 - Fg. 1 P.lla 216; </w:t>
            </w:r>
          </w:p>
          <w:p w:rsidR="00D472C8" w:rsidRPr="005D674A" w:rsidRDefault="00D472C8" w:rsidP="00061927">
            <w:pPr>
              <w:rPr>
                <w:sz w:val="16"/>
                <w:szCs w:val="16"/>
              </w:rPr>
            </w:pPr>
            <w:r w:rsidRPr="005D674A">
              <w:rPr>
                <w:sz w:val="16"/>
                <w:szCs w:val="16"/>
              </w:rPr>
              <w:t xml:space="preserve">- integrazione presentata in data 11/06/2013 Prot. 10358; </w:t>
            </w:r>
          </w:p>
          <w:p w:rsidR="00D472C8" w:rsidRPr="005D674A" w:rsidRDefault="00D472C8" w:rsidP="00061927">
            <w:pPr>
              <w:rPr>
                <w:sz w:val="16"/>
                <w:szCs w:val="16"/>
              </w:rPr>
            </w:pPr>
            <w:r w:rsidRPr="005D674A">
              <w:rPr>
                <w:sz w:val="16"/>
                <w:szCs w:val="16"/>
              </w:rPr>
              <w:t xml:space="preserve">- parere FAVOREVOLE espresso dall' UFFICIO TECNICO COMUNALE in data 17/12/2012; </w:t>
            </w:r>
          </w:p>
          <w:p w:rsidR="00D472C8" w:rsidRPr="005D674A" w:rsidRDefault="00D472C8" w:rsidP="00061927">
            <w:pPr>
              <w:rPr>
                <w:sz w:val="16"/>
                <w:szCs w:val="16"/>
              </w:rPr>
            </w:pPr>
            <w:r w:rsidRPr="005D674A">
              <w:rPr>
                <w:sz w:val="16"/>
                <w:szCs w:val="16"/>
              </w:rPr>
              <w:lastRenderedPageBreak/>
              <w:t xml:space="preserve">- parere FAVOREVOLE espresso dall' Autorizzazione Paesaggistica del 28/03/2013; </w:t>
            </w:r>
          </w:p>
          <w:p w:rsidR="00D472C8" w:rsidRPr="005D674A" w:rsidRDefault="00D472C8" w:rsidP="00061927">
            <w:pPr>
              <w:rPr>
                <w:sz w:val="16"/>
                <w:szCs w:val="16"/>
              </w:rPr>
            </w:pPr>
            <w:r w:rsidRPr="005D674A">
              <w:rPr>
                <w:sz w:val="16"/>
                <w:szCs w:val="16"/>
              </w:rPr>
              <w:t xml:space="preserve">- relazione Geologica e Geotecnica redatta dal Geol. dott. Marcello DE DONATIS in data Febbraio 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Asservimento Repertorio n° 5704 Raccolta n° 4554 rilasciato in data 12/04/2013; </w:t>
            </w:r>
          </w:p>
          <w:p w:rsidR="00D472C8" w:rsidRPr="005D674A" w:rsidRDefault="00D472C8" w:rsidP="00061927">
            <w:pPr>
              <w:rPr>
                <w:sz w:val="16"/>
                <w:szCs w:val="16"/>
              </w:rPr>
            </w:pPr>
            <w:r w:rsidRPr="005D674A">
              <w:rPr>
                <w:sz w:val="16"/>
                <w:szCs w:val="16"/>
              </w:rPr>
              <w:t>- VISTO il pagamento di € 1.682,00 per OO. UU. e di € 436,77 per C.C., sul C/C n° 13769732 del 24/07/2013 (Salvo Conguaglio)</w:t>
            </w:r>
          </w:p>
        </w:tc>
      </w:tr>
      <w:tr w:rsidR="00D472C8" w:rsidRPr="005D674A" w:rsidTr="00061927">
        <w:tc>
          <w:tcPr>
            <w:tcW w:w="959" w:type="dxa"/>
          </w:tcPr>
          <w:p w:rsidR="00D472C8" w:rsidRPr="005D674A" w:rsidRDefault="00681378" w:rsidP="00061927">
            <w:pPr>
              <w:rPr>
                <w:sz w:val="16"/>
                <w:szCs w:val="16"/>
              </w:rPr>
            </w:pPr>
            <w:hyperlink r:id="rId5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6.9.2013-Pratica condono n.796 del 1.4.1986</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PERMESSO EDILIZIO IN SANATORIA</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PRATICA CONDONO N. 796 DEL 01-04-1986</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D’AVERSA LUIGI […]per l'esecuzione dei lavori di </w:t>
            </w:r>
            <w:r w:rsidRPr="005D674A">
              <w:rPr>
                <w:rFonts w:cs="Times-Bold"/>
                <w:b/>
                <w:bCs/>
                <w:sz w:val="16"/>
                <w:szCs w:val="16"/>
              </w:rPr>
              <w:t>SANATORIA PER LA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COSTRUZIONE DI 2 FABBRICATI </w:t>
            </w:r>
            <w:r w:rsidRPr="005D674A">
              <w:rPr>
                <w:rFonts w:cs="Times-Roman"/>
                <w:sz w:val="16"/>
                <w:szCs w:val="16"/>
              </w:rPr>
              <w:t xml:space="preserve">ubicati lungo la </w:t>
            </w:r>
            <w:r w:rsidRPr="005D674A">
              <w:rPr>
                <w:rFonts w:cs="Times-Roman"/>
                <w:sz w:val="16"/>
                <w:szCs w:val="16"/>
              </w:rPr>
              <w:lastRenderedPageBreak/>
              <w:t>strada provinciale Tricase-Depressa e identificati al catasto</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urbano con l'identificativo catastale - Foglio: 15 - Numero: 602-603, alle seguenti condizioni: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-IL FABBRICATO INSISTENTE SULLA PARTICELLA 602 SIA TINTEGGIATO IN BIANCO E LE TAPPARELLE DEL FABBRICATO INSISTENTE SULLA PARTICELLA 603 SIANO SOSTITUITE CON</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PERSIANE IN LEGNO;</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-SIA ELIMINATO IL TELO OMBREGGIANTE ESISTENTE SULLA RECINZIONE ESTERNA;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-SIA ELIMINATA LA PENSILINA CON COPERTURA IN COPPI SUL PROSPETTO SUD- SUD-EST DEL</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FABBRICATO ESISTENTE SULLA PARTICELLA 602;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SIA ELIMINATA LA PENSILINA CON CPERTURA IN COPPI SUI PROSPETTI SUD- SUD-OVEST, NORDNORD-</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EST E NORD- NORD-OVEST DEL FABBRICATO INSISTENTE SULLA PARTICELLA 603.</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01-04-1986 al n. 2395 prodotta da D’AVERSA LUIGI nato a TRICASE con allegato il progetto, redatto dal GEOM. ELIA GIACOMO per l'esecuzione dei lavori di SANATORIA PER LA COSTRUZIONE DI 2 FABBRICATI in assenza di titoli autorizzativi, ubicati lungo la strada provinciale Tricase-Depressa e individuati al catasto urbano con l'identificativo catastale - Foglio: 15 - Numero: 602-603; </w:t>
            </w:r>
          </w:p>
          <w:p w:rsidR="00D472C8" w:rsidRPr="005D674A" w:rsidRDefault="00D472C8" w:rsidP="00061927">
            <w:pPr>
              <w:rPr>
                <w:sz w:val="16"/>
                <w:szCs w:val="16"/>
              </w:rPr>
            </w:pPr>
            <w:r w:rsidRPr="005D674A">
              <w:rPr>
                <w:sz w:val="16"/>
                <w:szCs w:val="16"/>
              </w:rPr>
              <w:t xml:space="preserve">- VISTA la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documentazione riportante il titolo di bracciante agricolo;  </w:t>
            </w:r>
          </w:p>
          <w:p w:rsidR="00D472C8" w:rsidRPr="005D674A" w:rsidRDefault="00D472C8" w:rsidP="00061927">
            <w:pPr>
              <w:rPr>
                <w:sz w:val="16"/>
                <w:szCs w:val="16"/>
              </w:rPr>
            </w:pPr>
            <w:r w:rsidRPr="005D674A">
              <w:rPr>
                <w:sz w:val="16"/>
                <w:szCs w:val="16"/>
              </w:rPr>
              <w:t>-autorizzazione paesaggistica in sanatoria del 19-06-2013 n° S38/2013;</w:t>
            </w:r>
          </w:p>
        </w:tc>
      </w:tr>
      <w:tr w:rsidR="00D472C8" w:rsidRPr="005D674A" w:rsidTr="00061927">
        <w:tc>
          <w:tcPr>
            <w:tcW w:w="959" w:type="dxa"/>
          </w:tcPr>
          <w:p w:rsidR="00D472C8" w:rsidRPr="005D674A" w:rsidRDefault="00681378" w:rsidP="00061927">
            <w:pPr>
              <w:rPr>
                <w:sz w:val="16"/>
                <w:szCs w:val="16"/>
              </w:rPr>
            </w:pPr>
            <w:hyperlink r:id="rId51" w:tooltip="Servizio Sportello Unico Edilizia (S.U.E.)" w:history="1">
              <w:r w:rsidR="00D472C8" w:rsidRPr="005D674A">
                <w:rPr>
                  <w:rStyle w:val="Collegamentoipertestuale"/>
                  <w:rFonts w:cs="Arial"/>
                  <w:i/>
                  <w:iCs/>
                  <w:color w:val="auto"/>
                  <w:sz w:val="16"/>
                  <w:szCs w:val="16"/>
                  <w:shd w:val="clear" w:color="auto" w:fill="FFFFFF"/>
                </w:rPr>
                <w:t xml:space="preserve">Servizio Sportello Unico </w:t>
              </w:r>
              <w:r w:rsidR="00D472C8" w:rsidRPr="005D674A">
                <w:rPr>
                  <w:rStyle w:val="Collegamentoipertestuale"/>
                  <w:rFonts w:cs="Arial"/>
                  <w:i/>
                  <w:iCs/>
                  <w:color w:val="auto"/>
                  <w:sz w:val="16"/>
                  <w:szCs w:val="16"/>
                  <w:shd w:val="clear" w:color="auto" w:fill="FFFFFF"/>
                </w:rPr>
                <w:lastRenderedPageBreak/>
                <w:t>Edilizia (S.U.E.)</w:t>
              </w:r>
            </w:hyperlink>
          </w:p>
        </w:tc>
        <w:tc>
          <w:tcPr>
            <w:tcW w:w="987" w:type="dxa"/>
          </w:tcPr>
          <w:p w:rsidR="00D472C8" w:rsidRPr="005D674A" w:rsidRDefault="00D472C8" w:rsidP="00061927">
            <w:pPr>
              <w:rPr>
                <w:sz w:val="16"/>
                <w:szCs w:val="16"/>
              </w:rPr>
            </w:pPr>
            <w:r w:rsidRPr="005D674A">
              <w:rPr>
                <w:sz w:val="16"/>
                <w:szCs w:val="16"/>
              </w:rPr>
              <w:lastRenderedPageBreak/>
              <w:t>Permesso di costruire</w:t>
            </w:r>
          </w:p>
        </w:tc>
        <w:tc>
          <w:tcPr>
            <w:tcW w:w="1141" w:type="dxa"/>
          </w:tcPr>
          <w:p w:rsidR="00D472C8" w:rsidRPr="005D674A" w:rsidRDefault="00D472C8" w:rsidP="00061927">
            <w:pPr>
              <w:rPr>
                <w:sz w:val="16"/>
                <w:szCs w:val="16"/>
              </w:rPr>
            </w:pPr>
            <w:r w:rsidRPr="005D674A">
              <w:rPr>
                <w:sz w:val="16"/>
                <w:szCs w:val="16"/>
              </w:rPr>
              <w:t>n. 139/2013 del 9.9.2013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122/2013 RIF.127/2009</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lastRenderedPageBreak/>
              <w:t xml:space="preserve">DATA PRESENTAZIONE 16/05/2013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139/2013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lastRenderedPageBreak/>
              <w:t xml:space="preserve">CHIURI SALVATORE […] il </w:t>
            </w:r>
            <w:r w:rsidRPr="005D674A">
              <w:rPr>
                <w:rFonts w:cs="Times-Roman"/>
                <w:sz w:val="16"/>
                <w:szCs w:val="16"/>
              </w:rPr>
              <w:t xml:space="preserve">Permesso di Costruire per l'esecuzione dei lavori di: </w:t>
            </w:r>
            <w:r w:rsidRPr="005D674A">
              <w:rPr>
                <w:rFonts w:cs="Times-Bold"/>
                <w:b/>
                <w:bCs/>
                <w:sz w:val="16"/>
                <w:szCs w:val="16"/>
              </w:rPr>
              <w:t xml:space="preserve">VARIANTE AD UNA CIVILE ABITAZIONE AL PIANO PRIMO E SOPRAELEVAZIONE AL PIANO SECONDO </w:t>
            </w:r>
            <w:r w:rsidRPr="005D674A">
              <w:rPr>
                <w:rFonts w:cs="Times-Roman"/>
                <w:sz w:val="16"/>
                <w:szCs w:val="16"/>
              </w:rPr>
              <w:t xml:space="preserve">ubicati in </w:t>
            </w:r>
            <w:r w:rsidRPr="005D674A">
              <w:rPr>
                <w:rFonts w:cs="Times-Bold"/>
                <w:b/>
                <w:bCs/>
                <w:sz w:val="16"/>
                <w:szCs w:val="16"/>
              </w:rPr>
              <w:t xml:space="preserve">VIA PAISIELLO GIOVANNI </w:t>
            </w:r>
            <w:r w:rsidRPr="005D674A">
              <w:rPr>
                <w:rFonts w:cs="Times-Roman"/>
                <w:sz w:val="16"/>
                <w:szCs w:val="16"/>
              </w:rPr>
              <w:t>sull'area</w:t>
            </w:r>
            <w:r w:rsidRPr="005D674A">
              <w:rPr>
                <w:rFonts w:cs="Times-Bold"/>
                <w:b/>
                <w:bCs/>
                <w:sz w:val="16"/>
                <w:szCs w:val="16"/>
              </w:rPr>
              <w:t xml:space="preserve"> </w:t>
            </w:r>
            <w:r w:rsidRPr="005D674A">
              <w:rPr>
                <w:rFonts w:cs="Times-Roman"/>
                <w:sz w:val="16"/>
                <w:szCs w:val="16"/>
              </w:rPr>
              <w:t>identificata al catasto urbano con l'identificativo catastale - Foglio 30 - P.lla 32,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16/05/2013 al n.8865 di prot. da CHIURI SALVATORE  con allegato il progetto, redatto da ING. MORCIANO CLAUDIO per l'esecuzione dei lavori di: VARIANTE AD UNA CIVILE ABITAZIONE AL </w:t>
            </w:r>
            <w:r w:rsidRPr="005D674A">
              <w:rPr>
                <w:sz w:val="16"/>
                <w:szCs w:val="16"/>
              </w:rPr>
              <w:lastRenderedPageBreak/>
              <w:t xml:space="preserve">PIANO PRIMO E SOPRELEVAZIONE AL PIANO SECONDO SITO IN TRICASE ALLA VIA PAISIELLO GIOVANNI sull'area identificata al catasto urbano con l'identificativo al Fg. 30 - P.lla 32; </w:t>
            </w:r>
          </w:p>
          <w:p w:rsidR="00D472C8" w:rsidRPr="005D674A" w:rsidRDefault="00D472C8" w:rsidP="00061927">
            <w:pPr>
              <w:rPr>
                <w:sz w:val="16"/>
                <w:szCs w:val="16"/>
              </w:rPr>
            </w:pPr>
            <w:r w:rsidRPr="005D674A">
              <w:rPr>
                <w:sz w:val="16"/>
                <w:szCs w:val="16"/>
              </w:rPr>
              <w:t xml:space="preserve">- ntegrazione presentata in data 11/07/2013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n°27877 Raccolta n° 15385 in data 12/06/2002; </w:t>
            </w:r>
          </w:p>
        </w:tc>
      </w:tr>
      <w:tr w:rsidR="00D472C8" w:rsidRPr="005D674A" w:rsidTr="00061927">
        <w:tc>
          <w:tcPr>
            <w:tcW w:w="959" w:type="dxa"/>
          </w:tcPr>
          <w:p w:rsidR="00D472C8" w:rsidRPr="005D674A" w:rsidRDefault="00681378" w:rsidP="00061927">
            <w:pPr>
              <w:rPr>
                <w:sz w:val="16"/>
                <w:szCs w:val="16"/>
              </w:rPr>
            </w:pPr>
            <w:hyperlink r:id="rId5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160/2013 del 10.9.2013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114/2013 - RIF. 51/2013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15/05/2013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160/2013 – Piano Casa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PANICO ADDOLORATA</w:t>
            </w:r>
            <w:r w:rsidRPr="005D674A">
              <w:rPr>
                <w:rFonts w:cs="Times-Roman"/>
                <w:sz w:val="16"/>
                <w:szCs w:val="16"/>
              </w:rPr>
              <w:t xml:space="preserve"> […] il Permesso di Costruire per l'esecuzione dei lavori di: </w:t>
            </w:r>
            <w:r w:rsidRPr="005D674A">
              <w:rPr>
                <w:rFonts w:cs="Times-Bold"/>
                <w:b/>
                <w:bCs/>
                <w:sz w:val="16"/>
                <w:szCs w:val="16"/>
              </w:rPr>
              <w:t xml:space="preserve">MODIFICHE E </w:t>
            </w:r>
            <w:r w:rsidRPr="005D674A">
              <w:rPr>
                <w:rFonts w:cs="Times-Bold"/>
                <w:b/>
                <w:bCs/>
                <w:sz w:val="16"/>
                <w:szCs w:val="16"/>
              </w:rPr>
              <w:lastRenderedPageBreak/>
              <w:t xml:space="preserve">AMPLIAMENTO AD UNA VECCHIA CASA RURALE SITO IN TRICASE ALLA VIA VIC. TRUNCHI </w:t>
            </w:r>
            <w:r w:rsidRPr="005D674A">
              <w:rPr>
                <w:rFonts w:cs="Times-Roman"/>
                <w:sz w:val="16"/>
                <w:szCs w:val="16"/>
              </w:rPr>
              <w:t>sull'area identificata al catasto urbano con l'identificativo</w:t>
            </w:r>
            <w:r w:rsidRPr="005D674A">
              <w:rPr>
                <w:rFonts w:cs="Times-Bold"/>
                <w:b/>
                <w:bCs/>
                <w:sz w:val="16"/>
                <w:szCs w:val="16"/>
              </w:rPr>
              <w:t xml:space="preserve"> </w:t>
            </w:r>
            <w:r w:rsidRPr="005D674A">
              <w:rPr>
                <w:rFonts w:cs="Times-Roman"/>
                <w:sz w:val="16"/>
                <w:szCs w:val="16"/>
              </w:rPr>
              <w:t xml:space="preserve">catastale - </w:t>
            </w:r>
            <w:r w:rsidRPr="005D674A">
              <w:rPr>
                <w:rFonts w:cs="Times-Bold"/>
                <w:b/>
                <w:bCs/>
                <w:sz w:val="16"/>
                <w:szCs w:val="16"/>
              </w:rPr>
              <w:t xml:space="preserve">Foglio 24 - P.lla 404 - 545 – 546, </w:t>
            </w:r>
            <w:r w:rsidRPr="005D674A">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 xml:space="preserve">1. </w:t>
            </w:r>
            <w:r w:rsidRPr="005D674A">
              <w:rPr>
                <w:rFonts w:cs="Times-Bold"/>
                <w:b/>
                <w:bCs/>
                <w:sz w:val="16"/>
                <w:szCs w:val="16"/>
                <w:u w:val="single"/>
              </w:rPr>
              <w:t>NON SIANO REALIZZATI I VOLUMI PREVISTI SUL LASTRICATO SOLARE DELLA PORZIONE IN AMPLIAMENTO, GRAFICIZZATI NELL' ELABORATO DENOMINATO PIANTA PIANO COPERTURA MODIFICATO;</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 xml:space="preserve">2. </w:t>
            </w:r>
            <w:r w:rsidRPr="005D674A">
              <w:rPr>
                <w:rFonts w:cs="Times-Bold"/>
                <w:b/>
                <w:bCs/>
                <w:sz w:val="16"/>
                <w:szCs w:val="16"/>
                <w:u w:val="single"/>
              </w:rPr>
              <w:t xml:space="preserve">AL FINE DI GARANTIRE LA CONSERVAZIONE INTEGRALE DELLE MURATURE COSTITUTIVE DEL MANUFATTO ORIGINARIO, NON SIA REALIZZATA L'APERTURA IL GARAGE E IL DEPOSITO ATTREZZI E NON SIANO REALIZZATE LE APERTURE CHE DAL GARAGE E DAL SALOTTO CONDUCONO ALL'ESTERNO SUL PROSPETTO OVEST; PER LA STESSA MOTIVAZIONE SIA CONSERVATO L' ARCHITRAVE LAPIDEO CON SOVRASTANTI ELEMENTI DI SCARICO VISIBILE NELLA DOCUMENTAZIONE </w:t>
            </w:r>
            <w:r w:rsidRPr="005D674A">
              <w:rPr>
                <w:rFonts w:cs="Times-Bold"/>
                <w:b/>
                <w:bCs/>
                <w:sz w:val="16"/>
                <w:szCs w:val="16"/>
                <w:u w:val="single"/>
              </w:rPr>
              <w:lastRenderedPageBreak/>
              <w:t>FOTOGRAFICA (FOTO 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3. </w:t>
            </w:r>
            <w:r w:rsidRPr="005D674A">
              <w:rPr>
                <w:rFonts w:cs="Times-Bold"/>
                <w:b/>
                <w:bCs/>
                <w:sz w:val="16"/>
                <w:szCs w:val="16"/>
                <w:u w:val="single"/>
              </w:rPr>
              <w:t>AL FINE DI CONSERVARE LA CONFORMAZIONE VOLUMETRICA E TIPOLOGICA DEGLI ORIZZONTAMENTI DEL MANUFATTO ORIGINARIO, SIA RISPETTATA LA TIPOLOGIA COSTRUTTIVA DELLA COPERTURA ESISTENTE;</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4. </w:t>
            </w:r>
            <w:r w:rsidRPr="005D674A">
              <w:rPr>
                <w:rFonts w:cs="Times-Bold"/>
                <w:b/>
                <w:bCs/>
                <w:sz w:val="16"/>
                <w:szCs w:val="16"/>
                <w:u w:val="single"/>
              </w:rPr>
              <w:t>SIANO INTONACATE SOLO LE MURATURE ESTERNE DELLA PORZIONE IN AMPLIAMENTO ED ABBIANO FINITURA LISCIA OPACA DI CROMIA CHIARA; SULLE STESSE MURATURE NON SIA REALIZZATA LA PREVISTA FASCIA MARCAPIANO;</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5. </w:t>
            </w:r>
            <w:r w:rsidRPr="005D674A">
              <w:rPr>
                <w:rFonts w:cs="Times-Bold"/>
                <w:b/>
                <w:bCs/>
                <w:sz w:val="16"/>
                <w:szCs w:val="16"/>
                <w:u w:val="single"/>
              </w:rPr>
              <w:t xml:space="preserve">LA PREVISTA RIFINITURA CON GIUNTI IN MALTA A BASE DI CALCE MISTA A COCCIO PESTO (RELAZIONE TECNICA ILLUSTRATIVA INTEGRATA, PAG. 3) SIA REALIZZAZTA SOLO PER LA MUTRATURA DEL MANUFATTO ORIGINARIO RIVOLTA VERSO LA PARTE IN AMPLIAMENTO; I RESTANTE PROSPETTI IN PIETRA SIANO LASCIATI A FACCIA VISTA, EVITANDO LA STILATURA CON MALTA DEI GIUNTI, IN MANIERA DA CONSERVARE LA CONSISTENZA MATERICA E L’IMMAGINE CONSOLIDATA NEL TERRITORIO DEL MANUFATTO OROGINARIO. DALLA PRESENTE AUTORIZZAZIONE E’ </w:t>
            </w:r>
            <w:r w:rsidRPr="005D674A">
              <w:rPr>
                <w:rFonts w:cs="Times-Bold"/>
                <w:b/>
                <w:bCs/>
                <w:sz w:val="16"/>
                <w:szCs w:val="16"/>
                <w:u w:val="single"/>
              </w:rPr>
              <w:lastRenderedPageBreak/>
              <w:t>ESCLUSA LA SISTEMAZIONE ESTERNA IN QUANTO, NEGLI ELABORATI TRASMESSI, NON VIENE DOCUMENTATA RENDENDO INPOSSIBILE LA VALUTAZIONE DI COMPATIBILITA’ PAESAGGISTICA DEL PROGETTATO INTERVENTO. PER QUANTO SOPRA PER LA REALIZZAZIONE DI OPERE CAPACI DI INTRODURRE MODIFICAZIONI CHE RECHINO PREGIUDIZIO AI VALORI PAESAGGISTICI, DOVRA’ ESSERE PRODOTTO SPECIFICO PROGETTO DA SOTTOPORRE A PREVENTIVA AUTORIZZAZIONE</w:t>
            </w:r>
            <w:r w:rsidRPr="005D674A">
              <w:rPr>
                <w:rFonts w:cs="Times-Bold"/>
                <w:b/>
                <w:bCs/>
                <w:sz w:val="16"/>
                <w:szCs w:val="16"/>
              </w:rPr>
              <w:t>.</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15/05/2013 al n.8767 di prot. da PANICO ADDOLORATA con allegato il progetto, redatto da GEOM. PANICO FRANCESCO per l'esecuzione dei lavori di: MODIFICHE E AMPLIAMENTO AD UNA VECCHIA CASA RURALE SITO IN TRICASE ALLA VIA VIC. TRUNCHI sull'area identificata al catasto urbano con l'identificativo catastale - Foglio 24 - P.lla 404 - 545 - 546; </w:t>
            </w:r>
          </w:p>
          <w:p w:rsidR="00D472C8" w:rsidRPr="005D674A" w:rsidRDefault="00D472C8" w:rsidP="00061927">
            <w:pPr>
              <w:rPr>
                <w:sz w:val="16"/>
                <w:szCs w:val="16"/>
              </w:rPr>
            </w:pPr>
            <w:r w:rsidRPr="005D674A">
              <w:rPr>
                <w:sz w:val="16"/>
                <w:szCs w:val="16"/>
              </w:rPr>
              <w:lastRenderedPageBreak/>
              <w:t xml:space="preserve">- integrazione presentata in data 15/05/2013 Prot. 8767; ; </w:t>
            </w:r>
          </w:p>
          <w:p w:rsidR="00D472C8" w:rsidRPr="005D674A" w:rsidRDefault="00D472C8" w:rsidP="00061927">
            <w:pPr>
              <w:rPr>
                <w:sz w:val="16"/>
                <w:szCs w:val="16"/>
              </w:rPr>
            </w:pPr>
            <w:r w:rsidRPr="005D674A">
              <w:rPr>
                <w:sz w:val="16"/>
                <w:szCs w:val="16"/>
              </w:rPr>
              <w:t xml:space="preserve">- parere FAVOREVOLE espresso dall' UFFICIO TECNICO COMUNALE in data 22/05/2013; </w:t>
            </w:r>
          </w:p>
          <w:p w:rsidR="00D472C8" w:rsidRPr="005D674A" w:rsidRDefault="00D472C8" w:rsidP="00061927">
            <w:pPr>
              <w:rPr>
                <w:sz w:val="16"/>
                <w:szCs w:val="16"/>
              </w:rPr>
            </w:pPr>
            <w:r w:rsidRPr="005D674A">
              <w:rPr>
                <w:sz w:val="16"/>
                <w:szCs w:val="16"/>
              </w:rPr>
              <w:t xml:space="preserve">-parere FAVOREVOLE con Condizioni espresso dall' Autorizzazione Paesaggistica in data 18/07/2012; </w:t>
            </w:r>
          </w:p>
          <w:p w:rsidR="00D472C8" w:rsidRPr="005D674A" w:rsidRDefault="00D472C8" w:rsidP="00061927">
            <w:pPr>
              <w:rPr>
                <w:sz w:val="16"/>
                <w:szCs w:val="16"/>
              </w:rPr>
            </w:pPr>
            <w:r w:rsidRPr="005D674A">
              <w:rPr>
                <w:sz w:val="16"/>
                <w:szCs w:val="16"/>
              </w:rPr>
              <w:t xml:space="preserve">-relazione Geologica e Geotecnica redatta dal geol. dott. Marcello De DONATIS in data Maggio 2012;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redatto dal notaio dott. Antonio BALDASSARRE in data </w:t>
            </w:r>
          </w:p>
          <w:p w:rsidR="00D472C8" w:rsidRPr="005D674A" w:rsidRDefault="00D472C8" w:rsidP="00061927">
            <w:pPr>
              <w:rPr>
                <w:sz w:val="16"/>
                <w:szCs w:val="16"/>
              </w:rPr>
            </w:pPr>
            <w:r w:rsidRPr="005D674A">
              <w:rPr>
                <w:sz w:val="16"/>
                <w:szCs w:val="16"/>
              </w:rPr>
              <w:t xml:space="preserve">09/12/1991; </w:t>
            </w:r>
          </w:p>
          <w:p w:rsidR="00D472C8" w:rsidRPr="005D674A" w:rsidRDefault="00D472C8" w:rsidP="00061927">
            <w:pPr>
              <w:rPr>
                <w:sz w:val="16"/>
                <w:szCs w:val="16"/>
              </w:rPr>
            </w:pPr>
            <w:r w:rsidRPr="005D674A">
              <w:rPr>
                <w:sz w:val="16"/>
                <w:szCs w:val="16"/>
              </w:rPr>
              <w:t>- VISTO il pagamento di € 8.999,89 per Oneri Concessori e Standards, con Bonifico Bancario del 06/09/2013 (Salvo Conguaglio);</w:t>
            </w:r>
          </w:p>
        </w:tc>
      </w:tr>
      <w:tr w:rsidR="00D472C8" w:rsidRPr="005D674A" w:rsidTr="00061927">
        <w:tc>
          <w:tcPr>
            <w:tcW w:w="959" w:type="dxa"/>
          </w:tcPr>
          <w:p w:rsidR="00D472C8" w:rsidRPr="005D674A" w:rsidRDefault="00681378" w:rsidP="00061927">
            <w:pPr>
              <w:rPr>
                <w:sz w:val="16"/>
                <w:szCs w:val="16"/>
              </w:rPr>
            </w:pPr>
            <w:hyperlink r:id="rId5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13.9.2013-pratica condono n.209 del 12.3.1986</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PERMESSO EDILIZIO IN SANATORIA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CONDONO N. 209/86 DEL 12-03-1986</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salvi ed impregiudicati eventuali diritti di terzi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RIZZO COSIMO […] per </w:t>
            </w:r>
            <w:r w:rsidRPr="005D674A">
              <w:rPr>
                <w:rFonts w:cs="Times-Roman"/>
                <w:sz w:val="16"/>
                <w:szCs w:val="16"/>
              </w:rPr>
              <w:lastRenderedPageBreak/>
              <w:t>l'esecuzione dei lavori di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SANATORIA PER L’AMPLIAMENTO DI UN FABBRICATO IN DIFFORMITA’ DELLA PRATICA EDILIZIA N° 86/74 </w:t>
            </w:r>
            <w:r w:rsidRPr="005D674A">
              <w:rPr>
                <w:rFonts w:cs="Times-Roman"/>
                <w:sz w:val="16"/>
                <w:szCs w:val="16"/>
              </w:rPr>
              <w:t>ubicato in Tricase Depressa di via Salvemini e identificato al catasto urbano con l'identificativo</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catastale - Foglio: 6 - Numero: 275 subb. 1-3.</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12-03-1986 al n. 1433 prodotta da RIZZO ANTONIO ; </w:t>
            </w:r>
          </w:p>
          <w:p w:rsidR="00D472C8" w:rsidRPr="005D674A" w:rsidRDefault="00D472C8" w:rsidP="00061927">
            <w:pPr>
              <w:rPr>
                <w:sz w:val="16"/>
                <w:szCs w:val="16"/>
              </w:rPr>
            </w:pPr>
            <w:r w:rsidRPr="005D674A">
              <w:rPr>
                <w:sz w:val="16"/>
                <w:szCs w:val="16"/>
              </w:rPr>
              <w:t xml:space="preserve">-integrazione prodotta da RIZZO COSIMO in qualità di proprietario come da atto di donazione allegato con gli elaborati di progetto redatti dall’arch. Longo Antonio e arch. Licchetta Luigi per l'esecuzione dei lavori di SANATORIA PER L’AMPLIAMENTO DI UN FABBRICATO AD USO DEPOSITO IN DIFFORMITA’ DELLA PRATICA EDILIZIA N° 86/74 ubicato in Depressa di Tricase alla via Salvemini al catasto urbano - Foglio: 6 - </w:t>
            </w:r>
            <w:r w:rsidRPr="005D674A">
              <w:rPr>
                <w:sz w:val="16"/>
                <w:szCs w:val="16"/>
              </w:rPr>
              <w:lastRenderedPageBreak/>
              <w:t xml:space="preserve">Numero: 275 subb. 1-3;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w:t>
            </w:r>
          </w:p>
          <w:p w:rsidR="00D472C8" w:rsidRPr="005D674A" w:rsidRDefault="00D472C8" w:rsidP="00061927">
            <w:pPr>
              <w:rPr>
                <w:sz w:val="16"/>
                <w:szCs w:val="16"/>
              </w:rPr>
            </w:pPr>
            <w:r w:rsidRPr="005D674A">
              <w:rPr>
                <w:sz w:val="16"/>
                <w:szCs w:val="16"/>
              </w:rPr>
              <w:t xml:space="preserve">-certificato di idoneità statica; </w:t>
            </w:r>
          </w:p>
        </w:tc>
      </w:tr>
      <w:tr w:rsidR="00D472C8" w:rsidRPr="005D674A" w:rsidTr="00061927">
        <w:tc>
          <w:tcPr>
            <w:tcW w:w="959" w:type="dxa"/>
          </w:tcPr>
          <w:p w:rsidR="00D472C8" w:rsidRPr="005D674A" w:rsidRDefault="00681378" w:rsidP="00061927">
            <w:pPr>
              <w:rPr>
                <w:sz w:val="16"/>
                <w:szCs w:val="16"/>
              </w:rPr>
            </w:pPr>
            <w:hyperlink r:id="rId5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13.9.2013-pratica condono n.1066 del 30.7.1986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CONDONO N. 1066 DEL 30-07-1986</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PERMESSO IN SANATORIA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Per l'esecuzione dei lavori di </w:t>
            </w:r>
            <w:r w:rsidRPr="005D674A">
              <w:rPr>
                <w:rFonts w:cs="Times-Bold"/>
                <w:b/>
                <w:bCs/>
                <w:sz w:val="16"/>
                <w:szCs w:val="16"/>
              </w:rPr>
              <w:t xml:space="preserve">SANATORIA DI AMPLIAMENTO del fabbricato ubicato in via G. Toma ex via Municipio </w:t>
            </w:r>
            <w:r w:rsidRPr="005D674A">
              <w:rPr>
                <w:rFonts w:cs="Times-Roman"/>
                <w:sz w:val="16"/>
                <w:szCs w:val="16"/>
              </w:rPr>
              <w:t>e identificato al catasto urbano con l'identificativo catastale - Foglio: 31 - Numero: 1160 subb. 2-3-6-7.</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30-07-1986 al n. 1066 prodotta da PELUSO MARIA CONCETTA , relativa all’ampliamento del fabbricato sito in Tricase alla via Municipio ora via Toma e riportato in catasto al fg. 31 part. 1160 subb. 2-3-6-7; </w:t>
            </w:r>
          </w:p>
          <w:p w:rsidR="00D472C8" w:rsidRPr="005D674A" w:rsidRDefault="00D472C8" w:rsidP="00061927">
            <w:pPr>
              <w:rPr>
                <w:sz w:val="16"/>
                <w:szCs w:val="16"/>
              </w:rPr>
            </w:pPr>
            <w:r w:rsidRPr="005D674A">
              <w:rPr>
                <w:sz w:val="16"/>
                <w:szCs w:val="16"/>
              </w:rPr>
              <w:t xml:space="preserve">-documentazione integrativa presentata in data 05-07-2013 con allegato il progetto redatto dal GEOM. D’AMICO MARCELLO;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-certificato di collaudo statico;</w:t>
            </w:r>
          </w:p>
        </w:tc>
      </w:tr>
      <w:tr w:rsidR="00D472C8" w:rsidRPr="005D674A" w:rsidTr="00061927">
        <w:tc>
          <w:tcPr>
            <w:tcW w:w="959" w:type="dxa"/>
          </w:tcPr>
          <w:p w:rsidR="00D472C8" w:rsidRPr="005D674A" w:rsidRDefault="00681378" w:rsidP="00061927">
            <w:pPr>
              <w:rPr>
                <w:sz w:val="16"/>
                <w:szCs w:val="16"/>
              </w:rPr>
            </w:pPr>
            <w:hyperlink r:id="rId5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16.9.2013-pratica condono n.263 del 1.3.1986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263 DEL 01-03-1995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salvi ed impregiudicati eventuali diritti di terzi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PANTALEO COSIMO </w:t>
            </w:r>
            <w:r w:rsidRPr="005D674A">
              <w:rPr>
                <w:rFonts w:cs="Times-Roman"/>
                <w:sz w:val="16"/>
                <w:szCs w:val="16"/>
              </w:rPr>
              <w:t xml:space="preserve">e CIARDO ANTONIA per l'esecuzione dei lavori di </w:t>
            </w:r>
            <w:r w:rsidRPr="005D674A">
              <w:rPr>
                <w:rFonts w:cs="Times-Bold"/>
                <w:b/>
                <w:bCs/>
                <w:sz w:val="16"/>
                <w:szCs w:val="16"/>
              </w:rPr>
              <w:t>SANATORIA PER</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L’AMPLIAMENTO DI UN </w:t>
            </w:r>
            <w:r w:rsidRPr="005D674A">
              <w:rPr>
                <w:rFonts w:cs="Times-Bold"/>
                <w:b/>
                <w:bCs/>
                <w:sz w:val="16"/>
                <w:szCs w:val="16"/>
              </w:rPr>
              <w:lastRenderedPageBreak/>
              <w:t xml:space="preserve">FABBRICATO </w:t>
            </w:r>
            <w:r w:rsidRPr="005D674A">
              <w:rPr>
                <w:rFonts w:cs="Times-Roman"/>
                <w:sz w:val="16"/>
                <w:szCs w:val="16"/>
              </w:rPr>
              <w:t xml:space="preserve">in Depressa di TRICASE </w:t>
            </w:r>
            <w:r w:rsidRPr="005D674A">
              <w:rPr>
                <w:rFonts w:cs="Times-Bold"/>
                <w:b/>
                <w:bCs/>
                <w:sz w:val="16"/>
                <w:szCs w:val="16"/>
              </w:rPr>
              <w:t xml:space="preserve">VIA E. Pais </w:t>
            </w:r>
            <w:r w:rsidRPr="005D674A">
              <w:rPr>
                <w:rFonts w:cs="Times-Roman"/>
                <w:sz w:val="16"/>
                <w:szCs w:val="16"/>
              </w:rPr>
              <w:t>identificato al catasto urbano</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con l'identificativo catastale Foglio: 6 - Numero: 323:</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il presente provvedimento è per la sola sanatoria, per il completamento occorre nuovo provvedimento.</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01-03-1995 al n.3944 prodotta da PANTALEO COSIMO e CIARDO ANTONIA , residenti in Depressa di Tricase alla via E. Pais con allegato il progetto redatto dal geom. Cazzato Attilio per l'esecuzione dei lavori di: SANATORIA PER L’AMPLIAMENTO DI UN FABBRICATO in difformità della pratica edilizia 90/86, in Depressa di TRICASE VIA E. Pais sull'area identificata al catasto urbano con l'identificativo catastale - Foglio: 6 - Numero: 323;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w:t>
            </w:r>
          </w:p>
          <w:p w:rsidR="00D472C8" w:rsidRPr="005D674A" w:rsidRDefault="00D472C8" w:rsidP="00061927">
            <w:pPr>
              <w:rPr>
                <w:sz w:val="16"/>
                <w:szCs w:val="16"/>
              </w:rPr>
            </w:pPr>
            <w:r w:rsidRPr="005D674A">
              <w:rPr>
                <w:sz w:val="16"/>
                <w:szCs w:val="16"/>
              </w:rPr>
              <w:lastRenderedPageBreak/>
              <w:t xml:space="preserve"> - autorizzazione paesaggistica in sanatoria del 21-03-2013 n° S13/2013; </w:t>
            </w:r>
          </w:p>
          <w:p w:rsidR="00D472C8" w:rsidRPr="005D674A" w:rsidRDefault="00D472C8" w:rsidP="00061927">
            <w:pPr>
              <w:rPr>
                <w:sz w:val="16"/>
                <w:szCs w:val="16"/>
              </w:rPr>
            </w:pPr>
            <w:r w:rsidRPr="005D674A">
              <w:rPr>
                <w:sz w:val="16"/>
                <w:szCs w:val="16"/>
              </w:rPr>
              <w:t xml:space="preserve"> -Visto l’avvenuto accatastamento;</w:t>
            </w:r>
          </w:p>
        </w:tc>
      </w:tr>
      <w:tr w:rsidR="00D472C8" w:rsidRPr="005D674A" w:rsidTr="00061927">
        <w:tc>
          <w:tcPr>
            <w:tcW w:w="959" w:type="dxa"/>
          </w:tcPr>
          <w:p w:rsidR="00D472C8" w:rsidRPr="005D674A" w:rsidRDefault="00681378" w:rsidP="00061927">
            <w:pPr>
              <w:rPr>
                <w:sz w:val="16"/>
                <w:szCs w:val="16"/>
              </w:rPr>
            </w:pPr>
            <w:hyperlink r:id="rId5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161/2013 del 17.9.2013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168/2013 - RIF. COND. 128/2004</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09/07/2013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161/2013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PIZZINO ROSARIO […] il  </w:t>
            </w:r>
            <w:r w:rsidRPr="005D674A">
              <w:rPr>
                <w:rFonts w:cs="Times-Roman"/>
                <w:sz w:val="16"/>
                <w:szCs w:val="16"/>
              </w:rPr>
              <w:t xml:space="preserve">Permesso di Costruire per l'esecuzione dei lavori di: </w:t>
            </w:r>
            <w:r w:rsidRPr="005D674A">
              <w:rPr>
                <w:rFonts w:cs="Times-Bold"/>
                <w:b/>
                <w:bCs/>
                <w:sz w:val="16"/>
                <w:szCs w:val="16"/>
              </w:rPr>
              <w:t>AMPLIAMENTO DI UN VANO PLURIUSO AD UNA CIVILE</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ABITAZIONE SITO IN TRICASE ALLA VIA MANCINI PASQUALE STANISLAO </w:t>
            </w:r>
            <w:r w:rsidRPr="005D674A">
              <w:rPr>
                <w:rFonts w:cs="Times-Roman"/>
                <w:sz w:val="16"/>
                <w:szCs w:val="16"/>
              </w:rPr>
              <w:t>sull'area identificata al</w:t>
            </w:r>
          </w:p>
          <w:p w:rsidR="00D472C8" w:rsidRPr="005D674A" w:rsidRDefault="00D472C8" w:rsidP="00061927">
            <w:pPr>
              <w:autoSpaceDE w:val="0"/>
              <w:autoSpaceDN w:val="0"/>
              <w:adjustRightInd w:val="0"/>
              <w:rPr>
                <w:rFonts w:cs="Times-Bold"/>
                <w:bCs/>
                <w:sz w:val="16"/>
                <w:szCs w:val="16"/>
              </w:rPr>
            </w:pPr>
            <w:r w:rsidRPr="005D674A">
              <w:rPr>
                <w:rFonts w:cs="Times-Roman"/>
                <w:sz w:val="16"/>
                <w:szCs w:val="16"/>
              </w:rPr>
              <w:t xml:space="preserve">catasto urbano con l'identificativo catastale - </w:t>
            </w:r>
            <w:r w:rsidRPr="005D674A">
              <w:rPr>
                <w:rFonts w:cs="Times-Bold"/>
                <w:b/>
                <w:bCs/>
                <w:sz w:val="16"/>
                <w:szCs w:val="16"/>
              </w:rPr>
              <w:t xml:space="preserve">Foglio 26 - P.lla 896,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lastRenderedPageBreak/>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09/07/2013 al n.12012 di prot. da PIZZINO ROSARIO con allegato il progetto, redatto da GEOM. PICECI ROCCO per l'esecuzione dei lavori di: AMPLIAMENTO DI UN VANO PLURIUSO AD UNA CIVILE ABITAZIONE SITO IN TRICASE ALLA VIA MANCINI PASQUALE STANISLAO sull'area identificata al catasto urbano con l'identificativo catastale - Foglio 26 - P.lla 896; </w:t>
            </w:r>
          </w:p>
          <w:p w:rsidR="00D472C8" w:rsidRPr="005D674A" w:rsidRDefault="00D472C8" w:rsidP="00061927">
            <w:pPr>
              <w:rPr>
                <w:sz w:val="16"/>
                <w:szCs w:val="16"/>
              </w:rPr>
            </w:pPr>
            <w:r w:rsidRPr="005D674A">
              <w:rPr>
                <w:sz w:val="16"/>
                <w:szCs w:val="16"/>
              </w:rPr>
              <w:t xml:space="preserve">-integrazione presentata in data 29/08/2013 Prot. 14862; </w:t>
            </w:r>
          </w:p>
          <w:p w:rsidR="00D472C8" w:rsidRPr="005D674A" w:rsidRDefault="00D472C8" w:rsidP="00061927">
            <w:pPr>
              <w:rPr>
                <w:sz w:val="16"/>
                <w:szCs w:val="16"/>
              </w:rPr>
            </w:pPr>
            <w:r w:rsidRPr="005D674A">
              <w:rPr>
                <w:sz w:val="16"/>
                <w:szCs w:val="16"/>
              </w:rPr>
              <w:t xml:space="preserve">- parere FAVOREVOLE espresso dall' UFFICIO TECNICO COMUNALE in data 31/07/2013; </w:t>
            </w:r>
          </w:p>
          <w:p w:rsidR="00D472C8" w:rsidRPr="005D674A" w:rsidRDefault="00D472C8" w:rsidP="00061927">
            <w:pPr>
              <w:rPr>
                <w:sz w:val="16"/>
                <w:szCs w:val="16"/>
              </w:rPr>
            </w:pPr>
            <w:r w:rsidRPr="005D674A">
              <w:rPr>
                <w:sz w:val="16"/>
                <w:szCs w:val="16"/>
              </w:rPr>
              <w:t xml:space="preserve">- relazione Geologica e Geotecnica redatta dal dott. geol. Marcello DE DONATIS in data Luglio 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14037 Raccolta n° 10486 del 20/11/2012; </w:t>
            </w:r>
          </w:p>
          <w:p w:rsidR="00D472C8" w:rsidRPr="005D674A" w:rsidRDefault="00D472C8" w:rsidP="00061927">
            <w:pPr>
              <w:rPr>
                <w:sz w:val="16"/>
                <w:szCs w:val="16"/>
              </w:rPr>
            </w:pPr>
            <w:r w:rsidRPr="005D674A">
              <w:rPr>
                <w:sz w:val="16"/>
                <w:szCs w:val="16"/>
              </w:rPr>
              <w:t>- VISTO il pagamento di € 2.250,00 per Oneri Concessori, sul C/C 13769732 del 26/08/2013 (Salvo Conguaglio);</w:t>
            </w:r>
          </w:p>
        </w:tc>
      </w:tr>
      <w:tr w:rsidR="00D472C8" w:rsidRPr="005D674A" w:rsidTr="00061927">
        <w:tc>
          <w:tcPr>
            <w:tcW w:w="959" w:type="dxa"/>
          </w:tcPr>
          <w:p w:rsidR="00D472C8" w:rsidRPr="005D674A" w:rsidRDefault="00681378" w:rsidP="00061927">
            <w:pPr>
              <w:rPr>
                <w:sz w:val="16"/>
                <w:szCs w:val="16"/>
              </w:rPr>
            </w:pPr>
            <w:hyperlink r:id="rId5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158/2013 del 19.9.2013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113/2012</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14/05/2012</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158/2013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ACCOGLI GRAZIO […] </w:t>
            </w:r>
            <w:r w:rsidRPr="005D674A">
              <w:rPr>
                <w:rFonts w:cs="Times-Bold"/>
                <w:bCs/>
                <w:sz w:val="16"/>
                <w:szCs w:val="16"/>
              </w:rPr>
              <w:t xml:space="preserve">il </w:t>
            </w:r>
            <w:r w:rsidRPr="005D674A">
              <w:rPr>
                <w:rFonts w:cs="Times-Roman"/>
                <w:sz w:val="16"/>
                <w:szCs w:val="16"/>
              </w:rPr>
              <w:t xml:space="preserve">Permesso di Costruire per l'esecuzione dei lavori di: </w:t>
            </w:r>
            <w:r w:rsidRPr="005D674A">
              <w:rPr>
                <w:rFonts w:cs="Times-Bold"/>
                <w:b/>
                <w:bCs/>
                <w:sz w:val="16"/>
                <w:szCs w:val="16"/>
              </w:rPr>
              <w:t xml:space="preserve">VARIANTE IN CORSO D'OPERA IN SANATORIA SITO IN TRICASE ALLA VIA PROV. LE MITO ANDRANO </w:t>
            </w:r>
            <w:r w:rsidRPr="005D674A">
              <w:rPr>
                <w:rFonts w:cs="Times-Roman"/>
                <w:sz w:val="16"/>
                <w:szCs w:val="16"/>
              </w:rPr>
              <w:t>sull'area identificata al catasto urbano con l'identificativo</w:t>
            </w:r>
            <w:r w:rsidRPr="005D674A">
              <w:rPr>
                <w:rFonts w:cs="Times-Bold"/>
                <w:b/>
                <w:bCs/>
                <w:sz w:val="16"/>
                <w:szCs w:val="16"/>
              </w:rPr>
              <w:t xml:space="preserve"> </w:t>
            </w:r>
            <w:r w:rsidRPr="005D674A">
              <w:rPr>
                <w:rFonts w:cs="Times-Roman"/>
                <w:sz w:val="16"/>
                <w:szCs w:val="16"/>
              </w:rPr>
              <w:t xml:space="preserve">catastale </w:t>
            </w:r>
            <w:r w:rsidRPr="005D674A">
              <w:rPr>
                <w:rFonts w:cs="Times-Bold"/>
                <w:b/>
                <w:bCs/>
                <w:sz w:val="16"/>
                <w:szCs w:val="16"/>
              </w:rPr>
              <w:t xml:space="preserve">Fg. 9 P. lla 507, </w:t>
            </w:r>
            <w:r w:rsidRPr="005D674A">
              <w:rPr>
                <w:rFonts w:cs="Times-Roman"/>
                <w:sz w:val="16"/>
                <w:szCs w:val="16"/>
              </w:rPr>
              <w:t>fatti salvi i diritti dei terzi.</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1)-</w:t>
            </w:r>
            <w:r w:rsidRPr="005D674A">
              <w:rPr>
                <w:rFonts w:cs="Times-Bold"/>
                <w:b/>
                <w:bCs/>
                <w:sz w:val="16"/>
                <w:szCs w:val="16"/>
                <w:u w:val="single"/>
              </w:rPr>
              <w:t>Il terrapieno (indicato come opera provvisoria) venga rimosso al termine dei lavori così come riportato in relazione;</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 2)-</w:t>
            </w:r>
            <w:r w:rsidRPr="005D674A">
              <w:rPr>
                <w:rFonts w:cs="Times-Bold"/>
                <w:b/>
                <w:bCs/>
                <w:sz w:val="16"/>
                <w:szCs w:val="16"/>
                <w:u w:val="single"/>
              </w:rPr>
              <w:t>Le opere realizzate dovranno essere propedeutiche al ripristino dello stato planovolumetrico legittimo.</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Dalla presente autorizzazione sono escluse le previste opere di " sistemazione esterna con uno strato di riporto di appena 20 cm di spessore " la messa in opera dei solai e </w:t>
            </w:r>
            <w:r w:rsidRPr="005D674A">
              <w:rPr>
                <w:rFonts w:cs="Times-Bold"/>
                <w:bCs/>
                <w:sz w:val="16"/>
                <w:szCs w:val="16"/>
              </w:rPr>
              <w:lastRenderedPageBreak/>
              <w:t xml:space="preserve">tutto quanto previsto come variante al progetto di cui alla precedente SCIA "(pag. 2 della Relazione Tecnica)" per le quali dovrà essere prodotta apposita istanza ai sensi dell' art. 146 del D. lgs 42/04 dopo che sarà perfezionato l' iter previsto dall' art. 167 dello stesso Decreto.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14/05/2012 al n.7615 di prot. da ACCOGLI GRAZIO , con allegato il progetto, redatto da ING. PANICO ROCCO per l'esecuzione dei lavori di: Variante in Corso d'Opera in Sanatoria sito in Tricase alla Via Provinciale Mito sull'area identificata al catasto </w:t>
            </w:r>
          </w:p>
          <w:p w:rsidR="00D472C8" w:rsidRPr="005D674A" w:rsidRDefault="00D472C8" w:rsidP="00061927">
            <w:pPr>
              <w:rPr>
                <w:sz w:val="16"/>
                <w:szCs w:val="16"/>
              </w:rPr>
            </w:pPr>
            <w:r w:rsidRPr="005D674A">
              <w:rPr>
                <w:sz w:val="16"/>
                <w:szCs w:val="16"/>
              </w:rPr>
              <w:t xml:space="preserve">urbano con l'identificativo catastale Fg. 9 P. lla 507. </w:t>
            </w:r>
          </w:p>
          <w:p w:rsidR="00D472C8" w:rsidRPr="005D674A" w:rsidRDefault="00D472C8" w:rsidP="00061927">
            <w:pPr>
              <w:rPr>
                <w:sz w:val="16"/>
                <w:szCs w:val="16"/>
              </w:rPr>
            </w:pPr>
            <w:r w:rsidRPr="005D674A">
              <w:rPr>
                <w:sz w:val="16"/>
                <w:szCs w:val="16"/>
              </w:rPr>
              <w:t xml:space="preserve">- integrazione presentata in data 07/05/2013 Prot. n° 8170; </w:t>
            </w:r>
          </w:p>
          <w:p w:rsidR="00D472C8" w:rsidRPr="005D674A" w:rsidRDefault="00D472C8" w:rsidP="00061927">
            <w:pPr>
              <w:rPr>
                <w:sz w:val="16"/>
                <w:szCs w:val="16"/>
              </w:rPr>
            </w:pPr>
            <w:r w:rsidRPr="005D674A">
              <w:rPr>
                <w:sz w:val="16"/>
                <w:szCs w:val="16"/>
              </w:rPr>
              <w:t xml:space="preserve">- parere FAVOREVOLE espresso dall' UFFICIO TECNICO COMUNALE in data 15/06/2012; </w:t>
            </w:r>
          </w:p>
          <w:p w:rsidR="00D472C8" w:rsidRPr="005D674A" w:rsidRDefault="00D472C8" w:rsidP="00061927">
            <w:pPr>
              <w:rPr>
                <w:sz w:val="16"/>
                <w:szCs w:val="16"/>
              </w:rPr>
            </w:pPr>
            <w:r w:rsidRPr="005D674A">
              <w:rPr>
                <w:sz w:val="16"/>
                <w:szCs w:val="16"/>
              </w:rPr>
              <w:t xml:space="preserve">- parere FAVOREVOLE con Condizioni espresso dall' Autorizzazione Paesaggistica n° S1/2013 in Sanatoria rilasciata in data 14/02/2013;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dall’ Agenzia del Territorio rilasciato in data 20/05/2011; </w:t>
            </w:r>
          </w:p>
          <w:p w:rsidR="00D472C8" w:rsidRPr="005D674A" w:rsidRDefault="00D472C8" w:rsidP="00061927">
            <w:pPr>
              <w:rPr>
                <w:sz w:val="16"/>
                <w:szCs w:val="16"/>
              </w:rPr>
            </w:pPr>
            <w:r w:rsidRPr="005D674A">
              <w:rPr>
                <w:sz w:val="16"/>
                <w:szCs w:val="16"/>
              </w:rPr>
              <w:t xml:space="preserve">- VISTO il pagamento di € 258,23 per Sanzione Paesaggistica, e di € 600,00 per Sanzione Abuso Edilizio sul C/C </w:t>
            </w:r>
          </w:p>
          <w:p w:rsidR="00D472C8" w:rsidRPr="005D674A" w:rsidRDefault="00D472C8" w:rsidP="00061927">
            <w:pPr>
              <w:rPr>
                <w:sz w:val="16"/>
                <w:szCs w:val="16"/>
              </w:rPr>
            </w:pPr>
            <w:r w:rsidRPr="005D674A">
              <w:rPr>
                <w:sz w:val="16"/>
                <w:szCs w:val="16"/>
              </w:rPr>
              <w:t>13769732 del 09/09/2013 (Salvo Conguaglio);</w:t>
            </w:r>
          </w:p>
        </w:tc>
      </w:tr>
      <w:tr w:rsidR="00D472C8" w:rsidRPr="005D674A" w:rsidTr="00061927">
        <w:tc>
          <w:tcPr>
            <w:tcW w:w="959" w:type="dxa"/>
          </w:tcPr>
          <w:p w:rsidR="00D472C8" w:rsidRPr="005D674A" w:rsidRDefault="00681378" w:rsidP="00061927">
            <w:pPr>
              <w:rPr>
                <w:sz w:val="16"/>
                <w:szCs w:val="16"/>
              </w:rPr>
            </w:pPr>
            <w:hyperlink r:id="rId5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149/2013 del 20.9.2013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69/2013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19/03/2013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149/2013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MARTELLA ANGELO RAFFAELE […], MARTELLA LUIGI […]</w:t>
            </w:r>
            <w:r w:rsidRPr="005D674A">
              <w:rPr>
                <w:rFonts w:cs="Times-Bold"/>
                <w:bCs/>
                <w:sz w:val="16"/>
                <w:szCs w:val="16"/>
              </w:rPr>
              <w:t xml:space="preserve">il </w:t>
            </w:r>
            <w:r w:rsidRPr="005D674A">
              <w:rPr>
                <w:rFonts w:cs="Times-Roman"/>
                <w:sz w:val="16"/>
                <w:szCs w:val="16"/>
              </w:rPr>
              <w:t xml:space="preserve">Permesso di Costruire per l'esecuzione dei lavori di: </w:t>
            </w:r>
            <w:r w:rsidRPr="005D674A">
              <w:rPr>
                <w:rFonts w:cs="Times-Bold"/>
                <w:b/>
                <w:bCs/>
                <w:sz w:val="16"/>
                <w:szCs w:val="16"/>
              </w:rPr>
              <w:t xml:space="preserve">NUOVA COSTRUZIONE EDICOLA FUNERARIA SITO A TRICASE NEL CIMITERO DEPRESSA- LOTTO N° 26,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w:t>
            </w:r>
            <w:r w:rsidRPr="005D674A">
              <w:rPr>
                <w:rFonts w:cs="Times-Bold"/>
                <w:bCs/>
                <w:sz w:val="16"/>
                <w:szCs w:val="16"/>
              </w:rPr>
              <w:lastRenderedPageBreak/>
              <w:t>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19/03/2013 al n.5429 di prot. da MARTELLA ANGELO RAFFAELE, MARTELLA LUIGI con allegato il progetto, redatto da ING. RIZZO COSIMO DAMIANO per l'esecuzione dei lavori di: NUOVA COSTRUZIONE EDICOLA FUNERARIA SITO A TRICASE NEL CIMITERO DEPRESSA ( LOTTO N° 26) </w:t>
            </w:r>
          </w:p>
          <w:p w:rsidR="00D472C8" w:rsidRPr="005D674A" w:rsidRDefault="00D472C8" w:rsidP="00061927">
            <w:pPr>
              <w:rPr>
                <w:sz w:val="16"/>
                <w:szCs w:val="16"/>
              </w:rPr>
            </w:pPr>
            <w:r w:rsidRPr="005D674A">
              <w:rPr>
                <w:sz w:val="16"/>
                <w:szCs w:val="16"/>
              </w:rPr>
              <w:t xml:space="preserve">- VISTO l'integrazione presentata </w:t>
            </w:r>
          </w:p>
          <w:p w:rsidR="00D472C8" w:rsidRPr="005D674A" w:rsidRDefault="00D472C8" w:rsidP="00061927">
            <w:pPr>
              <w:rPr>
                <w:sz w:val="16"/>
                <w:szCs w:val="16"/>
              </w:rPr>
            </w:pPr>
            <w:r w:rsidRPr="005D674A">
              <w:rPr>
                <w:sz w:val="16"/>
                <w:szCs w:val="16"/>
              </w:rPr>
              <w:t xml:space="preserve">- parere FAVOREVOLE espresso dall' UFFICIO TECNICO COMUNALE in data 15/04/2013;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presentazione del Contratto di Concessione rilasciato dal Comune di Tricase in data 10/08/1999 ;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5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163/2013 del 20.9.2013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131/2010 - RIF. 2000/190</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26/04/2010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163/2013 – Piano Casa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MORCIANO MARIA ANTONIA […] </w:t>
            </w:r>
            <w:r w:rsidRPr="005D674A">
              <w:rPr>
                <w:rFonts w:cs="Times-Bold"/>
                <w:bCs/>
                <w:sz w:val="16"/>
                <w:szCs w:val="16"/>
              </w:rPr>
              <w:t>il</w:t>
            </w:r>
            <w:r w:rsidRPr="005D674A">
              <w:rPr>
                <w:rFonts w:cs="Times-Roman"/>
                <w:sz w:val="16"/>
                <w:szCs w:val="16"/>
              </w:rPr>
              <w:t xml:space="preserve"> Permesso di Costruire per l'esecuzione dei lavori di: </w:t>
            </w:r>
            <w:r w:rsidRPr="005D674A">
              <w:rPr>
                <w:rFonts w:cs="Times-Bold"/>
                <w:b/>
                <w:bCs/>
                <w:sz w:val="16"/>
                <w:szCs w:val="16"/>
              </w:rPr>
              <w:t xml:space="preserve">AMPLIAMENTO AL FABBRICATO ESISTENTE DESTINATO AD ABITAZIONE (PIANO CASA) SITO IN TRICASE ALLA VIA OTTAVIANO AUGUSTO </w:t>
            </w:r>
            <w:r w:rsidRPr="005D674A">
              <w:rPr>
                <w:rFonts w:cs="Times-Roman"/>
                <w:sz w:val="16"/>
                <w:szCs w:val="16"/>
              </w:rPr>
              <w:t>sull'area identificata al catasto urbano con l'identificativo catastale - Foglio 43 - P.lla 611 – 612,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w:t>
            </w:r>
            <w:r w:rsidRPr="005D674A">
              <w:rPr>
                <w:rFonts w:cs="Times-Roman"/>
                <w:sz w:val="16"/>
                <w:szCs w:val="16"/>
              </w:rPr>
              <w:lastRenderedPageBreak/>
              <w:t>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26/04/2010 al n.7534 di prot. da MORCIANO MARIA ANTONIA con allegato il progetto, redatto da GEOM. MARTELLA DONATO per l'esecuzione dei lavori di: AMPLIAMENTO AL FABBRICATO ESISTENTE DESTINATO AD ABITAZIONE SITO IN TRICASE ALLAVIA OTTAVIANO AUGUSTO sull'area identificata al catasto urbano con l'identificativo catastale - Foglio 43 - P.lla 611 - 612; </w:t>
            </w:r>
          </w:p>
          <w:p w:rsidR="00D472C8" w:rsidRPr="005D674A" w:rsidRDefault="00D472C8" w:rsidP="00061927">
            <w:pPr>
              <w:rPr>
                <w:sz w:val="16"/>
                <w:szCs w:val="16"/>
              </w:rPr>
            </w:pPr>
            <w:r w:rsidRPr="005D674A">
              <w:rPr>
                <w:sz w:val="16"/>
                <w:szCs w:val="16"/>
              </w:rPr>
              <w:t xml:space="preserve">- integrazione presentata in data 12/07/2013 Prot. n° 12344; </w:t>
            </w:r>
          </w:p>
          <w:p w:rsidR="00D472C8" w:rsidRPr="005D674A" w:rsidRDefault="00D472C8" w:rsidP="00061927">
            <w:pPr>
              <w:rPr>
                <w:sz w:val="16"/>
                <w:szCs w:val="16"/>
              </w:rPr>
            </w:pPr>
            <w:r w:rsidRPr="005D674A">
              <w:rPr>
                <w:sz w:val="16"/>
                <w:szCs w:val="16"/>
              </w:rPr>
              <w:t xml:space="preserve">- parere FAVOREVOLE espresso dall' UFFICIO TECNICO COMUNALE in data 27/02/2012;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dichiarazione Asseverata redatta dal geom. Donato MARTELLA in data 04/05/2013, ai fini dell’esenzione </w:t>
            </w:r>
          </w:p>
          <w:p w:rsidR="00D472C8" w:rsidRPr="005D674A" w:rsidRDefault="00D472C8" w:rsidP="00061927">
            <w:pPr>
              <w:rPr>
                <w:sz w:val="16"/>
                <w:szCs w:val="16"/>
              </w:rPr>
            </w:pPr>
            <w:r w:rsidRPr="005D674A">
              <w:rPr>
                <w:sz w:val="16"/>
                <w:szCs w:val="16"/>
              </w:rPr>
              <w:t xml:space="preserve">della compatibilità PUTT; </w:t>
            </w:r>
          </w:p>
          <w:p w:rsidR="00D472C8" w:rsidRPr="005D674A" w:rsidRDefault="00D472C8" w:rsidP="00061927">
            <w:pPr>
              <w:rPr>
                <w:sz w:val="16"/>
                <w:szCs w:val="16"/>
              </w:rPr>
            </w:pPr>
            <w:r w:rsidRPr="005D674A">
              <w:rPr>
                <w:sz w:val="16"/>
                <w:szCs w:val="16"/>
              </w:rPr>
              <w:t xml:space="preserve">- Atto di Proprietà Repertorio n° 25876 Raccolta n° 14198 del 25/08/2000; </w:t>
            </w:r>
          </w:p>
          <w:p w:rsidR="00D472C8" w:rsidRPr="005D674A" w:rsidRDefault="00D472C8" w:rsidP="00061927">
            <w:pPr>
              <w:rPr>
                <w:sz w:val="16"/>
                <w:szCs w:val="16"/>
              </w:rPr>
            </w:pPr>
            <w:r w:rsidRPr="005D674A">
              <w:rPr>
                <w:sz w:val="16"/>
                <w:szCs w:val="16"/>
              </w:rPr>
              <w:t>- VISTO il pagamento di € 1.132,17 a titolo di OO. UU. e di € 579,40 a titolo di C.C., Parcheggio € 647,00, Standards € 1.800,00, sul C/C 13769732 del 12/09/2013 (Salvo Conguaglio);</w:t>
            </w:r>
          </w:p>
        </w:tc>
      </w:tr>
      <w:tr w:rsidR="00D472C8" w:rsidRPr="005D674A" w:rsidTr="00061927">
        <w:tc>
          <w:tcPr>
            <w:tcW w:w="959" w:type="dxa"/>
          </w:tcPr>
          <w:p w:rsidR="00D472C8" w:rsidRPr="005D674A" w:rsidRDefault="00681378" w:rsidP="00061927">
            <w:pPr>
              <w:rPr>
                <w:sz w:val="16"/>
                <w:szCs w:val="16"/>
              </w:rPr>
            </w:pPr>
            <w:hyperlink r:id="rId6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164/2013 del 20.9.2013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175/2013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16/07/2013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164/2013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MUSIO GUSTAVO […] il </w:t>
            </w:r>
            <w:r w:rsidRPr="005D674A">
              <w:rPr>
                <w:rFonts w:cs="Times-Roman"/>
                <w:sz w:val="16"/>
                <w:szCs w:val="16"/>
              </w:rPr>
              <w:t xml:space="preserve">Permesso di Costruire per l'esecuzione dei lavori di: </w:t>
            </w:r>
            <w:r w:rsidRPr="005D674A">
              <w:rPr>
                <w:rFonts w:cs="Times-Bold"/>
                <w:b/>
                <w:bCs/>
                <w:sz w:val="16"/>
                <w:szCs w:val="16"/>
              </w:rPr>
              <w:t xml:space="preserve">ADEGUAMENTO LOCALE COMMERCIALE ESISTENTE DA DESTINARE VENDITA DI ABBIGLIAMENTO SITO IN TRICASE ALLA VIA LIBORIO ROMANO </w:t>
            </w:r>
            <w:r w:rsidRPr="005D674A">
              <w:rPr>
                <w:rFonts w:cs="Times-Roman"/>
                <w:sz w:val="16"/>
                <w:szCs w:val="16"/>
              </w:rPr>
              <w:t>sull'area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identificata al catasto urbano con l'identificativo catastale - Foglio 31 - P.lla 1157 - Sub.1,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16/07/2013 al n.12615 di prot. da MUSIO GUSTAVO per l'esecuzione dei lavori di: ADEGUAMENTO LOCALE COMMERCIALE ESISTENTE DA DESTINARE VENDITA DI ABBIGLIAMENTO SITO IN TRICASE ALLA VIA LIBORIO ROMANO sull'area identificata al catasto urbano con l'identificativo catastale - Foglio 31 - P.lla 1157 - Sub.1; </w:t>
            </w:r>
          </w:p>
          <w:p w:rsidR="00D472C8" w:rsidRPr="005D674A" w:rsidRDefault="00D472C8" w:rsidP="00061927">
            <w:pPr>
              <w:rPr>
                <w:sz w:val="16"/>
                <w:szCs w:val="16"/>
              </w:rPr>
            </w:pPr>
            <w:r w:rsidRPr="005D674A">
              <w:rPr>
                <w:sz w:val="16"/>
                <w:szCs w:val="16"/>
              </w:rPr>
              <w:t xml:space="preserve">- integrazione presentata in data 12/09/2013 Prot. 15718; </w:t>
            </w:r>
          </w:p>
          <w:p w:rsidR="00D472C8" w:rsidRPr="005D674A" w:rsidRDefault="00D472C8" w:rsidP="00061927">
            <w:pPr>
              <w:rPr>
                <w:sz w:val="16"/>
                <w:szCs w:val="16"/>
              </w:rPr>
            </w:pPr>
            <w:r w:rsidRPr="005D674A">
              <w:rPr>
                <w:sz w:val="16"/>
                <w:szCs w:val="16"/>
              </w:rPr>
              <w:t xml:space="preserve">- parere FAVOREVOLE espresso dall' UFFICIO TECNICO COMUNALE in data 13/08/2013; </w:t>
            </w:r>
          </w:p>
          <w:p w:rsidR="00D472C8" w:rsidRPr="005D674A" w:rsidRDefault="00D472C8" w:rsidP="00061927">
            <w:pPr>
              <w:rPr>
                <w:sz w:val="16"/>
                <w:szCs w:val="16"/>
              </w:rPr>
            </w:pPr>
            <w:r w:rsidRPr="005D674A">
              <w:rPr>
                <w:sz w:val="16"/>
                <w:szCs w:val="16"/>
              </w:rPr>
              <w:t xml:space="preserve">- parere FAVOREVOLE espresso dall’ A.S.L. LECCE Dipartimento di Prevenzione in data 17/07/2013; </w:t>
            </w:r>
          </w:p>
          <w:p w:rsidR="00D472C8" w:rsidRPr="005D674A" w:rsidRDefault="00D472C8" w:rsidP="00061927">
            <w:pPr>
              <w:rPr>
                <w:sz w:val="16"/>
                <w:szCs w:val="16"/>
              </w:rPr>
            </w:pPr>
            <w:r w:rsidRPr="005D674A">
              <w:rPr>
                <w:sz w:val="16"/>
                <w:szCs w:val="16"/>
              </w:rPr>
              <w:t xml:space="preserve">- Atto di Donazione redatta dal notaio dott. Vincenzo MIGLIETTA in data 30/11/1989; </w:t>
            </w:r>
          </w:p>
          <w:p w:rsidR="00D472C8" w:rsidRPr="005D674A" w:rsidRDefault="00D472C8" w:rsidP="00061927">
            <w:pPr>
              <w:rPr>
                <w:sz w:val="16"/>
                <w:szCs w:val="16"/>
              </w:rPr>
            </w:pPr>
            <w:r w:rsidRPr="005D674A">
              <w:rPr>
                <w:sz w:val="16"/>
                <w:szCs w:val="16"/>
              </w:rPr>
              <w:t xml:space="preserve">- VISTA la risultanza dall' Agenzia del Territorio rilasciato in data 15/11/2012; </w:t>
            </w:r>
          </w:p>
        </w:tc>
      </w:tr>
      <w:tr w:rsidR="00D472C8" w:rsidRPr="005D674A" w:rsidTr="00061927">
        <w:tc>
          <w:tcPr>
            <w:tcW w:w="959" w:type="dxa"/>
          </w:tcPr>
          <w:p w:rsidR="00D472C8" w:rsidRPr="005D674A" w:rsidRDefault="00681378" w:rsidP="00061927">
            <w:pPr>
              <w:rPr>
                <w:sz w:val="16"/>
                <w:szCs w:val="16"/>
              </w:rPr>
            </w:pPr>
            <w:hyperlink r:id="rId61" w:tooltip="Servizio Sportello Unico Edilizia (S.U.E.)" w:history="1">
              <w:r w:rsidR="00D472C8" w:rsidRPr="005D674A">
                <w:rPr>
                  <w:rStyle w:val="Collegamentoipertestuale"/>
                  <w:rFonts w:cs="Arial"/>
                  <w:i/>
                  <w:iCs/>
                  <w:color w:val="auto"/>
                  <w:sz w:val="16"/>
                  <w:szCs w:val="16"/>
                  <w:shd w:val="clear" w:color="auto" w:fill="FFFFFF"/>
                </w:rPr>
                <w:t xml:space="preserve">Servizio Sportello </w:t>
              </w:r>
              <w:r w:rsidR="00D472C8" w:rsidRPr="005D674A">
                <w:rPr>
                  <w:rStyle w:val="Collegamentoipertestuale"/>
                  <w:rFonts w:cs="Arial"/>
                  <w:i/>
                  <w:iCs/>
                  <w:color w:val="auto"/>
                  <w:sz w:val="16"/>
                  <w:szCs w:val="16"/>
                  <w:shd w:val="clear" w:color="auto" w:fill="FFFFFF"/>
                </w:rPr>
                <w:lastRenderedPageBreak/>
                <w:t>Unico Edilizia (S.U.E.)</w:t>
              </w:r>
            </w:hyperlink>
          </w:p>
        </w:tc>
        <w:tc>
          <w:tcPr>
            <w:tcW w:w="987" w:type="dxa"/>
          </w:tcPr>
          <w:p w:rsidR="00D472C8" w:rsidRPr="005D674A" w:rsidRDefault="00D472C8" w:rsidP="00061927">
            <w:pPr>
              <w:rPr>
                <w:sz w:val="16"/>
                <w:szCs w:val="16"/>
              </w:rPr>
            </w:pPr>
            <w:r w:rsidRPr="005D674A">
              <w:rPr>
                <w:sz w:val="16"/>
                <w:szCs w:val="16"/>
              </w:rPr>
              <w:lastRenderedPageBreak/>
              <w:t>Permesso di costruire</w:t>
            </w:r>
          </w:p>
        </w:tc>
        <w:tc>
          <w:tcPr>
            <w:tcW w:w="1141" w:type="dxa"/>
          </w:tcPr>
          <w:p w:rsidR="00D472C8" w:rsidRPr="005D674A" w:rsidRDefault="00D472C8" w:rsidP="00061927">
            <w:pPr>
              <w:rPr>
                <w:sz w:val="16"/>
                <w:szCs w:val="16"/>
              </w:rPr>
            </w:pPr>
            <w:r w:rsidRPr="005D674A">
              <w:rPr>
                <w:sz w:val="16"/>
                <w:szCs w:val="16"/>
              </w:rPr>
              <w:t>n. 165/2013 del 20.9.2013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PRATICA EDILIZIA N. </w:t>
            </w:r>
            <w:r w:rsidRPr="005D674A">
              <w:rPr>
                <w:rFonts w:cs="Times-Roman"/>
                <w:b/>
                <w:sz w:val="16"/>
                <w:szCs w:val="16"/>
              </w:rPr>
              <w:lastRenderedPageBreak/>
              <w:t>149/2013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13/06/2013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PERMESSO DI COSTRUIRE</w:t>
            </w: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 </w:t>
            </w:r>
            <w:r w:rsidRPr="005D674A">
              <w:rPr>
                <w:rFonts w:cs="Times-Roman"/>
                <w:b/>
                <w:sz w:val="16"/>
                <w:szCs w:val="16"/>
                <w:u w:val="single"/>
              </w:rPr>
              <w:t>N. 165/2013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RUSSO MAURO […], AMICO BAGLIVO GIUSEPPA ANNA […] il </w:t>
            </w:r>
            <w:r w:rsidRPr="005D674A">
              <w:rPr>
                <w:rFonts w:cs="Times-Roman"/>
                <w:sz w:val="16"/>
                <w:szCs w:val="16"/>
              </w:rPr>
              <w:t>Permesso di Costruire per l'esecuzione dei lavori di:</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SISTEMAZIONE AREA EDIFICABILE SITO IN TRICASE ALLA VIA DELLA CROCE </w:t>
            </w:r>
            <w:r w:rsidRPr="005D674A">
              <w:rPr>
                <w:rFonts w:cs="Times-Roman"/>
                <w:sz w:val="16"/>
                <w:szCs w:val="16"/>
              </w:rPr>
              <w:t>sull'area identificata</w:t>
            </w:r>
          </w:p>
          <w:p w:rsidR="00D472C8" w:rsidRPr="005D674A" w:rsidRDefault="00D472C8" w:rsidP="00061927">
            <w:pPr>
              <w:autoSpaceDE w:val="0"/>
              <w:autoSpaceDN w:val="0"/>
              <w:adjustRightInd w:val="0"/>
              <w:rPr>
                <w:rFonts w:cs="Times-Bold"/>
                <w:bCs/>
                <w:sz w:val="16"/>
                <w:szCs w:val="16"/>
              </w:rPr>
            </w:pPr>
            <w:r w:rsidRPr="005D674A">
              <w:rPr>
                <w:rFonts w:cs="Times-Roman"/>
                <w:sz w:val="16"/>
                <w:szCs w:val="16"/>
              </w:rPr>
              <w:t xml:space="preserve">al catasto urbano con l'identificativo catastale - </w:t>
            </w:r>
            <w:r w:rsidRPr="005D674A">
              <w:rPr>
                <w:rFonts w:cs="Times-Bold"/>
                <w:b/>
                <w:bCs/>
                <w:sz w:val="16"/>
                <w:szCs w:val="16"/>
              </w:rPr>
              <w:t xml:space="preserve">Foglio 28 - P.lla 957,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13/06/2013 al n.10544 di prot.da RUSSO MAURO, AMICO BAGLIVO GIUSEPPA ANNA con allegato il progetto, </w:t>
            </w:r>
            <w:r w:rsidRPr="005D674A">
              <w:rPr>
                <w:sz w:val="16"/>
                <w:szCs w:val="16"/>
              </w:rPr>
              <w:lastRenderedPageBreak/>
              <w:t xml:space="preserve">redatto da GEOM. RIZZO RAFFAELE per l'esecuzione dei lavori di: SISTEMAZIONE AREA EDIFICABILE SITO IN TRICASE ALLA VIA DELLA CROCE sull'area identificata al catasto urbano con l'identificativo catastale - Foglio 28 - P.lla 957; </w:t>
            </w:r>
          </w:p>
          <w:p w:rsidR="00D472C8" w:rsidRPr="005D674A" w:rsidRDefault="00D472C8" w:rsidP="00061927">
            <w:pPr>
              <w:rPr>
                <w:sz w:val="16"/>
                <w:szCs w:val="16"/>
              </w:rPr>
            </w:pPr>
            <w:r w:rsidRPr="005D674A">
              <w:rPr>
                <w:sz w:val="16"/>
                <w:szCs w:val="16"/>
              </w:rPr>
              <w:t xml:space="preserve">- integrazione presentata in data 10/09/2013 Prot. 15512; </w:t>
            </w:r>
          </w:p>
          <w:p w:rsidR="00D472C8" w:rsidRPr="005D674A" w:rsidRDefault="00D472C8" w:rsidP="00061927">
            <w:pPr>
              <w:rPr>
                <w:sz w:val="16"/>
                <w:szCs w:val="16"/>
              </w:rPr>
            </w:pPr>
            <w:r w:rsidRPr="005D674A">
              <w:rPr>
                <w:sz w:val="16"/>
                <w:szCs w:val="16"/>
              </w:rPr>
              <w:t xml:space="preserve">- parere FAVOREVOLE espresso dall' UFFICIO TECNICO COMUNALE in data 11/07/2013;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96494 Raccolta n° 42912 del 27/06/2012; </w:t>
            </w:r>
          </w:p>
        </w:tc>
      </w:tr>
      <w:tr w:rsidR="00D472C8" w:rsidRPr="005D674A" w:rsidTr="00061927">
        <w:tc>
          <w:tcPr>
            <w:tcW w:w="959" w:type="dxa"/>
          </w:tcPr>
          <w:p w:rsidR="00D472C8" w:rsidRPr="005D674A" w:rsidRDefault="00681378" w:rsidP="00061927">
            <w:pPr>
              <w:rPr>
                <w:sz w:val="16"/>
                <w:szCs w:val="16"/>
              </w:rPr>
            </w:pPr>
            <w:hyperlink r:id="rId62" w:tooltip="Servizio Sportello Unico Edilizia (S.U.E.)" w:history="1">
              <w:r w:rsidR="00D472C8" w:rsidRPr="005D674A">
                <w:rPr>
                  <w:rStyle w:val="Collegamentoipertestuale"/>
                  <w:rFonts w:cs="Arial"/>
                  <w:i/>
                  <w:iCs/>
                  <w:color w:val="auto"/>
                  <w:sz w:val="16"/>
                  <w:szCs w:val="16"/>
                  <w:shd w:val="clear" w:color="auto" w:fill="FFFFFF"/>
                </w:rPr>
                <w:t xml:space="preserve">Servizio Sportello Unico Edilizia </w:t>
              </w:r>
              <w:r w:rsidR="00D472C8" w:rsidRPr="005D674A">
                <w:rPr>
                  <w:rStyle w:val="Collegamentoipertestuale"/>
                  <w:rFonts w:cs="Arial"/>
                  <w:i/>
                  <w:iCs/>
                  <w:color w:val="auto"/>
                  <w:sz w:val="16"/>
                  <w:szCs w:val="16"/>
                  <w:shd w:val="clear" w:color="auto" w:fill="FFFFFF"/>
                </w:rPr>
                <w:lastRenderedPageBreak/>
                <w:t>(S.U.E.)</w:t>
              </w:r>
            </w:hyperlink>
          </w:p>
        </w:tc>
        <w:tc>
          <w:tcPr>
            <w:tcW w:w="987" w:type="dxa"/>
          </w:tcPr>
          <w:p w:rsidR="00D472C8" w:rsidRPr="005D674A" w:rsidRDefault="00D472C8" w:rsidP="00061927">
            <w:pPr>
              <w:rPr>
                <w:sz w:val="16"/>
                <w:szCs w:val="16"/>
              </w:rPr>
            </w:pPr>
            <w:r w:rsidRPr="005D674A">
              <w:rPr>
                <w:sz w:val="16"/>
                <w:szCs w:val="16"/>
              </w:rPr>
              <w:lastRenderedPageBreak/>
              <w:t>Permesso di costruire</w:t>
            </w:r>
          </w:p>
        </w:tc>
        <w:tc>
          <w:tcPr>
            <w:tcW w:w="1141" w:type="dxa"/>
          </w:tcPr>
          <w:p w:rsidR="00D472C8" w:rsidRPr="005D674A" w:rsidRDefault="00D472C8" w:rsidP="00061927">
            <w:pPr>
              <w:rPr>
                <w:sz w:val="16"/>
                <w:szCs w:val="16"/>
              </w:rPr>
            </w:pPr>
            <w:r w:rsidRPr="005D674A">
              <w:rPr>
                <w:sz w:val="16"/>
                <w:szCs w:val="16"/>
              </w:rPr>
              <w:t>n. 85/2013 del 23.9.2013</w:t>
            </w:r>
          </w:p>
        </w:tc>
        <w:tc>
          <w:tcPr>
            <w:tcW w:w="2124" w:type="dxa"/>
          </w:tcPr>
          <w:p w:rsidR="00D472C8" w:rsidRPr="005D674A" w:rsidRDefault="00D472C8" w:rsidP="00061927">
            <w:pPr>
              <w:rPr>
                <w:b/>
                <w:sz w:val="16"/>
                <w:szCs w:val="16"/>
              </w:rPr>
            </w:pPr>
            <w:r w:rsidRPr="005D674A">
              <w:rPr>
                <w:b/>
                <w:sz w:val="16"/>
                <w:szCs w:val="16"/>
              </w:rPr>
              <w:t>PRATICA EDILIZIA N. 282/2012</w:t>
            </w:r>
          </w:p>
          <w:p w:rsidR="00D472C8" w:rsidRPr="005D674A" w:rsidRDefault="00D472C8" w:rsidP="00061927">
            <w:pPr>
              <w:rPr>
                <w:b/>
                <w:sz w:val="16"/>
                <w:szCs w:val="16"/>
              </w:rPr>
            </w:pPr>
            <w:r w:rsidRPr="005D674A">
              <w:rPr>
                <w:b/>
                <w:sz w:val="16"/>
                <w:szCs w:val="16"/>
              </w:rPr>
              <w:lastRenderedPageBreak/>
              <w:t xml:space="preserve">DATA PRESENTAZIONE 26/12/2012 </w:t>
            </w:r>
          </w:p>
          <w:p w:rsidR="00D472C8" w:rsidRPr="005D674A" w:rsidRDefault="00D472C8" w:rsidP="00061927">
            <w:pPr>
              <w:rPr>
                <w:b/>
                <w:sz w:val="16"/>
                <w:szCs w:val="16"/>
                <w:u w:val="single"/>
              </w:rPr>
            </w:pPr>
            <w:r w:rsidRPr="005D674A">
              <w:rPr>
                <w:sz w:val="16"/>
                <w:szCs w:val="16"/>
              </w:rPr>
              <w:t xml:space="preserve">PERMESSO DI COSTRUIRE   </w:t>
            </w:r>
            <w:r w:rsidRPr="005D674A">
              <w:rPr>
                <w:b/>
                <w:sz w:val="16"/>
                <w:szCs w:val="16"/>
                <w:u w:val="single"/>
              </w:rPr>
              <w:t>N. 85/2013</w:t>
            </w:r>
          </w:p>
          <w:p w:rsidR="00D472C8" w:rsidRPr="005D674A" w:rsidRDefault="00D472C8" w:rsidP="00061927">
            <w:pPr>
              <w:rPr>
                <w:b/>
                <w:sz w:val="16"/>
                <w:szCs w:val="16"/>
              </w:rPr>
            </w:pPr>
            <w:r w:rsidRPr="005D674A">
              <w:rPr>
                <w:b/>
                <w:sz w:val="16"/>
                <w:szCs w:val="16"/>
              </w:rPr>
              <w:t xml:space="preserve">(D.P.R. 380/2001) </w:t>
            </w:r>
          </w:p>
        </w:tc>
        <w:tc>
          <w:tcPr>
            <w:tcW w:w="2127" w:type="dxa"/>
          </w:tcPr>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Bold"/>
                <w:b/>
                <w:bCs/>
                <w:sz w:val="16"/>
                <w:szCs w:val="16"/>
              </w:rPr>
              <w:lastRenderedPageBreak/>
              <w:t xml:space="preserve"> </w:t>
            </w:r>
            <w:r w:rsidRPr="005D674A">
              <w:rPr>
                <w:rFonts w:cs="Times New Roman"/>
                <w:b/>
                <w:bCs/>
                <w:sz w:val="16"/>
                <w:szCs w:val="16"/>
              </w:rPr>
              <w:t xml:space="preserve">R I L A S C I A  </w:t>
            </w:r>
            <w:r w:rsidRPr="005D674A">
              <w:rPr>
                <w:rFonts w:cs="Times New Roman"/>
                <w:sz w:val="16"/>
                <w:szCs w:val="16"/>
              </w:rPr>
              <w:t>A</w:t>
            </w:r>
            <w:r w:rsidRPr="005D674A">
              <w:rPr>
                <w:rFonts w:cs="Times New Roman"/>
                <w:b/>
                <w:bCs/>
                <w:sz w:val="16"/>
                <w:szCs w:val="16"/>
              </w:rPr>
              <w:t xml:space="preserve">  </w:t>
            </w:r>
          </w:p>
          <w:p w:rsidR="00D472C8" w:rsidRPr="005D674A" w:rsidRDefault="00D472C8" w:rsidP="00061927">
            <w:pPr>
              <w:widowControl w:val="0"/>
              <w:autoSpaceDE w:val="0"/>
              <w:autoSpaceDN w:val="0"/>
              <w:adjustRightInd w:val="0"/>
              <w:jc w:val="center"/>
              <w:rPr>
                <w:rFonts w:cs="Times New Roman"/>
                <w:b/>
                <w:bCs/>
                <w:sz w:val="16"/>
                <w:szCs w:val="16"/>
              </w:rPr>
            </w:pPr>
          </w:p>
          <w:p w:rsidR="00D472C8" w:rsidRPr="005D674A" w:rsidRDefault="00367A31" w:rsidP="00061927">
            <w:pPr>
              <w:widowControl w:val="0"/>
              <w:autoSpaceDE w:val="0"/>
              <w:autoSpaceDN w:val="0"/>
              <w:adjustRightInd w:val="0"/>
              <w:jc w:val="both"/>
              <w:rPr>
                <w:rFonts w:cs="Times New Roman"/>
                <w:sz w:val="16"/>
                <w:szCs w:val="16"/>
              </w:rPr>
            </w:pPr>
            <w:r w:rsidRPr="005D674A">
              <w:rPr>
                <w:rFonts w:cs="Times New Roman"/>
                <w:b/>
                <w:sz w:val="16"/>
                <w:szCs w:val="16"/>
              </w:rPr>
              <w:t>[…]</w:t>
            </w:r>
            <w:r w:rsidR="00D472C8" w:rsidRPr="005D674A">
              <w:rPr>
                <w:rFonts w:cs="Times New Roman"/>
                <w:b/>
                <w:sz w:val="16"/>
                <w:szCs w:val="16"/>
              </w:rPr>
              <w:t xml:space="preserve"> Parroco Pro-Tempore</w:t>
            </w:r>
            <w:r w:rsidR="00D472C8" w:rsidRPr="005D674A">
              <w:rPr>
                <w:rFonts w:cs="Times New Roman"/>
                <w:sz w:val="16"/>
                <w:szCs w:val="16"/>
              </w:rPr>
              <w:t xml:space="preserve"> della Parrocchia di Lu</w:t>
            </w:r>
            <w:r w:rsidR="00A248DE" w:rsidRPr="005D674A">
              <w:rPr>
                <w:rFonts w:cs="Times New Roman"/>
                <w:sz w:val="16"/>
                <w:szCs w:val="16"/>
              </w:rPr>
              <w:t>cugnano da Tricase, […]</w:t>
            </w:r>
            <w:r w:rsidR="00D472C8" w:rsidRPr="005D674A">
              <w:rPr>
                <w:rFonts w:cs="Times New Roman"/>
                <w:sz w:val="16"/>
                <w:szCs w:val="16"/>
              </w:rPr>
              <w:t xml:space="preserve"> il Permesso di Costruire per l'esecuzione dei lavori di: </w:t>
            </w:r>
            <w:r w:rsidR="00D472C8" w:rsidRPr="005D674A">
              <w:rPr>
                <w:rFonts w:cs="Times New Roman"/>
                <w:b/>
                <w:bCs/>
                <w:sz w:val="16"/>
                <w:szCs w:val="16"/>
              </w:rPr>
              <w:t>RESTAURO DELLA CHIESA DELLA MADONNA ADDOLORATA SITO IN LUCUGNANO DA TRICASE ALLA</w:t>
            </w:r>
            <w:r w:rsidR="00D472C8" w:rsidRPr="005D674A">
              <w:rPr>
                <w:rFonts w:cs="Times New Roman"/>
                <w:sz w:val="16"/>
                <w:szCs w:val="16"/>
              </w:rPr>
              <w:t xml:space="preserve"> </w:t>
            </w:r>
            <w:r w:rsidR="00D472C8" w:rsidRPr="005D674A">
              <w:rPr>
                <w:rFonts w:cs="Times New Roman"/>
                <w:b/>
                <w:bCs/>
                <w:sz w:val="16"/>
                <w:szCs w:val="16"/>
              </w:rPr>
              <w:t>VIA DELLA MADONNA</w:t>
            </w:r>
            <w:r w:rsidR="00D472C8" w:rsidRPr="005D674A">
              <w:rPr>
                <w:rFonts w:cs="Times New Roman"/>
                <w:sz w:val="16"/>
                <w:szCs w:val="16"/>
              </w:rPr>
              <w:t xml:space="preserve"> sull'area  identificata al catasto urbano con l'identificativo catastale </w:t>
            </w:r>
            <w:r w:rsidR="00D472C8" w:rsidRPr="005D674A">
              <w:rPr>
                <w:rFonts w:cs="Times New Roman"/>
                <w:b/>
                <w:sz w:val="16"/>
                <w:szCs w:val="16"/>
              </w:rPr>
              <w:t>Foglio 27 - Particella B,</w:t>
            </w:r>
            <w:r w:rsidR="00D472C8" w:rsidRPr="005D674A">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472C8" w:rsidRPr="005D674A" w:rsidRDefault="00D472C8" w:rsidP="00061927">
            <w:pPr>
              <w:widowControl w:val="0"/>
              <w:autoSpaceDE w:val="0"/>
              <w:autoSpaceDN w:val="0"/>
              <w:adjustRightInd w:val="0"/>
              <w:jc w:val="both"/>
              <w:rPr>
                <w:rFonts w:cs="Times New Roman"/>
                <w:sz w:val="16"/>
                <w:szCs w:val="16"/>
              </w:rPr>
            </w:pP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-Gli interventi di pulitura, consolidamento superficiale e protezione dovranno essere eseguite con sistemi/prodotti compatibili con le caratteristiche chimico-fisiche e meccaniche dei materiali da conservare, ponendo particolare attenzione a non danneggiare la superficie lapidea;</w:t>
            </w: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 xml:space="preserve">-La pulitura della superficie lapidea interessata da attacco biologico dovrà prevedere </w:t>
            </w:r>
            <w:r w:rsidRPr="005D674A">
              <w:rPr>
                <w:rFonts w:cs="Times New Roman"/>
                <w:b/>
                <w:sz w:val="16"/>
                <w:szCs w:val="16"/>
                <w:u w:val="single"/>
              </w:rPr>
              <w:lastRenderedPageBreak/>
              <w:t>l’applicazione di idoneo biocida, lasciato agire per il tempo necessario a devitalizzare i biodeteriogeni, la successiva rimozione manuale dei residui biologici con l’esclusivo impiego di spazzole/spazzolini a setole morbide e l’accurata pulitura con acqua delle porzioni trattate;</w:t>
            </w: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-La rimozione degli elementi metallici dovrà avvenire con particolare cura soprattutto in corrispondenza di elementi scolpiti o modanati in maniera da non danneggiare il materiale integro circostante;</w:t>
            </w: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-Non sia alterata la conformazione delle cornici di facciata esistenti; eventuali differenti interventi finalizzati alla protezione delle superfici dall’umidità di infiltrazione potranno essere valutati in corso d’opera con la Scrivente;</w:t>
            </w: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 xml:space="preserve">-Tutte le malte utilizzate per le stuccature (risarcitura di giunti, lesioni, fessurazioni, integrazioni, chiusura di fori, etc.) dovranno essere eseguite con impasti a base di calce (aerea e/o idraulica naturale NHL),sabbia e polvere di pietra di granulometria e cromia simile alle malte in opera, evitando l’aggiunta di leganti cementizi e di </w:t>
            </w:r>
            <w:r w:rsidRPr="005D674A">
              <w:rPr>
                <w:rFonts w:cs="Times New Roman"/>
                <w:b/>
                <w:sz w:val="16"/>
                <w:szCs w:val="16"/>
                <w:u w:val="single"/>
              </w:rPr>
              <w:lastRenderedPageBreak/>
              <w:t>additivanti;</w:t>
            </w: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-Il trattamento di protezione superficiale finale dei paramenti lapidei essere eseguiti mediante applicazione su superfici pulite e completamente asciutte di idrorepellenti traspirante e incolore, che non alteri la cromia naturale della pietra; eventuali interventi di patinatura e velatura dovranno essere valutati in corso d’opera con la Scrivente.</w:t>
            </w: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-Le opere di rimozione della tinteggiatura e di consolidamento degli intonaci dei paramenti murari esterni ed interni siano precedute da saggi in corso d’opera condotti al fine di verificare l’eventuale presenza al di sotto dell’attuale strato di rivestimento di eventuali strati di intonaco e/o tinteggiatura precedenti o di porzioni di essi; in base alle risultanze dei saggi e alla consistenza e fattura di eventuali porzioni rinvenute, il progetto di restauro della facciata dovrà essere adeguato e sottoposto, previo sopralluogo, alla valutazione della Scrivente;</w:t>
            </w: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 xml:space="preserve">-Le opere di restauro dei paramenti murari interni non dovranno interessare né le superfici in elevato degli altari e/o di </w:t>
            </w:r>
            <w:r w:rsidRPr="005D674A">
              <w:rPr>
                <w:rFonts w:cs="Times New Roman"/>
                <w:b/>
                <w:sz w:val="16"/>
                <w:szCs w:val="16"/>
                <w:u w:val="single"/>
              </w:rPr>
              <w:lastRenderedPageBreak/>
              <w:t>altre parti modanate né il pavimento esistente nella chiesa;</w:t>
            </w:r>
          </w:p>
          <w:p w:rsidR="00D472C8" w:rsidRPr="005D674A" w:rsidRDefault="00D472C8" w:rsidP="00061927">
            <w:pPr>
              <w:widowControl w:val="0"/>
              <w:autoSpaceDE w:val="0"/>
              <w:autoSpaceDN w:val="0"/>
              <w:adjustRightInd w:val="0"/>
              <w:ind w:firstLine="690"/>
              <w:jc w:val="both"/>
              <w:rPr>
                <w:rFonts w:cs="Times New Roman"/>
                <w:b/>
                <w:sz w:val="16"/>
                <w:szCs w:val="16"/>
                <w:u w:val="single"/>
              </w:rPr>
            </w:pPr>
            <w:r w:rsidRPr="005D674A">
              <w:rPr>
                <w:rFonts w:cs="Times New Roman"/>
                <w:b/>
                <w:sz w:val="16"/>
                <w:szCs w:val="16"/>
                <w:u w:val="single"/>
              </w:rPr>
              <w:t>L’eventuale sostituzione di infissi dovrà essere concordata con la Scrivente previa trasmissione di accurata documentazione grafica e fotografica relativa alla localizzazione, alla tipologia, allo stato di conservazione, e ai materiali in opera e ai materiali che si intendono utilizzare;</w:t>
            </w:r>
          </w:p>
          <w:p w:rsidR="00D472C8" w:rsidRPr="005D674A" w:rsidRDefault="00D472C8" w:rsidP="00061927">
            <w:pPr>
              <w:widowControl w:val="0"/>
              <w:autoSpaceDE w:val="0"/>
              <w:autoSpaceDN w:val="0"/>
              <w:adjustRightInd w:val="0"/>
              <w:ind w:firstLine="690"/>
              <w:jc w:val="both"/>
              <w:rPr>
                <w:rFonts w:cs="Times New Roman"/>
                <w:sz w:val="16"/>
                <w:szCs w:val="16"/>
              </w:rPr>
            </w:pPr>
            <w:r w:rsidRPr="005D674A">
              <w:rPr>
                <w:rFonts w:cs="Times New Roman"/>
                <w:b/>
                <w:sz w:val="16"/>
                <w:szCs w:val="16"/>
                <w:u w:val="single"/>
              </w:rPr>
              <w:t>-Le opere di adeguamento dell’impianto elettrico dovranno essere concordate con la Scrivente in relazione all’entità, alle modalità di intervento, agli elementi in opera e a quelli che si intendono utilizzare.</w:t>
            </w:r>
            <w:r w:rsidRPr="005D674A">
              <w:rPr>
                <w:rFonts w:cs="Times New Roman"/>
                <w:sz w:val="16"/>
                <w:szCs w:val="16"/>
              </w:rPr>
              <w:t xml:space="preserve"> </w:t>
            </w:r>
          </w:p>
          <w:p w:rsidR="00D472C8" w:rsidRPr="005D674A" w:rsidRDefault="00D472C8" w:rsidP="00061927">
            <w:pPr>
              <w:widowControl w:val="0"/>
              <w:autoSpaceDE w:val="0"/>
              <w:autoSpaceDN w:val="0"/>
              <w:adjustRightInd w:val="0"/>
              <w:jc w:val="both"/>
              <w:rPr>
                <w:rFonts w:cs="Times New Roman"/>
                <w:sz w:val="16"/>
                <w:szCs w:val="16"/>
              </w:rPr>
            </w:pP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1) L'inizio lavori dovrà avvenire entro un anno dalla data del rilascio della presente concessione, pena la decadenza della concessione stessa.</w:t>
            </w: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w:t>
            </w:r>
            <w:r w:rsidRPr="005D674A">
              <w:rPr>
                <w:rFonts w:cs="Times New Roman"/>
                <w:sz w:val="16"/>
                <w:szCs w:val="16"/>
              </w:rPr>
              <w:lastRenderedPageBreak/>
              <w:t>per la parte non ultimata.</w:t>
            </w:r>
          </w:p>
          <w:p w:rsidR="00D472C8" w:rsidRPr="005D674A" w:rsidRDefault="00D472C8" w:rsidP="00061927">
            <w:pPr>
              <w:rPr>
                <w:rFonts w:cs="Times-Bold"/>
                <w:b/>
                <w:bCs/>
                <w:sz w:val="16"/>
                <w:szCs w:val="16"/>
              </w:rPr>
            </w:pP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26/12/2012 al n.18812</w:t>
            </w:r>
            <w:r w:rsidR="00367A31" w:rsidRPr="005D674A">
              <w:rPr>
                <w:sz w:val="16"/>
                <w:szCs w:val="16"/>
              </w:rPr>
              <w:t xml:space="preserve"> di prot. dal </w:t>
            </w:r>
            <w:r w:rsidRPr="005D674A">
              <w:rPr>
                <w:sz w:val="16"/>
                <w:szCs w:val="16"/>
              </w:rPr>
              <w:t xml:space="preserve">Parroco Pro-Tempore della Parrocchia di Lucugnano, con allegato il progetto, redatto da ARCH. DE IACO GIUSEPPE DOMENICO , ING. DE MARINIS GIORGIO per l'esecuzione dei lavori di: RESTAURO DELLA CHIESA DELLA MADONNA </w:t>
            </w:r>
            <w:r w:rsidRPr="005D674A">
              <w:rPr>
                <w:sz w:val="16"/>
                <w:szCs w:val="16"/>
              </w:rPr>
              <w:lastRenderedPageBreak/>
              <w:t xml:space="preserve">ADDOLORATA SITO IN LUCUGNANO DI TRICASE ALLA VIA DELLA MADONNA sull'area identificata al catasto urbano con l'identificativo catastale - Foglio 27 - Particella B; </w:t>
            </w:r>
          </w:p>
          <w:p w:rsidR="00D472C8" w:rsidRPr="005D674A" w:rsidRDefault="00D472C8" w:rsidP="00061927">
            <w:pPr>
              <w:rPr>
                <w:sz w:val="16"/>
                <w:szCs w:val="16"/>
              </w:rPr>
            </w:pPr>
            <w:r w:rsidRPr="005D674A">
              <w:rPr>
                <w:sz w:val="16"/>
                <w:szCs w:val="16"/>
              </w:rPr>
              <w:t xml:space="preserve">- integrazione presentata in data 16/07/2013 Prot. n°12497; </w:t>
            </w:r>
          </w:p>
          <w:p w:rsidR="00D472C8" w:rsidRPr="005D674A" w:rsidRDefault="00D472C8" w:rsidP="00061927">
            <w:pPr>
              <w:rPr>
                <w:sz w:val="16"/>
                <w:szCs w:val="16"/>
              </w:rPr>
            </w:pPr>
            <w:r w:rsidRPr="005D674A">
              <w:rPr>
                <w:sz w:val="16"/>
                <w:szCs w:val="16"/>
              </w:rPr>
              <w:t xml:space="preserve">- parere FAVOREVOLE espresso dall' UFFICIO TECNICO COMUNALE in data 12/12/2012; </w:t>
            </w:r>
          </w:p>
          <w:p w:rsidR="00D472C8" w:rsidRPr="005D674A" w:rsidRDefault="00D472C8" w:rsidP="00061927">
            <w:pPr>
              <w:rPr>
                <w:sz w:val="16"/>
                <w:szCs w:val="16"/>
              </w:rPr>
            </w:pPr>
            <w:r w:rsidRPr="005D674A">
              <w:rPr>
                <w:sz w:val="16"/>
                <w:szCs w:val="16"/>
              </w:rPr>
              <w:t xml:space="preserve">-parere FAVOREVOLE con Condizioni espresso dal MINISTERO PER I BENI E LE ATTIVITA' CULTURALI DI LECCE in data 04/12/2012 Prot. n° 21631; </w:t>
            </w:r>
          </w:p>
          <w:p w:rsidR="00D472C8" w:rsidRPr="005D674A" w:rsidRDefault="00D472C8" w:rsidP="00061927">
            <w:pPr>
              <w:rPr>
                <w:sz w:val="16"/>
                <w:szCs w:val="16"/>
              </w:rPr>
            </w:pPr>
            <w:r w:rsidRPr="005D674A">
              <w:rPr>
                <w:sz w:val="16"/>
                <w:szCs w:val="16"/>
              </w:rPr>
              <w:t xml:space="preserve">- parere FAVOREVOLE espresso dalla SOPRINTENDENZA PER I BENI STORICI ARTISTICI ED ETNOANTROPOLOGICI DI BARI in data 20/06/2013 Prot. n° 510;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della proprietà della Diocesi di Ugento – S. Maria di Leuca; </w:t>
            </w:r>
          </w:p>
        </w:tc>
      </w:tr>
      <w:tr w:rsidR="00D472C8" w:rsidRPr="005D674A" w:rsidTr="00061927">
        <w:tc>
          <w:tcPr>
            <w:tcW w:w="959" w:type="dxa"/>
          </w:tcPr>
          <w:p w:rsidR="00D472C8" w:rsidRPr="005D674A" w:rsidRDefault="00681378" w:rsidP="00061927">
            <w:pPr>
              <w:rPr>
                <w:sz w:val="16"/>
                <w:szCs w:val="16"/>
              </w:rPr>
            </w:pPr>
            <w:hyperlink r:id="rId6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166/2013 del 23.9.2013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25/2013 - RIF. 184/2011</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29/01/2013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166/2013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TAVONE ANDREA […] il </w:t>
            </w:r>
            <w:r w:rsidRPr="005D674A">
              <w:rPr>
                <w:rFonts w:cs="Times-Roman"/>
                <w:sz w:val="16"/>
                <w:szCs w:val="16"/>
              </w:rPr>
              <w:t xml:space="preserve">Permesso di Costruire per l'esecuzione dei lavori di: </w:t>
            </w:r>
            <w:r w:rsidRPr="005D674A">
              <w:rPr>
                <w:rFonts w:cs="Times-Bold"/>
                <w:b/>
                <w:bCs/>
                <w:sz w:val="16"/>
                <w:szCs w:val="16"/>
              </w:rPr>
              <w:t>MODIFICHE AL FABBRICATO C DA DESTINARE AD</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ATTIVITA' AGRUTURISTICA (VARIANTE AL P.C. N° 234/2012) SITO IN TRICASE ALLA VIA MATINE</w:t>
            </w:r>
          </w:p>
          <w:p w:rsidR="00D472C8" w:rsidRPr="005D674A" w:rsidRDefault="00D472C8" w:rsidP="00061927">
            <w:pPr>
              <w:autoSpaceDE w:val="0"/>
              <w:autoSpaceDN w:val="0"/>
              <w:adjustRightInd w:val="0"/>
              <w:rPr>
                <w:rFonts w:cs="Times-Bold"/>
                <w:bCs/>
                <w:sz w:val="16"/>
                <w:szCs w:val="16"/>
              </w:rPr>
            </w:pPr>
            <w:r w:rsidRPr="005D674A">
              <w:rPr>
                <w:rFonts w:cs="Times-Roman"/>
                <w:sz w:val="16"/>
                <w:szCs w:val="16"/>
              </w:rPr>
              <w:t xml:space="preserve"> sull'area identificata al catasto urbano con l'identificativo catastale al </w:t>
            </w:r>
            <w:r w:rsidRPr="005D674A">
              <w:rPr>
                <w:rFonts w:cs="Times-Bold"/>
                <w:b/>
                <w:bCs/>
                <w:sz w:val="16"/>
                <w:szCs w:val="16"/>
              </w:rPr>
              <w:t xml:space="preserve">FG. 39 PART. 363 (EX P.LLA. 362),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w:t>
            </w:r>
            <w:r w:rsidRPr="005D674A">
              <w:rPr>
                <w:rFonts w:cs="Times-Bold"/>
                <w:bCs/>
                <w:sz w:val="16"/>
                <w:szCs w:val="16"/>
              </w:rPr>
              <w:lastRenderedPageBreak/>
              <w:t xml:space="preserve">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29/01/2013 al n.1907 di prot. da TAVONE ANDREA con allegato il progetto, redatto da ING. NESCA ROCCO MARCELLO per l'esecuzione dei lavori di: MODIFICHE AL FABBRICATO C DA DESTINARE AD ATTIVITA' AGRITURISTICA (VARIANTE AL P.C. N° 234/2012) SITO IN TRICASE ALLA VIA MATINE sull'area identificata al catasto urbano con l'identificativo catastale al FG. 39 PART. 363 (EX P.LLA. 362) </w:t>
            </w:r>
          </w:p>
          <w:p w:rsidR="00D472C8" w:rsidRPr="005D674A" w:rsidRDefault="00D472C8" w:rsidP="00061927">
            <w:pPr>
              <w:rPr>
                <w:sz w:val="16"/>
                <w:szCs w:val="16"/>
              </w:rPr>
            </w:pPr>
            <w:r w:rsidRPr="005D674A">
              <w:rPr>
                <w:sz w:val="16"/>
                <w:szCs w:val="16"/>
              </w:rPr>
              <w:t xml:space="preserve">- integrazione presentata in data 05/06/2013 Prot. 10014; </w:t>
            </w:r>
          </w:p>
          <w:p w:rsidR="00D472C8" w:rsidRPr="005D674A" w:rsidRDefault="00D472C8" w:rsidP="00061927">
            <w:pPr>
              <w:rPr>
                <w:sz w:val="16"/>
                <w:szCs w:val="16"/>
              </w:rPr>
            </w:pPr>
            <w:r w:rsidRPr="005D674A">
              <w:rPr>
                <w:sz w:val="16"/>
                <w:szCs w:val="16"/>
              </w:rPr>
              <w:t xml:space="preserve">- parere FAVOREVOLE espresso dall' UFFICIO TECNICO COMUNALE in data 27/02/2013; </w:t>
            </w:r>
          </w:p>
          <w:p w:rsidR="00D472C8" w:rsidRPr="005D674A" w:rsidRDefault="00D472C8" w:rsidP="00061927">
            <w:pPr>
              <w:rPr>
                <w:sz w:val="16"/>
                <w:szCs w:val="16"/>
              </w:rPr>
            </w:pPr>
            <w:r w:rsidRPr="005D674A">
              <w:rPr>
                <w:sz w:val="16"/>
                <w:szCs w:val="16"/>
              </w:rPr>
              <w:t xml:space="preserve">- Autorizzazione Paesaggistica n° 57/2013 espresso parere Favorevole del 16/05/2013; </w:t>
            </w:r>
          </w:p>
          <w:p w:rsidR="00D472C8" w:rsidRPr="005D674A" w:rsidRDefault="00D472C8" w:rsidP="00061927">
            <w:pPr>
              <w:rPr>
                <w:sz w:val="16"/>
                <w:szCs w:val="16"/>
              </w:rPr>
            </w:pPr>
            <w:r w:rsidRPr="005D674A">
              <w:rPr>
                <w:sz w:val="16"/>
                <w:szCs w:val="16"/>
              </w:rPr>
              <w:t xml:space="preserve">- VISTO il parere FAVOREVOLE espresso dall' A.S.L. LECCE in data 12/09/2013; </w:t>
            </w:r>
          </w:p>
          <w:p w:rsidR="00D472C8" w:rsidRPr="005D674A" w:rsidRDefault="00D472C8" w:rsidP="00061927">
            <w:pPr>
              <w:rPr>
                <w:sz w:val="16"/>
                <w:szCs w:val="16"/>
              </w:rPr>
            </w:pPr>
            <w:r w:rsidRPr="005D674A">
              <w:rPr>
                <w:sz w:val="16"/>
                <w:szCs w:val="16"/>
              </w:rPr>
              <w:t xml:space="preserve">- Atto di Proprietà;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6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167/2013 del 23.9.2013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184/2013 - RIF. 34/2010</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w:t>
            </w:r>
            <w:r w:rsidRPr="005D674A">
              <w:rPr>
                <w:rFonts w:cs="Times-Roman"/>
                <w:sz w:val="16"/>
                <w:szCs w:val="16"/>
              </w:rPr>
              <w:t xml:space="preserve"> </w:t>
            </w:r>
            <w:r w:rsidRPr="005D674A">
              <w:rPr>
                <w:rFonts w:cs="Times-Roman"/>
                <w:b/>
                <w:sz w:val="16"/>
                <w:szCs w:val="16"/>
              </w:rPr>
              <w:t>25/07/2013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167/2013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VERGARO GABRIELE […] il </w:t>
            </w:r>
            <w:r w:rsidRPr="005D674A">
              <w:rPr>
                <w:rFonts w:cs="Times-Roman"/>
                <w:sz w:val="16"/>
                <w:szCs w:val="16"/>
              </w:rPr>
              <w:t xml:space="preserve">Permesso di Costruire per l'esecuzione dei lavori di: </w:t>
            </w:r>
            <w:r w:rsidRPr="005D674A">
              <w:rPr>
                <w:rFonts w:cs="Times-Bold"/>
                <w:b/>
                <w:bCs/>
                <w:sz w:val="16"/>
                <w:szCs w:val="16"/>
              </w:rPr>
              <w:t>MODIFICHE INTERNE, DI PROSPETTO E CAMBIO DELLA DESTINAZIONE D'USO AD UN FABBRICATO POSTO AL PRIMO PIANO SITO IN</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TRICASE ALLA VIA MORGAGNI GIANBATTISTA </w:t>
            </w:r>
            <w:r w:rsidRPr="005D674A">
              <w:rPr>
                <w:rFonts w:cs="Times-Roman"/>
                <w:sz w:val="16"/>
                <w:szCs w:val="16"/>
              </w:rPr>
              <w:t>sull'area identificata al catasto urbano con l'identificativo</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catastale </w:t>
            </w:r>
            <w:r w:rsidRPr="005D674A">
              <w:rPr>
                <w:rFonts w:cs="Times-Bold"/>
                <w:b/>
                <w:bCs/>
                <w:sz w:val="16"/>
                <w:szCs w:val="16"/>
              </w:rPr>
              <w:t xml:space="preserve">- Foglio 30 - P.lla 231 - Sub. 2,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w:t>
            </w:r>
            <w:r w:rsidRPr="005D674A">
              <w:rPr>
                <w:rFonts w:cs="Times-Bold"/>
                <w:bCs/>
                <w:sz w:val="16"/>
                <w:szCs w:val="16"/>
              </w:rPr>
              <w:lastRenderedPageBreak/>
              <w:t>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25/07/2013 al n.12956 di prot.da VERGARO GABRIELE con allegato il progetto, redatto da GEOM. CAZZATO GIUSEPPE  per l'esecuzione dei lavori di: MODIFICHE INTERNE, DI PROSPETTO E CAMBIO DELLA DESTINAZIONE D'USO AD UN FABBRICATO POSTO AL PRIMO PIANO SITO IN TRICASE ALLA VIA MORGAGNI GIANBATTISTAsull'area identificata al catasto urbano con l'identificativo catastale - Foglio 30 - P.lla 231 - Sub.2; </w:t>
            </w:r>
          </w:p>
          <w:p w:rsidR="00D472C8" w:rsidRPr="005D674A" w:rsidRDefault="00D472C8" w:rsidP="00061927">
            <w:pPr>
              <w:rPr>
                <w:sz w:val="16"/>
                <w:szCs w:val="16"/>
              </w:rPr>
            </w:pPr>
            <w:r w:rsidRPr="005D674A">
              <w:rPr>
                <w:sz w:val="16"/>
                <w:szCs w:val="16"/>
              </w:rPr>
              <w:t xml:space="preserve">- integrazione presentata in data 12/09/2013 Prot.15635; </w:t>
            </w:r>
          </w:p>
          <w:p w:rsidR="00D472C8" w:rsidRPr="005D674A" w:rsidRDefault="00D472C8" w:rsidP="00061927">
            <w:pPr>
              <w:rPr>
                <w:sz w:val="16"/>
                <w:szCs w:val="16"/>
              </w:rPr>
            </w:pPr>
            <w:r w:rsidRPr="005D674A">
              <w:rPr>
                <w:sz w:val="16"/>
                <w:szCs w:val="16"/>
              </w:rPr>
              <w:t xml:space="preserve">- parere FAVOREVOLE espresso dall' UFFICIO TECNICO COMUNALE in data 28/08/2013; </w:t>
            </w:r>
          </w:p>
          <w:p w:rsidR="00D472C8" w:rsidRPr="005D674A" w:rsidRDefault="00D472C8" w:rsidP="00061927">
            <w:pPr>
              <w:rPr>
                <w:sz w:val="16"/>
                <w:szCs w:val="16"/>
              </w:rPr>
            </w:pPr>
            <w:r w:rsidRPr="005D674A">
              <w:rPr>
                <w:sz w:val="16"/>
                <w:szCs w:val="16"/>
              </w:rPr>
              <w:t xml:space="preserve">- parere Favorevole espresso dall' A. S. L. LECCE rilasciato in data 03/07/2013; </w:t>
            </w:r>
          </w:p>
          <w:p w:rsidR="00D472C8" w:rsidRPr="005D674A" w:rsidRDefault="00D472C8" w:rsidP="00061927">
            <w:pPr>
              <w:rPr>
                <w:sz w:val="16"/>
                <w:szCs w:val="16"/>
              </w:rPr>
            </w:pPr>
            <w:r w:rsidRPr="005D674A">
              <w:rPr>
                <w:sz w:val="16"/>
                <w:szCs w:val="16"/>
              </w:rPr>
              <w:t xml:space="preserve">- Atto di Proprietà Repertorio n° 38916 Raccolta n° 21839 del 19/04/2012; </w:t>
            </w:r>
          </w:p>
        </w:tc>
      </w:tr>
      <w:tr w:rsidR="00D472C8" w:rsidRPr="005D674A" w:rsidTr="00061927">
        <w:tc>
          <w:tcPr>
            <w:tcW w:w="959" w:type="dxa"/>
          </w:tcPr>
          <w:p w:rsidR="00D472C8" w:rsidRPr="005D674A" w:rsidRDefault="00681378" w:rsidP="00061927">
            <w:pPr>
              <w:rPr>
                <w:sz w:val="16"/>
                <w:szCs w:val="16"/>
              </w:rPr>
            </w:pPr>
            <w:hyperlink r:id="rId6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171/2013 del 23.9.2013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172/2013 RIF. 215/1984</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11/07/2013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171/2013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ORLANDO BIAGIO […] il </w:t>
            </w:r>
            <w:r w:rsidRPr="005D674A">
              <w:rPr>
                <w:rFonts w:cs="Times-Roman"/>
                <w:sz w:val="16"/>
                <w:szCs w:val="16"/>
              </w:rPr>
              <w:t xml:space="preserve">Permesso di Costruire per l'esecuzione dei lavori di: </w:t>
            </w:r>
            <w:r w:rsidRPr="005D674A">
              <w:rPr>
                <w:rFonts w:cs="Times-Bold"/>
                <w:b/>
                <w:bCs/>
                <w:sz w:val="16"/>
                <w:szCs w:val="16"/>
              </w:rPr>
              <w:t>RISTRUTTURAZIONE SENZA DEMOLIZIONE E CON</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AMPLIAMENTO DI UN EDIFICIO ESISTENTE SITO IN TRICASE ALLA VIA AURELIANO </w:t>
            </w:r>
            <w:r w:rsidRPr="005D674A">
              <w:rPr>
                <w:rFonts w:cs="Times-Roman"/>
                <w:sz w:val="16"/>
                <w:szCs w:val="16"/>
              </w:rPr>
              <w:t xml:space="preserve">sull'area identificata al catasto urbano con l'identificativo catastale </w:t>
            </w:r>
            <w:r w:rsidRPr="005D674A">
              <w:rPr>
                <w:rFonts w:cs="Times-Bold"/>
                <w:b/>
                <w:bCs/>
                <w:sz w:val="16"/>
                <w:szCs w:val="16"/>
              </w:rPr>
              <w:t xml:space="preserve">- Foglio 41 - P.lla 2183,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11/07/2013 al n.12314 di prot. da ORLANDO BIAGIO con allegato il progetto, redatto da GEOM. COPPOLA GIUSEPPE per l'esecuzione dei lavori di: RISTRUTTURAZIONE SENZA DEMOLIZIONE E CON AMPLIAMENTO DI UN EDIFICIO ESISTENTE SITO IN TRICASE ALLA VIA AURELIANO sull'area identificata al catasto urbano con l'identificativo catastale - Foglio 41 - P.lla 2183; </w:t>
            </w:r>
          </w:p>
          <w:p w:rsidR="00D472C8" w:rsidRPr="005D674A" w:rsidRDefault="00D472C8" w:rsidP="00061927">
            <w:pPr>
              <w:rPr>
                <w:sz w:val="16"/>
                <w:szCs w:val="16"/>
              </w:rPr>
            </w:pPr>
            <w:r w:rsidRPr="005D674A">
              <w:rPr>
                <w:sz w:val="16"/>
                <w:szCs w:val="16"/>
              </w:rPr>
              <w:t xml:space="preserve">- integrazione presentata in data 19/09/2013; </w:t>
            </w:r>
          </w:p>
          <w:p w:rsidR="00D472C8" w:rsidRPr="005D674A" w:rsidRDefault="00D472C8" w:rsidP="00061927">
            <w:pPr>
              <w:rPr>
                <w:sz w:val="16"/>
                <w:szCs w:val="16"/>
              </w:rPr>
            </w:pPr>
            <w:r w:rsidRPr="005D674A">
              <w:rPr>
                <w:sz w:val="16"/>
                <w:szCs w:val="16"/>
              </w:rPr>
              <w:t xml:space="preserve">- parere FAVOREVOLE espresso dall' UFFICIO TECNICO COMUNALE in data 13/08/2013;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14757 Raccolta n° 11084 del 31/05/2013; </w:t>
            </w:r>
          </w:p>
          <w:p w:rsidR="00D472C8" w:rsidRPr="005D674A" w:rsidRDefault="00D472C8" w:rsidP="00061927">
            <w:pPr>
              <w:rPr>
                <w:sz w:val="16"/>
                <w:szCs w:val="16"/>
              </w:rPr>
            </w:pPr>
            <w:r w:rsidRPr="005D674A">
              <w:rPr>
                <w:sz w:val="16"/>
                <w:szCs w:val="16"/>
              </w:rPr>
              <w:t>- VISTO il pagamento di € 148,83 a titolo di OO.UU. e di € 153,27 a titolo di C.C., sul C/C 13769732 del 19/09/2013, (Salvo Conguaglio);</w:t>
            </w:r>
          </w:p>
        </w:tc>
      </w:tr>
      <w:tr w:rsidR="00D472C8" w:rsidRPr="005D674A" w:rsidTr="00061927">
        <w:tc>
          <w:tcPr>
            <w:tcW w:w="959" w:type="dxa"/>
          </w:tcPr>
          <w:p w:rsidR="00D472C8" w:rsidRPr="005D674A" w:rsidRDefault="00681378" w:rsidP="00061927">
            <w:pPr>
              <w:rPr>
                <w:sz w:val="16"/>
                <w:szCs w:val="16"/>
              </w:rPr>
            </w:pPr>
            <w:hyperlink r:id="rId6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23.9.2013-pratica condono n.81 del 30.3.2004</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81 DEL 30/03/2004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CAZZATO CARMINE[…] </w:t>
            </w:r>
            <w:r w:rsidRPr="005D674A">
              <w:rPr>
                <w:rFonts w:cs="Times-Roman"/>
                <w:sz w:val="16"/>
                <w:szCs w:val="16"/>
              </w:rPr>
              <w:t>per</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l'esecuzione dei lavori di: </w:t>
            </w:r>
            <w:r w:rsidRPr="005D674A">
              <w:rPr>
                <w:rFonts w:cs="Times-Bold"/>
                <w:b/>
                <w:bCs/>
                <w:sz w:val="16"/>
                <w:szCs w:val="16"/>
              </w:rPr>
              <w:t>SANATORIA DI UN AMPLIAMENTO DI CASA COLONICA REALIZZATA IN</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TRICASE CONTRADA “VOIERE” FONDO “GIULIEDDE” Strada Vicinale SAN NICOLA </w:t>
            </w:r>
            <w:r w:rsidRPr="005D674A">
              <w:rPr>
                <w:rFonts w:cs="Times-Roman"/>
                <w:sz w:val="16"/>
                <w:szCs w:val="16"/>
              </w:rPr>
              <w:t>sull'area</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identificata al catasto urbano con l'identificativo catastale - </w:t>
            </w:r>
            <w:r w:rsidRPr="005D674A">
              <w:rPr>
                <w:rFonts w:cs="Times-Bold"/>
                <w:b/>
                <w:bCs/>
                <w:sz w:val="16"/>
                <w:szCs w:val="16"/>
              </w:rPr>
              <w:t>Foglio 40- Particella 505 (ex 28).</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w:t>
            </w:r>
            <w:r w:rsidRPr="005D674A">
              <w:rPr>
                <w:rFonts w:cs="Times-Bold"/>
                <w:b/>
                <w:bCs/>
                <w:sz w:val="16"/>
                <w:szCs w:val="16"/>
                <w:u w:val="single"/>
              </w:rPr>
              <w:t>GLI INFISSI ESTERNI SIANO REALIZZATI IN LEGNO E CHE I VIALI CARRAI E PEDONALI SIANO LASCICATI IN BATTUTO DI TUFINA</w:t>
            </w:r>
            <w:r w:rsidRPr="005D674A">
              <w:rPr>
                <w:rFonts w:cs="Times-Bold"/>
                <w:b/>
                <w:bCs/>
                <w:sz w:val="16"/>
                <w:szCs w:val="16"/>
              </w:rPr>
              <w:t>.</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30/03/2004 al Prot. n° 6437 prodotta da CAZZATO CARMINE , con allegato il progetto, redatto dall’ ARCH. ZOCCO FERNANDO per l'esecuzione dei lavori di: SANATORIA DI UN AMPLIAMENTO DI CASA COLONICA REALIZZATA IN TRICASE CONTRADA “VOIERE” FONDO “GIULIEDDE” Strada Vicinale SAN NICOLA sull'area identificata al catasto urbano con l'identificativo catastale - Foglio 40 – Particella 505 (ex 28); </w:t>
            </w:r>
          </w:p>
          <w:p w:rsidR="00D472C8" w:rsidRPr="005D674A" w:rsidRDefault="00D472C8" w:rsidP="00061927">
            <w:pPr>
              <w:rPr>
                <w:sz w:val="16"/>
                <w:szCs w:val="16"/>
              </w:rPr>
            </w:pPr>
            <w:r w:rsidRPr="005D674A">
              <w:rPr>
                <w:sz w:val="16"/>
                <w:szCs w:val="16"/>
              </w:rPr>
              <w:t xml:space="preserve">-VISTA la P. E. 257/99;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VISTO l'importo versato come Oblazione Bolletta n° 57 del 30/03/2004 di € 4041,00, n° 106 del 27/09/2005 di € 4714,50, n° 73 del 17/05/2005 di € 4714,50;</w:t>
            </w:r>
          </w:p>
          <w:p w:rsidR="00D472C8" w:rsidRPr="005D674A" w:rsidRDefault="00D472C8" w:rsidP="00061927">
            <w:pPr>
              <w:rPr>
                <w:sz w:val="16"/>
                <w:szCs w:val="16"/>
              </w:rPr>
            </w:pPr>
            <w:r w:rsidRPr="005D674A">
              <w:rPr>
                <w:sz w:val="16"/>
                <w:szCs w:val="16"/>
              </w:rPr>
              <w:t>- VISTO l'importo versato come Oneri di Concessione Bollette n° 253 del 30/03/2004 di € 2222,55, n° 404 del 17/05/2005 di € 2592,97, n° 105 del 27/09/2005 di € 2592,97;</w:t>
            </w:r>
          </w:p>
          <w:p w:rsidR="00D472C8" w:rsidRPr="005D674A" w:rsidRDefault="00D472C8" w:rsidP="00061927">
            <w:pPr>
              <w:rPr>
                <w:sz w:val="16"/>
                <w:szCs w:val="16"/>
              </w:rPr>
            </w:pPr>
            <w:r w:rsidRPr="005D674A">
              <w:rPr>
                <w:sz w:val="16"/>
                <w:szCs w:val="16"/>
              </w:rPr>
              <w:t xml:space="preserve">- VISTO il versamento di € 1.347,00 Bolletta n° 56 del 30/03/2004, ai sensi L.R. 28/03; </w:t>
            </w:r>
          </w:p>
          <w:p w:rsidR="00D472C8" w:rsidRPr="005D674A" w:rsidRDefault="00D472C8" w:rsidP="00061927">
            <w:pPr>
              <w:rPr>
                <w:sz w:val="16"/>
                <w:szCs w:val="16"/>
              </w:rPr>
            </w:pPr>
            <w:r w:rsidRPr="005D674A">
              <w:rPr>
                <w:sz w:val="16"/>
                <w:szCs w:val="16"/>
              </w:rPr>
              <w:t>-Autorizzazione Paesaggistica con Condizioni del 22-08-2013 n° S45/2013 in Sanatoria;</w:t>
            </w:r>
          </w:p>
        </w:tc>
      </w:tr>
      <w:tr w:rsidR="00D472C8" w:rsidRPr="005D674A" w:rsidTr="00061927">
        <w:tc>
          <w:tcPr>
            <w:tcW w:w="959" w:type="dxa"/>
          </w:tcPr>
          <w:p w:rsidR="00D472C8" w:rsidRPr="005D674A" w:rsidRDefault="00681378" w:rsidP="00061927">
            <w:pPr>
              <w:rPr>
                <w:sz w:val="16"/>
                <w:szCs w:val="16"/>
              </w:rPr>
            </w:pPr>
            <w:hyperlink r:id="rId6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145/2013 del 24.9.2013</w:t>
            </w:r>
          </w:p>
        </w:tc>
        <w:tc>
          <w:tcPr>
            <w:tcW w:w="2124" w:type="dxa"/>
          </w:tcPr>
          <w:p w:rsidR="00D472C8" w:rsidRPr="005D674A" w:rsidRDefault="00D472C8" w:rsidP="00061927">
            <w:pPr>
              <w:rPr>
                <w:b/>
                <w:sz w:val="16"/>
                <w:szCs w:val="16"/>
              </w:rPr>
            </w:pPr>
            <w:r w:rsidRPr="005D674A">
              <w:rPr>
                <w:b/>
                <w:sz w:val="16"/>
                <w:szCs w:val="16"/>
              </w:rPr>
              <w:t>PRATICA EDILIZIA N. 78/2011</w:t>
            </w:r>
          </w:p>
          <w:p w:rsidR="00D472C8" w:rsidRPr="005D674A" w:rsidRDefault="00D472C8" w:rsidP="00061927">
            <w:pPr>
              <w:rPr>
                <w:b/>
                <w:sz w:val="16"/>
                <w:szCs w:val="16"/>
              </w:rPr>
            </w:pPr>
            <w:r w:rsidRPr="005D674A">
              <w:rPr>
                <w:b/>
                <w:sz w:val="16"/>
                <w:szCs w:val="16"/>
              </w:rPr>
              <w:t>DATA PRESENTAZIONE 28/03/2011</w:t>
            </w:r>
          </w:p>
          <w:p w:rsidR="00D472C8" w:rsidRPr="005D674A" w:rsidRDefault="00D472C8" w:rsidP="00061927">
            <w:pPr>
              <w:rPr>
                <w:sz w:val="16"/>
                <w:szCs w:val="16"/>
              </w:rPr>
            </w:pPr>
          </w:p>
          <w:p w:rsidR="00D472C8" w:rsidRPr="005D674A" w:rsidRDefault="00D472C8" w:rsidP="00061927">
            <w:pPr>
              <w:rPr>
                <w:sz w:val="16"/>
                <w:szCs w:val="16"/>
              </w:rPr>
            </w:pPr>
            <w:r w:rsidRPr="005D674A">
              <w:rPr>
                <w:sz w:val="16"/>
                <w:szCs w:val="16"/>
              </w:rPr>
              <w:t xml:space="preserve">PERMESSO DI COSTRUIRE </w:t>
            </w:r>
          </w:p>
          <w:p w:rsidR="00D472C8" w:rsidRPr="005D674A" w:rsidRDefault="00D472C8" w:rsidP="00061927">
            <w:pPr>
              <w:rPr>
                <w:b/>
                <w:sz w:val="16"/>
                <w:szCs w:val="16"/>
              </w:rPr>
            </w:pPr>
            <w:r w:rsidRPr="005D674A">
              <w:rPr>
                <w:b/>
                <w:sz w:val="16"/>
                <w:szCs w:val="16"/>
              </w:rPr>
              <w:t>N. 145/2013</w:t>
            </w:r>
          </w:p>
          <w:p w:rsidR="00D472C8" w:rsidRPr="005D674A" w:rsidRDefault="00D472C8" w:rsidP="00061927">
            <w:pPr>
              <w:rPr>
                <w:b/>
                <w:sz w:val="16"/>
                <w:szCs w:val="16"/>
              </w:rPr>
            </w:pPr>
            <w:r w:rsidRPr="005D674A">
              <w:rPr>
                <w:b/>
                <w:sz w:val="16"/>
                <w:szCs w:val="16"/>
              </w:rPr>
              <w:lastRenderedPageBreak/>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PANICO FERNANDO ANTONIO […] il </w:t>
            </w:r>
            <w:r w:rsidRPr="005D674A">
              <w:rPr>
                <w:rFonts w:cs="Times-Roman"/>
                <w:sz w:val="16"/>
                <w:szCs w:val="16"/>
              </w:rPr>
              <w:t xml:space="preserve">Permesso di Costruire per l'esecuzione dei lavori di: </w:t>
            </w:r>
            <w:r w:rsidRPr="005D674A">
              <w:rPr>
                <w:rFonts w:cs="Times-Bold"/>
                <w:b/>
                <w:bCs/>
                <w:sz w:val="16"/>
                <w:szCs w:val="16"/>
              </w:rPr>
              <w:t xml:space="preserve">DEMOLIZIONE DELLE OPERE ABUSIVE SITO IN TRICASE ALLA VIA VECCHIA TRICASE PORTO </w:t>
            </w:r>
            <w:r w:rsidRPr="005D674A">
              <w:rPr>
                <w:rFonts w:cs="Times-Roman"/>
                <w:sz w:val="16"/>
                <w:szCs w:val="16"/>
              </w:rPr>
              <w:t>sull'area identificata al catasto urbano con</w:t>
            </w:r>
          </w:p>
          <w:p w:rsidR="00D472C8" w:rsidRPr="005D674A" w:rsidRDefault="00D472C8" w:rsidP="00061927">
            <w:pPr>
              <w:rPr>
                <w:rFonts w:cs="Times-Bold"/>
                <w:b/>
                <w:bCs/>
                <w:sz w:val="16"/>
                <w:szCs w:val="16"/>
              </w:rPr>
            </w:pPr>
            <w:r w:rsidRPr="005D674A">
              <w:rPr>
                <w:rFonts w:cs="Times-Roman"/>
                <w:sz w:val="16"/>
                <w:szCs w:val="16"/>
              </w:rPr>
              <w:lastRenderedPageBreak/>
              <w:t>l'identificativo catastale - Foglio 33 - Part.lle n° 649-650-651-652- 646; fatti salvi i diritti dei terzi.</w:t>
            </w:r>
            <w:r w:rsidRPr="005D674A">
              <w:rPr>
                <w:rFonts w:cs="Times-Bold"/>
                <w:b/>
                <w:bCs/>
                <w:sz w:val="16"/>
                <w:szCs w:val="16"/>
              </w:rPr>
              <w:t xml:space="preserve"> </w:t>
            </w:r>
          </w:p>
          <w:p w:rsidR="00D472C8" w:rsidRPr="005D674A" w:rsidRDefault="00D472C8" w:rsidP="00061927">
            <w:pPr>
              <w:rPr>
                <w:sz w:val="16"/>
                <w:szCs w:val="16"/>
              </w:rPr>
            </w:pPr>
            <w:r w:rsidRPr="005D674A">
              <w:rPr>
                <w:rFonts w:cs="Times-Bold"/>
                <w:b/>
                <w:bCs/>
                <w:sz w:val="16"/>
                <w:szCs w:val="16"/>
              </w:rPr>
              <w:t xml:space="preserve">- </w:t>
            </w:r>
            <w:r w:rsidRPr="005D674A">
              <w:rPr>
                <w:rFonts w:cs="Times-Bold"/>
                <w:b/>
                <w:bCs/>
                <w:sz w:val="16"/>
                <w:szCs w:val="16"/>
                <w:u w:val="single"/>
              </w:rPr>
              <w:t>PREVIO DISSEQUESTRO DELL’IMMOBILE</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28/03/2011 al n.4812 di prot. da  PANICO FERNANDO ANTONIO con allegato il progetto, redatto da GEOM. CAZZATO ATTILIO per l'esecuzione dei lavori di: DEMOLIZIONE DELLE OPERE ABUSIVE SITO IN TRICASE ALLA VIA VECCHIA TRICASE PORTO sull'area identificata al catasto urbano con l'identificativo catastale - Foglio 33 - Part.lle n°649 - 650- 651--652-646; </w:t>
            </w:r>
          </w:p>
          <w:p w:rsidR="00D472C8" w:rsidRPr="005D674A" w:rsidRDefault="00D472C8" w:rsidP="00061927">
            <w:pPr>
              <w:rPr>
                <w:sz w:val="16"/>
                <w:szCs w:val="16"/>
              </w:rPr>
            </w:pPr>
            <w:r w:rsidRPr="005D674A">
              <w:rPr>
                <w:sz w:val="16"/>
                <w:szCs w:val="16"/>
              </w:rPr>
              <w:t xml:space="preserve">- parere FAVOREVOLE espresso dall' UFFICIO TECNICO COMUNALE in data 26/03/2012; </w:t>
            </w:r>
          </w:p>
          <w:p w:rsidR="00D472C8" w:rsidRPr="005D674A" w:rsidRDefault="00D472C8" w:rsidP="00061927">
            <w:pPr>
              <w:rPr>
                <w:sz w:val="16"/>
                <w:szCs w:val="16"/>
              </w:rPr>
            </w:pPr>
            <w:r w:rsidRPr="005D674A">
              <w:rPr>
                <w:sz w:val="16"/>
                <w:szCs w:val="16"/>
              </w:rPr>
              <w:t xml:space="preserve">-Autorizzazione Paesaggistica in del 19/11/2012 n° 200; </w:t>
            </w:r>
          </w:p>
          <w:p w:rsidR="00D472C8" w:rsidRPr="005D674A" w:rsidRDefault="00D472C8" w:rsidP="00061927">
            <w:pPr>
              <w:rPr>
                <w:sz w:val="16"/>
                <w:szCs w:val="16"/>
              </w:rPr>
            </w:pPr>
            <w:r w:rsidRPr="005D674A">
              <w:rPr>
                <w:sz w:val="16"/>
                <w:szCs w:val="16"/>
              </w:rPr>
              <w:lastRenderedPageBreak/>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Compravendita Repertorio n° 754 Raccolta n° 494 del 09/11/1984;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6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159/2013 del 24.9.2013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13/2013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17/01/2013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 N. 159/2013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DE IACO LORETA […] il </w:t>
            </w:r>
            <w:r w:rsidRPr="005D674A">
              <w:rPr>
                <w:rFonts w:cs="Times-Roman"/>
                <w:sz w:val="16"/>
                <w:szCs w:val="16"/>
              </w:rPr>
              <w:t xml:space="preserve"> Permesso di Costruire per l'esecuzione dei lavori di: </w:t>
            </w:r>
            <w:r w:rsidRPr="005D674A">
              <w:rPr>
                <w:rFonts w:cs="Times-Bold"/>
                <w:b/>
                <w:bCs/>
                <w:sz w:val="16"/>
                <w:szCs w:val="16"/>
              </w:rPr>
              <w:t>COSTRUZIONE CASA COLONICA SITO IN TRICASE</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CONTRADA MITO </w:t>
            </w:r>
            <w:r w:rsidRPr="005D674A">
              <w:rPr>
                <w:rFonts w:cs="Times-Roman"/>
                <w:sz w:val="16"/>
                <w:szCs w:val="16"/>
              </w:rPr>
              <w:t xml:space="preserve">sull'area identificata al catasto urbano con l'identificativo catastale al </w:t>
            </w:r>
            <w:r w:rsidRPr="005D674A">
              <w:rPr>
                <w:rFonts w:cs="Times-Bold"/>
                <w:b/>
                <w:bCs/>
                <w:sz w:val="16"/>
                <w:szCs w:val="16"/>
              </w:rPr>
              <w:t xml:space="preserve">FG. 24 PART. LLE 457-459 – FG. 17 P. LLA 76,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w:t>
            </w:r>
            <w:r w:rsidRPr="005D674A">
              <w:rPr>
                <w:rFonts w:cs="Times-Bold"/>
                <w:bCs/>
                <w:sz w:val="16"/>
                <w:szCs w:val="16"/>
              </w:rPr>
              <w:lastRenderedPageBreak/>
              <w:t xml:space="preserve">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17/01/2013 al n.1154 di prot. da DE IACO LORETA , con allegato il progetto, redatto da GEOM. CAZZATO ATTILIO per l'esecuzione dei lavori di: COSTRUZIONE CASA COLONICA SITO IN TRICASE CONTRADA MITO sull'area identificata al catasto urbano con l'identificativo catastale al FG. 24 PART. LLE 457-459 – FG. 17 P.lla 76;</w:t>
            </w:r>
          </w:p>
          <w:p w:rsidR="00D472C8" w:rsidRPr="005D674A" w:rsidRDefault="00D472C8" w:rsidP="00061927">
            <w:pPr>
              <w:rPr>
                <w:sz w:val="16"/>
                <w:szCs w:val="16"/>
              </w:rPr>
            </w:pPr>
            <w:r w:rsidRPr="005D674A">
              <w:rPr>
                <w:sz w:val="16"/>
                <w:szCs w:val="16"/>
              </w:rPr>
              <w:t xml:space="preserve">- elaborati adeguati alle prescrizioni dall’ Autorizzazione Paesaggistica; </w:t>
            </w:r>
          </w:p>
          <w:p w:rsidR="00D472C8" w:rsidRPr="005D674A" w:rsidRDefault="00D472C8" w:rsidP="00061927">
            <w:pPr>
              <w:rPr>
                <w:sz w:val="16"/>
                <w:szCs w:val="16"/>
              </w:rPr>
            </w:pPr>
            <w:r w:rsidRPr="005D674A">
              <w:rPr>
                <w:sz w:val="16"/>
                <w:szCs w:val="16"/>
              </w:rPr>
              <w:t>- parere FAVOREVOLE espresso dall' UFFICIO TECNICO COMUNALE in data 13/03/2013;</w:t>
            </w:r>
          </w:p>
          <w:p w:rsidR="00D472C8" w:rsidRPr="005D674A" w:rsidRDefault="00D472C8" w:rsidP="00061927">
            <w:pPr>
              <w:rPr>
                <w:sz w:val="16"/>
                <w:szCs w:val="16"/>
              </w:rPr>
            </w:pPr>
            <w:r w:rsidRPr="005D674A">
              <w:rPr>
                <w:sz w:val="16"/>
                <w:szCs w:val="16"/>
              </w:rPr>
              <w:t xml:space="preserve">- Autorizzazione Paesaggistica n° 103/2013del 01/08/2013; </w:t>
            </w:r>
          </w:p>
          <w:p w:rsidR="00D472C8" w:rsidRPr="005D674A" w:rsidRDefault="00D472C8" w:rsidP="00061927">
            <w:pPr>
              <w:rPr>
                <w:sz w:val="16"/>
                <w:szCs w:val="16"/>
              </w:rPr>
            </w:pPr>
            <w:r w:rsidRPr="005D674A">
              <w:rPr>
                <w:sz w:val="16"/>
                <w:szCs w:val="16"/>
              </w:rPr>
              <w:t xml:space="preserve">- autocertificazione di imprenditore agricolo professionale ai sensi art. 1 D. L. 29/03/2004, n° 99;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Donazione e Asservimento Repertorio n°14989 Raccolta n°11271rilasciato in data 06/08/2023; </w:t>
            </w:r>
          </w:p>
          <w:p w:rsidR="00D472C8" w:rsidRPr="005D674A" w:rsidRDefault="00D472C8" w:rsidP="00061927">
            <w:pPr>
              <w:rPr>
                <w:sz w:val="16"/>
                <w:szCs w:val="16"/>
              </w:rPr>
            </w:pPr>
            <w:r w:rsidRPr="005D674A">
              <w:rPr>
                <w:sz w:val="16"/>
                <w:szCs w:val="16"/>
              </w:rPr>
              <w:t xml:space="preserve">- </w:t>
            </w:r>
          </w:p>
        </w:tc>
      </w:tr>
      <w:tr w:rsidR="00D472C8" w:rsidRPr="005D674A" w:rsidTr="00061927">
        <w:tc>
          <w:tcPr>
            <w:tcW w:w="959" w:type="dxa"/>
          </w:tcPr>
          <w:p w:rsidR="00D472C8" w:rsidRPr="005D674A" w:rsidRDefault="00681378" w:rsidP="00061927">
            <w:pPr>
              <w:rPr>
                <w:sz w:val="16"/>
                <w:szCs w:val="16"/>
              </w:rPr>
            </w:pPr>
            <w:hyperlink r:id="rId6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162/2013 del 24.9.2013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10/2013 RIF. 89/1975</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17/01/2013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162/2013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D'AVERSA COSIMO […] il </w:t>
            </w:r>
            <w:r w:rsidRPr="005D674A">
              <w:rPr>
                <w:rFonts w:cs="Times-Roman"/>
                <w:sz w:val="16"/>
                <w:szCs w:val="16"/>
              </w:rPr>
              <w:t xml:space="preserve">Permesso di Costruire per l'esecuzione dei lavori di: </w:t>
            </w:r>
            <w:r w:rsidRPr="005D674A">
              <w:rPr>
                <w:rFonts w:cs="Times-Bold"/>
                <w:b/>
                <w:bCs/>
                <w:sz w:val="16"/>
                <w:szCs w:val="16"/>
              </w:rPr>
              <w:t xml:space="preserve">CAMBIO DI DESTINAZIONE D'USO DA GARAGE AD ABITAZIONE IN SANATORIA SITO IN TRICASE IN VIA RAVENNA ANGOLO VIA LECCE </w:t>
            </w:r>
            <w:r w:rsidRPr="005D674A">
              <w:rPr>
                <w:rFonts w:cs="Times-Roman"/>
                <w:sz w:val="16"/>
                <w:szCs w:val="16"/>
              </w:rPr>
              <w:t xml:space="preserve">sull'area identificata al catasto urbano con l'identificativo catastale al </w:t>
            </w:r>
            <w:r w:rsidRPr="005D674A">
              <w:rPr>
                <w:rFonts w:cs="Times-Bold"/>
                <w:b/>
                <w:bCs/>
                <w:sz w:val="16"/>
                <w:szCs w:val="16"/>
              </w:rPr>
              <w:t xml:space="preserve">FG. 29 PART. 1962,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17/01/2013 al n.1098 di prot. da D'AVERSA COSIMO con allegato il progetto redatto dal GEOM. NUCCIO LUCIANO per l'esecuzione dei lavori di: CAMBIO DI DESTINAZIONE D'USO DA GARAGE AD ABITAZIONE IN SANATORIA SITO IN TRICASE IN VIA RAVENNA ANGOLO VIA LECCE sull'area identificata al catasto urbano con l'identificativo catastale - Foglio 29 - P. lla 1962; </w:t>
            </w:r>
          </w:p>
          <w:p w:rsidR="00D472C8" w:rsidRPr="005D674A" w:rsidRDefault="00D472C8" w:rsidP="00061927">
            <w:pPr>
              <w:rPr>
                <w:sz w:val="16"/>
                <w:szCs w:val="16"/>
              </w:rPr>
            </w:pPr>
            <w:r w:rsidRPr="005D674A">
              <w:rPr>
                <w:sz w:val="16"/>
                <w:szCs w:val="16"/>
              </w:rPr>
              <w:t xml:space="preserve">- integrazione presentata in data 20/06/2013 Prot. n° 10935; </w:t>
            </w:r>
          </w:p>
          <w:p w:rsidR="00D472C8" w:rsidRPr="005D674A" w:rsidRDefault="00D472C8" w:rsidP="00061927">
            <w:pPr>
              <w:rPr>
                <w:sz w:val="16"/>
                <w:szCs w:val="16"/>
              </w:rPr>
            </w:pPr>
            <w:r w:rsidRPr="005D674A">
              <w:rPr>
                <w:sz w:val="16"/>
                <w:szCs w:val="16"/>
              </w:rPr>
              <w:t xml:space="preserve">-parere FAVOREVOLE espresso dall' UFFICIO TECNICO COMUNALE in data 24/04/2013; </w:t>
            </w:r>
          </w:p>
          <w:p w:rsidR="00D472C8" w:rsidRPr="005D674A" w:rsidRDefault="00D472C8" w:rsidP="00061927">
            <w:pPr>
              <w:rPr>
                <w:sz w:val="16"/>
                <w:szCs w:val="16"/>
              </w:rPr>
            </w:pPr>
            <w:r w:rsidRPr="005D674A">
              <w:rPr>
                <w:sz w:val="16"/>
                <w:szCs w:val="16"/>
              </w:rPr>
              <w:t>- dichiarazione sul rispetto delle norme igienico-sanitarie;</w:t>
            </w:r>
          </w:p>
          <w:p w:rsidR="00D472C8" w:rsidRPr="005D674A" w:rsidRDefault="00D472C8" w:rsidP="00061927">
            <w:pPr>
              <w:rPr>
                <w:sz w:val="16"/>
                <w:szCs w:val="16"/>
              </w:rPr>
            </w:pPr>
            <w:r w:rsidRPr="005D674A">
              <w:rPr>
                <w:sz w:val="16"/>
                <w:szCs w:val="16"/>
              </w:rPr>
              <w:t xml:space="preserve">- Atto di Proprietà Repertorio n° 85319 Raccolta n° 34845 del 08/02/2006; </w:t>
            </w:r>
          </w:p>
          <w:p w:rsidR="00D472C8" w:rsidRPr="005D674A" w:rsidRDefault="00D472C8" w:rsidP="00061927">
            <w:pPr>
              <w:rPr>
                <w:sz w:val="16"/>
                <w:szCs w:val="16"/>
              </w:rPr>
            </w:pPr>
            <w:r w:rsidRPr="005D674A">
              <w:rPr>
                <w:sz w:val="16"/>
                <w:szCs w:val="16"/>
              </w:rPr>
              <w:t xml:space="preserve">- VISTO il pagamento di € 976,64 per C.C. e di € 979,56 per OO. UU. In Sanatoria, mediante Bonifico Bancario del 07/09/2013 (Salvo Conguaglio); </w:t>
            </w:r>
          </w:p>
        </w:tc>
      </w:tr>
      <w:tr w:rsidR="00D472C8" w:rsidRPr="005D674A" w:rsidTr="00061927">
        <w:tc>
          <w:tcPr>
            <w:tcW w:w="959" w:type="dxa"/>
          </w:tcPr>
          <w:p w:rsidR="00D472C8" w:rsidRPr="005D674A" w:rsidRDefault="00681378" w:rsidP="00061927">
            <w:pPr>
              <w:rPr>
                <w:sz w:val="16"/>
                <w:szCs w:val="16"/>
              </w:rPr>
            </w:pPr>
            <w:hyperlink r:id="rId70" w:tooltip="Servizio Sportello Unico Edilizia (S.U.E.)" w:history="1">
              <w:r w:rsidR="00D472C8" w:rsidRPr="005D674A">
                <w:rPr>
                  <w:rStyle w:val="Collegamentoipertestuale"/>
                  <w:rFonts w:cs="Arial"/>
                  <w:i/>
                  <w:iCs/>
                  <w:color w:val="auto"/>
                  <w:sz w:val="16"/>
                  <w:szCs w:val="16"/>
                  <w:shd w:val="clear" w:color="auto" w:fill="FFFFFF"/>
                </w:rPr>
                <w:t xml:space="preserve">Servizio Sportello </w:t>
              </w:r>
              <w:r w:rsidR="00D472C8" w:rsidRPr="005D674A">
                <w:rPr>
                  <w:rStyle w:val="Collegamentoipertestuale"/>
                  <w:rFonts w:cs="Arial"/>
                  <w:i/>
                  <w:iCs/>
                  <w:color w:val="auto"/>
                  <w:sz w:val="16"/>
                  <w:szCs w:val="16"/>
                  <w:shd w:val="clear" w:color="auto" w:fill="FFFFFF"/>
                </w:rPr>
                <w:lastRenderedPageBreak/>
                <w:t>Unico Edilizia (S.U.E.)</w:t>
              </w:r>
            </w:hyperlink>
          </w:p>
        </w:tc>
        <w:tc>
          <w:tcPr>
            <w:tcW w:w="987" w:type="dxa"/>
          </w:tcPr>
          <w:p w:rsidR="00D472C8" w:rsidRPr="005D674A" w:rsidRDefault="00D472C8" w:rsidP="00061927">
            <w:pPr>
              <w:rPr>
                <w:sz w:val="16"/>
                <w:szCs w:val="16"/>
              </w:rPr>
            </w:pPr>
            <w:r w:rsidRPr="005D674A">
              <w:rPr>
                <w:sz w:val="16"/>
                <w:szCs w:val="16"/>
              </w:rPr>
              <w:lastRenderedPageBreak/>
              <w:t>Permesso di costruire</w:t>
            </w:r>
          </w:p>
        </w:tc>
        <w:tc>
          <w:tcPr>
            <w:tcW w:w="1141" w:type="dxa"/>
          </w:tcPr>
          <w:p w:rsidR="00D472C8" w:rsidRPr="005D674A" w:rsidRDefault="00D472C8" w:rsidP="00061927">
            <w:pPr>
              <w:rPr>
                <w:sz w:val="16"/>
                <w:szCs w:val="16"/>
              </w:rPr>
            </w:pPr>
            <w:r w:rsidRPr="005D674A">
              <w:rPr>
                <w:sz w:val="16"/>
                <w:szCs w:val="16"/>
              </w:rPr>
              <w:t>n. 172/2013 del 26.9.2013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PRATICA EDILIZIA N. </w:t>
            </w:r>
            <w:r w:rsidRPr="005D674A">
              <w:rPr>
                <w:rFonts w:cs="Times-Roman"/>
                <w:b/>
                <w:sz w:val="16"/>
                <w:szCs w:val="16"/>
              </w:rPr>
              <w:lastRenderedPageBreak/>
              <w:t>153/2013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18/06/2013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rPr>
              <w:t>N. 172/2013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lastRenderedPageBreak/>
              <w:t>R I L A S C I A 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lastRenderedPageBreak/>
              <w:t xml:space="preserve">MARTINUCCI GIORGIO […] il  Permesso di Costruire per l'esecuzione dei lavori di: </w:t>
            </w:r>
            <w:r w:rsidRPr="005D674A">
              <w:rPr>
                <w:rFonts w:cs="Times-Bold"/>
                <w:b/>
                <w:bCs/>
                <w:sz w:val="16"/>
                <w:szCs w:val="16"/>
              </w:rPr>
              <w:t>PROGETTO DI INSTALLAZIONE DI N°2 UNITA' ESTERNE</w:t>
            </w:r>
            <w:r w:rsidRPr="005D674A">
              <w:rPr>
                <w:rFonts w:cs="Times-Roman"/>
                <w:sz w:val="16"/>
                <w:szCs w:val="16"/>
              </w:rPr>
              <w:t xml:space="preserve"> </w:t>
            </w:r>
            <w:r w:rsidRPr="005D674A">
              <w:rPr>
                <w:rFonts w:cs="Times-Bold"/>
                <w:b/>
                <w:bCs/>
                <w:sz w:val="16"/>
                <w:szCs w:val="16"/>
              </w:rPr>
              <w:t xml:space="preserve">(CLIMATIZZATORI) AD UN LOCALE ADIBITO A PASTICCERIA E BAR </w:t>
            </w:r>
            <w:r w:rsidRPr="005D674A">
              <w:rPr>
                <w:rFonts w:cs="Times-Roman"/>
                <w:sz w:val="16"/>
                <w:szCs w:val="16"/>
              </w:rPr>
              <w:t xml:space="preserve">ubicati in </w:t>
            </w:r>
            <w:r w:rsidRPr="005D674A">
              <w:rPr>
                <w:rFonts w:cs="Times-Bold"/>
                <w:b/>
                <w:bCs/>
                <w:sz w:val="16"/>
                <w:szCs w:val="16"/>
              </w:rPr>
              <w:t>VIA SAN DEMETRIO</w:t>
            </w:r>
            <w:r w:rsidRPr="005D674A">
              <w:rPr>
                <w:rFonts w:cs="Times-Roman"/>
                <w:sz w:val="16"/>
                <w:szCs w:val="16"/>
              </w:rPr>
              <w:t xml:space="preserve"> sull'area identificata al catasto urbano con l'identificativo catastale - Foglio: 30 - Part.lla – 430,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ENTRAMBE LE UNITA' ESTERNE SIANO COLLOCATE SUL RETRO DEL FABBRICATO; IN CORRISPONDENZA DELL'AREA IN CUI E' PREVISTA L'INSTALLAZIONE DELLA "UNITA' ESTERNA N.2, COSI' COME INDICATA NEGLI ELABORATI DI PROGETTO, IN QUANTO TALE PORZIONE DI PROSPETTO RISULTA PRIVA DI PARTITURE ARCHITETTONICHE E PARZIALMENTE OCCULTA DALLE ALBERATURE ESISTENTI.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avvenire entro un anno dalla data del rilascio della presente concessione, pena </w:t>
            </w:r>
            <w:r w:rsidRPr="005D674A">
              <w:rPr>
                <w:rFonts w:cs="Times-Roman"/>
                <w:sz w:val="16"/>
                <w:szCs w:val="16"/>
              </w:rPr>
              <w:lastRenderedPageBreak/>
              <w:t>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18/06/2013 al n.10757 di prot. da MARTINUCCI GIORGIO con allegato il progetto, redatto da GEOM. </w:t>
            </w:r>
            <w:r w:rsidRPr="005D674A">
              <w:rPr>
                <w:sz w:val="16"/>
                <w:szCs w:val="16"/>
              </w:rPr>
              <w:lastRenderedPageBreak/>
              <w:t xml:space="preserve">CAZZATO ATTILIO per l'esecuzione dei lavori di: PROGETTO DI INSTALLAZIONE DI N°2 UNITA' ESTERNE (CLIMATIZZATORI) AD UN LOCALE ADIBITO A PASTICCERIA E BAR ubicati in VIA SAN DEMETRIO sull'area identificata al catasto urbano con l'identificativo catastale - Foglio 30 - Par.lla 430; </w:t>
            </w:r>
          </w:p>
          <w:p w:rsidR="00D472C8" w:rsidRPr="005D674A" w:rsidRDefault="00D472C8" w:rsidP="00061927">
            <w:pPr>
              <w:rPr>
                <w:sz w:val="16"/>
                <w:szCs w:val="16"/>
              </w:rPr>
            </w:pPr>
            <w:r w:rsidRPr="005D674A">
              <w:rPr>
                <w:sz w:val="16"/>
                <w:szCs w:val="16"/>
              </w:rPr>
              <w:t xml:space="preserve">- integrazione presentata in data 08/09/2013; </w:t>
            </w:r>
          </w:p>
          <w:p w:rsidR="00D472C8" w:rsidRPr="005D674A" w:rsidRDefault="00D472C8" w:rsidP="00061927">
            <w:pPr>
              <w:rPr>
                <w:sz w:val="16"/>
                <w:szCs w:val="16"/>
              </w:rPr>
            </w:pPr>
            <w:r w:rsidRPr="005D674A">
              <w:rPr>
                <w:sz w:val="16"/>
                <w:szCs w:val="16"/>
              </w:rPr>
              <w:t xml:space="preserve">- parere FAVOREVOLE espresso dall' UFFICIO TECNICO COMUNALE in data 25/06/2013; </w:t>
            </w:r>
          </w:p>
          <w:p w:rsidR="00D472C8" w:rsidRPr="005D674A" w:rsidRDefault="00D472C8" w:rsidP="00061927">
            <w:pPr>
              <w:rPr>
                <w:sz w:val="16"/>
                <w:szCs w:val="16"/>
              </w:rPr>
            </w:pPr>
            <w:r w:rsidRPr="005D674A">
              <w:rPr>
                <w:sz w:val="16"/>
                <w:szCs w:val="16"/>
              </w:rPr>
              <w:t xml:space="preserve">-  parere Favorevole con Condizioni della Soprintendenza per i beni Architettonici e Paesaggistici del 16/07/2013 Prot. 12202;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Contratto di locazione rilasciato in data 11/03/2013;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7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169/2013 del 27.9.2013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133/2013 - RIF. 54/2012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30/05/2013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u w:val="single"/>
              </w:rPr>
            </w:pPr>
            <w:r w:rsidRPr="005D674A">
              <w:rPr>
                <w:rFonts w:cs="Times-Bold"/>
                <w:bCs/>
                <w:sz w:val="16"/>
                <w:szCs w:val="16"/>
              </w:rPr>
              <w:t xml:space="preserve">PERMESSO DI COSTRUIRE N. </w:t>
            </w:r>
            <w:r w:rsidRPr="005D674A">
              <w:rPr>
                <w:rFonts w:cs="Times-Bold"/>
                <w:b/>
                <w:bCs/>
                <w:sz w:val="16"/>
                <w:szCs w:val="16"/>
                <w:u w:val="single"/>
              </w:rPr>
              <w:t>169/2013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SPARASCI FRANCESCA GIUSEPPINA […] il  </w:t>
            </w:r>
            <w:r w:rsidRPr="005D674A">
              <w:rPr>
                <w:rFonts w:cs="Times-Roman"/>
                <w:sz w:val="16"/>
                <w:szCs w:val="16"/>
              </w:rPr>
              <w:t xml:space="preserve">Permesso di Costruire per l'esecuzione dei lavori di: </w:t>
            </w:r>
            <w:r w:rsidRPr="005D674A">
              <w:rPr>
                <w:rFonts w:cs="Times-Bold"/>
                <w:b/>
                <w:bCs/>
                <w:sz w:val="16"/>
                <w:szCs w:val="16"/>
              </w:rPr>
              <w:t>MODIFICA DI UN VANO</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PLURIUSO AUTORIZZATO CON PRATICA EDILIZIA N° 54/2012 SITO IN TRICASE ALLA VIA SIRONI 8 </w:t>
            </w:r>
            <w:r w:rsidRPr="005D674A">
              <w:rPr>
                <w:rFonts w:cs="Times-Roman"/>
                <w:sz w:val="16"/>
                <w:szCs w:val="16"/>
              </w:rPr>
              <w:t xml:space="preserve">ubicati in sull'area identificata al catasto urbano con l'identificativo catastale - </w:t>
            </w:r>
            <w:r w:rsidRPr="005D674A">
              <w:rPr>
                <w:rFonts w:cs="Times-Bold"/>
                <w:b/>
                <w:bCs/>
                <w:sz w:val="16"/>
                <w:szCs w:val="16"/>
              </w:rPr>
              <w:t xml:space="preserve">Foglio 43 – P.lla 438,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-LO STRADONE SIA LIMITATO AD UN’AMPIEZZA MASSIMA DI ML 2,50 E LA RECINZIONE PERIMETRALE NON SIA PIU’ALTA MT. 1,00 DAL PIANO DI CAMPAGNA </w:t>
            </w:r>
            <w:r w:rsidRPr="005D674A">
              <w:rPr>
                <w:rFonts w:cs="Times-Bold"/>
                <w:b/>
                <w:bCs/>
                <w:sz w:val="16"/>
                <w:szCs w:val="16"/>
              </w:rPr>
              <w:lastRenderedPageBreak/>
              <w:t>PIU’ ALTO.</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1</w:t>
            </w:r>
            <w:r w:rsidRPr="005D674A">
              <w:rPr>
                <w:rFonts w:cs="Times-Bold"/>
                <w:bCs/>
                <w:sz w:val="16"/>
                <w:szCs w:val="16"/>
              </w:rPr>
              <w:t>)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autoSpaceDE w:val="0"/>
              <w:autoSpaceDN w:val="0"/>
              <w:adjustRightInd w:val="0"/>
              <w:rPr>
                <w:rFonts w:cs="Times-Roman"/>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30/05/2013 al n.9723 di prot. da SPARASCI FRANCESCA GIUSEPPINA con allegato il progetto, redatto da GEOM.</w:t>
            </w:r>
          </w:p>
          <w:p w:rsidR="00D472C8" w:rsidRPr="005D674A" w:rsidRDefault="00D472C8" w:rsidP="00061927">
            <w:pPr>
              <w:rPr>
                <w:sz w:val="16"/>
                <w:szCs w:val="16"/>
              </w:rPr>
            </w:pPr>
            <w:r w:rsidRPr="005D674A">
              <w:rPr>
                <w:sz w:val="16"/>
                <w:szCs w:val="16"/>
              </w:rPr>
              <w:t xml:space="preserve">CAZZATO ATTILIO per l'esecuzione dei lavori di: MODIFICA DI UN VANO PLURIUSO AUTORIZZATO CON (PRATICA EDILIZIA N° 54/2012) SITO IN TRICASE ALLA VIA SIRONI 8 sull'area identificata al catasto urbano con l'identificativo catastale - Foglio 43 - P.lla 438; </w:t>
            </w:r>
          </w:p>
          <w:p w:rsidR="00D472C8" w:rsidRPr="005D674A" w:rsidRDefault="00D472C8" w:rsidP="00061927">
            <w:pPr>
              <w:rPr>
                <w:sz w:val="16"/>
                <w:szCs w:val="16"/>
              </w:rPr>
            </w:pPr>
            <w:r w:rsidRPr="005D674A">
              <w:rPr>
                <w:sz w:val="16"/>
                <w:szCs w:val="16"/>
              </w:rPr>
              <w:t>- integrazione presentata in data 20/06/2013;</w:t>
            </w:r>
          </w:p>
          <w:p w:rsidR="00D472C8" w:rsidRPr="005D674A" w:rsidRDefault="00D472C8" w:rsidP="00061927">
            <w:pPr>
              <w:rPr>
                <w:sz w:val="16"/>
                <w:szCs w:val="16"/>
              </w:rPr>
            </w:pPr>
            <w:r w:rsidRPr="005D674A">
              <w:rPr>
                <w:sz w:val="16"/>
                <w:szCs w:val="16"/>
              </w:rPr>
              <w:t xml:space="preserve">- parere FAVOREVOLE espresso dall' UFFICIO TECNICO COMUNALE in data 11/06/2013; </w:t>
            </w:r>
          </w:p>
          <w:p w:rsidR="00D472C8" w:rsidRPr="005D674A" w:rsidRDefault="00D472C8" w:rsidP="00061927">
            <w:pPr>
              <w:rPr>
                <w:sz w:val="16"/>
                <w:szCs w:val="16"/>
              </w:rPr>
            </w:pPr>
            <w:r w:rsidRPr="005D674A">
              <w:rPr>
                <w:sz w:val="16"/>
                <w:szCs w:val="16"/>
              </w:rPr>
              <w:t xml:space="preserve">- Autorizzazione Paesaggistica n° 101/2013 del 24/07/2013, confermando le prescrizioni dell’ Autorizzazione Paesaggistica n° 120/2012 del 10/08/2012;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24254 Raccolta n° 10727 del 21/11/2012;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7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168/2013 del 30.9.2013</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PRATICA EDILIZIA N. 79/2013 - RIF. 262/2006</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DATA PRESENTAZIONE 26/03/2013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168/2013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CAFIERO MATTEO […] il </w:t>
            </w:r>
            <w:r w:rsidRPr="005D674A">
              <w:rPr>
                <w:rFonts w:cs="Times-Roman"/>
                <w:sz w:val="16"/>
                <w:szCs w:val="16"/>
              </w:rPr>
              <w:t xml:space="preserve">Permesso di Costruire per l'esecuzione dei lavori di: </w:t>
            </w:r>
            <w:r w:rsidRPr="005D674A">
              <w:rPr>
                <w:rFonts w:cs="Times-Bold"/>
                <w:b/>
                <w:bCs/>
                <w:sz w:val="16"/>
                <w:szCs w:val="16"/>
              </w:rPr>
              <w:t xml:space="preserve">MODIFICHE INTERNE, CAMBIO DI DESTINAZIONE D'USO DI ALCUNI AMBIENTI NONCHE' PER L'AMPLIAMENTO DI PARTE DEL PIANO TERRA- (DISIMPEGNO, BAGNO E LETTO), DI UN FABBRICATO AD USO CIVILI ABITAZIONI, SITO IN LUCUGNANO DI TRICASE ALLA VIA ALTAMURA FRANCESCO SAVERIO </w:t>
            </w:r>
            <w:r w:rsidRPr="005D674A">
              <w:rPr>
                <w:rFonts w:cs="Times-Roman"/>
                <w:sz w:val="16"/>
                <w:szCs w:val="16"/>
              </w:rPr>
              <w:t xml:space="preserve">sull'area identificata al catasto urbano con l'identificativo catastale al </w:t>
            </w:r>
            <w:r w:rsidRPr="005D674A">
              <w:rPr>
                <w:rFonts w:cs="Times-Bold"/>
                <w:b/>
                <w:bCs/>
                <w:sz w:val="16"/>
                <w:szCs w:val="16"/>
              </w:rPr>
              <w:t xml:space="preserve">FG. 28, PART. 617, SUB. 10, </w:t>
            </w:r>
            <w:r w:rsidRPr="005D674A">
              <w:rPr>
                <w:rFonts w:cs="Times-Bold"/>
                <w:bCs/>
                <w:sz w:val="16"/>
                <w:szCs w:val="16"/>
              </w:rPr>
              <w:t xml:space="preserve">sotto l'osservanza delle vigenti disposizioni in materia di edilizia e di urbanistica, di igiene, di polizia locale, di circolazione, di sicurezza del lavoro ed in </w:t>
            </w:r>
            <w:r w:rsidRPr="005D674A">
              <w:rPr>
                <w:rFonts w:cs="Times-Bold"/>
                <w:bCs/>
                <w:sz w:val="16"/>
                <w:szCs w:val="16"/>
              </w:rPr>
              <w:lastRenderedPageBreak/>
              <w:t>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-CHE IL VANO LETTO POSTERIORE SUL CUNICOLO ABBIA DESTINAZIONE NON RESIDENZIALE.</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26/03/2013 al n.5808 di prot.da CAFIERO MATTEO  con allegato il progetto, redatto da GEOM. GIANNINI LUIGI  per l'esecuzione dei lavori di: MODIFICHE INTERNE, CAMBIO DI DESTINAZIONE D'USO DI ALCUNI AMBIENTI NONCHE' PER L'AMPLIAMENTO DI PARTE DEL PIANO TERRA (DISIMPEGNO, BAGNO E LETTO), DI UN FABBRICATO AD USO CIVILI ABITAZIONI, SITO IN LUCUGNANO DI TRICASE ALLA VIA ALTAMURA FRANCESCO SAVERIO sull'area identificata al catasto urbano con l'identificativo catastale al FG. 28 - PART. 617, SUB. 10; </w:t>
            </w:r>
          </w:p>
          <w:p w:rsidR="00D472C8" w:rsidRPr="005D674A" w:rsidRDefault="00D472C8" w:rsidP="00061927">
            <w:pPr>
              <w:rPr>
                <w:sz w:val="16"/>
                <w:szCs w:val="16"/>
              </w:rPr>
            </w:pPr>
            <w:r w:rsidRPr="005D674A">
              <w:rPr>
                <w:sz w:val="16"/>
                <w:szCs w:val="16"/>
              </w:rPr>
              <w:t xml:space="preserve">- integrazione presentata in data 20/05/2013; </w:t>
            </w:r>
          </w:p>
          <w:p w:rsidR="00D472C8" w:rsidRPr="005D674A" w:rsidRDefault="00D472C8" w:rsidP="00061927">
            <w:pPr>
              <w:rPr>
                <w:sz w:val="16"/>
                <w:szCs w:val="16"/>
              </w:rPr>
            </w:pPr>
            <w:r w:rsidRPr="005D674A">
              <w:rPr>
                <w:sz w:val="16"/>
                <w:szCs w:val="16"/>
              </w:rPr>
              <w:t xml:space="preserve">- parere FAVOREVOLE espresso dall' UFFICIO TECNICO COMUNALE in data 24/04/2013;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VISTO il pagamento di € 367,05 per C.C. e di € 319,57 per OO. UU., sul C/C 13769732 del 03/05/2013 (Salvo Conguaglio); </w:t>
            </w:r>
          </w:p>
        </w:tc>
      </w:tr>
      <w:tr w:rsidR="00D472C8" w:rsidRPr="005D674A" w:rsidTr="00061927">
        <w:tc>
          <w:tcPr>
            <w:tcW w:w="959" w:type="dxa"/>
          </w:tcPr>
          <w:p w:rsidR="00D472C8" w:rsidRPr="005D674A" w:rsidRDefault="00681378" w:rsidP="00061927">
            <w:pPr>
              <w:rPr>
                <w:sz w:val="16"/>
                <w:szCs w:val="16"/>
              </w:rPr>
            </w:pPr>
            <w:hyperlink r:id="rId7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175/2013 del 1.10.2013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183/2013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24/07/2013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 N. 175/2013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MARTELLA SIMONE […]; </w:t>
            </w:r>
            <w:r w:rsidRPr="005D674A">
              <w:rPr>
                <w:sz w:val="16"/>
                <w:szCs w:val="16"/>
              </w:rPr>
              <w:t>MARTELLA MARIA EVA […];</w:t>
            </w:r>
            <w:r w:rsidRPr="005D674A">
              <w:rPr>
                <w:rFonts w:cs="Times-Bold"/>
                <w:b/>
                <w:bCs/>
                <w:sz w:val="16"/>
                <w:szCs w:val="16"/>
              </w:rPr>
              <w:t xml:space="preserve"> </w:t>
            </w:r>
            <w:r w:rsidRPr="005D674A">
              <w:rPr>
                <w:rFonts w:cs="Times-Roman"/>
                <w:sz w:val="16"/>
                <w:szCs w:val="16"/>
              </w:rPr>
              <w:t xml:space="preserve"> PUCCI MARTIRA […] il Permesso di Costruire per l'esecuzione dei lavori di: </w:t>
            </w:r>
            <w:r w:rsidRPr="005D674A">
              <w:rPr>
                <w:rFonts w:cs="Times-Bold"/>
                <w:b/>
                <w:bCs/>
                <w:sz w:val="16"/>
                <w:szCs w:val="16"/>
              </w:rPr>
              <w:t xml:space="preserve">RISTRUTTURAZIONE E SOSTITUZIONE SOLAIO </w:t>
            </w:r>
            <w:r w:rsidRPr="005D674A">
              <w:rPr>
                <w:rFonts w:cs="Times-Roman"/>
                <w:sz w:val="16"/>
                <w:szCs w:val="16"/>
              </w:rPr>
              <w:t xml:space="preserve">ubicati in </w:t>
            </w:r>
            <w:r w:rsidRPr="005D674A">
              <w:rPr>
                <w:rFonts w:cs="Times-Bold"/>
                <w:b/>
                <w:bCs/>
                <w:sz w:val="16"/>
                <w:szCs w:val="16"/>
              </w:rPr>
              <w:t xml:space="preserve">VIA CONFALONIERI FEDERICO </w:t>
            </w:r>
            <w:r w:rsidRPr="005D674A">
              <w:rPr>
                <w:rFonts w:cs="Times-Roman"/>
                <w:sz w:val="16"/>
                <w:szCs w:val="16"/>
              </w:rPr>
              <w:t>sull'area identificata al catasto urbano</w:t>
            </w:r>
            <w:r w:rsidRPr="005D674A">
              <w:rPr>
                <w:rFonts w:cs="Times-Bold"/>
                <w:b/>
                <w:bCs/>
                <w:sz w:val="16"/>
                <w:szCs w:val="16"/>
              </w:rPr>
              <w:t xml:space="preserve"> </w:t>
            </w:r>
            <w:r w:rsidRPr="005D674A">
              <w:rPr>
                <w:rFonts w:cs="Times-Roman"/>
                <w:sz w:val="16"/>
                <w:szCs w:val="16"/>
              </w:rPr>
              <w:t xml:space="preserve">con l'identificativo catastale : - Foglio: 44 - P.lla: 205, sotto l'osservanza delle vigenti disposizioni in materia di edilizia e di urbanistica, di igiene, di polizia locale, di circolazione, di sicurezza del </w:t>
            </w:r>
            <w:r w:rsidRPr="005D674A">
              <w:rPr>
                <w:rFonts w:cs="Times-Roman"/>
                <w:sz w:val="16"/>
                <w:szCs w:val="16"/>
              </w:rPr>
              <w:lastRenderedPageBreak/>
              <w:t>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24/07/2013 al n.12952 di prot. da MARTELLA SIMONE, MARTELLA MARIA EVA ; PUCCI MARTIRA , con allegato il progetto, redatto da GEOM. CAZZATO ATTILIO per l'esecuzione dei lavori di: RISTRUTTURAZIONE E SOSTITUZIONE SOLAIO ubicati in VIA CONFALONIERI FEDERICOsull'area identificata al catasto urbano con l'identificativo catastale: - Foglio: 44 - P.lla: 205; </w:t>
            </w:r>
          </w:p>
          <w:p w:rsidR="00D472C8" w:rsidRPr="005D674A" w:rsidRDefault="00D472C8" w:rsidP="00061927">
            <w:pPr>
              <w:rPr>
                <w:sz w:val="16"/>
                <w:szCs w:val="16"/>
              </w:rPr>
            </w:pPr>
            <w:r w:rsidRPr="005D674A">
              <w:rPr>
                <w:sz w:val="16"/>
                <w:szCs w:val="16"/>
              </w:rPr>
              <w:t xml:space="preserve">- Vista l’integrazione presentata; </w:t>
            </w:r>
          </w:p>
          <w:p w:rsidR="00D472C8" w:rsidRPr="005D674A" w:rsidRDefault="00D472C8" w:rsidP="00061927">
            <w:pPr>
              <w:rPr>
                <w:sz w:val="16"/>
                <w:szCs w:val="16"/>
              </w:rPr>
            </w:pPr>
            <w:r w:rsidRPr="005D674A">
              <w:rPr>
                <w:sz w:val="16"/>
                <w:szCs w:val="16"/>
              </w:rPr>
              <w:t xml:space="preserve">- parere FAVOREVOLE espresso dall' UFFICIO TECNICO COMUNALE in data 05/09/2013;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dell'Agenzia del Territorio rilasciata in data 17/09/2013; </w:t>
            </w:r>
          </w:p>
          <w:p w:rsidR="00D472C8" w:rsidRPr="005D674A" w:rsidRDefault="00D472C8" w:rsidP="00061927">
            <w:pPr>
              <w:rPr>
                <w:sz w:val="16"/>
                <w:szCs w:val="16"/>
              </w:rPr>
            </w:pPr>
            <w:r w:rsidRPr="005D674A">
              <w:rPr>
                <w:sz w:val="16"/>
                <w:szCs w:val="16"/>
              </w:rPr>
              <w:t>- VISTO il pagamento di € 268,77,00 a titolo di C.C. Bolletta n°1100 in data 24/09/2013; ( Salvo conguaglio);</w:t>
            </w:r>
          </w:p>
        </w:tc>
      </w:tr>
      <w:tr w:rsidR="00D472C8" w:rsidRPr="005D674A" w:rsidTr="00061927">
        <w:tc>
          <w:tcPr>
            <w:tcW w:w="959" w:type="dxa"/>
          </w:tcPr>
          <w:p w:rsidR="00D472C8" w:rsidRPr="005D674A" w:rsidRDefault="00681378" w:rsidP="00061927">
            <w:pPr>
              <w:rPr>
                <w:sz w:val="16"/>
                <w:szCs w:val="16"/>
              </w:rPr>
            </w:pPr>
            <w:hyperlink r:id="rId7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176/2013 del 4.10.2013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200/2013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09/08/2013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176/2013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COLUCCIA ANTONIO […]COLUCCIA LUCIA GRAZIA […],  il </w:t>
            </w:r>
            <w:r w:rsidRPr="005D674A">
              <w:rPr>
                <w:rFonts w:cs="Times-Roman"/>
                <w:sz w:val="16"/>
                <w:szCs w:val="16"/>
              </w:rPr>
              <w:t xml:space="preserve">Permesso di Costruire per l'esecuzione dei lavori di: </w:t>
            </w:r>
            <w:r w:rsidRPr="005D674A">
              <w:rPr>
                <w:rFonts w:cs="Times-Bold"/>
                <w:b/>
                <w:bCs/>
                <w:sz w:val="16"/>
                <w:szCs w:val="16"/>
              </w:rPr>
              <w:t>: SANATORIA AI SENSI DELL'ART. 36 DEL D.P.R. N° 380/01, MODIFICA DEGLI SPAZI INTERNI DELLA DESTINAZIONE D'USO DEL PIANO TERRA DA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LOCALE ARTIGIANALE A COMMERCIALE SITO IN TRICASE ALLA VIA ROMA sull'area identificata al</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catasto urbano con l'identificativo catastale al Foglio 31 - P. lla 367 - Subb. 2-3-4-5-6-7-8, </w:t>
            </w:r>
            <w:r w:rsidRPr="005D674A">
              <w:rPr>
                <w:rFonts w:cs="Times-Roman"/>
                <w:sz w:val="16"/>
                <w:szCs w:val="16"/>
              </w:rPr>
              <w:t>fatti salvi i diritti dei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09/08/2013 al n.13892 di Prot. da COLUCCIA ANTONIO , COLUCCIA LUCIA GRAZIA , con allegato il progetto, redatto da ARCH. ESPOSITO ROCCO per l'esecuzione dei lavori di: SANATORIA AI SENSI DELL'ART. 36 DEL D.P.R. N° 380/01, MODIFICA DEGLI SPAZI INTERNI, DELLA DESTINAZIONE D'USO DEL PIANO TERRA, DA LOCALE ARTIGIANALE A COMMERCIALE SITO IN TRICASE ALLA VIA ROMA sull'area identificata al catasto urbano con l'identificativo catastale - Foglio 31 - P.lla 367 - Subb. 2-3-4-5-6-7-8; </w:t>
            </w:r>
          </w:p>
          <w:p w:rsidR="00D472C8" w:rsidRPr="005D674A" w:rsidRDefault="00D472C8" w:rsidP="00061927">
            <w:pPr>
              <w:rPr>
                <w:sz w:val="16"/>
                <w:szCs w:val="16"/>
              </w:rPr>
            </w:pPr>
            <w:r w:rsidRPr="005D674A">
              <w:rPr>
                <w:sz w:val="16"/>
                <w:szCs w:val="16"/>
              </w:rPr>
              <w:t xml:space="preserve">- integrazione presentata in data 26/09/2013; </w:t>
            </w:r>
          </w:p>
          <w:p w:rsidR="00D472C8" w:rsidRPr="005D674A" w:rsidRDefault="00D472C8" w:rsidP="00061927">
            <w:pPr>
              <w:rPr>
                <w:sz w:val="16"/>
                <w:szCs w:val="16"/>
              </w:rPr>
            </w:pPr>
            <w:r w:rsidRPr="005D674A">
              <w:rPr>
                <w:sz w:val="16"/>
                <w:szCs w:val="16"/>
              </w:rPr>
              <w:t xml:space="preserve">- parere FAVOREVOLE espresso dall' UFFICIO TECNICO COMUNALE in data 17/09/2013; </w:t>
            </w:r>
          </w:p>
          <w:p w:rsidR="00D472C8" w:rsidRPr="005D674A" w:rsidRDefault="00D472C8" w:rsidP="00061927">
            <w:pPr>
              <w:rPr>
                <w:sz w:val="16"/>
                <w:szCs w:val="16"/>
              </w:rPr>
            </w:pPr>
            <w:r w:rsidRPr="005D674A">
              <w:rPr>
                <w:sz w:val="16"/>
                <w:szCs w:val="16"/>
              </w:rPr>
              <w:t xml:space="preserve">- parere FAVOREVOLE espresso dall’ A. S. L. LECCE Dipartimento di Prevenzione in data 16/09/2013; </w:t>
            </w:r>
          </w:p>
          <w:p w:rsidR="00D472C8" w:rsidRPr="005D674A" w:rsidRDefault="00D472C8" w:rsidP="00061927">
            <w:pPr>
              <w:rPr>
                <w:sz w:val="16"/>
                <w:szCs w:val="16"/>
              </w:rPr>
            </w:pPr>
            <w:r w:rsidRPr="005D674A">
              <w:rPr>
                <w:sz w:val="16"/>
                <w:szCs w:val="16"/>
              </w:rPr>
              <w:t xml:space="preserve">- Atto di Proprietà Repertorio n° 74682 Raccolta n° 30.552 redatto dal notaio dott. Antonio BALDASSARRE in data 20/12/2002; </w:t>
            </w:r>
          </w:p>
          <w:p w:rsidR="00D472C8" w:rsidRPr="005D674A" w:rsidRDefault="00D472C8" w:rsidP="00061927">
            <w:pPr>
              <w:rPr>
                <w:sz w:val="16"/>
                <w:szCs w:val="16"/>
              </w:rPr>
            </w:pPr>
            <w:r w:rsidRPr="005D674A">
              <w:rPr>
                <w:sz w:val="16"/>
                <w:szCs w:val="16"/>
              </w:rPr>
              <w:t xml:space="preserve">- VISTO il pagamento di € 516,00 per Sanzione Amministrativa in Sanatoria e di € 392,50 Parcheggio; Bolletta n° 1122 del 26/09/2013; ( Salvo Conguaglio); </w:t>
            </w:r>
          </w:p>
        </w:tc>
      </w:tr>
      <w:tr w:rsidR="00D472C8" w:rsidRPr="005D674A" w:rsidTr="00061927">
        <w:tc>
          <w:tcPr>
            <w:tcW w:w="959" w:type="dxa"/>
          </w:tcPr>
          <w:p w:rsidR="00D472C8" w:rsidRPr="005D674A" w:rsidRDefault="00681378" w:rsidP="00061927">
            <w:pPr>
              <w:rPr>
                <w:sz w:val="16"/>
                <w:szCs w:val="16"/>
              </w:rPr>
            </w:pPr>
            <w:hyperlink r:id="rId7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177/2013 del 4.10.2013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205/2013 - RIF. 237/1964</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29/08/2013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177/2013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CARBONE CARMINE, MARTELLA ANNA CAROLINA</w:t>
            </w:r>
            <w:r w:rsidRPr="005D674A">
              <w:rPr>
                <w:rFonts w:cs="Times-Roman"/>
                <w:sz w:val="16"/>
                <w:szCs w:val="16"/>
              </w:rPr>
              <w:t xml:space="preserve"> […] il Permesso di Costruire per l'esecuzione dei lavori di:</w:t>
            </w:r>
            <w:r w:rsidRPr="005D674A">
              <w:rPr>
                <w:rFonts w:cs="Times-Bold"/>
                <w:b/>
                <w:bCs/>
                <w:sz w:val="16"/>
                <w:szCs w:val="16"/>
              </w:rPr>
              <w:t xml:space="preserve">SANATORIA AI SENSI DELL'ART. 36 DEL D.P.R. N° 380 DEL 06/06/2001, MODIFICHE INTERNE E CAMBIO DI DESTINAZIONE D'USO DI ALCUNI AMBIENTI DEL PIANO TERRA DI UNA CIVILE ABITAZIONE UBICATA IN LUCUGNANO DI TRICASE IN VIA INDIPENDENZA </w:t>
            </w:r>
            <w:r w:rsidRPr="005D674A">
              <w:rPr>
                <w:rFonts w:cs="Times-Roman"/>
                <w:sz w:val="16"/>
                <w:szCs w:val="16"/>
              </w:rPr>
              <w:t xml:space="preserve">sull'area identificata al catasto urbano con l'identificativo catastale al - </w:t>
            </w:r>
            <w:r w:rsidRPr="005D674A">
              <w:rPr>
                <w:rFonts w:cs="Times-Bold"/>
                <w:b/>
                <w:bCs/>
                <w:sz w:val="16"/>
                <w:szCs w:val="16"/>
              </w:rPr>
              <w:t>Foglio 27 - P.lla 634,</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fatti salvi i diritti dei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29/08/2013 al n.14855 di prot. da CARBONE CARMINE , MARTELLA ANNA CAROLINA con allegato il progetto, redatto da GEOM. GIANNINI LUIGI  per l'esecuzione dei lavori di: SANATORIA AI SENSI DELL'ART. 36 DEL D.P.R. N° 380 DEL 06/06/2001, MODIFICHE INTERNE E  CAMBIO DI DESTINAZIONE D'USO DI ALCUNI AMBIENTI DEL PIANO TERRA DI UNA CIVILE ABITAZIONE UBICATA IN LUCUGNANO DI TRICASE IN VIA INDIPENDENZA sull'area identificata al catasto urbano con l'identificativo catastale al - Foglio 27 - P.lla 634; </w:t>
            </w:r>
          </w:p>
          <w:p w:rsidR="00D472C8" w:rsidRPr="005D674A" w:rsidRDefault="00D472C8" w:rsidP="00061927">
            <w:pPr>
              <w:rPr>
                <w:sz w:val="16"/>
                <w:szCs w:val="16"/>
              </w:rPr>
            </w:pPr>
            <w:r w:rsidRPr="005D674A">
              <w:rPr>
                <w:sz w:val="16"/>
                <w:szCs w:val="16"/>
              </w:rPr>
              <w:t xml:space="preserve">- integrazione presentata in data 18/09/2013; </w:t>
            </w:r>
          </w:p>
          <w:p w:rsidR="00D472C8" w:rsidRPr="005D674A" w:rsidRDefault="00D472C8" w:rsidP="00061927">
            <w:pPr>
              <w:rPr>
                <w:sz w:val="16"/>
                <w:szCs w:val="16"/>
              </w:rPr>
            </w:pPr>
            <w:r w:rsidRPr="005D674A">
              <w:rPr>
                <w:sz w:val="16"/>
                <w:szCs w:val="16"/>
              </w:rPr>
              <w:t xml:space="preserve">- parere FAVOREVOLE espresso dall' UFFICIO TECNICO COMUNALE in data 17/09/2013;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33905 registrato in Casarano il 13/07/1987 al n° 131; </w:t>
            </w:r>
          </w:p>
          <w:p w:rsidR="00D472C8" w:rsidRPr="005D674A" w:rsidRDefault="00D472C8" w:rsidP="00061927">
            <w:pPr>
              <w:rPr>
                <w:sz w:val="16"/>
                <w:szCs w:val="16"/>
              </w:rPr>
            </w:pPr>
            <w:r w:rsidRPr="005D674A">
              <w:rPr>
                <w:sz w:val="16"/>
                <w:szCs w:val="16"/>
              </w:rPr>
              <w:t>- VISTO il pagamento di € 516,00 per Sanzione Amministrativa in Sanatoria, Bolletta n° 1068 del 18/09/2013, (Salvo Conguaglio);</w:t>
            </w:r>
          </w:p>
        </w:tc>
      </w:tr>
      <w:tr w:rsidR="00D472C8" w:rsidRPr="005D674A" w:rsidTr="00061927">
        <w:tc>
          <w:tcPr>
            <w:tcW w:w="959" w:type="dxa"/>
          </w:tcPr>
          <w:p w:rsidR="00D472C8" w:rsidRPr="005D674A" w:rsidRDefault="00681378" w:rsidP="00061927">
            <w:pPr>
              <w:rPr>
                <w:sz w:val="16"/>
                <w:szCs w:val="16"/>
              </w:rPr>
            </w:pPr>
            <w:hyperlink r:id="rId7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174/2013 del 7.10.2013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90/2013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16/04/2013</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r w:rsidRPr="005D674A">
              <w:rPr>
                <w:rFonts w:cs="Times-Roman"/>
                <w:b/>
                <w:sz w:val="16"/>
                <w:szCs w:val="16"/>
                <w:u w:val="single"/>
              </w:rPr>
              <w:t>N. 174/2013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EDIL NUEVA S.R.L. il </w:t>
            </w:r>
            <w:r w:rsidRPr="005D674A">
              <w:rPr>
                <w:rFonts w:cs="Times-Roman"/>
                <w:sz w:val="16"/>
                <w:szCs w:val="16"/>
              </w:rPr>
              <w:t xml:space="preserve">Permesso di Costruire per l'esecuzione dei lavori di: </w:t>
            </w:r>
            <w:r w:rsidRPr="005D674A">
              <w:rPr>
                <w:rFonts w:cs="Times-Bold"/>
                <w:b/>
                <w:bCs/>
                <w:sz w:val="16"/>
                <w:szCs w:val="16"/>
              </w:rPr>
              <w:t>IMMOBILE AD USO</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RESIDENZIALE </w:t>
            </w:r>
            <w:r w:rsidRPr="005D674A">
              <w:rPr>
                <w:rFonts w:cs="Times-Roman"/>
                <w:sz w:val="16"/>
                <w:szCs w:val="16"/>
              </w:rPr>
              <w:t xml:space="preserve">ubicati in </w:t>
            </w:r>
            <w:r w:rsidRPr="005D674A">
              <w:rPr>
                <w:rFonts w:cs="Times-Bold"/>
                <w:b/>
                <w:bCs/>
                <w:sz w:val="16"/>
                <w:szCs w:val="16"/>
              </w:rPr>
              <w:t xml:space="preserve">VIA BOTALLO LEONARDO </w:t>
            </w:r>
            <w:r w:rsidRPr="005D674A">
              <w:rPr>
                <w:rFonts w:cs="Times-Roman"/>
                <w:sz w:val="16"/>
                <w:szCs w:val="16"/>
              </w:rPr>
              <w:t>sull'area identificata al catasto urbano con l'identificativo</w:t>
            </w:r>
          </w:p>
          <w:p w:rsidR="00D472C8" w:rsidRPr="005D674A" w:rsidRDefault="00D472C8" w:rsidP="00061927">
            <w:pPr>
              <w:autoSpaceDE w:val="0"/>
              <w:autoSpaceDN w:val="0"/>
              <w:adjustRightInd w:val="0"/>
              <w:rPr>
                <w:rFonts w:cs="Times-Bold"/>
                <w:bCs/>
                <w:sz w:val="16"/>
                <w:szCs w:val="16"/>
              </w:rPr>
            </w:pPr>
            <w:r w:rsidRPr="005D674A">
              <w:rPr>
                <w:rFonts w:cs="Times-Roman"/>
                <w:sz w:val="16"/>
                <w:szCs w:val="16"/>
              </w:rPr>
              <w:t xml:space="preserve">catastale - </w:t>
            </w:r>
            <w:r w:rsidRPr="005D674A">
              <w:rPr>
                <w:rFonts w:cs="Times-Bold"/>
                <w:b/>
                <w:bCs/>
                <w:sz w:val="16"/>
                <w:szCs w:val="16"/>
              </w:rPr>
              <w:t xml:space="preserve">Foglio 21 - P.lla 404, </w:t>
            </w:r>
            <w:r w:rsidRPr="005D674A">
              <w:rPr>
                <w:rFonts w:cs="Times-Bold"/>
                <w:bCs/>
                <w:sz w:val="16"/>
                <w:szCs w:val="16"/>
              </w:rPr>
              <w:t xml:space="preserve">sotto l'osservanza delle vigenti disposizioni in materia di edilizia e di urbanistica, di igiene, di polizia locale, di circolazione, di sicurezza del lavoro ed in conformità al progetto </w:t>
            </w:r>
            <w:r w:rsidRPr="005D674A">
              <w:rPr>
                <w:rFonts w:cs="Times-Bold"/>
                <w:bCs/>
                <w:sz w:val="16"/>
                <w:szCs w:val="16"/>
              </w:rPr>
              <w:lastRenderedPageBreak/>
              <w:t>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16/04/2013 al n.7047 di prot. da EDIL NUEVA S.R.L. con allegato il progetto, redatto da GEOM. EVANGELISTA SIMONE per l'esecuzione dei lavori di: IMMOBILE AD USO RESIDENZIALE ubicati in VIA BOTALLO LEONARDO sull'area identificata al catasto urbano con l'identificativo catastale - Foglio: 21 -P.lla. 404</w:t>
            </w:r>
          </w:p>
          <w:p w:rsidR="00D472C8" w:rsidRPr="005D674A" w:rsidRDefault="00D472C8" w:rsidP="00061927">
            <w:pPr>
              <w:rPr>
                <w:sz w:val="16"/>
                <w:szCs w:val="16"/>
              </w:rPr>
            </w:pPr>
            <w:r w:rsidRPr="005D674A">
              <w:rPr>
                <w:sz w:val="16"/>
                <w:szCs w:val="16"/>
              </w:rPr>
              <w:t xml:space="preserve">-integrazione presentata in data 02/09/2013; </w:t>
            </w:r>
          </w:p>
          <w:p w:rsidR="00D472C8" w:rsidRPr="005D674A" w:rsidRDefault="00D472C8" w:rsidP="00061927">
            <w:pPr>
              <w:rPr>
                <w:sz w:val="16"/>
                <w:szCs w:val="16"/>
              </w:rPr>
            </w:pPr>
            <w:r w:rsidRPr="005D674A">
              <w:rPr>
                <w:sz w:val="16"/>
                <w:szCs w:val="16"/>
              </w:rPr>
              <w:t xml:space="preserve">- parere FAVOREVOLE espresso dall' UFFICIO TECNICO COMUNALE in data 02/05/2013;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n°90948 Raccolta n° 38575 redatto dal notaio dottor Antonio BALDASSARRE in data 27/10/2008; </w:t>
            </w:r>
          </w:p>
          <w:p w:rsidR="00D472C8" w:rsidRPr="005D674A" w:rsidRDefault="00D472C8" w:rsidP="00061927">
            <w:pPr>
              <w:rPr>
                <w:sz w:val="16"/>
                <w:szCs w:val="16"/>
              </w:rPr>
            </w:pPr>
            <w:r w:rsidRPr="005D674A">
              <w:rPr>
                <w:sz w:val="16"/>
                <w:szCs w:val="16"/>
              </w:rPr>
              <w:t xml:space="preserve">- VISTO il pagamento di € 932,63,00 a titolo di OO. UU e di € 1107,81,00 a titolo di C.C, mediante Bonifico Bancario, bolletta n. 1069 del 18/09/2013; ( Salvo Conguaglio); </w:t>
            </w:r>
          </w:p>
        </w:tc>
      </w:tr>
      <w:tr w:rsidR="00D472C8" w:rsidRPr="005D674A" w:rsidTr="00061927">
        <w:tc>
          <w:tcPr>
            <w:tcW w:w="959" w:type="dxa"/>
          </w:tcPr>
          <w:p w:rsidR="00D472C8" w:rsidRPr="005D674A" w:rsidRDefault="00681378" w:rsidP="00061927">
            <w:pPr>
              <w:rPr>
                <w:sz w:val="16"/>
                <w:szCs w:val="16"/>
              </w:rPr>
            </w:pPr>
            <w:hyperlink r:id="rId7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179/2013 del 7.10.2013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189/2013 - RIF. 269/86</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01/08/2013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u w:val="single"/>
              </w:rPr>
              <w:t xml:space="preserve">N. 179/2013 </w:t>
            </w:r>
            <w:r w:rsidRPr="005D674A">
              <w:rPr>
                <w:rFonts w:cs="Times-Bold"/>
                <w:b/>
                <w:bCs/>
                <w:sz w:val="16"/>
                <w:szCs w:val="16"/>
              </w:rPr>
              <w:t>(Piano Casa)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MORCIANO SANDRO […], CAZZATO TOMMASA […] il </w:t>
            </w:r>
            <w:r w:rsidRPr="005D674A">
              <w:rPr>
                <w:rFonts w:cs="Times-Roman"/>
                <w:sz w:val="16"/>
                <w:szCs w:val="16"/>
              </w:rPr>
              <w:t xml:space="preserve">Permesso di Costruire per l'esecuzione dei lavori di: </w:t>
            </w:r>
            <w:r w:rsidRPr="005D674A">
              <w:rPr>
                <w:rFonts w:cs="Times-Bold"/>
                <w:b/>
                <w:bCs/>
                <w:sz w:val="16"/>
                <w:szCs w:val="16"/>
              </w:rPr>
              <w:t xml:space="preserve">RISTRUTTURAZIONE IN SANATORIA E AMPLIAMENTO DI UNA CIVILE ABITAZIONE (Piano Casa) SITO IN TRICASE ALLA VIA OTTOLENGHI SALVATORE </w:t>
            </w:r>
            <w:r w:rsidRPr="005D674A">
              <w:rPr>
                <w:rFonts w:cs="Times-Roman"/>
                <w:sz w:val="16"/>
                <w:szCs w:val="16"/>
              </w:rPr>
              <w:t xml:space="preserve">sull'area identificata al catasto urbano con l'identificativo catastale al </w:t>
            </w:r>
            <w:r w:rsidRPr="005D674A">
              <w:rPr>
                <w:rFonts w:cs="Times-Bold"/>
                <w:b/>
                <w:bCs/>
                <w:sz w:val="16"/>
                <w:szCs w:val="16"/>
              </w:rPr>
              <w:t xml:space="preserve">Foglio15 – P.lla 705 – Subb.1-2, </w:t>
            </w:r>
            <w:r w:rsidRPr="005D674A">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w:t>
            </w:r>
            <w:r w:rsidRPr="005D674A">
              <w:rPr>
                <w:rFonts w:cs="Times-Bold"/>
                <w:bCs/>
                <w:sz w:val="16"/>
                <w:szCs w:val="16"/>
              </w:rPr>
              <w:lastRenderedPageBreak/>
              <w:t>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01/08/2013 al n.13425 di prot. da MORCIANO SANDRO, CAZZATO TOMMASA, con allegato il progetto, redatto da GEOM. RIZZO ANGELO per l'esecuzione dei lavori di: RISTRUTTURAZIONE IN SANATORIA E AMPLIAMENTO (Piano Casa) DI UNA CIVILE ABITAZIONE SITO IN TRICASE ALLA VIA OTTOLENGHI SALVATORE sull'area identificata al catasto urbano con l'identificativo catastale - Foglio 15 – P.lla 705 – Subb. 1-2; </w:t>
            </w:r>
          </w:p>
          <w:p w:rsidR="00D472C8" w:rsidRPr="005D674A" w:rsidRDefault="00D472C8" w:rsidP="00061927">
            <w:pPr>
              <w:rPr>
                <w:sz w:val="16"/>
                <w:szCs w:val="16"/>
              </w:rPr>
            </w:pPr>
            <w:r w:rsidRPr="005D674A">
              <w:rPr>
                <w:sz w:val="16"/>
                <w:szCs w:val="16"/>
              </w:rPr>
              <w:t>-integrazione presentata in data 19/09/2013;</w:t>
            </w:r>
          </w:p>
          <w:p w:rsidR="00D472C8" w:rsidRPr="005D674A" w:rsidRDefault="00D472C8" w:rsidP="00061927">
            <w:pPr>
              <w:rPr>
                <w:sz w:val="16"/>
                <w:szCs w:val="16"/>
              </w:rPr>
            </w:pPr>
            <w:r w:rsidRPr="005D674A">
              <w:rPr>
                <w:sz w:val="16"/>
                <w:szCs w:val="16"/>
              </w:rPr>
              <w:t xml:space="preserve">- parere FAVOREVOLE espresso dall' UFFICIO TECNICO COMUNALE in data 27/08/2013;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Compravendita Repertorio n° 120415 Raccolta n° 42129 del 28/04/2003; </w:t>
            </w:r>
          </w:p>
          <w:p w:rsidR="00D472C8" w:rsidRPr="005D674A" w:rsidRDefault="00D472C8" w:rsidP="00061927">
            <w:pPr>
              <w:rPr>
                <w:sz w:val="16"/>
                <w:szCs w:val="16"/>
              </w:rPr>
            </w:pPr>
            <w:r w:rsidRPr="005D674A">
              <w:rPr>
                <w:sz w:val="16"/>
                <w:szCs w:val="16"/>
              </w:rPr>
              <w:t>- VISTO il pagamento di € 214,47 a titolo di OO. UU. e di € 213,44 a titolo di C.C., Parcheggio € 675,00, Standards € 1800,00 e di € 516,00 per Sanzione Amministrativa in Sanatoria (Salvo Conguaglio);</w:t>
            </w:r>
          </w:p>
        </w:tc>
      </w:tr>
      <w:tr w:rsidR="00D472C8" w:rsidRPr="005D674A" w:rsidTr="00061927">
        <w:tc>
          <w:tcPr>
            <w:tcW w:w="959" w:type="dxa"/>
          </w:tcPr>
          <w:p w:rsidR="00D472C8" w:rsidRPr="005D674A" w:rsidRDefault="00681378" w:rsidP="00061927">
            <w:pPr>
              <w:rPr>
                <w:sz w:val="16"/>
                <w:szCs w:val="16"/>
              </w:rPr>
            </w:pPr>
            <w:hyperlink r:id="rId7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180/2013 del 8.10.2013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188/2013 - RIF. 67/1986</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01/08/2013 </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PERMESSO DI COSTRUIRE</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 xml:space="preserve"> N. 180/2013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CHIURI ANTONIO […] il  </w:t>
            </w:r>
            <w:r w:rsidRPr="005D674A">
              <w:rPr>
                <w:rFonts w:cs="Times-Roman"/>
                <w:sz w:val="16"/>
                <w:szCs w:val="16"/>
              </w:rPr>
              <w:t xml:space="preserve">Permesso di Costruire per l'esecuzione dei lavori di: </w:t>
            </w:r>
            <w:r w:rsidRPr="005D674A">
              <w:rPr>
                <w:rFonts w:cs="Times-Bold"/>
                <w:b/>
                <w:bCs/>
                <w:sz w:val="16"/>
                <w:szCs w:val="16"/>
              </w:rPr>
              <w:t>PROGETTO DI CAMBIO DI DESTINAZIONE AD UN FABBRICATO</w:t>
            </w:r>
            <w:r w:rsidRPr="005D674A">
              <w:rPr>
                <w:rFonts w:cs="Times-Roman"/>
                <w:sz w:val="16"/>
                <w:szCs w:val="16"/>
              </w:rPr>
              <w:t xml:space="preserve"> </w:t>
            </w:r>
            <w:r w:rsidRPr="005D674A">
              <w:rPr>
                <w:rFonts w:cs="Times-Bold"/>
                <w:b/>
                <w:bCs/>
                <w:sz w:val="16"/>
                <w:szCs w:val="16"/>
              </w:rPr>
              <w:t xml:space="preserve">D'USO SITO IN TRICASE ALLA VIA CAIROLI </w:t>
            </w:r>
            <w:r w:rsidRPr="005D674A">
              <w:rPr>
                <w:rFonts w:cs="Times-Roman"/>
                <w:sz w:val="16"/>
                <w:szCs w:val="16"/>
              </w:rPr>
              <w:t>sull'area identificata al catasto urbano con l'identificativo</w:t>
            </w:r>
          </w:p>
          <w:p w:rsidR="00D472C8" w:rsidRPr="005D674A" w:rsidRDefault="00D472C8" w:rsidP="00061927">
            <w:pPr>
              <w:autoSpaceDE w:val="0"/>
              <w:autoSpaceDN w:val="0"/>
              <w:adjustRightInd w:val="0"/>
              <w:rPr>
                <w:rFonts w:cs="Times-Bold"/>
                <w:bCs/>
                <w:sz w:val="16"/>
                <w:szCs w:val="16"/>
              </w:rPr>
            </w:pPr>
            <w:r w:rsidRPr="005D674A">
              <w:rPr>
                <w:rFonts w:cs="Times-Roman"/>
                <w:sz w:val="16"/>
                <w:szCs w:val="16"/>
              </w:rPr>
              <w:t xml:space="preserve">catastale - </w:t>
            </w:r>
            <w:r w:rsidRPr="005D674A">
              <w:rPr>
                <w:rFonts w:cs="Times-Bold"/>
                <w:b/>
                <w:bCs/>
                <w:sz w:val="16"/>
                <w:szCs w:val="16"/>
              </w:rPr>
              <w:t xml:space="preserve">Foglio 42 – P.lla 617,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1) L'inizio lavori dovrà avvenire entro un anno dalla </w:t>
            </w:r>
            <w:r w:rsidRPr="005D674A">
              <w:rPr>
                <w:rFonts w:cs="Times-Bold"/>
                <w:bCs/>
                <w:sz w:val="16"/>
                <w:szCs w:val="16"/>
              </w:rPr>
              <w:lastRenderedPageBreak/>
              <w:t>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01/08/2013 al n.13423 di prot. da CHIURI ANTONIO con allegato il progetto, redatto da GEOM. RIZZO ANGELO per l'esecuzione dei lavori di: PROGETTO DI CAMBIO DI DESTINAZIONE D'USO AD UN FABBRICATO SITO IN TRICASE ALLA VIA CAIROLI sull'area identificata al catasto urbano con l'identificativo catastale - Foglio 42 – P.lla 617; </w:t>
            </w:r>
          </w:p>
          <w:p w:rsidR="00D472C8" w:rsidRPr="005D674A" w:rsidRDefault="00D472C8" w:rsidP="00061927">
            <w:pPr>
              <w:rPr>
                <w:sz w:val="16"/>
                <w:szCs w:val="16"/>
              </w:rPr>
            </w:pPr>
            <w:r w:rsidRPr="005D674A">
              <w:rPr>
                <w:sz w:val="16"/>
                <w:szCs w:val="16"/>
              </w:rPr>
              <w:t>- integrazione presentata in data 19/09/2013 Prot. 16137;</w:t>
            </w:r>
          </w:p>
          <w:p w:rsidR="00D472C8" w:rsidRPr="005D674A" w:rsidRDefault="00D472C8" w:rsidP="00061927">
            <w:pPr>
              <w:rPr>
                <w:sz w:val="16"/>
                <w:szCs w:val="16"/>
              </w:rPr>
            </w:pPr>
            <w:r w:rsidRPr="005D674A">
              <w:rPr>
                <w:sz w:val="16"/>
                <w:szCs w:val="16"/>
              </w:rPr>
              <w:t>- parere FAVOREVOLE espresso dall' UFFICIO TECNICO COMUNALE in data 18/09/2013;</w:t>
            </w:r>
          </w:p>
          <w:p w:rsidR="00D472C8" w:rsidRPr="005D674A" w:rsidRDefault="00D472C8" w:rsidP="00061927">
            <w:pPr>
              <w:rPr>
                <w:sz w:val="16"/>
                <w:szCs w:val="16"/>
              </w:rPr>
            </w:pPr>
            <w:r w:rsidRPr="005D674A">
              <w:rPr>
                <w:sz w:val="16"/>
                <w:szCs w:val="16"/>
              </w:rPr>
              <w:t>- parere Favorevole espressa dall’ A. S. L. LECCE Dipartimento di Prevenzione in data 25/10/2010;</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7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184/2013 del 8.10.2013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216/2013 RIF. 69/2004</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12/09/2013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N. 184/2013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p>
          <w:p w:rsidR="00D472C8" w:rsidRPr="005D674A" w:rsidRDefault="00D472C8" w:rsidP="00061927">
            <w:pPr>
              <w:autoSpaceDE w:val="0"/>
              <w:autoSpaceDN w:val="0"/>
              <w:adjustRightInd w:val="0"/>
              <w:rPr>
                <w:rFonts w:cs="Times-Roman"/>
                <w:b/>
                <w:sz w:val="16"/>
                <w:szCs w:val="16"/>
              </w:rPr>
            </w:pPr>
          </w:p>
          <w:p w:rsidR="00D472C8" w:rsidRPr="005D674A" w:rsidRDefault="00D472C8" w:rsidP="00061927">
            <w:pPr>
              <w:autoSpaceDE w:val="0"/>
              <w:autoSpaceDN w:val="0"/>
              <w:adjustRightInd w:val="0"/>
              <w:rPr>
                <w:rFonts w:cs="Times-Roman"/>
                <w:b/>
                <w:sz w:val="16"/>
                <w:szCs w:val="16"/>
              </w:rPr>
            </w:pPr>
            <w:r w:rsidRPr="005D674A">
              <w:rPr>
                <w:rFonts w:cs="Times-Roman"/>
                <w:sz w:val="16"/>
                <w:szCs w:val="16"/>
              </w:rPr>
              <w:t xml:space="preserve"> </w:t>
            </w:r>
            <w:r w:rsidRPr="005D674A">
              <w:rPr>
                <w:rFonts w:cs="Times-Bold"/>
                <w:b/>
                <w:bCs/>
                <w:sz w:val="16"/>
                <w:szCs w:val="16"/>
              </w:rPr>
              <w:t xml:space="preserve">PANARESE GIUSEPPE […], PANARESE ANTONELLA […] il  </w:t>
            </w:r>
            <w:r w:rsidRPr="005D674A">
              <w:rPr>
                <w:rFonts w:cs="Times-Roman"/>
                <w:sz w:val="16"/>
                <w:szCs w:val="16"/>
              </w:rPr>
              <w:t xml:space="preserve">Permesso di Costruire per l'esecuzione dei lavori di: </w:t>
            </w:r>
            <w:r w:rsidRPr="005D674A">
              <w:rPr>
                <w:rFonts w:cs="Times-Bold"/>
                <w:b/>
                <w:bCs/>
                <w:sz w:val="16"/>
                <w:szCs w:val="16"/>
              </w:rPr>
              <w:t>COMPLETAMENTO FABBRICATO PER LAVORI DI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PAVIMENTAZIONE INTERNA ED INFISSI PER IL PIANO PRIMO SITO IN TRICASE ALLA VIA MORO ALDO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41 - P.lla 3030 – 303, </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lastRenderedPageBreak/>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r w:rsidRPr="005D674A">
              <w:rPr>
                <w:rFonts w:cs="Times-Bold"/>
                <w:b/>
                <w:bCs/>
                <w:sz w:val="16"/>
                <w:szCs w:val="16"/>
              </w:rPr>
              <w:t xml:space="preserve">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12/09/2013 al n.15740 di prot. Da PANARESE GIUSEPPE, PANARESE ANTONELLA , con allegato il progetto, redatto da GEOM. RIZZO ANGELO per l'esecuzione dei lavori di: COMPLETAMENTO FABBRICATO PER LAVORI DI PAVIMENTAZIONE INTERNA ED INFISSI PER IL PIANO PRIMO SITO IN TRICASE ALLA VIA MORO ALDO sull'area identificata al catasto urbano con l'identificativo catastale - Foglio 41 - P.lla 3030 - 331; </w:t>
            </w:r>
          </w:p>
          <w:p w:rsidR="00D472C8" w:rsidRPr="005D674A" w:rsidRDefault="00D472C8" w:rsidP="00061927">
            <w:pPr>
              <w:rPr>
                <w:sz w:val="16"/>
                <w:szCs w:val="16"/>
              </w:rPr>
            </w:pPr>
            <w:r w:rsidRPr="005D674A">
              <w:rPr>
                <w:sz w:val="16"/>
                <w:szCs w:val="16"/>
              </w:rPr>
              <w:t xml:space="preserve">- integrazione presentata in data 26/09/2013; </w:t>
            </w:r>
          </w:p>
          <w:p w:rsidR="00D472C8" w:rsidRPr="005D674A" w:rsidRDefault="00D472C8" w:rsidP="00061927">
            <w:pPr>
              <w:rPr>
                <w:sz w:val="16"/>
                <w:szCs w:val="16"/>
              </w:rPr>
            </w:pPr>
            <w:r w:rsidRPr="005D674A">
              <w:rPr>
                <w:sz w:val="16"/>
                <w:szCs w:val="16"/>
              </w:rPr>
              <w:t xml:space="preserve">- parere FAVOREVOLE espresso dall' UFFICIO TECNICO COMUNALE in data 19/09/2013;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w:t>
            </w:r>
          </w:p>
        </w:tc>
      </w:tr>
      <w:tr w:rsidR="00D472C8" w:rsidRPr="005D674A" w:rsidTr="00061927">
        <w:tc>
          <w:tcPr>
            <w:tcW w:w="959" w:type="dxa"/>
          </w:tcPr>
          <w:p w:rsidR="00D472C8" w:rsidRPr="005D674A" w:rsidRDefault="00681378" w:rsidP="00061927">
            <w:pPr>
              <w:rPr>
                <w:sz w:val="16"/>
                <w:szCs w:val="16"/>
              </w:rPr>
            </w:pPr>
            <w:hyperlink r:id="rId8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8.10.2013-Pratica condono n.54 del 4.2.1986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CONDONO N. 54 DEL 04-02-1986</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PERMESSO IN SANATORIA A GERVASONI ANNA GABRIELLA […] </w:t>
            </w:r>
            <w:r w:rsidRPr="005D674A">
              <w:rPr>
                <w:rFonts w:cs="Times-Roman"/>
                <w:sz w:val="16"/>
                <w:szCs w:val="16"/>
              </w:rPr>
              <w:t xml:space="preserve">e </w:t>
            </w:r>
            <w:r w:rsidRPr="005D674A">
              <w:rPr>
                <w:rFonts w:cs="Times-Bold"/>
                <w:b/>
                <w:bCs/>
                <w:sz w:val="16"/>
                <w:szCs w:val="16"/>
              </w:rPr>
              <w:t>RIZZO CARLO  […]</w:t>
            </w:r>
            <w:r w:rsidRPr="005D674A">
              <w:rPr>
                <w:rFonts w:cs="Times-Roman"/>
                <w:sz w:val="16"/>
                <w:szCs w:val="16"/>
              </w:rPr>
              <w:t xml:space="preserve"> per l'esecuzione dei lavori di </w:t>
            </w:r>
            <w:r w:rsidRPr="005D674A">
              <w:rPr>
                <w:rFonts w:cs="Times-Bold"/>
                <w:b/>
                <w:bCs/>
                <w:sz w:val="16"/>
                <w:szCs w:val="16"/>
              </w:rPr>
              <w:t xml:space="preserve">SANATORIA PER LE MODIFICHE INTERNE ED AMPLIAMENTO AL PIANO PRIMO DI UNA CIVILE ABITAZIONE SITO IN DEPRESSA DI TRICASE ALLA VIA PICCINNINO </w:t>
            </w:r>
            <w:r w:rsidRPr="005D674A">
              <w:rPr>
                <w:rFonts w:cs="Times-Roman"/>
                <w:sz w:val="16"/>
                <w:szCs w:val="16"/>
              </w:rPr>
              <w:t>e identificato al catasto urbano con l'identificativo</w:t>
            </w:r>
            <w:r w:rsidRPr="005D674A">
              <w:rPr>
                <w:rFonts w:cs="Times-Bold"/>
                <w:b/>
                <w:bCs/>
                <w:sz w:val="16"/>
                <w:szCs w:val="16"/>
              </w:rPr>
              <w:t xml:space="preserve"> </w:t>
            </w:r>
            <w:r w:rsidRPr="005D674A">
              <w:rPr>
                <w:rFonts w:cs="Times-Roman"/>
                <w:sz w:val="16"/>
                <w:szCs w:val="16"/>
              </w:rPr>
              <w:t>catastale - Foglio 14 – P.lla 267 subb. 7-8-9 – Foglio 14 – P.lla 270 Subb. 7-8-9, fatti salvi i diritti dei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stanza di concessione in sanatoria acquisita al protocollo comunale in data 04-02-1986 al n. 667 prodotta da GERVASONI ANNA GABRIELLA e RIZZO CARLO, con allegato il progetto, redatto dal ARCH. ANTONIO LONGO E ARCH. LUIGI LICCHETTA per l'esecuzione dei lavori di SANATORIA PER LE MODIFICHE INTERNE ED AMPLIAMENTO AL PIANO PRIMO DI UNA CIVILE ABITAZIONE SITO IN DEPRESSA DI TRICASE ALLA VIA PICCINNINO sull'area identificata al catasto urbano con l'identificativo catastale - Foglio 14 – P.lla 267 subb. 7-8-9 – Foglio 14 – P.lla 270 Subb. 7-8-9; </w:t>
            </w:r>
          </w:p>
          <w:p w:rsidR="00D472C8" w:rsidRPr="005D674A" w:rsidRDefault="00D472C8" w:rsidP="00061927">
            <w:pPr>
              <w:rPr>
                <w:sz w:val="16"/>
                <w:szCs w:val="16"/>
              </w:rPr>
            </w:pPr>
            <w:r w:rsidRPr="005D674A">
              <w:rPr>
                <w:sz w:val="16"/>
                <w:szCs w:val="16"/>
              </w:rPr>
              <w:t xml:space="preserve">-integrazione presentata in data 02/09/2013 Prot. 14999;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VISTO l'importo versato per C.C. € 63,48 e di € 46,10 per OO. UU. sul C/C 13769732 del 30/09/2013;</w:t>
            </w:r>
          </w:p>
          <w:p w:rsidR="00D472C8" w:rsidRPr="005D674A" w:rsidRDefault="00D472C8" w:rsidP="00061927">
            <w:pPr>
              <w:rPr>
                <w:sz w:val="16"/>
                <w:szCs w:val="16"/>
              </w:rPr>
            </w:pPr>
            <w:r w:rsidRPr="005D674A">
              <w:rPr>
                <w:sz w:val="16"/>
                <w:szCs w:val="16"/>
              </w:rPr>
              <w:t xml:space="preserve">- certificato di Idoneità Statica redatto dall’arch. Antonio LONGO e Luigi LICCHETTA; </w:t>
            </w:r>
          </w:p>
        </w:tc>
      </w:tr>
      <w:tr w:rsidR="00D472C8" w:rsidRPr="005D674A" w:rsidTr="00061927">
        <w:tc>
          <w:tcPr>
            <w:tcW w:w="959" w:type="dxa"/>
          </w:tcPr>
          <w:p w:rsidR="00D472C8" w:rsidRPr="005D674A" w:rsidRDefault="00681378" w:rsidP="00061927">
            <w:pPr>
              <w:rPr>
                <w:sz w:val="16"/>
                <w:szCs w:val="16"/>
              </w:rPr>
            </w:pPr>
            <w:hyperlink r:id="rId8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185/2013 del 10.10.2013</w:t>
            </w:r>
          </w:p>
        </w:tc>
        <w:tc>
          <w:tcPr>
            <w:tcW w:w="2124" w:type="dxa"/>
          </w:tcPr>
          <w:p w:rsidR="00D472C8" w:rsidRPr="005D674A" w:rsidRDefault="00D472C8" w:rsidP="00061927">
            <w:pPr>
              <w:autoSpaceDE w:val="0"/>
              <w:autoSpaceDN w:val="0"/>
              <w:adjustRightInd w:val="0"/>
              <w:rPr>
                <w:rFonts w:cs="Times New Roman"/>
                <w:b/>
                <w:bCs/>
                <w:sz w:val="16"/>
                <w:szCs w:val="16"/>
              </w:rPr>
            </w:pPr>
            <w:r w:rsidRPr="005D674A">
              <w:rPr>
                <w:rFonts w:cs="Times New Roman"/>
                <w:b/>
                <w:bCs/>
                <w:sz w:val="16"/>
                <w:szCs w:val="16"/>
              </w:rPr>
              <w:t>PRATICA EDILIZIA N. 232/2013 - RIF. 119/1995</w:t>
            </w:r>
          </w:p>
          <w:p w:rsidR="00D472C8" w:rsidRPr="005D674A" w:rsidRDefault="00D472C8" w:rsidP="00061927">
            <w:pPr>
              <w:autoSpaceDE w:val="0"/>
              <w:autoSpaceDN w:val="0"/>
              <w:adjustRightInd w:val="0"/>
              <w:rPr>
                <w:rFonts w:cs="Times New Roman"/>
                <w:b/>
                <w:bCs/>
                <w:sz w:val="16"/>
                <w:szCs w:val="16"/>
              </w:rPr>
            </w:pPr>
            <w:r w:rsidRPr="005D674A">
              <w:rPr>
                <w:rFonts w:cs="Times New Roman"/>
                <w:b/>
                <w:bCs/>
                <w:sz w:val="16"/>
                <w:szCs w:val="16"/>
              </w:rPr>
              <w:t>DATA PRESENTAZIONE 03/10/2013</w:t>
            </w:r>
          </w:p>
          <w:p w:rsidR="00D472C8" w:rsidRPr="005D674A" w:rsidRDefault="00D472C8" w:rsidP="00061927">
            <w:pPr>
              <w:autoSpaceDE w:val="0"/>
              <w:autoSpaceDN w:val="0"/>
              <w:adjustRightInd w:val="0"/>
              <w:rPr>
                <w:rFonts w:cs="Times New Roman"/>
                <w:b/>
                <w:bCs/>
                <w:sz w:val="16"/>
                <w:szCs w:val="16"/>
              </w:rPr>
            </w:pPr>
          </w:p>
          <w:p w:rsidR="00D472C8" w:rsidRPr="005D674A" w:rsidRDefault="00D472C8" w:rsidP="00061927">
            <w:pPr>
              <w:autoSpaceDE w:val="0"/>
              <w:autoSpaceDN w:val="0"/>
              <w:adjustRightInd w:val="0"/>
              <w:rPr>
                <w:rFonts w:cs="Times New Roman"/>
                <w:bCs/>
                <w:sz w:val="16"/>
                <w:szCs w:val="16"/>
              </w:rPr>
            </w:pPr>
            <w:r w:rsidRPr="005D674A">
              <w:rPr>
                <w:rFonts w:cs="Times New Roman"/>
                <w:bCs/>
                <w:sz w:val="16"/>
                <w:szCs w:val="16"/>
              </w:rPr>
              <w:t xml:space="preserve">PERMESSO DI COSTRUIRE </w:t>
            </w:r>
          </w:p>
          <w:p w:rsidR="00D472C8" w:rsidRPr="005D674A" w:rsidRDefault="00D472C8" w:rsidP="00061927">
            <w:pPr>
              <w:autoSpaceDE w:val="0"/>
              <w:autoSpaceDN w:val="0"/>
              <w:adjustRightInd w:val="0"/>
              <w:rPr>
                <w:rFonts w:cs="Times New Roman"/>
                <w:b/>
                <w:bCs/>
                <w:sz w:val="16"/>
                <w:szCs w:val="16"/>
                <w:u w:val="single"/>
              </w:rPr>
            </w:pPr>
            <w:r w:rsidRPr="005D674A">
              <w:rPr>
                <w:rFonts w:cs="Times New Roman"/>
                <w:b/>
                <w:bCs/>
                <w:sz w:val="16"/>
                <w:szCs w:val="16"/>
                <w:u w:val="single"/>
              </w:rPr>
              <w:t>N. 185/2013</w:t>
            </w:r>
          </w:p>
          <w:p w:rsidR="00D472C8" w:rsidRPr="005D674A" w:rsidRDefault="00D472C8" w:rsidP="00061927">
            <w:pPr>
              <w:autoSpaceDE w:val="0"/>
              <w:autoSpaceDN w:val="0"/>
              <w:adjustRightInd w:val="0"/>
              <w:rPr>
                <w:rFonts w:cs="Times New Roman"/>
                <w:bCs/>
                <w:sz w:val="16"/>
                <w:szCs w:val="16"/>
              </w:rPr>
            </w:pPr>
            <w:r w:rsidRPr="005D674A">
              <w:rPr>
                <w:rFonts w:cs="Times New Roman"/>
                <w:b/>
                <w:bCs/>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PANICO POMPEA […] il  </w:t>
            </w:r>
            <w:r w:rsidRPr="005D674A">
              <w:rPr>
                <w:rFonts w:cs="Times-Roman"/>
                <w:sz w:val="16"/>
                <w:szCs w:val="16"/>
              </w:rPr>
              <w:t>Permesso di Costruire per l'esecuzione dei lavori di:</w:t>
            </w:r>
            <w:r w:rsidRPr="005D674A">
              <w:rPr>
                <w:rFonts w:cs="Times-Bold"/>
                <w:b/>
                <w:bCs/>
                <w:sz w:val="16"/>
                <w:szCs w:val="16"/>
              </w:rPr>
              <w:t xml:space="preserve">SANATORIA EX ART. 36 </w:t>
            </w:r>
            <w:r w:rsidRPr="005D674A">
              <w:rPr>
                <w:rFonts w:cs="Times-Bold"/>
                <w:b/>
                <w:bCs/>
                <w:sz w:val="16"/>
                <w:szCs w:val="16"/>
              </w:rPr>
              <w:lastRenderedPageBreak/>
              <w:t>DPR 380/2001 PER AMPLIAMENTO A PIANO</w:t>
            </w:r>
            <w:r w:rsidRPr="005D674A">
              <w:rPr>
                <w:rFonts w:cs="Times-Roman"/>
                <w:sz w:val="16"/>
                <w:szCs w:val="16"/>
              </w:rPr>
              <w:t xml:space="preserve"> </w:t>
            </w:r>
            <w:r w:rsidRPr="005D674A">
              <w:rPr>
                <w:rFonts w:cs="Times-Bold"/>
                <w:b/>
                <w:bCs/>
                <w:sz w:val="16"/>
                <w:szCs w:val="16"/>
              </w:rPr>
              <w:t xml:space="preserve">PRIMO SITO IN TRICASE ALLA VIA SABOTINO </w:t>
            </w:r>
            <w:r w:rsidRPr="005D674A">
              <w:rPr>
                <w:rFonts w:cs="Times-Roman"/>
                <w:sz w:val="16"/>
                <w:szCs w:val="16"/>
              </w:rPr>
              <w:t>sull'area identificata al catasto urbano con l'identificativo</w:t>
            </w:r>
          </w:p>
          <w:p w:rsidR="00D472C8" w:rsidRPr="005D674A" w:rsidRDefault="00D472C8" w:rsidP="00061927">
            <w:pPr>
              <w:autoSpaceDE w:val="0"/>
              <w:autoSpaceDN w:val="0"/>
              <w:adjustRightInd w:val="0"/>
              <w:rPr>
                <w:rFonts w:cs="Times-Bold"/>
                <w:b/>
                <w:bCs/>
                <w:sz w:val="16"/>
                <w:szCs w:val="16"/>
              </w:rPr>
            </w:pPr>
            <w:r w:rsidRPr="005D674A">
              <w:rPr>
                <w:rFonts w:cs="Times-Roman"/>
                <w:sz w:val="16"/>
                <w:szCs w:val="16"/>
              </w:rPr>
              <w:t xml:space="preserve">catastale - </w:t>
            </w:r>
            <w:r w:rsidRPr="005D674A">
              <w:rPr>
                <w:rFonts w:cs="Times-Bold"/>
                <w:b/>
                <w:bCs/>
                <w:sz w:val="16"/>
                <w:szCs w:val="16"/>
              </w:rPr>
              <w:t xml:space="preserve">Foglio 31 - P.lla 596,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03/10/2013 al n.17087 di prot. da PANICO POMPEA  con allegato il progetto, redatto da GEOM. RIZZO ANGELO per l'esecuzione dei lavori di: SANATORIA EX ART. 36 DPR 380/2001 PER AMPLIAMENTO A PIANO PRIMO SITO IN TRICASE ALLAVIA SABOTINO sull'area identificata al catasto urbano con l'identificativo catastale- Foglio 31 - P.lla 596; </w:t>
            </w:r>
          </w:p>
          <w:p w:rsidR="00D472C8" w:rsidRPr="005D674A" w:rsidRDefault="00D472C8" w:rsidP="00061927">
            <w:pPr>
              <w:rPr>
                <w:sz w:val="16"/>
                <w:szCs w:val="16"/>
              </w:rPr>
            </w:pPr>
            <w:r w:rsidRPr="005D674A">
              <w:rPr>
                <w:sz w:val="16"/>
                <w:szCs w:val="16"/>
              </w:rPr>
              <w:t xml:space="preserve">- richiesta della pratica n° 232/13 per scadenza termini (Accatastamento) del </w:t>
            </w:r>
            <w:r w:rsidRPr="005D674A">
              <w:rPr>
                <w:sz w:val="16"/>
                <w:szCs w:val="16"/>
              </w:rPr>
              <w:lastRenderedPageBreak/>
              <w:t xml:space="preserve">07/10/2013 Prot. 17304; </w:t>
            </w:r>
          </w:p>
          <w:p w:rsidR="00D472C8" w:rsidRPr="005D674A" w:rsidRDefault="00D472C8" w:rsidP="00061927">
            <w:pPr>
              <w:rPr>
                <w:sz w:val="16"/>
                <w:szCs w:val="16"/>
              </w:rPr>
            </w:pPr>
            <w:r w:rsidRPr="005D674A">
              <w:rPr>
                <w:sz w:val="16"/>
                <w:szCs w:val="16"/>
              </w:rPr>
              <w:t xml:space="preserve">- parere FAVOREVOLE espresso dall' UFFICIO TECNICO COMUNALE in data 03/10/2013; </w:t>
            </w:r>
          </w:p>
          <w:p w:rsidR="00D472C8" w:rsidRPr="005D674A" w:rsidRDefault="00D472C8" w:rsidP="00061927">
            <w:pPr>
              <w:rPr>
                <w:sz w:val="16"/>
                <w:szCs w:val="16"/>
              </w:rPr>
            </w:pPr>
            <w:r w:rsidRPr="005D674A">
              <w:rPr>
                <w:sz w:val="16"/>
                <w:szCs w:val="16"/>
              </w:rPr>
              <w:t xml:space="preserve">- relazione sulla Statica redatto dall’ ing. Andrea MORCIANO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dell' Agenzia del Territorio in data 27/09/2013 </w:t>
            </w:r>
          </w:p>
          <w:p w:rsidR="00D472C8" w:rsidRPr="005D674A" w:rsidRDefault="00D472C8" w:rsidP="00061927">
            <w:pPr>
              <w:rPr>
                <w:sz w:val="16"/>
                <w:szCs w:val="16"/>
              </w:rPr>
            </w:pPr>
            <w:r w:rsidRPr="005D674A">
              <w:rPr>
                <w:sz w:val="16"/>
                <w:szCs w:val="16"/>
              </w:rPr>
              <w:t>- VISTO il pagamento di € 516,00 per Oneri Concessori in Sanatoria, sul C/C 13769732 del 27/09/2013, (Salvo Conguaglio);</w:t>
            </w:r>
          </w:p>
        </w:tc>
      </w:tr>
      <w:tr w:rsidR="00D472C8" w:rsidRPr="005D674A" w:rsidTr="00061927">
        <w:tc>
          <w:tcPr>
            <w:tcW w:w="959" w:type="dxa"/>
          </w:tcPr>
          <w:p w:rsidR="00D472C8" w:rsidRPr="005D674A" w:rsidRDefault="00681378" w:rsidP="00061927">
            <w:pPr>
              <w:rPr>
                <w:sz w:val="16"/>
                <w:szCs w:val="16"/>
              </w:rPr>
            </w:pPr>
            <w:hyperlink r:id="rId8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187/2013 del 11.10.2013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257/2012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06/11/2012</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
                <w:bCs/>
                <w:sz w:val="16"/>
                <w:szCs w:val="16"/>
                <w:u w:val="single"/>
              </w:rPr>
            </w:pPr>
            <w:r w:rsidRPr="005D674A">
              <w:rPr>
                <w:rFonts w:cs="Times-Bold"/>
                <w:bCs/>
                <w:sz w:val="16"/>
                <w:szCs w:val="16"/>
              </w:rPr>
              <w:t>PERMESSO DI COSTRUIRE</w:t>
            </w:r>
            <w:r w:rsidRPr="005D674A">
              <w:rPr>
                <w:rFonts w:cs="Times-Bold"/>
                <w:b/>
                <w:bCs/>
                <w:sz w:val="16"/>
                <w:szCs w:val="16"/>
              </w:rPr>
              <w:t xml:space="preserve"> </w:t>
            </w:r>
            <w:r w:rsidRPr="005D674A">
              <w:rPr>
                <w:rFonts w:cs="Times-Bold"/>
                <w:b/>
                <w:bCs/>
                <w:sz w:val="16"/>
                <w:szCs w:val="16"/>
                <w:u w:val="single"/>
              </w:rPr>
              <w:lastRenderedPageBreak/>
              <w:t>N.187/2013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RUFFINO LUIGI  […] il </w:t>
            </w:r>
            <w:r w:rsidRPr="005D674A">
              <w:rPr>
                <w:rFonts w:cs="Times-Roman"/>
                <w:sz w:val="16"/>
                <w:szCs w:val="16"/>
              </w:rPr>
              <w:t xml:space="preserve">Permesso di Costruire per l'esecuzione dei lavori di: </w:t>
            </w:r>
            <w:r w:rsidRPr="005D674A">
              <w:rPr>
                <w:rFonts w:cs="Times-Bold"/>
                <w:b/>
                <w:bCs/>
                <w:sz w:val="16"/>
                <w:szCs w:val="16"/>
              </w:rPr>
              <w:t xml:space="preserve">INSTALLAZIONE DI DUE (2) CHIOSCHETTI PER LA DISTRIBUZIONE DI ACQUA POTABILE SITI IN TRICASE 1) </w:t>
            </w:r>
            <w:r w:rsidRPr="005D674A">
              <w:rPr>
                <w:rFonts w:cs="Times-Bold"/>
                <w:b/>
                <w:bCs/>
                <w:sz w:val="16"/>
                <w:szCs w:val="16"/>
              </w:rPr>
              <w:lastRenderedPageBreak/>
              <w:t xml:space="preserve">TRA VIA PIRANDELLO LUIGI E CORSO APULIA </w:t>
            </w:r>
            <w:r w:rsidRPr="005D674A">
              <w:rPr>
                <w:rFonts w:cs="Times-Roman"/>
                <w:sz w:val="16"/>
                <w:szCs w:val="16"/>
              </w:rPr>
              <w:t xml:space="preserve">sull'area identificata al catasto urbano con l'identificativo catastale al </w:t>
            </w:r>
            <w:r w:rsidRPr="005D674A">
              <w:rPr>
                <w:rFonts w:cs="Times-Bold"/>
                <w:b/>
                <w:bCs/>
                <w:sz w:val="16"/>
                <w:szCs w:val="16"/>
              </w:rPr>
              <w:t xml:space="preserve">Foglio - 41 - P.lla 390, 2) TRA VIA VALSALVA E VIA LOMBROSO,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06/11/2012 al n.17560 di prot. da RUFFINO LUIGI con allegato il progetto, redatto da GEOM. PANICO FRANCESCO per l'esecuzione dei lavori di: Installazione di due (2) chioschetti per la distribuzione di acqua potabile 1) in Via Pirandello angolo Corso Apulia sull'area identificata al catasto urbano con l'identificativo catastale al - Foglio 41 - P.lla 390, 2) in Via Valsalva angolo Via Lombroso;</w:t>
            </w:r>
          </w:p>
          <w:p w:rsidR="00D472C8" w:rsidRPr="005D674A" w:rsidRDefault="00D472C8" w:rsidP="00061927">
            <w:pPr>
              <w:rPr>
                <w:sz w:val="16"/>
                <w:szCs w:val="16"/>
              </w:rPr>
            </w:pPr>
            <w:r w:rsidRPr="005D674A">
              <w:rPr>
                <w:sz w:val="16"/>
                <w:szCs w:val="16"/>
              </w:rPr>
              <w:t xml:space="preserve">- integrazione presentata in data 30/05/2013; </w:t>
            </w:r>
          </w:p>
          <w:p w:rsidR="00D472C8" w:rsidRPr="005D674A" w:rsidRDefault="00D472C8" w:rsidP="00061927">
            <w:pPr>
              <w:rPr>
                <w:sz w:val="16"/>
                <w:szCs w:val="16"/>
              </w:rPr>
            </w:pPr>
            <w:r w:rsidRPr="005D674A">
              <w:rPr>
                <w:sz w:val="16"/>
                <w:szCs w:val="16"/>
              </w:rPr>
              <w:t xml:space="preserve">- parere FAVOREVOLE espresso dall' UFFICIO TECNICO COMUNALE in data </w:t>
            </w:r>
            <w:r w:rsidRPr="005D674A">
              <w:rPr>
                <w:sz w:val="16"/>
                <w:szCs w:val="16"/>
              </w:rPr>
              <w:lastRenderedPageBreak/>
              <w:t xml:space="preserve">05/12/2012; </w:t>
            </w:r>
          </w:p>
          <w:p w:rsidR="00D472C8" w:rsidRPr="005D674A" w:rsidRDefault="00D472C8" w:rsidP="00061927">
            <w:pPr>
              <w:rPr>
                <w:sz w:val="16"/>
                <w:szCs w:val="16"/>
              </w:rPr>
            </w:pPr>
            <w:r w:rsidRPr="005D674A">
              <w:rPr>
                <w:sz w:val="16"/>
                <w:szCs w:val="16"/>
              </w:rPr>
              <w:t xml:space="preserve">- parere favorevole dei Vigili Urbani in data 01/02/2013 Prot. 2164; </w:t>
            </w:r>
          </w:p>
          <w:p w:rsidR="00D472C8" w:rsidRPr="005D674A" w:rsidRDefault="00D472C8" w:rsidP="00061927">
            <w:pPr>
              <w:rPr>
                <w:sz w:val="16"/>
                <w:szCs w:val="16"/>
              </w:rPr>
            </w:pPr>
            <w:r w:rsidRPr="005D674A">
              <w:rPr>
                <w:sz w:val="16"/>
                <w:szCs w:val="16"/>
              </w:rPr>
              <w:t xml:space="preserve">- parere Favorevole espresso dall'ufficio Ambiente con Determina n°1063 del 02/10/2013; </w:t>
            </w:r>
          </w:p>
          <w:p w:rsidR="00D472C8" w:rsidRPr="005D674A" w:rsidRDefault="00D472C8" w:rsidP="00061927">
            <w:pPr>
              <w:rPr>
                <w:sz w:val="16"/>
                <w:szCs w:val="16"/>
              </w:rPr>
            </w:pPr>
            <w:r w:rsidRPr="005D674A">
              <w:rPr>
                <w:sz w:val="16"/>
                <w:szCs w:val="16"/>
              </w:rPr>
              <w:t xml:space="preserve">- VISTA la Deliberazione della Giunta Comunale Atto n° 152 del 03/07/2013;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Contratto di Comodato di SAIA srl in data 20/05/2013;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8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189/2013 del 17.10.2013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215/2013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12/09/2013</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lastRenderedPageBreak/>
              <w:t>N. 189/2013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PICCINONNO MARIO […] il  </w:t>
            </w:r>
            <w:r w:rsidRPr="005D674A">
              <w:rPr>
                <w:rFonts w:cs="Times-Roman"/>
                <w:sz w:val="16"/>
                <w:szCs w:val="16"/>
              </w:rPr>
              <w:t xml:space="preserve">Permesso di Costruire per l'esecuzione dei lavori di: </w:t>
            </w:r>
            <w:r w:rsidRPr="005D674A">
              <w:rPr>
                <w:rFonts w:cs="Times-Bold"/>
                <w:b/>
                <w:bCs/>
                <w:sz w:val="16"/>
                <w:szCs w:val="16"/>
              </w:rPr>
              <w:t xml:space="preserve">MANUTENZIONE STRAORDINARIA AD UN FABBRICATO SITO IN TRICASE ALLA VIA CATALANO GIAN DOMENICO </w:t>
            </w:r>
            <w:r w:rsidRPr="005D674A">
              <w:rPr>
                <w:rFonts w:cs="Times-Roman"/>
                <w:sz w:val="16"/>
                <w:szCs w:val="16"/>
              </w:rPr>
              <w:t xml:space="preserve">sull'area </w:t>
            </w:r>
            <w:r w:rsidRPr="005D674A">
              <w:rPr>
                <w:rFonts w:cs="Times-Roman"/>
                <w:sz w:val="16"/>
                <w:szCs w:val="16"/>
              </w:rPr>
              <w:lastRenderedPageBreak/>
              <w:t>identificata al</w:t>
            </w:r>
            <w:r w:rsidRPr="005D674A">
              <w:rPr>
                <w:rFonts w:cs="Times-Bold"/>
                <w:b/>
                <w:bCs/>
                <w:sz w:val="16"/>
                <w:szCs w:val="16"/>
              </w:rPr>
              <w:t xml:space="preserve"> </w:t>
            </w:r>
            <w:r w:rsidRPr="005D674A">
              <w:rPr>
                <w:rFonts w:cs="Times-Roman"/>
                <w:sz w:val="16"/>
                <w:szCs w:val="16"/>
              </w:rPr>
              <w:t>catasto urbano con l'identificativo catastale - Foglio 30 - P.lla - 568 - Sub 2, sull'area identificata al catasto urbano con l'identificativo catastale - Foglio 30 - P.lla - 568 - Sub 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r w:rsidRPr="005D674A">
              <w:rPr>
                <w:rFonts w:cs="Times-Roman"/>
                <w:sz w:val="16"/>
                <w:szCs w:val="16"/>
              </w:rPr>
              <w:cr/>
            </w:r>
          </w:p>
          <w:p w:rsidR="00D472C8" w:rsidRPr="005D674A" w:rsidRDefault="00D472C8" w:rsidP="00061927">
            <w:pPr>
              <w:autoSpaceDE w:val="0"/>
              <w:autoSpaceDN w:val="0"/>
              <w:adjustRightInd w:val="0"/>
              <w:rPr>
                <w:rFonts w:cs="Times-Roman"/>
                <w:sz w:val="16"/>
                <w:szCs w:val="16"/>
              </w:rPr>
            </w:pP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12/09/2013 al n.15723 di prot. da PICCINONNO MARIO con allegato il progetto, redatto da GEOM. PANICO BIIAGIO per l'esecuzione dei lavori di:MANUTENZIONE STRAORDINARIA AD UN FABBRICATO SITO IN TRICASE ALLA VIA CATALANO GIAN DOMENICO sull'area identificata al catasto urbano con l'identificativo catastale - Foglio 30 - P.lla 568 - Sub 2; </w:t>
            </w:r>
          </w:p>
          <w:p w:rsidR="00D472C8" w:rsidRPr="005D674A" w:rsidRDefault="00D472C8" w:rsidP="00061927">
            <w:pPr>
              <w:rPr>
                <w:sz w:val="16"/>
                <w:szCs w:val="16"/>
              </w:rPr>
            </w:pPr>
            <w:r w:rsidRPr="005D674A">
              <w:rPr>
                <w:sz w:val="16"/>
                <w:szCs w:val="16"/>
              </w:rPr>
              <w:t xml:space="preserve">- VISTO l'integrazione </w:t>
            </w:r>
          </w:p>
          <w:p w:rsidR="00D472C8" w:rsidRPr="005D674A" w:rsidRDefault="00D472C8" w:rsidP="00061927">
            <w:pPr>
              <w:rPr>
                <w:sz w:val="16"/>
                <w:szCs w:val="16"/>
              </w:rPr>
            </w:pPr>
            <w:r w:rsidRPr="005D674A">
              <w:rPr>
                <w:sz w:val="16"/>
                <w:szCs w:val="16"/>
              </w:rPr>
              <w:t xml:space="preserve">- parere FAVOREVOLE espresso dall' UFFICIO TECNICO COMUNALE in data 04/10/2013; </w:t>
            </w:r>
          </w:p>
          <w:p w:rsidR="00D472C8" w:rsidRPr="005D674A" w:rsidRDefault="00D472C8" w:rsidP="00061927">
            <w:pPr>
              <w:rPr>
                <w:sz w:val="16"/>
                <w:szCs w:val="16"/>
              </w:rPr>
            </w:pPr>
            <w:r w:rsidRPr="005D674A">
              <w:rPr>
                <w:sz w:val="16"/>
                <w:szCs w:val="16"/>
              </w:rPr>
              <w:lastRenderedPageBreak/>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n°42031 Raccolta n° 20197 redatto dal notaio Dottor Domenico CANDELA in data 18/06/2013;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8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191/2013 del 17.10.2013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187/2013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30/07/2013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N. 191/2013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lastRenderedPageBreak/>
              <w:t>R I L A S C I A 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SANAPO GIORGIO ANGELO[…], </w:t>
            </w:r>
            <w:r w:rsidRPr="005D674A">
              <w:rPr>
                <w:rFonts w:cs="Times-Roman"/>
                <w:sz w:val="16"/>
                <w:szCs w:val="16"/>
              </w:rPr>
              <w:t xml:space="preserve"> </w:t>
            </w:r>
            <w:r w:rsidRPr="005D674A">
              <w:rPr>
                <w:rFonts w:cs="Times-Bold"/>
                <w:b/>
                <w:bCs/>
                <w:sz w:val="16"/>
                <w:szCs w:val="16"/>
              </w:rPr>
              <w:t xml:space="preserve">BLANDOLINO GRAZIA AUSILIATRICE […] il </w:t>
            </w:r>
            <w:r w:rsidRPr="005D674A">
              <w:rPr>
                <w:rFonts w:cs="Times-Roman"/>
                <w:sz w:val="16"/>
                <w:szCs w:val="16"/>
              </w:rPr>
              <w:t xml:space="preserve">Permesso di Costruire per l'esecuzione dei lavori di: </w:t>
            </w:r>
            <w:r w:rsidRPr="005D674A">
              <w:rPr>
                <w:rFonts w:cs="Times-Bold"/>
                <w:b/>
                <w:bCs/>
                <w:sz w:val="16"/>
                <w:szCs w:val="16"/>
              </w:rPr>
              <w:t xml:space="preserve">FUSIONE UNITA' IMMOBILIARE CON </w:t>
            </w:r>
            <w:r w:rsidRPr="005D674A">
              <w:rPr>
                <w:rFonts w:cs="Times-Bold"/>
                <w:b/>
                <w:bCs/>
                <w:sz w:val="16"/>
                <w:szCs w:val="16"/>
              </w:rPr>
              <w:lastRenderedPageBreak/>
              <w:t xml:space="preserve">DESTINAZIONE CIVILE ABITAZIONE </w:t>
            </w:r>
            <w:r w:rsidRPr="005D674A">
              <w:rPr>
                <w:rFonts w:cs="Times-Roman"/>
                <w:sz w:val="16"/>
                <w:szCs w:val="16"/>
              </w:rPr>
              <w:t xml:space="preserve">ubicati in </w:t>
            </w:r>
            <w:r w:rsidRPr="005D674A">
              <w:rPr>
                <w:rFonts w:cs="Times-Bold"/>
                <w:b/>
                <w:bCs/>
                <w:sz w:val="16"/>
                <w:szCs w:val="16"/>
              </w:rPr>
              <w:t xml:space="preserve">VIA DEI FIORI </w:t>
            </w:r>
            <w:r w:rsidRPr="005D674A">
              <w:rPr>
                <w:rFonts w:cs="Times-Roman"/>
                <w:sz w:val="16"/>
                <w:szCs w:val="16"/>
              </w:rPr>
              <w:t>sull'area identificata al catasto urbano con l'identificativo</w:t>
            </w:r>
            <w:r w:rsidRPr="005D674A">
              <w:rPr>
                <w:rFonts w:cs="Times-Bold"/>
                <w:b/>
                <w:bCs/>
                <w:sz w:val="16"/>
                <w:szCs w:val="16"/>
              </w:rPr>
              <w:t xml:space="preserve"> </w:t>
            </w:r>
            <w:r w:rsidRPr="005D674A">
              <w:rPr>
                <w:rFonts w:cs="Times-Roman"/>
                <w:sz w:val="16"/>
                <w:szCs w:val="16"/>
              </w:rPr>
              <w:t>catastale : - Foglio: 22 - P.lla: 250 - Sub- 3-4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30/07/2013 al n.13304 di prot. da SANAPO GIORGIO ANGELO,  BLANDOLINO GRAZIA AUSILIATRICE con allegato il progetto, redatto da GEOM. CAZZATO ATTILIO  per l'esecuzione dei lavori di: FUSIONE UNITA' IMMOBILIARE CON DESTINAZIONE CIVILE ABITAZIONE ubicati in VIA DEI FIORI sull'area identificata al catasto urbano con l'identificativo catastale : - Foglio: 22 - P.lla -Sub - 3-4; </w:t>
            </w:r>
          </w:p>
          <w:p w:rsidR="00D472C8" w:rsidRPr="005D674A" w:rsidRDefault="00D472C8" w:rsidP="00061927">
            <w:pPr>
              <w:rPr>
                <w:sz w:val="16"/>
                <w:szCs w:val="16"/>
              </w:rPr>
            </w:pPr>
            <w:r w:rsidRPr="005D674A">
              <w:rPr>
                <w:sz w:val="16"/>
                <w:szCs w:val="16"/>
              </w:rPr>
              <w:t xml:space="preserve">- VISTO l'integrazione presentata; </w:t>
            </w:r>
          </w:p>
          <w:p w:rsidR="00D472C8" w:rsidRPr="005D674A" w:rsidRDefault="00D472C8" w:rsidP="00061927">
            <w:pPr>
              <w:rPr>
                <w:sz w:val="16"/>
                <w:szCs w:val="16"/>
              </w:rPr>
            </w:pPr>
            <w:r w:rsidRPr="005D674A">
              <w:rPr>
                <w:sz w:val="16"/>
                <w:szCs w:val="16"/>
              </w:rPr>
              <w:lastRenderedPageBreak/>
              <w:t xml:space="preserve">- parere FAVOREVOLE espresso dall' UFFICIO TECNICO COMUNALE in data 09/10/2013;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Dll'Ufficio Provinciale di Lecce del 11/06/2013; </w:t>
            </w:r>
          </w:p>
        </w:tc>
      </w:tr>
      <w:tr w:rsidR="00D472C8" w:rsidRPr="005D674A" w:rsidTr="00061927">
        <w:tc>
          <w:tcPr>
            <w:tcW w:w="959" w:type="dxa"/>
          </w:tcPr>
          <w:p w:rsidR="00D472C8" w:rsidRPr="005D674A" w:rsidRDefault="00681378" w:rsidP="00061927">
            <w:pPr>
              <w:rPr>
                <w:sz w:val="16"/>
                <w:szCs w:val="16"/>
              </w:rPr>
            </w:pPr>
            <w:hyperlink r:id="rId8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186/2013 del 18.10.2103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185/2013 - RIF. 318/1992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24/07/2013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186/2013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PEDONE FRANCESCO […] il </w:t>
            </w:r>
            <w:r w:rsidRPr="005D674A">
              <w:rPr>
                <w:rFonts w:cs="Times-Roman"/>
                <w:sz w:val="16"/>
                <w:szCs w:val="16"/>
              </w:rPr>
              <w:t xml:space="preserve">Permesso di Costruire per l'esecuzione dei lavori di: </w:t>
            </w:r>
            <w:r w:rsidRPr="005D674A">
              <w:rPr>
                <w:rFonts w:cs="Times-Bold"/>
                <w:b/>
                <w:bCs/>
                <w:sz w:val="16"/>
                <w:szCs w:val="16"/>
              </w:rPr>
              <w:t xml:space="preserve">MODIFICHE INTERNE PER UNA CIVILEABITAZIONE E ACCERTAMENTO DI CONFORMITA' ART. 36 D.P.R. 380/2001 DI OPERE COSTRUITE IN DIFFORMITA' ALLA CONCESSIONE EDILIZIA </w:t>
            </w:r>
            <w:r w:rsidRPr="005D674A">
              <w:rPr>
                <w:rFonts w:cs="Times-Bold"/>
                <w:b/>
                <w:bCs/>
                <w:sz w:val="16"/>
                <w:szCs w:val="16"/>
              </w:rPr>
              <w:lastRenderedPageBreak/>
              <w:t xml:space="preserve">PRAT. 318/93 SITO IN TRICASE ALLA VIA ZIMBALO FRANCESCO ANTONIO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28 – P.lla 750 – Subb.1-2,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24/07/2013 al n.12950 di prot. da PEDONE FRANCESCO con allegato il progetto, redatto da GEOM. GIANNUZZI SALVATORE per l'esecuzionedei lavori di: MODIFICHE INTERNE PER UNA CIVILE ABITAZIONE E ACCERTAMENTO DI CONFORMITA' ART. 36 D.P.R. 380/2001 DI OPERE COSTRUITE IN DIFFORMITA' ALLA CONCESSIONE EDILIZIA PRAT. 318/93 SITO IN TRICASE ALLA VIA ZIMBALO FRANCESCO ANTONIO sull'area identificata al catasto urbano con l'identificativo catastale - Foglio 28 - P.lla 750 - Subb. 1-2; </w:t>
            </w:r>
          </w:p>
          <w:p w:rsidR="00D472C8" w:rsidRPr="005D674A" w:rsidRDefault="00D472C8" w:rsidP="00061927">
            <w:pPr>
              <w:rPr>
                <w:sz w:val="16"/>
                <w:szCs w:val="16"/>
              </w:rPr>
            </w:pPr>
            <w:r w:rsidRPr="005D674A">
              <w:rPr>
                <w:sz w:val="16"/>
                <w:szCs w:val="16"/>
              </w:rPr>
              <w:t xml:space="preserve">- richiesta di Voltura del 24/07/2013, </w:t>
            </w:r>
          </w:p>
          <w:p w:rsidR="00D472C8" w:rsidRPr="005D674A" w:rsidRDefault="00D472C8" w:rsidP="00061927">
            <w:pPr>
              <w:rPr>
                <w:sz w:val="16"/>
                <w:szCs w:val="16"/>
              </w:rPr>
            </w:pPr>
            <w:r w:rsidRPr="005D674A">
              <w:rPr>
                <w:sz w:val="16"/>
                <w:szCs w:val="16"/>
              </w:rPr>
              <w:t xml:space="preserve">- ntegrazione presentata in data 04/10/2013 Prot. 17204; </w:t>
            </w:r>
          </w:p>
          <w:p w:rsidR="00D472C8" w:rsidRPr="005D674A" w:rsidRDefault="00D472C8" w:rsidP="00061927">
            <w:pPr>
              <w:rPr>
                <w:sz w:val="16"/>
                <w:szCs w:val="16"/>
              </w:rPr>
            </w:pPr>
            <w:r w:rsidRPr="005D674A">
              <w:rPr>
                <w:sz w:val="16"/>
                <w:szCs w:val="16"/>
              </w:rPr>
              <w:t xml:space="preserve">- parere FAVOREVOLE espresso dall' UFFICIO TECNICO COMUNALE in data </w:t>
            </w:r>
            <w:r w:rsidRPr="005D674A">
              <w:rPr>
                <w:sz w:val="16"/>
                <w:szCs w:val="16"/>
              </w:rPr>
              <w:lastRenderedPageBreak/>
              <w:t xml:space="preserve">06/09/2013; </w:t>
            </w:r>
          </w:p>
          <w:p w:rsidR="00D472C8" w:rsidRPr="005D674A" w:rsidRDefault="00D472C8" w:rsidP="00061927">
            <w:pPr>
              <w:rPr>
                <w:sz w:val="16"/>
                <w:szCs w:val="16"/>
              </w:rPr>
            </w:pPr>
            <w:r w:rsidRPr="005D674A">
              <w:rPr>
                <w:sz w:val="16"/>
                <w:szCs w:val="16"/>
              </w:rPr>
              <w:t xml:space="preserve">- relazione sulla Statica redatto dall’ ing. Andrea MORCIANO;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34348 Raccolta n° 11581 del 10/01/2013; </w:t>
            </w:r>
          </w:p>
          <w:p w:rsidR="00D472C8" w:rsidRPr="005D674A" w:rsidRDefault="00D472C8" w:rsidP="00061927">
            <w:pPr>
              <w:rPr>
                <w:sz w:val="16"/>
                <w:szCs w:val="16"/>
              </w:rPr>
            </w:pPr>
            <w:r w:rsidRPr="005D674A">
              <w:rPr>
                <w:sz w:val="16"/>
                <w:szCs w:val="16"/>
              </w:rPr>
              <w:t>- VISTO il pagamento di € 138,76 a titolo di OO.UU. e di € 191,25 a titolo di C.C. e di € 516,00 per Sanzione Amministrativa, versamento mediante Bonifico Bancario del 24/09/2013, (Salvo Conguaglio);</w:t>
            </w:r>
          </w:p>
        </w:tc>
      </w:tr>
      <w:tr w:rsidR="00D472C8" w:rsidRPr="005D674A" w:rsidTr="00061927">
        <w:tc>
          <w:tcPr>
            <w:tcW w:w="959" w:type="dxa"/>
          </w:tcPr>
          <w:p w:rsidR="00D472C8" w:rsidRPr="005D674A" w:rsidRDefault="00681378" w:rsidP="00061927">
            <w:pPr>
              <w:rPr>
                <w:sz w:val="16"/>
                <w:szCs w:val="16"/>
              </w:rPr>
            </w:pPr>
            <w:hyperlink r:id="rId8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190/2013 del 18.10.2013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131/2013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28/05/2013 </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PERMESSO DI COSTRUIRE</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190/2013</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ROSAFIO LUCIANA […], MARZO ROCCO</w:t>
            </w:r>
            <w:r w:rsidRPr="005D674A">
              <w:rPr>
                <w:rFonts w:cs="Times-Roman"/>
                <w:sz w:val="16"/>
                <w:szCs w:val="16"/>
              </w:rPr>
              <w:t xml:space="preserve"> […] il Permesso di Costruire per l'esecuzione dei lavori di: </w:t>
            </w:r>
            <w:r w:rsidRPr="005D674A">
              <w:rPr>
                <w:rFonts w:cs="Times-Bold"/>
                <w:b/>
                <w:bCs/>
                <w:sz w:val="16"/>
                <w:szCs w:val="16"/>
              </w:rPr>
              <w:t>COSTRUZIONE DI UN FABBRICATO DI CIVILE ABITAZIONE SITO</w:t>
            </w:r>
            <w:r w:rsidRPr="005D674A">
              <w:rPr>
                <w:rFonts w:cs="Times-Roman"/>
                <w:sz w:val="16"/>
                <w:szCs w:val="16"/>
              </w:rPr>
              <w:t xml:space="preserve"> </w:t>
            </w:r>
            <w:r w:rsidRPr="005D674A">
              <w:rPr>
                <w:rFonts w:cs="Times-Bold"/>
                <w:b/>
                <w:bCs/>
                <w:sz w:val="16"/>
                <w:szCs w:val="16"/>
              </w:rPr>
              <w:t xml:space="preserve">IN TRICASE ALLA VIA FERRI ENRICO ANGOLO CON VIA </w:t>
            </w:r>
            <w:r w:rsidRPr="005D674A">
              <w:rPr>
                <w:rFonts w:cs="Times-Bold"/>
                <w:b/>
                <w:bCs/>
                <w:sz w:val="16"/>
                <w:szCs w:val="16"/>
              </w:rPr>
              <w:lastRenderedPageBreak/>
              <w:t xml:space="preserve">MANCINI </w:t>
            </w:r>
            <w:r w:rsidRPr="005D674A">
              <w:rPr>
                <w:rFonts w:cs="Times-Roman"/>
                <w:sz w:val="16"/>
                <w:szCs w:val="16"/>
              </w:rPr>
              <w:t>sull'area identificata al catasto urbano con l'identificativo catastale Part- Foglio: 28 – P.lla- 1266 – 1267 - 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28/05/2013 al n.9529 di prot.da ROSAFIO LUCIANA , MARZO ROCCO con allegato il progetto, redatto da GEOM. SCOLOZZI VINCENZO per l'esecuzione dei lavori di: COSTRUZIONE DI UN FABBRICATO DI CIVILE ABITAZIONE SITO IN TRICASE ALLA VIA FERRI ENRICO ANGOLO CON VIA MANCINI sull'area identificata al catasto urbano con l'identificativo catastale - Foglio 28 - P.lla 1266 - 1267; </w:t>
            </w:r>
          </w:p>
          <w:p w:rsidR="00D472C8" w:rsidRPr="005D674A" w:rsidRDefault="00D472C8" w:rsidP="00061927">
            <w:pPr>
              <w:rPr>
                <w:sz w:val="16"/>
                <w:szCs w:val="16"/>
              </w:rPr>
            </w:pPr>
            <w:r w:rsidRPr="005D674A">
              <w:rPr>
                <w:sz w:val="16"/>
                <w:szCs w:val="16"/>
              </w:rPr>
              <w:t xml:space="preserve">- integrazione presentata in data 09/10/2013 Prot. 17459; </w:t>
            </w:r>
          </w:p>
          <w:p w:rsidR="00D472C8" w:rsidRPr="005D674A" w:rsidRDefault="00D472C8" w:rsidP="00061927">
            <w:pPr>
              <w:rPr>
                <w:sz w:val="16"/>
                <w:szCs w:val="16"/>
              </w:rPr>
            </w:pPr>
            <w:r w:rsidRPr="005D674A">
              <w:rPr>
                <w:sz w:val="16"/>
                <w:szCs w:val="16"/>
              </w:rPr>
              <w:t xml:space="preserve">- parere FAVOREVOLE espresso dall' UFFICIO TECNICO COMUNALE in data 13/09/2013; </w:t>
            </w:r>
          </w:p>
          <w:p w:rsidR="00D472C8" w:rsidRPr="005D674A" w:rsidRDefault="00D472C8" w:rsidP="00061927">
            <w:pPr>
              <w:rPr>
                <w:sz w:val="16"/>
                <w:szCs w:val="16"/>
              </w:rPr>
            </w:pPr>
            <w:r w:rsidRPr="005D674A">
              <w:rPr>
                <w:sz w:val="16"/>
                <w:szCs w:val="16"/>
              </w:rPr>
              <w:lastRenderedPageBreak/>
              <w:t xml:space="preserve">- elazione geologico – tecnica redatta dal Geologo Marcello DE DONATIS;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Proprietà Repertorio n° 5615 Raccolta n° 4490 del 22/03/2013; </w:t>
            </w:r>
          </w:p>
          <w:p w:rsidR="00D472C8" w:rsidRPr="005D674A" w:rsidRDefault="00D472C8" w:rsidP="00061927">
            <w:pPr>
              <w:rPr>
                <w:sz w:val="16"/>
                <w:szCs w:val="16"/>
              </w:rPr>
            </w:pPr>
            <w:r w:rsidRPr="005D674A">
              <w:rPr>
                <w:sz w:val="16"/>
                <w:szCs w:val="16"/>
              </w:rPr>
              <w:t>- VISTO il pagamento di € 5.301,54 per C.C. e di € 2.890,53 per OO. UU., Bonifico Bancario del 01/10/2013, (Salvo Conguaglio);</w:t>
            </w:r>
          </w:p>
        </w:tc>
      </w:tr>
      <w:tr w:rsidR="00D472C8" w:rsidRPr="005D674A" w:rsidTr="00061927">
        <w:tc>
          <w:tcPr>
            <w:tcW w:w="959" w:type="dxa"/>
          </w:tcPr>
          <w:p w:rsidR="00D472C8" w:rsidRPr="005D674A" w:rsidRDefault="00681378" w:rsidP="00061927">
            <w:pPr>
              <w:rPr>
                <w:sz w:val="16"/>
                <w:szCs w:val="16"/>
              </w:rPr>
            </w:pPr>
            <w:hyperlink r:id="rId8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Dichiarazione di decadenza permesso di costruire</w:t>
            </w:r>
          </w:p>
        </w:tc>
        <w:tc>
          <w:tcPr>
            <w:tcW w:w="1141" w:type="dxa"/>
          </w:tcPr>
          <w:p w:rsidR="00D472C8" w:rsidRPr="005D674A" w:rsidRDefault="00D472C8" w:rsidP="00061927">
            <w:pPr>
              <w:rPr>
                <w:sz w:val="16"/>
                <w:szCs w:val="16"/>
              </w:rPr>
            </w:pPr>
            <w:r w:rsidRPr="005D674A">
              <w:rPr>
                <w:sz w:val="16"/>
                <w:szCs w:val="16"/>
              </w:rPr>
              <w:t>Dichiarazione in data 23.10.2013 di decadenza permesso di costruire n.16/2009</w:t>
            </w:r>
          </w:p>
        </w:tc>
        <w:tc>
          <w:tcPr>
            <w:tcW w:w="2124" w:type="dxa"/>
          </w:tcPr>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DICHIARA</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Decaduto il permesso a costruire n° 32/2000 del 14/03/2000 rilasciato in testa a Rizzo Daniele per mancata esecuzione dei lavori nei termini previsti;</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w:t>
            </w:r>
          </w:p>
        </w:tc>
        <w:tc>
          <w:tcPr>
            <w:tcW w:w="2127" w:type="dxa"/>
          </w:tcPr>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DICHIARA</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Decaduto il permesso a costruire n° 32/2000 del 14/03/2000 rilasciato in testa a Rizzo Daniele per mancata esecuzione dei lavori nei termini previsti;</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istanza pervenuta al protocollo comunale in data 29/04/2013 al n° 7632a firma del sig. Rizzo Daniele con la quale, in qualità di intestatario del permesso di costruire n" 32/2000 del 14/03/2000 in virtù di voltura di concessione rilasciata in data 09/03/2009, chiede l'annullamento del predetto permesso a costruire inquanto non intende realizzare quanto concesso gli e, nel contempo, chiede il rimborso di € 1.916,88 versati quali oneri concessori per il permesso a costruire di cui innanzi;</w:t>
            </w:r>
          </w:p>
          <w:p w:rsidR="00D472C8" w:rsidRPr="005D674A" w:rsidRDefault="00D472C8" w:rsidP="00061927">
            <w:pPr>
              <w:rPr>
                <w:sz w:val="16"/>
                <w:szCs w:val="16"/>
              </w:rPr>
            </w:pPr>
            <w:r w:rsidRPr="005D674A">
              <w:rPr>
                <w:sz w:val="16"/>
                <w:szCs w:val="16"/>
              </w:rPr>
              <w:t>Visto il permesso di costruire n? 32/2000 del 14/03/2000;</w:t>
            </w:r>
          </w:p>
          <w:p w:rsidR="00D472C8" w:rsidRPr="005D674A" w:rsidRDefault="00D472C8" w:rsidP="00061927">
            <w:pPr>
              <w:rPr>
                <w:sz w:val="16"/>
                <w:szCs w:val="16"/>
              </w:rPr>
            </w:pPr>
            <w:r w:rsidRPr="005D674A">
              <w:rPr>
                <w:sz w:val="16"/>
                <w:szCs w:val="16"/>
              </w:rPr>
              <w:t>Vista la quietanza di versamento n° 118 del 11/0212000 dell'importo di £ 616.250 per contributo costo di costruzione e £ 3.095.349 per contributo OO.UU. rilasciata dalla tesoreria comunale;</w:t>
            </w:r>
          </w:p>
          <w:p w:rsidR="00D472C8" w:rsidRPr="005D674A" w:rsidRDefault="00D472C8" w:rsidP="00061927">
            <w:pPr>
              <w:rPr>
                <w:sz w:val="16"/>
                <w:szCs w:val="16"/>
              </w:rPr>
            </w:pPr>
            <w:r w:rsidRPr="005D674A">
              <w:rPr>
                <w:sz w:val="16"/>
                <w:szCs w:val="16"/>
              </w:rPr>
              <w:t xml:space="preserve">Accertato che per la concessione di cui trattasi non è stato comunicato alcun  inizio </w:t>
            </w:r>
            <w:r w:rsidRPr="005D674A">
              <w:rPr>
                <w:sz w:val="16"/>
                <w:szCs w:val="16"/>
              </w:rPr>
              <w:lastRenderedPageBreak/>
              <w:t>lavori;</w:t>
            </w:r>
          </w:p>
          <w:p w:rsidR="00D472C8" w:rsidRPr="005D674A" w:rsidRDefault="00D472C8" w:rsidP="00061927">
            <w:pPr>
              <w:rPr>
                <w:sz w:val="16"/>
                <w:szCs w:val="16"/>
              </w:rPr>
            </w:pPr>
            <w:r w:rsidRPr="005D674A">
              <w:rPr>
                <w:sz w:val="16"/>
                <w:szCs w:val="16"/>
              </w:rPr>
              <w:t>Visto l'art. 15 comma 2 del D.P.R. 380/01, il quale tra l'altro stabilisce che, decorsi i termini per l'inizio (un anno dal rilascio) e fine dei lavori (tre anni dall'inizio)il permesso di costruire decade di diritto;</w:t>
            </w:r>
            <w:r w:rsidRPr="005D674A">
              <w:rPr>
                <w:sz w:val="16"/>
                <w:szCs w:val="16"/>
              </w:rPr>
              <w:cr/>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8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Dichiarazione di decadenza permesso di costruire</w:t>
            </w:r>
          </w:p>
        </w:tc>
        <w:tc>
          <w:tcPr>
            <w:tcW w:w="1141" w:type="dxa"/>
          </w:tcPr>
          <w:p w:rsidR="00D472C8" w:rsidRPr="005D674A" w:rsidRDefault="00D472C8" w:rsidP="00061927">
            <w:pPr>
              <w:rPr>
                <w:sz w:val="16"/>
                <w:szCs w:val="16"/>
              </w:rPr>
            </w:pPr>
            <w:r w:rsidRPr="005D674A">
              <w:rPr>
                <w:sz w:val="16"/>
                <w:szCs w:val="16"/>
              </w:rPr>
              <w:t>Dichiarazione in data 23.10.2013 di decadenza permesso di costruire n.32/2000</w:t>
            </w:r>
          </w:p>
        </w:tc>
        <w:tc>
          <w:tcPr>
            <w:tcW w:w="2124" w:type="dxa"/>
          </w:tcPr>
          <w:p w:rsidR="00D472C8" w:rsidRPr="005D674A" w:rsidRDefault="00D472C8" w:rsidP="00061927">
            <w:pPr>
              <w:autoSpaceDE w:val="0"/>
              <w:autoSpaceDN w:val="0"/>
              <w:adjustRightInd w:val="0"/>
              <w:rPr>
                <w:rFonts w:cs="Times New Roman"/>
                <w:b/>
                <w:sz w:val="16"/>
                <w:szCs w:val="16"/>
              </w:rPr>
            </w:pPr>
            <w:r w:rsidRPr="005D674A">
              <w:rPr>
                <w:rFonts w:cs="Times New Roman"/>
                <w:b/>
                <w:bCs/>
                <w:sz w:val="16"/>
                <w:szCs w:val="16"/>
              </w:rPr>
              <w:t>DICHIARA</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Decaduto il permesso a costruire n" 16/2009 del 06/02/2009 rilasciato in testa a Ferrari Guido per mancata esecuzione dei lavori nei termini previsti;</w:t>
            </w:r>
          </w:p>
          <w:p w:rsidR="00D472C8" w:rsidRPr="005D674A" w:rsidRDefault="00D472C8" w:rsidP="00061927">
            <w:pPr>
              <w:autoSpaceDE w:val="0"/>
              <w:autoSpaceDN w:val="0"/>
              <w:adjustRightInd w:val="0"/>
              <w:rPr>
                <w:rFonts w:cs="Times New Roman"/>
                <w:b/>
                <w:sz w:val="16"/>
                <w:szCs w:val="16"/>
              </w:rPr>
            </w:pP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w:t>
            </w:r>
          </w:p>
        </w:tc>
        <w:tc>
          <w:tcPr>
            <w:tcW w:w="2127" w:type="dxa"/>
          </w:tcPr>
          <w:p w:rsidR="00D472C8" w:rsidRPr="005D674A" w:rsidRDefault="00D472C8" w:rsidP="00061927">
            <w:pPr>
              <w:autoSpaceDE w:val="0"/>
              <w:autoSpaceDN w:val="0"/>
              <w:adjustRightInd w:val="0"/>
              <w:rPr>
                <w:rFonts w:cs="Times New Roman"/>
                <w:b/>
                <w:sz w:val="16"/>
                <w:szCs w:val="16"/>
              </w:rPr>
            </w:pPr>
            <w:r w:rsidRPr="005D674A">
              <w:rPr>
                <w:rFonts w:cs="Times New Roman"/>
                <w:b/>
                <w:bCs/>
                <w:sz w:val="16"/>
                <w:szCs w:val="16"/>
              </w:rPr>
              <w:t>DICHIARA</w:t>
            </w: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Decaduto il permesso a costruire n" 16/2009 del 06/02/2009 rilasciato in testa a Ferrari Guido per mancata esecuzione dei lavori nei termini previsti;</w:t>
            </w:r>
          </w:p>
          <w:p w:rsidR="00D472C8" w:rsidRPr="005D674A" w:rsidRDefault="00D472C8" w:rsidP="00061927">
            <w:pPr>
              <w:autoSpaceDE w:val="0"/>
              <w:autoSpaceDN w:val="0"/>
              <w:adjustRightInd w:val="0"/>
              <w:rPr>
                <w:rFonts w:cs="Times New Roman"/>
                <w:b/>
                <w:sz w:val="16"/>
                <w:szCs w:val="16"/>
              </w:rPr>
            </w:pPr>
          </w:p>
          <w:p w:rsidR="00D472C8" w:rsidRPr="005D674A" w:rsidRDefault="00D472C8" w:rsidP="00061927">
            <w:pPr>
              <w:autoSpaceDE w:val="0"/>
              <w:autoSpaceDN w:val="0"/>
              <w:adjustRightInd w:val="0"/>
              <w:rPr>
                <w:rFonts w:cs="Times New Roman"/>
                <w:b/>
                <w:sz w:val="16"/>
                <w:szCs w:val="16"/>
              </w:rPr>
            </w:pPr>
            <w:r w:rsidRPr="005D674A">
              <w:rPr>
                <w:rFonts w:cs="Times New Roman"/>
                <w:b/>
                <w:sz w:val="16"/>
                <w:szCs w:val="16"/>
              </w:rPr>
              <w:t>[…]</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istanza pervenuta al protocollo comunale in data 19/1212012 al n° 20423 a firma del sig. Ferrari Guido […]con la quale, in qualità di intestatario del permesso di costruire n? 16/2009 del 06/02/2009, chiede l'annullamento del predetto permesso a costruire in quanto non intende realizzare quanto concessogli e, nel contempo, chiede il rimborso di € 320.55 versati quali oneri concessori per il permesso a costruire di cui innanzi;</w:t>
            </w:r>
          </w:p>
          <w:p w:rsidR="00D472C8" w:rsidRPr="005D674A" w:rsidRDefault="00D472C8" w:rsidP="00061927">
            <w:pPr>
              <w:rPr>
                <w:sz w:val="16"/>
                <w:szCs w:val="16"/>
              </w:rPr>
            </w:pPr>
            <w:r w:rsidRPr="005D674A">
              <w:rPr>
                <w:sz w:val="16"/>
                <w:szCs w:val="16"/>
              </w:rPr>
              <w:t>~ Visto il permesso di costruire 16/2009 del 06/0212009;</w:t>
            </w:r>
          </w:p>
          <w:p w:rsidR="00D472C8" w:rsidRPr="005D674A" w:rsidRDefault="00D472C8" w:rsidP="00061927">
            <w:pPr>
              <w:rPr>
                <w:sz w:val="16"/>
                <w:szCs w:val="16"/>
              </w:rPr>
            </w:pPr>
            <w:r w:rsidRPr="005D674A">
              <w:rPr>
                <w:sz w:val="16"/>
                <w:szCs w:val="16"/>
              </w:rPr>
              <w:t>~ Vista la ricevuta di versamento c/c postale n° 103 del 03/02/2009 dell'importo di € 148.57;</w:t>
            </w:r>
          </w:p>
          <w:p w:rsidR="00D472C8" w:rsidRPr="005D674A" w:rsidRDefault="00D472C8" w:rsidP="00061927">
            <w:pPr>
              <w:rPr>
                <w:sz w:val="16"/>
                <w:szCs w:val="16"/>
              </w:rPr>
            </w:pPr>
            <w:r w:rsidRPr="005D674A">
              <w:rPr>
                <w:sz w:val="16"/>
                <w:szCs w:val="16"/>
              </w:rPr>
              <w:t>~ Vista la ricevuta di versamento c/c postale n° 104 del 03/02/2009 dell'importo di € 171.98;</w:t>
            </w:r>
          </w:p>
          <w:p w:rsidR="00D472C8" w:rsidRPr="005D674A" w:rsidRDefault="00D472C8" w:rsidP="00061927">
            <w:pPr>
              <w:rPr>
                <w:sz w:val="16"/>
                <w:szCs w:val="16"/>
              </w:rPr>
            </w:pPr>
            <w:r w:rsidRPr="005D674A">
              <w:rPr>
                <w:sz w:val="16"/>
                <w:szCs w:val="16"/>
              </w:rPr>
              <w:t>~ Accertato che per la concessione di cui trattasi non è stato comunicato alcun inizio lavori;</w:t>
            </w:r>
          </w:p>
          <w:p w:rsidR="00D472C8" w:rsidRPr="005D674A" w:rsidRDefault="00D472C8" w:rsidP="00061927">
            <w:pPr>
              <w:rPr>
                <w:sz w:val="16"/>
                <w:szCs w:val="16"/>
              </w:rPr>
            </w:pPr>
            <w:r w:rsidRPr="005D674A">
              <w:rPr>
                <w:sz w:val="16"/>
                <w:szCs w:val="16"/>
              </w:rPr>
              <w:t>~ Visto l'art. 15 comma 2 del D.P.R. 380/01, il quale tra l'altro stabilisce che, decorsi i termini per l'inizio (un anno dal rilascio) e fine dei lavori (tre anni dall'inizio) il permesso di costruire decade di diritto;</w:t>
            </w:r>
          </w:p>
        </w:tc>
      </w:tr>
      <w:tr w:rsidR="00D472C8" w:rsidRPr="005D674A" w:rsidTr="00061927">
        <w:tc>
          <w:tcPr>
            <w:tcW w:w="959" w:type="dxa"/>
          </w:tcPr>
          <w:p w:rsidR="00D472C8" w:rsidRPr="005D674A" w:rsidRDefault="00681378" w:rsidP="00061927">
            <w:pPr>
              <w:rPr>
                <w:sz w:val="16"/>
                <w:szCs w:val="16"/>
              </w:rPr>
            </w:pPr>
            <w:hyperlink r:id="rId8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193/2012 del 25.10.2013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197/2013 RIF. 191/2012</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03/10/2013 </w:t>
            </w:r>
          </w:p>
          <w:p w:rsidR="00D472C8" w:rsidRPr="005D674A" w:rsidRDefault="00D472C8" w:rsidP="00061927">
            <w:pPr>
              <w:autoSpaceDE w:val="0"/>
              <w:autoSpaceDN w:val="0"/>
              <w:adjustRightInd w:val="0"/>
              <w:rPr>
                <w:rFonts w:cs="Times-Roman"/>
                <w:b/>
                <w:sz w:val="16"/>
                <w:szCs w:val="16"/>
              </w:rPr>
            </w:pPr>
            <w:r w:rsidRPr="005D674A">
              <w:rPr>
                <w:rFonts w:cs="Times-Roman"/>
                <w:sz w:val="16"/>
                <w:szCs w:val="16"/>
              </w:rPr>
              <w:t xml:space="preserve">PERMESSO DI COSTRUIRE   </w:t>
            </w:r>
            <w:r w:rsidRPr="005D674A">
              <w:rPr>
                <w:rFonts w:cs="Times-Roman"/>
                <w:b/>
                <w:sz w:val="16"/>
                <w:szCs w:val="16"/>
              </w:rPr>
              <w:t>N. 193/2012</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RIFUGGIO ALBERTO […], MUSIO GIUSEPPA […]</w:t>
            </w:r>
            <w:r w:rsidRPr="005D674A">
              <w:rPr>
                <w:rFonts w:cs="Times-Roman"/>
                <w:sz w:val="16"/>
                <w:szCs w:val="16"/>
              </w:rPr>
              <w:t xml:space="preserve"> per l'esecuzione dei lavori di: </w:t>
            </w:r>
            <w:r w:rsidRPr="005D674A">
              <w:rPr>
                <w:rFonts w:cs="Times-Bold"/>
                <w:b/>
                <w:bCs/>
                <w:sz w:val="16"/>
                <w:szCs w:val="16"/>
              </w:rPr>
              <w:t>MODIFICHE INTERNE EDI PROSPETTO AD UNA PALAZZINA</w:t>
            </w:r>
            <w:r w:rsidRPr="005D674A">
              <w:rPr>
                <w:rFonts w:cs="Times-Roman"/>
                <w:sz w:val="16"/>
                <w:szCs w:val="16"/>
              </w:rPr>
              <w:t xml:space="preserve"> </w:t>
            </w:r>
            <w:r w:rsidRPr="005D674A">
              <w:rPr>
                <w:rFonts w:cs="Times-Bold"/>
                <w:b/>
                <w:bCs/>
                <w:sz w:val="16"/>
                <w:szCs w:val="16"/>
              </w:rPr>
              <w:t>RESIDENZIALE PER VARIARE L'APPARTAMENTO DEL PRIMO PIANO IN DUE PICCOLI ALLOGGI</w:t>
            </w:r>
            <w:r w:rsidRPr="005D674A">
              <w:rPr>
                <w:rFonts w:cs="Times-Roman"/>
                <w:sz w:val="16"/>
                <w:szCs w:val="16"/>
              </w:rPr>
              <w:t xml:space="preserve"> ubicati in </w:t>
            </w:r>
            <w:r w:rsidRPr="005D674A">
              <w:rPr>
                <w:rFonts w:cs="Times-Bold"/>
                <w:b/>
                <w:bCs/>
                <w:sz w:val="16"/>
                <w:szCs w:val="16"/>
              </w:rPr>
              <w:t xml:space="preserve">VIA GALVANI LUIGI </w:t>
            </w:r>
            <w:r w:rsidRPr="005D674A">
              <w:rPr>
                <w:rFonts w:cs="Times-Roman"/>
                <w:sz w:val="16"/>
                <w:szCs w:val="16"/>
              </w:rPr>
              <w:t xml:space="preserve">sull'area identificata al catasto urbano con l'identificativo catastale: </w:t>
            </w:r>
            <w:r w:rsidRPr="005D674A">
              <w:rPr>
                <w:rFonts w:cs="Times-Roman"/>
                <w:sz w:val="16"/>
                <w:szCs w:val="16"/>
              </w:rPr>
              <w:lastRenderedPageBreak/>
              <w:t>- Foglio: 21 – Part.lla: 98 - Sub. 2-4; – 5-7;- 8-9;- 10; Foglio: 21 – Part.lla:303;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03/10/2013 al n.14529 di prot. Da RIFUGGIO ALBERTO, MUSIO GIUSEPPA con allegato il progetto, redatto da GIANGRECO VITO ANTONIO per l'esecuzione dei lavori di: MODIFICHE INTERNE E DI PROSPETTO AD UNA PALAZZINA RESIDENZIALE  PER VARIARE L'APPARTAMENTO DEL PRIMO PIANO IN DUE PICCOLI ALLOGGI ubicati in VIA GALVANI LUIGI sull'area identificata al catasto urbano con l'identificativo catastale: - Foglio: 21 – Part.lla: 98 - Sub.2-4;- 5-7;-8-9;-10; Foglio 21 – Part.lla 303; </w:t>
            </w:r>
          </w:p>
          <w:p w:rsidR="00D472C8" w:rsidRPr="005D674A" w:rsidRDefault="00D472C8" w:rsidP="00061927">
            <w:pPr>
              <w:rPr>
                <w:sz w:val="16"/>
                <w:szCs w:val="16"/>
              </w:rPr>
            </w:pPr>
            <w:r w:rsidRPr="005D674A">
              <w:rPr>
                <w:sz w:val="16"/>
                <w:szCs w:val="16"/>
              </w:rPr>
              <w:t xml:space="preserve">-integrazione presentata in data 16/10/2013; </w:t>
            </w:r>
          </w:p>
          <w:p w:rsidR="00D472C8" w:rsidRPr="005D674A" w:rsidRDefault="00D472C8" w:rsidP="00061927">
            <w:pPr>
              <w:rPr>
                <w:sz w:val="16"/>
                <w:szCs w:val="16"/>
              </w:rPr>
            </w:pPr>
            <w:r w:rsidRPr="005D674A">
              <w:rPr>
                <w:sz w:val="16"/>
                <w:szCs w:val="16"/>
              </w:rPr>
              <w:t xml:space="preserve">- parere FAVOREVOLE espresso dall' UFFICIO TECNICO COMUNALE in data 03/10/2013;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lastRenderedPageBreak/>
              <w:t xml:space="preserve">VISTA la risultanza dall'Agenzia del Territorio rilasciata i data 26/04/2012; </w:t>
            </w:r>
          </w:p>
        </w:tc>
      </w:tr>
      <w:tr w:rsidR="00D472C8" w:rsidRPr="005D674A" w:rsidTr="00061927">
        <w:tc>
          <w:tcPr>
            <w:tcW w:w="959" w:type="dxa"/>
          </w:tcPr>
          <w:p w:rsidR="00D472C8" w:rsidRPr="005D674A" w:rsidRDefault="00681378" w:rsidP="00061927">
            <w:pPr>
              <w:rPr>
                <w:sz w:val="16"/>
                <w:szCs w:val="16"/>
              </w:rPr>
            </w:pPr>
            <w:hyperlink r:id="rId9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25.10.2013-pratica condono n.305 del 27.3.1995</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305 DEL 27/03/1995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 New Roman"/>
                <w:sz w:val="16"/>
                <w:szCs w:val="16"/>
              </w:rPr>
            </w:pPr>
            <w:r w:rsidRPr="005D674A">
              <w:rPr>
                <w:rFonts w:cs="Times-Bold"/>
                <w:b/>
                <w:bCs/>
                <w:sz w:val="16"/>
                <w:szCs w:val="16"/>
              </w:rPr>
              <w:t xml:space="preserve">PERMESSO IN SANATORIA A </w:t>
            </w:r>
            <w:r w:rsidRPr="005D674A">
              <w:rPr>
                <w:rFonts w:cs="Times-Roman"/>
                <w:sz w:val="16"/>
                <w:szCs w:val="16"/>
              </w:rPr>
              <w:t>BONAMICO ANTONIO […]  per l'esecuzione dei lavori</w:t>
            </w:r>
            <w:r w:rsidRPr="005D674A">
              <w:rPr>
                <w:rFonts w:cs="Times-Bold"/>
                <w:b/>
                <w:bCs/>
                <w:sz w:val="16"/>
                <w:szCs w:val="16"/>
              </w:rPr>
              <w:t xml:space="preserve"> </w:t>
            </w:r>
            <w:r w:rsidRPr="005D674A">
              <w:rPr>
                <w:rFonts w:cs="Times-Roman"/>
                <w:sz w:val="16"/>
                <w:szCs w:val="16"/>
              </w:rPr>
              <w:t xml:space="preserve">di </w:t>
            </w:r>
            <w:r w:rsidRPr="005D674A">
              <w:rPr>
                <w:rFonts w:cs="Times-Bold"/>
                <w:b/>
                <w:bCs/>
                <w:sz w:val="16"/>
                <w:szCs w:val="16"/>
              </w:rPr>
              <w:t xml:space="preserve">SANATORIA PER LA COSTRUZIONE DI UN FABBRICATO </w:t>
            </w:r>
            <w:r w:rsidRPr="005D674A">
              <w:rPr>
                <w:rFonts w:cs="Times-Roman"/>
                <w:sz w:val="16"/>
                <w:szCs w:val="16"/>
              </w:rPr>
              <w:t xml:space="preserve">in TRICASE </w:t>
            </w:r>
            <w:r w:rsidRPr="005D674A">
              <w:rPr>
                <w:rFonts w:cs="Times-Bold"/>
                <w:b/>
                <w:bCs/>
                <w:sz w:val="16"/>
                <w:szCs w:val="16"/>
              </w:rPr>
              <w:t xml:space="preserve">VIA TORRE DEL SASSO </w:t>
            </w:r>
            <w:r w:rsidRPr="005D674A">
              <w:rPr>
                <w:rFonts w:cs="Times-Roman"/>
                <w:sz w:val="16"/>
                <w:szCs w:val="16"/>
              </w:rPr>
              <w:t>identificato al catasto urbano con l'identificativo catastale Foglio: 19 - Numero: 272 sub. 8::</w:t>
            </w:r>
            <w:r w:rsidRPr="005D674A">
              <w:rPr>
                <w:rFonts w:cs="Times-Bold"/>
                <w:b/>
                <w:bCs/>
                <w:sz w:val="16"/>
                <w:szCs w:val="16"/>
              </w:rPr>
              <w:t xml:space="preserve"> </w:t>
            </w:r>
            <w:r w:rsidRPr="005D674A">
              <w:rPr>
                <w:rFonts w:cs="Times-Roman"/>
                <w:sz w:val="16"/>
                <w:szCs w:val="16"/>
              </w:rPr>
              <w:t xml:space="preserve">fermo restando il </w:t>
            </w:r>
            <w:r w:rsidRPr="005D674A">
              <w:rPr>
                <w:rFonts w:cs="Times-Roman"/>
                <w:sz w:val="16"/>
                <w:szCs w:val="16"/>
              </w:rPr>
              <w:lastRenderedPageBreak/>
              <w:t>pagamento dell’indennita’ risarcitoria, come prevista dal D.M. 26/09/1997.</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27/03/1995 al n.5731 prodotta da BONAMICO ANTONIO con allegato il progetto, redatto dall' ING. BONAMICO LUIGI SERGIO  per l'esecuzione dei lavori di: SANATORIA PER LA COSTRUZIONE DI UN FABBRICATO in TRICASE VIA COM. TORRE DEL SASSO sull'area identificata al catasto urbano con l'identificativo catastale - Foglio: 19 - Numero: 282 SUB. 8;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in data 20-10-2013; </w:t>
            </w:r>
          </w:p>
          <w:p w:rsidR="00D472C8" w:rsidRPr="005D674A" w:rsidRDefault="00D472C8" w:rsidP="00061927">
            <w:pPr>
              <w:rPr>
                <w:sz w:val="16"/>
                <w:szCs w:val="16"/>
              </w:rPr>
            </w:pPr>
            <w:r w:rsidRPr="005D674A">
              <w:rPr>
                <w:sz w:val="16"/>
                <w:szCs w:val="16"/>
              </w:rPr>
              <w:t xml:space="preserve">- Nulla Osta per il vincolo Idrogeologico rilasciato dalla Regione Puglia in data </w:t>
            </w:r>
            <w:r w:rsidRPr="005D674A">
              <w:rPr>
                <w:sz w:val="16"/>
                <w:szCs w:val="16"/>
              </w:rPr>
              <w:lastRenderedPageBreak/>
              <w:t xml:space="preserve">29/02/1996 prot.llo 6817/101; </w:t>
            </w:r>
          </w:p>
          <w:p w:rsidR="00D472C8" w:rsidRPr="005D674A" w:rsidRDefault="00D472C8" w:rsidP="00061927">
            <w:pPr>
              <w:rPr>
                <w:sz w:val="16"/>
                <w:szCs w:val="16"/>
              </w:rPr>
            </w:pPr>
            <w:r w:rsidRPr="005D674A">
              <w:rPr>
                <w:sz w:val="16"/>
                <w:szCs w:val="16"/>
              </w:rPr>
              <w:t xml:space="preserve">- parere paesaggistico rilasciato dal comune di Tricase in data 31/08/2000 N. 166; </w:t>
            </w:r>
          </w:p>
          <w:p w:rsidR="00D472C8" w:rsidRPr="005D674A" w:rsidRDefault="00D472C8" w:rsidP="00061927">
            <w:pPr>
              <w:rPr>
                <w:sz w:val="16"/>
                <w:szCs w:val="16"/>
              </w:rPr>
            </w:pPr>
            <w:r w:rsidRPr="005D674A">
              <w:rPr>
                <w:sz w:val="16"/>
                <w:szCs w:val="16"/>
              </w:rPr>
              <w:t xml:space="preserve">-decreto della Soprintendenza per i Beni Ambientali del 12-10-2000 prot. n° 24131; </w:t>
            </w:r>
          </w:p>
          <w:p w:rsidR="00D472C8" w:rsidRPr="005D674A" w:rsidRDefault="00D472C8" w:rsidP="00061927">
            <w:pPr>
              <w:rPr>
                <w:sz w:val="16"/>
                <w:szCs w:val="16"/>
              </w:rPr>
            </w:pPr>
            <w:r w:rsidRPr="005D674A">
              <w:rPr>
                <w:sz w:val="16"/>
                <w:szCs w:val="16"/>
              </w:rPr>
              <w:t xml:space="preserve">-sentenza del TAR di Lecce del 30-05-2012 n. 1660/12 reg. prov. coll. e n. 821/2001 reg. ric.;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9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Dichiarazione di decadenza permesso di costruire</w:t>
            </w:r>
          </w:p>
        </w:tc>
        <w:tc>
          <w:tcPr>
            <w:tcW w:w="1141" w:type="dxa"/>
          </w:tcPr>
          <w:p w:rsidR="00D472C8" w:rsidRPr="005D674A" w:rsidRDefault="00D472C8" w:rsidP="00061927">
            <w:pPr>
              <w:rPr>
                <w:sz w:val="16"/>
                <w:szCs w:val="16"/>
              </w:rPr>
            </w:pPr>
            <w:r w:rsidRPr="005D674A">
              <w:rPr>
                <w:sz w:val="16"/>
                <w:szCs w:val="16"/>
              </w:rPr>
              <w:t>n. 199/2013 del 28.10.213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220/2013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23/09/2013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199/2013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PISCOPIELLO ROBERTO […], </w:t>
            </w:r>
            <w:r w:rsidRPr="005D674A">
              <w:rPr>
                <w:rFonts w:cs="Times-Roman"/>
                <w:sz w:val="16"/>
                <w:szCs w:val="16"/>
              </w:rPr>
              <w:t xml:space="preserve">MORCIANO ANDREA […] il Permesso di Costruire per l'esecuzione dei lavori di: </w:t>
            </w:r>
            <w:r w:rsidRPr="005D674A">
              <w:rPr>
                <w:rFonts w:cs="Times-Bold"/>
                <w:b/>
                <w:bCs/>
                <w:sz w:val="16"/>
                <w:szCs w:val="16"/>
              </w:rPr>
              <w:t xml:space="preserve">LAVORI DI RISTRUTTURAZIONE PER RIFACIMENTO PAVIMENTI, INTONACI, SISTEMAZIONE COPERTURA LOCALE A PIANO PRIMO, SOSTITUZIONE INFISSI, RIFACIMENTO IMPIANTI SERVIZIO IGENICO ESISTENTE SITO IN TRICASE ALLA VIA M. T. SPARASCIO </w:t>
            </w:r>
            <w:r w:rsidRPr="005D674A">
              <w:rPr>
                <w:rFonts w:cs="Times-Roman"/>
                <w:sz w:val="16"/>
                <w:szCs w:val="16"/>
              </w:rPr>
              <w:t>sull'area identificata al catasto urbano con l'identificativo catastale - Foglio 42 – P.lla 266 – Sub.1, 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avvenire entro un anno dalla data del rilascio della presente concessione, pena </w:t>
            </w:r>
            <w:r w:rsidRPr="005D674A">
              <w:rPr>
                <w:rFonts w:cs="Times-Roman"/>
                <w:sz w:val="16"/>
                <w:szCs w:val="16"/>
              </w:rPr>
              <w:lastRenderedPageBreak/>
              <w:t>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23/09/2013 al n.16418 di prot. da PISCOPIELLO ROBERTO , con allegato il progetto redatto dall' ing. MORCIANO ANDREA per l'esecuzione dei lavori di : LAVORI DI RISTRUTTURAZIONE PER RIFACIMENTO PAVIMENTI, INTONACI, SISTEMAZIONE COPERTURA LOCALE A PIANO PRIMO, SOSTITUZIONE INFISSI, RIFACIMENTO IMPIANTI SERVIZIO IGIENICO ESISTENTE SITO IN TRICASE ALLA VIA M. T. SPARASCIO sull'area identificata al catasto urbano con l'identificativo catastale - Foglio 42 - P.lla 266 - Sub.1; </w:t>
            </w:r>
          </w:p>
          <w:p w:rsidR="00D472C8" w:rsidRPr="005D674A" w:rsidRDefault="00D472C8" w:rsidP="00061927">
            <w:pPr>
              <w:rPr>
                <w:sz w:val="16"/>
                <w:szCs w:val="16"/>
              </w:rPr>
            </w:pPr>
            <w:r w:rsidRPr="005D674A">
              <w:rPr>
                <w:sz w:val="16"/>
                <w:szCs w:val="16"/>
              </w:rPr>
              <w:t xml:space="preserve">- VISTO l'integrazione presentata; </w:t>
            </w:r>
          </w:p>
          <w:p w:rsidR="00D472C8" w:rsidRPr="005D674A" w:rsidRDefault="00D472C8" w:rsidP="00061927">
            <w:pPr>
              <w:rPr>
                <w:sz w:val="16"/>
                <w:szCs w:val="16"/>
              </w:rPr>
            </w:pPr>
            <w:r w:rsidRPr="005D674A">
              <w:rPr>
                <w:sz w:val="16"/>
                <w:szCs w:val="16"/>
              </w:rPr>
              <w:t xml:space="preserve">- ACCERTATO che il richiedente ha titolo per ottenere la suddetta concessione; </w:t>
            </w:r>
          </w:p>
          <w:p w:rsidR="00D472C8" w:rsidRPr="005D674A" w:rsidRDefault="00D472C8" w:rsidP="00061927">
            <w:pPr>
              <w:rPr>
                <w:sz w:val="16"/>
                <w:szCs w:val="16"/>
              </w:rPr>
            </w:pPr>
            <w:r w:rsidRPr="005D674A">
              <w:rPr>
                <w:sz w:val="16"/>
                <w:szCs w:val="16"/>
              </w:rPr>
              <w:t xml:space="preserve">- parere FAVOREVOLE espresso dall' UFFICIO TECNICO COMUNALE in data 17/10/2013; </w:t>
            </w:r>
          </w:p>
          <w:p w:rsidR="00D472C8" w:rsidRPr="005D674A" w:rsidRDefault="00D472C8" w:rsidP="00061927">
            <w:pPr>
              <w:rPr>
                <w:sz w:val="16"/>
                <w:szCs w:val="16"/>
              </w:rPr>
            </w:pPr>
            <w:r w:rsidRPr="005D674A">
              <w:rPr>
                <w:sz w:val="16"/>
                <w:szCs w:val="16"/>
              </w:rPr>
              <w:t xml:space="preserve">- dichiarazione sostitutiva di Atto di Notorietà (D.P.R. 20 Ottobre 1998 N° 403 ART. 2) che il fabbricato e di vecchia costruzione antecedente al 1940;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Donazione Repertorio n° 4610 Raccolta n° 3219 rilasciato in data 5/05/2010; </w:t>
            </w:r>
          </w:p>
        </w:tc>
      </w:tr>
      <w:tr w:rsidR="00D472C8" w:rsidRPr="005D674A" w:rsidTr="00061927">
        <w:tc>
          <w:tcPr>
            <w:tcW w:w="959" w:type="dxa"/>
          </w:tcPr>
          <w:p w:rsidR="00D472C8" w:rsidRPr="005D674A" w:rsidRDefault="00681378" w:rsidP="00061927">
            <w:pPr>
              <w:rPr>
                <w:sz w:val="16"/>
                <w:szCs w:val="16"/>
              </w:rPr>
            </w:pPr>
            <w:hyperlink r:id="rId9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198/2013 del 30.10.2013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239/2013 - RIF. 08/1987</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11/10/2013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N. 198/2013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rPr>
                <w:rFonts w:cs="Times-Bold"/>
                <w:b/>
                <w:bCs/>
                <w:sz w:val="16"/>
                <w:szCs w:val="16"/>
              </w:rPr>
            </w:pPr>
            <w:r w:rsidRPr="005D674A">
              <w:rPr>
                <w:rFonts w:cs="Times-Bold"/>
                <w:b/>
                <w:bCs/>
                <w:sz w:val="16"/>
                <w:szCs w:val="16"/>
              </w:rPr>
              <w:t>R I L A S C I A A</w:t>
            </w:r>
          </w:p>
          <w:p w:rsidR="00D472C8" w:rsidRPr="005D674A" w:rsidRDefault="00D472C8" w:rsidP="00061927">
            <w:pPr>
              <w:rPr>
                <w:rFonts w:cs="Times-Roman"/>
                <w:sz w:val="16"/>
                <w:szCs w:val="16"/>
              </w:rPr>
            </w:pPr>
            <w:r w:rsidRPr="005D674A">
              <w:rPr>
                <w:rFonts w:cs="Times-Bold"/>
                <w:b/>
                <w:bCs/>
                <w:sz w:val="16"/>
                <w:szCs w:val="16"/>
              </w:rPr>
              <w:t xml:space="preserve">MUSIO DONATA ANTONIA […] , ACCOGLI ANTONIO […] il </w:t>
            </w:r>
            <w:r w:rsidRPr="005D674A">
              <w:rPr>
                <w:rFonts w:cs="Times-Roman"/>
                <w:sz w:val="16"/>
                <w:szCs w:val="16"/>
              </w:rPr>
              <w:t>Permesso di Costruire per l'esecuzione dei lavori di:</w:t>
            </w:r>
            <w:r w:rsidRPr="005D674A">
              <w:rPr>
                <w:rFonts w:cs="Times-Bold"/>
                <w:b/>
                <w:bCs/>
                <w:sz w:val="16"/>
                <w:szCs w:val="16"/>
              </w:rPr>
              <w:t xml:space="preserve">RISTRUTTURAZIONE DI UN FABBRICATO CON MODIFICHE INTERNE E PROSPETTICHE </w:t>
            </w:r>
            <w:r w:rsidRPr="005D674A">
              <w:rPr>
                <w:rFonts w:cs="Times-Roman"/>
                <w:sz w:val="16"/>
                <w:szCs w:val="16"/>
              </w:rPr>
              <w:t xml:space="preserve">ubicati in </w:t>
            </w:r>
            <w:r w:rsidRPr="005D674A">
              <w:rPr>
                <w:rFonts w:cs="Times-Bold"/>
                <w:b/>
                <w:bCs/>
                <w:sz w:val="16"/>
                <w:szCs w:val="16"/>
              </w:rPr>
              <w:t xml:space="preserve">VIA NARDOFASO </w:t>
            </w:r>
            <w:r w:rsidRPr="005D674A">
              <w:rPr>
                <w:rFonts w:cs="Times-Roman"/>
                <w:sz w:val="16"/>
                <w:szCs w:val="16"/>
              </w:rPr>
              <w:t>sull'area identificata al catasto</w:t>
            </w:r>
            <w:r w:rsidRPr="005D674A">
              <w:rPr>
                <w:rFonts w:cs="Times-Bold"/>
                <w:b/>
                <w:bCs/>
                <w:sz w:val="16"/>
                <w:szCs w:val="16"/>
              </w:rPr>
              <w:t xml:space="preserve"> </w:t>
            </w:r>
            <w:r w:rsidRPr="005D674A">
              <w:rPr>
                <w:rFonts w:cs="Times-Roman"/>
                <w:sz w:val="16"/>
                <w:szCs w:val="16"/>
              </w:rPr>
              <w:t>urbano con l'identificativo catastale : - Foglio: 41 - Part. 2089 - Sub. 1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rPr>
                <w:rFonts w:cs="Times-Roman"/>
                <w:sz w:val="16"/>
                <w:szCs w:val="16"/>
              </w:rPr>
            </w:pPr>
            <w:r w:rsidRPr="005D674A">
              <w:rPr>
                <w:rFonts w:cs="Times-Roman"/>
                <w:sz w:val="16"/>
                <w:szCs w:val="16"/>
              </w:rPr>
              <w:t xml:space="preserve">2) Il termine di ultimazione dei lavori, entro il quale </w:t>
            </w:r>
            <w:r w:rsidRPr="005D674A">
              <w:rPr>
                <w:rFonts w:cs="Times-Roman"/>
                <w:sz w:val="16"/>
                <w:szCs w:val="16"/>
              </w:rPr>
              <w:lastRenderedPageBreak/>
              <w:t xml:space="preserve">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11/10/2013 al n.17696 di prot. da MUSIO DONATA ANTONIA, ACCOGLI ANTONIO con allegato il progetto, redatto da GEOM. CAZZATO ATTILIO per l'esecuzione dei lavori di: RISTRUTTURAZIONE DI UN FABBRICATO CON MODIFICHE INTERNE E PROSPETTICHE ubicati in VIA NARDOFASO sull'area identificata al catasto urbano con l'identificativo catastale : - Foglio: 41 - Part.lla: 2089. </w:t>
            </w:r>
          </w:p>
          <w:p w:rsidR="00D472C8" w:rsidRPr="005D674A" w:rsidRDefault="00D472C8" w:rsidP="00061927">
            <w:pPr>
              <w:rPr>
                <w:sz w:val="16"/>
                <w:szCs w:val="16"/>
              </w:rPr>
            </w:pPr>
            <w:r w:rsidRPr="005D674A">
              <w:rPr>
                <w:sz w:val="16"/>
                <w:szCs w:val="16"/>
              </w:rPr>
              <w:t xml:space="preserve">- VISTO l'integrazione presentata ; </w:t>
            </w:r>
          </w:p>
          <w:p w:rsidR="00D472C8" w:rsidRPr="005D674A" w:rsidRDefault="00D472C8" w:rsidP="00061927">
            <w:pPr>
              <w:rPr>
                <w:sz w:val="16"/>
                <w:szCs w:val="16"/>
              </w:rPr>
            </w:pPr>
            <w:r w:rsidRPr="005D674A">
              <w:rPr>
                <w:sz w:val="16"/>
                <w:szCs w:val="16"/>
              </w:rPr>
              <w:t xml:space="preserve">- parere FAVOREVOLE espresso dall' UFFICIO TECNICO COMUNALE in data 17/10/2013;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vendita del 12 Dicembre1986 redatto dal notaio dottor Domenico CANDELA; </w:t>
            </w:r>
          </w:p>
          <w:p w:rsidR="00D472C8" w:rsidRPr="005D674A" w:rsidRDefault="00D472C8" w:rsidP="00061927">
            <w:pPr>
              <w:rPr>
                <w:sz w:val="16"/>
                <w:szCs w:val="16"/>
              </w:rPr>
            </w:pPr>
            <w:r w:rsidRPr="005D674A">
              <w:rPr>
                <w:sz w:val="16"/>
                <w:szCs w:val="16"/>
              </w:rPr>
              <w:t xml:space="preserve">- VISTO la risultanza dall'Agenzia del Territorio in data 10/05/2011; </w:t>
            </w:r>
          </w:p>
        </w:tc>
      </w:tr>
      <w:tr w:rsidR="00D472C8" w:rsidRPr="005D674A" w:rsidTr="00061927">
        <w:tc>
          <w:tcPr>
            <w:tcW w:w="959" w:type="dxa"/>
          </w:tcPr>
          <w:p w:rsidR="00D472C8" w:rsidRPr="005D674A" w:rsidRDefault="00681378" w:rsidP="00061927">
            <w:pPr>
              <w:rPr>
                <w:sz w:val="16"/>
                <w:szCs w:val="16"/>
              </w:rPr>
            </w:pPr>
            <w:hyperlink r:id="rId9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200/2013 del 4.11.2013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209/2013 - RIF. 28/1975</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04/09/2013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 xml:space="preserve"> </w:t>
            </w:r>
            <w:r w:rsidRPr="005D674A">
              <w:rPr>
                <w:rFonts w:cs="Times-Bold"/>
                <w:b/>
                <w:bCs/>
                <w:sz w:val="16"/>
                <w:szCs w:val="16"/>
                <w:u w:val="single"/>
              </w:rPr>
              <w:t>N. 200/2013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PELUSO EMANUELE […] il </w:t>
            </w:r>
            <w:r w:rsidRPr="005D674A">
              <w:rPr>
                <w:rFonts w:cs="Times-Roman"/>
                <w:sz w:val="16"/>
                <w:szCs w:val="16"/>
              </w:rPr>
              <w:t xml:space="preserve">Permesso di Costruire per l'esecuzione dei lavori di: </w:t>
            </w:r>
            <w:r w:rsidRPr="005D674A">
              <w:rPr>
                <w:rFonts w:cs="Times-Bold"/>
                <w:b/>
                <w:bCs/>
                <w:sz w:val="16"/>
                <w:szCs w:val="16"/>
              </w:rPr>
              <w:t xml:space="preserve">MODIFICHE DI PROSPETTO E ADEGUAMENTO IGIENICO SANITARIO AD UN LOCALE COMMERCIALE SITO IN TRICASE IN VIA CORSO APULIA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42 – P.lla 289 – Subb. 4-5,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w:t>
            </w:r>
            <w:r w:rsidRPr="005D674A">
              <w:rPr>
                <w:rFonts w:cs="Times-Bold"/>
                <w:bCs/>
                <w:sz w:val="16"/>
                <w:szCs w:val="16"/>
              </w:rPr>
              <w:lastRenderedPageBreak/>
              <w:t xml:space="preserve">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04/09/2013 al n.15187 di prot. da PELUSO EMANUELE con allegato il progetto, redatto da GEOM. EVANGELISTA SIMONE per l'esecuzione dei lavori di: FUSIONE, MODIFICHE DI PROSPETTO E ADEGUAMENTO IGIENICO SANITARIO AD UN LOCALE COMMERCIALE SITO IN TRICAE IN VIA CORSO APULIA sull'area identificata al catasto urbano con l'identificativo catastale - Foglio 42 - P.lla 289 - Subb. 4-5; </w:t>
            </w:r>
          </w:p>
          <w:p w:rsidR="00D472C8" w:rsidRPr="005D674A" w:rsidRDefault="00D472C8" w:rsidP="00061927">
            <w:pPr>
              <w:rPr>
                <w:sz w:val="16"/>
                <w:szCs w:val="16"/>
              </w:rPr>
            </w:pPr>
            <w:r w:rsidRPr="005D674A">
              <w:rPr>
                <w:sz w:val="16"/>
                <w:szCs w:val="16"/>
              </w:rPr>
              <w:t xml:space="preserve">- integrazione presentata in data 28/10/2013 Prot. 18547; </w:t>
            </w:r>
          </w:p>
          <w:p w:rsidR="00D472C8" w:rsidRPr="005D674A" w:rsidRDefault="00D472C8" w:rsidP="00061927">
            <w:pPr>
              <w:rPr>
                <w:sz w:val="16"/>
                <w:szCs w:val="16"/>
              </w:rPr>
            </w:pPr>
            <w:r w:rsidRPr="005D674A">
              <w:rPr>
                <w:sz w:val="16"/>
                <w:szCs w:val="16"/>
              </w:rPr>
              <w:t xml:space="preserve">- parere FAVOREVOLE espresso dall' UFFICIO TECNICO COMUNALE in data 17/10/2013; </w:t>
            </w:r>
          </w:p>
          <w:p w:rsidR="00D472C8" w:rsidRPr="005D674A" w:rsidRDefault="00D472C8" w:rsidP="00061927">
            <w:pPr>
              <w:rPr>
                <w:sz w:val="16"/>
                <w:szCs w:val="16"/>
              </w:rPr>
            </w:pPr>
            <w:r w:rsidRPr="005D674A">
              <w:rPr>
                <w:sz w:val="16"/>
                <w:szCs w:val="16"/>
              </w:rPr>
              <w:t xml:space="preserve">-parere Favorevole espresso dall’ A. S. L. LECCE Dipartimento di Prevenzione in data 19/09/2013; </w:t>
            </w:r>
          </w:p>
          <w:p w:rsidR="00D472C8" w:rsidRPr="005D674A" w:rsidRDefault="00D472C8" w:rsidP="00061927">
            <w:pPr>
              <w:rPr>
                <w:sz w:val="16"/>
                <w:szCs w:val="16"/>
              </w:rPr>
            </w:pPr>
            <w:r w:rsidRPr="005D674A">
              <w:rPr>
                <w:sz w:val="16"/>
                <w:szCs w:val="16"/>
              </w:rPr>
              <w:t xml:space="preserve">- Atto di Proprietà Repertorio n° 14979 Raccolta n° 11264 del 02/08/2013;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9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5.11.2013-pratica condono n.409/86 del 23.3.1986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409/86 DEL 23/03/1986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PERMESSO IN SANATORIA A BAGLIVO MARCO […] </w:t>
            </w:r>
            <w:r w:rsidRPr="005D674A">
              <w:rPr>
                <w:rFonts w:cs="Times-Roman"/>
                <w:sz w:val="16"/>
                <w:szCs w:val="16"/>
              </w:rPr>
              <w:t xml:space="preserve">per l'esecuzione dei lavori di </w:t>
            </w:r>
            <w:r w:rsidRPr="005D674A">
              <w:rPr>
                <w:rFonts w:cs="Times-Bold"/>
                <w:b/>
                <w:bCs/>
                <w:sz w:val="16"/>
                <w:szCs w:val="16"/>
              </w:rPr>
              <w:t xml:space="preserve">SANATORIA PER LA COSTRUZIONE DI UN FABBRICATO </w:t>
            </w:r>
            <w:r w:rsidRPr="005D674A">
              <w:rPr>
                <w:rFonts w:cs="Times-Roman"/>
                <w:sz w:val="16"/>
                <w:szCs w:val="16"/>
              </w:rPr>
              <w:t>in Tricase localita’“</w:t>
            </w:r>
            <w:r w:rsidRPr="005D674A">
              <w:rPr>
                <w:rFonts w:cs="Times-Bold"/>
                <w:b/>
                <w:bCs/>
                <w:sz w:val="16"/>
                <w:szCs w:val="16"/>
              </w:rPr>
              <w:t xml:space="preserve">Principano” </w:t>
            </w:r>
            <w:r w:rsidRPr="005D674A">
              <w:rPr>
                <w:rFonts w:cs="Times-Roman"/>
                <w:sz w:val="16"/>
                <w:szCs w:val="16"/>
              </w:rPr>
              <w:t>identificato al catasto urbano con</w:t>
            </w:r>
            <w:r w:rsidRPr="005D674A">
              <w:rPr>
                <w:rFonts w:cs="Times-Bold"/>
                <w:b/>
                <w:bCs/>
                <w:sz w:val="16"/>
                <w:szCs w:val="16"/>
              </w:rPr>
              <w:t xml:space="preserve"> </w:t>
            </w:r>
            <w:r w:rsidRPr="005D674A">
              <w:rPr>
                <w:rFonts w:cs="Times-Roman"/>
                <w:sz w:val="16"/>
                <w:szCs w:val="16"/>
              </w:rPr>
              <w:t>l'identificativo catastale - Foglio: 06 – Part.lla 539.</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stanza di concessione in sanatoria acquisita al protocollo comunale in data 23/03/1986 al n. 1968 prodotta da BAGLIVO DONATO con allegato il progetto, redatto dal GEOM. CITTO VITO per l'esecuzione dei lavori di SANATORIA PER LA COSTRUZIONE DI UN FABBRICATO USO DEPOSITO ubicato in Localita’ “ PRINCIPANO” sull'area identificata al catasto urbano con l'identificativo catastale - Foglio: 06 – Part.lla : 539;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Atto di Donazione redatto da l notaio dottor Antonio PAllARA in data 27/07/2005 Repertorio n° 32752 Raccolta 17519, da cui risulta che la Proprieta’ è di BAGLIVO MARCO  </w:t>
            </w:r>
          </w:p>
          <w:p w:rsidR="00D472C8" w:rsidRPr="005D674A" w:rsidRDefault="00D472C8" w:rsidP="00061927">
            <w:pPr>
              <w:rPr>
                <w:sz w:val="16"/>
                <w:szCs w:val="16"/>
              </w:rPr>
            </w:pPr>
            <w:r w:rsidRPr="005D674A">
              <w:rPr>
                <w:sz w:val="16"/>
                <w:szCs w:val="16"/>
              </w:rPr>
              <w:t>- Autorizzazione Paesaggistica n° S39/2013 DEL 24/06/2013</w:t>
            </w:r>
          </w:p>
        </w:tc>
      </w:tr>
      <w:tr w:rsidR="00D472C8" w:rsidRPr="005D674A" w:rsidTr="00061927">
        <w:tc>
          <w:tcPr>
            <w:tcW w:w="959" w:type="dxa"/>
          </w:tcPr>
          <w:p w:rsidR="00D472C8" w:rsidRPr="005D674A" w:rsidRDefault="00681378" w:rsidP="00061927">
            <w:pPr>
              <w:rPr>
                <w:sz w:val="16"/>
                <w:szCs w:val="16"/>
              </w:rPr>
            </w:pPr>
            <w:hyperlink r:id="rId9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Proroga permesso di costruire</w:t>
            </w:r>
          </w:p>
        </w:tc>
        <w:tc>
          <w:tcPr>
            <w:tcW w:w="1141" w:type="dxa"/>
          </w:tcPr>
          <w:p w:rsidR="00D472C8" w:rsidRPr="005D674A" w:rsidRDefault="00D472C8" w:rsidP="00061927">
            <w:pPr>
              <w:rPr>
                <w:sz w:val="16"/>
                <w:szCs w:val="16"/>
              </w:rPr>
            </w:pPr>
            <w:r w:rsidRPr="005D674A">
              <w:rPr>
                <w:sz w:val="16"/>
                <w:szCs w:val="16"/>
              </w:rPr>
              <w:t>Proroga in data 5.11.2013 del permesso di costruire n.169/2010</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PROROGA PERMESSO DI COSTRUIRE N. 169/2010/, PRAT. ED.232/2010</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 R O R O G A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La validità del Permesso di Costruire n°169/2010 del 15/08/2010, Prat. Edil. 232/2010, dando atto che i lavori previsti nella stessa dovranno essere ultimati entro il 25/10/2015 con tutti gli oneri attinenti e condizioni contenute nel provvedimento originario e fatti salvi i diritti di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presentata dal Marzo Antonio, con la quale chiede la proroga della Pratica Edilizia n° 232/2010 e relativo permesso di costruire n° 169/2010 del 15/10/2010 per la costruzione di un fabbricato da adibire ad uso civile abitazione sito in Tricase alla via da Denominarsi (Lottizzazione L 28) sull’area riportata in catasto al fg. 26 P.lla 760-787, in quanto per motivi indipendenti dalla propria volontà non può completare i lavori nei tempi previsti; </w:t>
            </w:r>
          </w:p>
          <w:p w:rsidR="00D472C8" w:rsidRPr="005D674A" w:rsidRDefault="00D472C8" w:rsidP="00061927">
            <w:pPr>
              <w:rPr>
                <w:sz w:val="16"/>
                <w:szCs w:val="16"/>
              </w:rPr>
            </w:pPr>
            <w:r w:rsidRPr="005D674A">
              <w:rPr>
                <w:sz w:val="16"/>
                <w:szCs w:val="16"/>
              </w:rPr>
              <w:t>- Vista la comunicazione inizio lavori;</w:t>
            </w:r>
          </w:p>
        </w:tc>
      </w:tr>
      <w:tr w:rsidR="00D472C8" w:rsidRPr="005D674A" w:rsidTr="00061927">
        <w:tc>
          <w:tcPr>
            <w:tcW w:w="959" w:type="dxa"/>
          </w:tcPr>
          <w:p w:rsidR="00D472C8" w:rsidRPr="005D674A" w:rsidRDefault="00681378" w:rsidP="00061927">
            <w:pPr>
              <w:rPr>
                <w:sz w:val="16"/>
                <w:szCs w:val="16"/>
              </w:rPr>
            </w:pPr>
            <w:hyperlink r:id="rId9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201/2013 del 6.11.2013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76/2013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20/03/2013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lastRenderedPageBreak/>
              <w:t xml:space="preserve"> </w:t>
            </w:r>
            <w:r w:rsidRPr="005D674A">
              <w:rPr>
                <w:rFonts w:cs="Times-Bold"/>
                <w:b/>
                <w:bCs/>
                <w:sz w:val="16"/>
                <w:szCs w:val="16"/>
                <w:u w:val="single"/>
              </w:rPr>
              <w:t>N. 201/2013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CORTESE BIANCA GRAZIA […] </w:t>
            </w:r>
            <w:r w:rsidRPr="005D674A">
              <w:rPr>
                <w:rFonts w:cs="Times-Bold"/>
                <w:bCs/>
                <w:sz w:val="16"/>
                <w:szCs w:val="16"/>
              </w:rPr>
              <w:t>il Permesso di Costruire  per l'esecuzione dei lavori di</w:t>
            </w:r>
            <w:r w:rsidRPr="005D674A">
              <w:rPr>
                <w:rFonts w:cs="Times-Bold"/>
                <w:b/>
                <w:bCs/>
                <w:sz w:val="16"/>
                <w:szCs w:val="16"/>
              </w:rPr>
              <w:t xml:space="preserve">: SOPRAELEVAZIONE DEL MURO DI CORONA DI UN FABBRICATO ADIBITO A CIVILE ABITAZIONE E INSTALLAZIONE DI PANNELLI </w:t>
            </w:r>
            <w:r w:rsidRPr="005D674A">
              <w:rPr>
                <w:rFonts w:cs="Times-Bold"/>
                <w:b/>
                <w:bCs/>
                <w:sz w:val="16"/>
                <w:szCs w:val="16"/>
              </w:rPr>
              <w:lastRenderedPageBreak/>
              <w:t xml:space="preserve">SOLARI SITO IN TRICASE ALLA VIA CRISTOFORO COLOMBO, </w:t>
            </w:r>
            <w:r w:rsidRPr="005D674A">
              <w:rPr>
                <w:rFonts w:cs="Times-Bold"/>
                <w:bCs/>
                <w:sz w:val="16"/>
                <w:szCs w:val="16"/>
              </w:rPr>
              <w:t>sull'area identificata al catasto urbano con l'identificativo catastale</w:t>
            </w:r>
            <w:r w:rsidRPr="005D674A">
              <w:rPr>
                <w:rFonts w:cs="Times-Bold"/>
                <w:b/>
                <w:bCs/>
                <w:sz w:val="16"/>
                <w:szCs w:val="16"/>
              </w:rPr>
              <w:t xml:space="preserve"> - Foglio 46 - P.lla 29 - Sub. 1, </w:t>
            </w:r>
            <w:r w:rsidRPr="005D674A">
              <w:rPr>
                <w:rFonts w:cs="Times-Bold"/>
                <w:bCs/>
                <w:sz w:val="16"/>
                <w:szCs w:val="16"/>
              </w:rPr>
              <w:t>sull'area identificata al catasto urbano con l'identificativo catastale - Foglio 46 - P.lla 29 - Sub. 1,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20/03/2013 al n.2013 di prot. da CORTESE BIANCA GRAZIA con allegato il progetto, redatto da GEOM. ELIA GIACOMO per l'esecuzione dei lavori di: SOPRAELEVAZIONE DI UN MURO DI CORONA DI UN FABBRICATO ADIBITO A CIVILE ABITAZIONE E INSTALLAZIONE DI DUE PANNELLI SOLARI SITO IN TRICASE ALLA VIA CRISTOFORO COLOMBO sull'area identificata al catasto urbano con l'identificativo catastale - Foglio 46 - P.lla 29 - Sub. 1 </w:t>
            </w:r>
          </w:p>
          <w:p w:rsidR="00D472C8" w:rsidRPr="005D674A" w:rsidRDefault="00D472C8" w:rsidP="00061927">
            <w:pPr>
              <w:rPr>
                <w:sz w:val="16"/>
                <w:szCs w:val="16"/>
              </w:rPr>
            </w:pPr>
            <w:r w:rsidRPr="005D674A">
              <w:rPr>
                <w:sz w:val="16"/>
                <w:szCs w:val="16"/>
              </w:rPr>
              <w:t xml:space="preserve">- VISTO l'integrazione presentata; </w:t>
            </w:r>
          </w:p>
          <w:p w:rsidR="00D472C8" w:rsidRPr="005D674A" w:rsidRDefault="00D472C8" w:rsidP="00061927">
            <w:pPr>
              <w:rPr>
                <w:sz w:val="16"/>
                <w:szCs w:val="16"/>
              </w:rPr>
            </w:pPr>
            <w:r w:rsidRPr="005D674A">
              <w:rPr>
                <w:sz w:val="16"/>
                <w:szCs w:val="16"/>
              </w:rPr>
              <w:lastRenderedPageBreak/>
              <w:t xml:space="preserve">- parere FAVOREVOLE espresso dall' UFFICIO TECNICO COMUNALE in data 24/04/2013; </w:t>
            </w:r>
          </w:p>
          <w:p w:rsidR="00D472C8" w:rsidRPr="005D674A" w:rsidRDefault="00D472C8" w:rsidP="00061927">
            <w:pPr>
              <w:rPr>
                <w:sz w:val="16"/>
                <w:szCs w:val="16"/>
              </w:rPr>
            </w:pPr>
            <w:r w:rsidRPr="005D674A">
              <w:rPr>
                <w:sz w:val="16"/>
                <w:szCs w:val="16"/>
              </w:rPr>
              <w:t xml:space="preserve">- Autorizzazione Paesaggistica n° 111/2013 rilasciata in data 24/10/2013;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dall'Agenzia del Territorio in data 10/03/2013; </w:t>
            </w:r>
          </w:p>
        </w:tc>
      </w:tr>
      <w:tr w:rsidR="00D472C8" w:rsidRPr="005D674A" w:rsidTr="00061927">
        <w:tc>
          <w:tcPr>
            <w:tcW w:w="959" w:type="dxa"/>
          </w:tcPr>
          <w:p w:rsidR="00D472C8" w:rsidRPr="005D674A" w:rsidRDefault="00681378" w:rsidP="00061927">
            <w:pPr>
              <w:rPr>
                <w:sz w:val="16"/>
                <w:szCs w:val="16"/>
              </w:rPr>
            </w:pPr>
            <w:hyperlink r:id="rId9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202/2013 del 7.11.2013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199/2013 - RIF. 112/99</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21/08/2013 </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PERMESSO DI COSTRUIRE</w:t>
            </w:r>
            <w:r w:rsidRPr="005D674A">
              <w:rPr>
                <w:rFonts w:cs="Times-Bold"/>
                <w:b/>
                <w:bCs/>
                <w:sz w:val="16"/>
                <w:szCs w:val="16"/>
              </w:rPr>
              <w:t xml:space="preserve"> </w:t>
            </w:r>
            <w:r w:rsidRPr="005D674A">
              <w:rPr>
                <w:rFonts w:cs="Times-Bold"/>
                <w:b/>
                <w:bCs/>
                <w:sz w:val="16"/>
                <w:szCs w:val="16"/>
                <w:u w:val="single"/>
              </w:rPr>
              <w:t>N.202/2013</w:t>
            </w:r>
            <w:r w:rsidRPr="005D674A">
              <w:rPr>
                <w:rFonts w:cs="Times-Bold"/>
                <w:b/>
                <w:bCs/>
                <w:sz w:val="16"/>
                <w:szCs w:val="16"/>
              </w:rPr>
              <w:t xml:space="preserve"> </w:t>
            </w:r>
          </w:p>
          <w:p w:rsidR="00D472C8" w:rsidRPr="005D674A" w:rsidRDefault="00D472C8" w:rsidP="00061927">
            <w:pPr>
              <w:widowControl w:val="0"/>
              <w:tabs>
                <w:tab w:val="left" w:pos="3765"/>
                <w:tab w:val="center" w:pos="4853"/>
              </w:tabs>
              <w:autoSpaceDE w:val="0"/>
              <w:autoSpaceDN w:val="0"/>
              <w:adjustRightInd w:val="0"/>
              <w:rPr>
                <w:rFonts w:cs="Times New Roman"/>
                <w:b/>
                <w:bCs/>
                <w:sz w:val="16"/>
                <w:szCs w:val="16"/>
              </w:rPr>
            </w:pPr>
            <w:r w:rsidRPr="005D674A">
              <w:rPr>
                <w:rFonts w:ascii="Times New Roman" w:hAnsi="Times New Roman" w:cs="Times New Roman"/>
                <w:b/>
                <w:bCs/>
                <w:sz w:val="20"/>
                <w:szCs w:val="20"/>
              </w:rPr>
              <w:lastRenderedPageBreak/>
              <w:t xml:space="preserve">  </w:t>
            </w:r>
            <w:r w:rsidRPr="005D674A">
              <w:rPr>
                <w:rFonts w:cs="Times New Roman"/>
                <w:b/>
                <w:bCs/>
                <w:sz w:val="16"/>
                <w:szCs w:val="16"/>
              </w:rPr>
              <w:t xml:space="preserve">(D.P.R. 380/2001)                                                    </w:t>
            </w:r>
          </w:p>
          <w:p w:rsidR="00D472C8" w:rsidRPr="005D674A" w:rsidRDefault="00D472C8" w:rsidP="00061927">
            <w:pPr>
              <w:autoSpaceDE w:val="0"/>
              <w:autoSpaceDN w:val="0"/>
              <w:adjustRightInd w:val="0"/>
              <w:rPr>
                <w:rFonts w:cs="Times-Bold"/>
                <w:b/>
                <w:bCs/>
                <w:sz w:val="16"/>
                <w:szCs w:val="16"/>
              </w:rPr>
            </w:pP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lastRenderedPageBreak/>
              <w:t>R I L A S C I A A</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GRAPS PAOLO ROSARIO</w:t>
            </w:r>
            <w:r w:rsidRPr="005D674A">
              <w:rPr>
                <w:rFonts w:cs="Times-Roman"/>
                <w:sz w:val="16"/>
                <w:szCs w:val="16"/>
              </w:rPr>
              <w:t xml:space="preserve"> […] il Permesso di Costruire per l'esecuzione dei lavori di: </w:t>
            </w:r>
            <w:r w:rsidRPr="005D674A">
              <w:rPr>
                <w:rFonts w:cs="Times-Bold"/>
                <w:b/>
                <w:bCs/>
                <w:sz w:val="16"/>
                <w:szCs w:val="16"/>
              </w:rPr>
              <w:t xml:space="preserve">SANATORIA AI SENSI DELL'ART.36 DEL D.P.R. N°380/01, PER LA MODIFICA INTERNA ESTERNA E </w:t>
            </w:r>
            <w:r w:rsidRPr="005D674A">
              <w:rPr>
                <w:rFonts w:cs="Times-Bold"/>
                <w:b/>
                <w:bCs/>
                <w:sz w:val="16"/>
                <w:szCs w:val="16"/>
              </w:rPr>
              <w:lastRenderedPageBreak/>
              <w:t xml:space="preserve">AMPLIAMENTO DI UN FABBRICATO PER CIVILE ABITAZIONE </w:t>
            </w:r>
            <w:r w:rsidRPr="005D674A">
              <w:rPr>
                <w:rFonts w:cs="Times-Roman"/>
                <w:sz w:val="16"/>
                <w:szCs w:val="16"/>
              </w:rPr>
              <w:t xml:space="preserve">ubicati in </w:t>
            </w:r>
            <w:r w:rsidRPr="005D674A">
              <w:rPr>
                <w:rFonts w:cs="Times-Bold"/>
                <w:b/>
                <w:bCs/>
                <w:sz w:val="16"/>
                <w:szCs w:val="16"/>
              </w:rPr>
              <w:t xml:space="preserve">VIA UMBERTO I </w:t>
            </w:r>
            <w:r w:rsidRPr="005D674A">
              <w:rPr>
                <w:rFonts w:cs="Times-Roman"/>
                <w:sz w:val="16"/>
                <w:szCs w:val="16"/>
              </w:rPr>
              <w:t>sull'are a identificata al catasto urbano con l'identificativo</w:t>
            </w:r>
            <w:r w:rsidRPr="005D674A">
              <w:rPr>
                <w:rFonts w:cs="Times-Bold"/>
                <w:b/>
                <w:bCs/>
                <w:sz w:val="16"/>
                <w:szCs w:val="16"/>
              </w:rPr>
              <w:t xml:space="preserve"> </w:t>
            </w:r>
            <w:r w:rsidRPr="005D674A">
              <w:rPr>
                <w:rFonts w:cs="Times-Roman"/>
                <w:sz w:val="16"/>
                <w:szCs w:val="16"/>
              </w:rPr>
              <w:t>catastale : - Foglio: 29 - Part.lla : 61 - Sub: 2, sotto l'osservanza del 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 el 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21/08/2013 al n.14327 di prot. da GRAPS PAOLO ROSARIO  con allegato il progetto, redatto da GEOM . NUCCIO GIOVANNI per l'esecuzione dei lavori di: SANATORIA AI SENSI DELL' ART. 36 DEL D.P.R. N° 380/01, PER LA MODIFICA INTERNA ESTERNA E AMPLIAMENTO DI UN FABBRICATO PER CIVILE ABITAZIONE ubicati in VIA UMBERTO I sull'area identificata al catasto urbano con l'identificativo catastale : Foglio: 29 - Part.lla:- 61 - Sub. 2 </w:t>
            </w:r>
          </w:p>
          <w:p w:rsidR="00D472C8" w:rsidRPr="005D674A" w:rsidRDefault="00D472C8" w:rsidP="00061927">
            <w:pPr>
              <w:rPr>
                <w:sz w:val="16"/>
                <w:szCs w:val="16"/>
              </w:rPr>
            </w:pPr>
            <w:r w:rsidRPr="005D674A">
              <w:rPr>
                <w:sz w:val="16"/>
                <w:szCs w:val="16"/>
              </w:rPr>
              <w:t xml:space="preserve"> </w:t>
            </w:r>
          </w:p>
          <w:p w:rsidR="00D472C8" w:rsidRPr="005D674A" w:rsidRDefault="00D472C8" w:rsidP="00061927">
            <w:pPr>
              <w:rPr>
                <w:sz w:val="16"/>
                <w:szCs w:val="16"/>
              </w:rPr>
            </w:pPr>
            <w:r w:rsidRPr="005D674A">
              <w:rPr>
                <w:sz w:val="16"/>
                <w:szCs w:val="16"/>
              </w:rPr>
              <w:lastRenderedPageBreak/>
              <w:t xml:space="preserve">- integrazione presentata in data 28/10/2013; </w:t>
            </w:r>
          </w:p>
          <w:p w:rsidR="00D472C8" w:rsidRPr="005D674A" w:rsidRDefault="00D472C8" w:rsidP="00061927">
            <w:pPr>
              <w:rPr>
                <w:sz w:val="16"/>
                <w:szCs w:val="16"/>
              </w:rPr>
            </w:pPr>
            <w:r w:rsidRPr="005D674A">
              <w:rPr>
                <w:sz w:val="16"/>
                <w:szCs w:val="16"/>
              </w:rPr>
              <w:t xml:space="preserve">- VISTO il parere FAVOREVOLE in data 18/10/2013; </w:t>
            </w:r>
          </w:p>
          <w:p w:rsidR="00D472C8" w:rsidRPr="005D674A" w:rsidRDefault="00D472C8" w:rsidP="00061927">
            <w:pPr>
              <w:rPr>
                <w:sz w:val="16"/>
                <w:szCs w:val="16"/>
              </w:rPr>
            </w:pPr>
            <w:r w:rsidRPr="005D674A">
              <w:rPr>
                <w:sz w:val="16"/>
                <w:szCs w:val="16"/>
              </w:rPr>
              <w:t>- dichiarazione sul rispetto delle norme igienico-sanitarie;</w:t>
            </w:r>
          </w:p>
          <w:p w:rsidR="00D472C8" w:rsidRPr="005D674A" w:rsidRDefault="00D472C8" w:rsidP="00061927">
            <w:pPr>
              <w:rPr>
                <w:sz w:val="16"/>
                <w:szCs w:val="16"/>
              </w:rPr>
            </w:pPr>
            <w:r w:rsidRPr="005D674A">
              <w:rPr>
                <w:sz w:val="16"/>
                <w:szCs w:val="16"/>
              </w:rPr>
              <w:t xml:space="preserve">- VISTA la risultanza dell'Agenzia del Territorio in data 30/09/2010; </w:t>
            </w:r>
          </w:p>
          <w:p w:rsidR="00D472C8" w:rsidRPr="005D674A" w:rsidRDefault="00D472C8" w:rsidP="00061927">
            <w:pPr>
              <w:rPr>
                <w:sz w:val="16"/>
                <w:szCs w:val="16"/>
              </w:rPr>
            </w:pPr>
            <w:r w:rsidRPr="005D674A">
              <w:rPr>
                <w:sz w:val="16"/>
                <w:szCs w:val="16"/>
              </w:rPr>
              <w:t>- VISTO il pagamento di € 516,00 per Sanzione Amministrativa in Sanatoria; Bolletta n° 1318 del 25/10/2013;</w:t>
            </w:r>
          </w:p>
        </w:tc>
      </w:tr>
      <w:tr w:rsidR="00D472C8" w:rsidRPr="005D674A" w:rsidTr="00061927">
        <w:tc>
          <w:tcPr>
            <w:tcW w:w="959" w:type="dxa"/>
          </w:tcPr>
          <w:p w:rsidR="00D472C8" w:rsidRPr="005D674A" w:rsidRDefault="00681378" w:rsidP="00061927">
            <w:pPr>
              <w:rPr>
                <w:sz w:val="16"/>
                <w:szCs w:val="16"/>
              </w:rPr>
            </w:pPr>
            <w:hyperlink r:id="rId9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203/2013 del 7.11.2013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246/2013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 PRESENTAZIONE 16/10/2013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N. 203/2013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MARRA LORENZO […] </w:t>
            </w:r>
            <w:r w:rsidRPr="005D674A">
              <w:rPr>
                <w:rFonts w:cs="Times-Bold"/>
                <w:bCs/>
                <w:sz w:val="16"/>
                <w:szCs w:val="16"/>
              </w:rPr>
              <w:t xml:space="preserve">il Permesso di Costruire </w:t>
            </w:r>
            <w:r w:rsidRPr="005D674A">
              <w:rPr>
                <w:rFonts w:cs="Times-Roman"/>
                <w:sz w:val="16"/>
                <w:szCs w:val="16"/>
              </w:rPr>
              <w:t xml:space="preserve">per l'esecuzione dei lavori di: </w:t>
            </w:r>
            <w:r w:rsidRPr="005D674A">
              <w:rPr>
                <w:rFonts w:cs="Times-Bold"/>
                <w:b/>
                <w:bCs/>
                <w:sz w:val="16"/>
                <w:szCs w:val="16"/>
              </w:rPr>
              <w:t xml:space="preserve">REALIZZAZIONE DI DUE SCALE INTERNE IN UN LOCALE ADIBITO AD ATTIVITA' COMMERCIALE </w:t>
            </w:r>
            <w:r w:rsidRPr="005D674A">
              <w:rPr>
                <w:rFonts w:cs="Times-Roman"/>
                <w:sz w:val="16"/>
                <w:szCs w:val="16"/>
              </w:rPr>
              <w:lastRenderedPageBreak/>
              <w:t xml:space="preserve">ubicati in </w:t>
            </w:r>
            <w:r w:rsidRPr="005D674A">
              <w:rPr>
                <w:rFonts w:cs="Times-Bold"/>
                <w:b/>
                <w:bCs/>
                <w:sz w:val="16"/>
                <w:szCs w:val="16"/>
              </w:rPr>
              <w:t xml:space="preserve">VIA THAON DE REVEL </w:t>
            </w:r>
            <w:r w:rsidRPr="005D674A">
              <w:rPr>
                <w:rFonts w:cs="Times-Roman"/>
                <w:sz w:val="16"/>
                <w:szCs w:val="16"/>
              </w:rPr>
              <w:t>sull'area</w:t>
            </w:r>
            <w:r w:rsidRPr="005D674A">
              <w:rPr>
                <w:rFonts w:cs="Times-Bold"/>
                <w:b/>
                <w:bCs/>
                <w:sz w:val="16"/>
                <w:szCs w:val="16"/>
              </w:rPr>
              <w:t xml:space="preserve"> </w:t>
            </w:r>
            <w:r w:rsidRPr="005D674A">
              <w:rPr>
                <w:rFonts w:cs="Times-Roman"/>
                <w:sz w:val="16"/>
                <w:szCs w:val="16"/>
              </w:rPr>
              <w:t>identificata al catasto urbano con l'identificativo catastale : - Foglio: 31 - Part.lla: 368 - Sub. 11_12;</w:t>
            </w:r>
            <w:r w:rsidRPr="005D674A">
              <w:t xml:space="preserve"> </w:t>
            </w:r>
            <w:r w:rsidRPr="005D674A">
              <w:rPr>
                <w:rFonts w:cs="Times-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16/10/2013 al n.17942 di prot. da MARRA LORENZO  con allegato il progetto, redatto da GEOM. CAZZATO GIUSEPPE per l'esecuzione dei lavori di: REALIZZAZIONE DI DUE SCALE INTERNE IN UN LOCALE ADIBITO AD ATTIVITA' COMMERCIALE ubicati in VIA THAON DE REVEL sull'area identificata al catasto urbano con l'identificativo catastale : - Foglio: 31 - Part.lla : 368 - Sub.: 11 -12; </w:t>
            </w:r>
          </w:p>
          <w:p w:rsidR="00D472C8" w:rsidRPr="005D674A" w:rsidRDefault="00D472C8" w:rsidP="00061927">
            <w:pPr>
              <w:rPr>
                <w:sz w:val="16"/>
                <w:szCs w:val="16"/>
              </w:rPr>
            </w:pPr>
            <w:r w:rsidRPr="005D674A">
              <w:rPr>
                <w:sz w:val="16"/>
                <w:szCs w:val="16"/>
              </w:rPr>
              <w:t xml:space="preserve">- integrazione presentata in data 06/11/2013; </w:t>
            </w:r>
          </w:p>
          <w:p w:rsidR="00D472C8" w:rsidRPr="005D674A" w:rsidRDefault="00D472C8" w:rsidP="00061927">
            <w:pPr>
              <w:rPr>
                <w:sz w:val="16"/>
                <w:szCs w:val="16"/>
              </w:rPr>
            </w:pPr>
            <w:r w:rsidRPr="005D674A">
              <w:rPr>
                <w:sz w:val="16"/>
                <w:szCs w:val="16"/>
              </w:rPr>
              <w:t xml:space="preserve">-  parere FAVOREVOLE espresso dall' UFFICIO TECNICO COMUNALE in data </w:t>
            </w:r>
            <w:r w:rsidRPr="005D674A">
              <w:rPr>
                <w:sz w:val="16"/>
                <w:szCs w:val="16"/>
              </w:rPr>
              <w:lastRenderedPageBreak/>
              <w:t xml:space="preserve">31/10/2013; </w:t>
            </w:r>
          </w:p>
          <w:p w:rsidR="00D472C8" w:rsidRPr="005D674A" w:rsidRDefault="00D472C8" w:rsidP="00061927">
            <w:pPr>
              <w:rPr>
                <w:sz w:val="16"/>
                <w:szCs w:val="16"/>
              </w:rPr>
            </w:pPr>
            <w:r w:rsidRPr="005D674A">
              <w:rPr>
                <w:sz w:val="16"/>
                <w:szCs w:val="16"/>
              </w:rPr>
              <w:t xml:space="preserve">- Certificato di Idoneita’ Statica redatta dall’ Ing.Andrea MORCIANO in data 04/11/2013;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Atto di Locazione ad uso non abitativo stipulato il 19/11/2013; </w:t>
            </w:r>
          </w:p>
          <w:p w:rsidR="00D472C8" w:rsidRPr="005D674A" w:rsidRDefault="00D472C8" w:rsidP="00061927">
            <w:pPr>
              <w:rPr>
                <w:sz w:val="16"/>
                <w:szCs w:val="16"/>
              </w:rPr>
            </w:pPr>
            <w:r w:rsidRPr="005D674A">
              <w:rPr>
                <w:sz w:val="16"/>
                <w:szCs w:val="16"/>
              </w:rPr>
              <w:t>- VISTO il pagamento di € 516,00 per Sanzione Amministrativa Bolletta n° 1399 del 05/11/2013;</w:t>
            </w:r>
          </w:p>
        </w:tc>
      </w:tr>
      <w:tr w:rsidR="00D472C8" w:rsidRPr="005D674A" w:rsidTr="00061927">
        <w:tc>
          <w:tcPr>
            <w:tcW w:w="959" w:type="dxa"/>
          </w:tcPr>
          <w:p w:rsidR="00D472C8" w:rsidRPr="005D674A" w:rsidRDefault="00681378" w:rsidP="00061927">
            <w:pPr>
              <w:rPr>
                <w:sz w:val="16"/>
                <w:szCs w:val="16"/>
              </w:rPr>
            </w:pPr>
            <w:hyperlink r:id="rId9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181/2013 del 8.11.2013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2/2013 - RIF. 261/2010</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02/01/2013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181/2013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Roman"/>
                <w:sz w:val="16"/>
                <w:szCs w:val="16"/>
              </w:rPr>
            </w:pPr>
            <w:r w:rsidRPr="005D674A">
              <w:rPr>
                <w:rFonts w:cs="Times-Roman"/>
                <w:sz w:val="16"/>
                <w:szCs w:val="16"/>
              </w:rPr>
              <w:t>R I L A S C I A A</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URSO LUCIO SALVATORE […] il  </w:t>
            </w:r>
            <w:r w:rsidRPr="005D674A">
              <w:rPr>
                <w:rFonts w:cs="Times-Roman"/>
                <w:sz w:val="16"/>
                <w:szCs w:val="16"/>
              </w:rPr>
              <w:t xml:space="preserve">Permesso di Costruire per l'esecuzione dei lavori di: </w:t>
            </w:r>
            <w:r w:rsidRPr="005D674A">
              <w:rPr>
                <w:rFonts w:cs="Times-Bold"/>
                <w:b/>
                <w:bCs/>
                <w:sz w:val="16"/>
                <w:szCs w:val="16"/>
              </w:rPr>
              <w:t xml:space="preserve">VARIANTE PER LA REALIZZAZIONE DI UN FABBRICATO DA ADIBIRE A CASA COLONICA SITO IN TRICASE ALLA VIA COMUNALE MONTEBELLO, </w:t>
            </w:r>
            <w:r w:rsidRPr="005D674A">
              <w:rPr>
                <w:rFonts w:cs="Times-Roman"/>
                <w:sz w:val="16"/>
                <w:szCs w:val="16"/>
              </w:rPr>
              <w:t xml:space="preserve">sull'area identificata al catasto urbano con </w:t>
            </w:r>
            <w:r w:rsidRPr="005D674A">
              <w:rPr>
                <w:rFonts w:cs="Times-Roman"/>
                <w:sz w:val="16"/>
                <w:szCs w:val="16"/>
              </w:rPr>
              <w:lastRenderedPageBreak/>
              <w:t xml:space="preserve">l'identificativo catastale al </w:t>
            </w:r>
            <w:r w:rsidRPr="005D674A">
              <w:rPr>
                <w:rFonts w:cs="Times-Bold"/>
                <w:b/>
                <w:bCs/>
                <w:sz w:val="16"/>
                <w:szCs w:val="16"/>
              </w:rPr>
              <w:t xml:space="preserve">FG. 40 PART. 96—134,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02/01/2013 al n.38 di prot. da URSO LUCIO SALVATORE con allegato il progetto, redatto da GEOM. D'AMICO MARCELLO per l'esecuzione dei lavori di: VARIANTE PER LA REALIZZAZIONE DI UN FABBRICATO DA ADIBIRE A CASA COLONICA SITO IN TRICASE ALLA VIA COMUNALE MONTEBELLO sull'area identificata al catasto urbano con l'identificativo catastale al FG. 40 PART. 96-134;</w:t>
            </w:r>
          </w:p>
          <w:p w:rsidR="00D472C8" w:rsidRPr="005D674A" w:rsidRDefault="00D472C8" w:rsidP="00061927">
            <w:pPr>
              <w:rPr>
                <w:sz w:val="16"/>
                <w:szCs w:val="16"/>
              </w:rPr>
            </w:pPr>
            <w:r w:rsidRPr="005D674A">
              <w:rPr>
                <w:sz w:val="16"/>
                <w:szCs w:val="16"/>
              </w:rPr>
              <w:t xml:space="preserve">- integrazione presentata in data 19/09/2013 Prot. 16138; </w:t>
            </w:r>
          </w:p>
          <w:p w:rsidR="00D472C8" w:rsidRPr="005D674A" w:rsidRDefault="00D472C8" w:rsidP="00061927">
            <w:pPr>
              <w:rPr>
                <w:sz w:val="16"/>
                <w:szCs w:val="16"/>
              </w:rPr>
            </w:pPr>
            <w:r w:rsidRPr="005D674A">
              <w:rPr>
                <w:sz w:val="16"/>
                <w:szCs w:val="16"/>
              </w:rPr>
              <w:t xml:space="preserve">-  parere FAVOREVOLE espresso dall' UFFICIO TECNICO COMUNALE in data 20/02/2013; </w:t>
            </w:r>
          </w:p>
          <w:p w:rsidR="00D472C8" w:rsidRPr="005D674A" w:rsidRDefault="00D472C8" w:rsidP="00061927">
            <w:pPr>
              <w:rPr>
                <w:sz w:val="16"/>
                <w:szCs w:val="16"/>
              </w:rPr>
            </w:pPr>
            <w:r w:rsidRPr="005D674A">
              <w:rPr>
                <w:sz w:val="16"/>
                <w:szCs w:val="16"/>
              </w:rPr>
              <w:lastRenderedPageBreak/>
              <w:t xml:space="preserve">-Autorizzazione Paesaggistica n° 56/2013 rilasciata in data 16/05/2013; </w:t>
            </w:r>
          </w:p>
          <w:p w:rsidR="00D472C8" w:rsidRPr="005D674A" w:rsidRDefault="00D472C8" w:rsidP="00061927">
            <w:pPr>
              <w:rPr>
                <w:sz w:val="16"/>
                <w:szCs w:val="16"/>
              </w:rPr>
            </w:pPr>
            <w:r w:rsidRPr="005D674A">
              <w:rPr>
                <w:sz w:val="16"/>
                <w:szCs w:val="16"/>
              </w:rPr>
              <w:t xml:space="preserve">- integrazione della relazione tecnica e PPTR in data 14/10/2013 prot. 17729 ; </w:t>
            </w:r>
          </w:p>
          <w:p w:rsidR="00D472C8" w:rsidRPr="005D674A" w:rsidRDefault="00D472C8" w:rsidP="00061927">
            <w:pPr>
              <w:rPr>
                <w:sz w:val="16"/>
                <w:szCs w:val="16"/>
              </w:rPr>
            </w:pPr>
            <w:r w:rsidRPr="005D674A">
              <w:rPr>
                <w:sz w:val="16"/>
                <w:szCs w:val="16"/>
              </w:rPr>
              <w:t xml:space="preserve">- VISTA la Deliberazione G.R. 2022 del 29/10/2013;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-VISTO il contratto di Comodato Fondi Rustici (Scrittura Privata) in data 04/06/2013;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0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195/2013 del 8.11.2013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124/2013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20/05/2013</w:t>
            </w:r>
          </w:p>
          <w:p w:rsidR="00D472C8" w:rsidRPr="005D674A" w:rsidRDefault="00D472C8" w:rsidP="00061927">
            <w:pPr>
              <w:widowControl w:val="0"/>
              <w:autoSpaceDE w:val="0"/>
              <w:autoSpaceDN w:val="0"/>
              <w:adjustRightInd w:val="0"/>
              <w:jc w:val="center"/>
              <w:rPr>
                <w:rFonts w:cs="Times New Roman"/>
                <w:sz w:val="16"/>
                <w:szCs w:val="16"/>
              </w:rPr>
            </w:pPr>
            <w:r w:rsidRPr="005D674A">
              <w:rPr>
                <w:rFonts w:cs="Times New Roman"/>
                <w:sz w:val="16"/>
                <w:szCs w:val="16"/>
              </w:rPr>
              <w:t xml:space="preserve">PERMESSO DI COSTRUIRE  </w:t>
            </w:r>
          </w:p>
          <w:p w:rsidR="00D472C8" w:rsidRPr="005D674A" w:rsidRDefault="00D472C8" w:rsidP="00061927">
            <w:pPr>
              <w:widowControl w:val="0"/>
              <w:autoSpaceDE w:val="0"/>
              <w:autoSpaceDN w:val="0"/>
              <w:adjustRightInd w:val="0"/>
              <w:jc w:val="center"/>
              <w:rPr>
                <w:rFonts w:cs="Times New Roman"/>
                <w:b/>
                <w:bCs/>
                <w:sz w:val="16"/>
                <w:szCs w:val="16"/>
                <w:u w:val="single"/>
              </w:rPr>
            </w:pPr>
            <w:r w:rsidRPr="005D674A">
              <w:rPr>
                <w:rFonts w:cs="Times New Roman"/>
                <w:b/>
                <w:bCs/>
                <w:sz w:val="16"/>
                <w:szCs w:val="16"/>
                <w:u w:val="single"/>
              </w:rPr>
              <w:t>N. 195/2013</w:t>
            </w:r>
          </w:p>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t xml:space="preserve">(D.P.R. 380/2001) </w:t>
            </w:r>
          </w:p>
          <w:p w:rsidR="00D472C8" w:rsidRPr="005D674A" w:rsidRDefault="00D472C8" w:rsidP="00061927">
            <w:pPr>
              <w:widowControl w:val="0"/>
              <w:autoSpaceDE w:val="0"/>
              <w:autoSpaceDN w:val="0"/>
              <w:adjustRightInd w:val="0"/>
              <w:rPr>
                <w:rFonts w:ascii="Times New Roman" w:hAnsi="Times New Roman" w:cs="Times New Roman"/>
                <w:b/>
                <w:bCs/>
                <w:sz w:val="20"/>
                <w:szCs w:val="20"/>
              </w:rPr>
            </w:pPr>
          </w:p>
          <w:p w:rsidR="00D472C8" w:rsidRPr="005D674A" w:rsidRDefault="00D472C8" w:rsidP="00061927">
            <w:pPr>
              <w:autoSpaceDE w:val="0"/>
              <w:autoSpaceDN w:val="0"/>
              <w:adjustRightInd w:val="0"/>
              <w:rPr>
                <w:rFonts w:cs="Times-Roman"/>
                <w:b/>
                <w:sz w:val="16"/>
                <w:szCs w:val="16"/>
              </w:rPr>
            </w:pPr>
          </w:p>
          <w:p w:rsidR="00D472C8" w:rsidRPr="005D674A" w:rsidRDefault="00D472C8" w:rsidP="00061927">
            <w:pPr>
              <w:autoSpaceDE w:val="0"/>
              <w:autoSpaceDN w:val="0"/>
              <w:adjustRightInd w:val="0"/>
              <w:rPr>
                <w:rFonts w:cs="Times-Roman"/>
                <w:sz w:val="16"/>
                <w:szCs w:val="16"/>
              </w:rPr>
            </w:pP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ESPOSITO LUCIA […] </w:t>
            </w:r>
            <w:r w:rsidRPr="005D674A">
              <w:rPr>
                <w:rFonts w:cs="Times-Bold"/>
                <w:bCs/>
                <w:sz w:val="16"/>
                <w:szCs w:val="16"/>
              </w:rPr>
              <w:t xml:space="preserve">il </w:t>
            </w:r>
            <w:r w:rsidRPr="005D674A">
              <w:rPr>
                <w:rFonts w:cs="Times-Roman"/>
                <w:sz w:val="16"/>
                <w:szCs w:val="16"/>
              </w:rPr>
              <w:t xml:space="preserve">Permesso di Costruire per l'esecuzione dei lavori di: </w:t>
            </w:r>
            <w:r w:rsidRPr="005D674A">
              <w:rPr>
                <w:rFonts w:cs="Times-Bold"/>
                <w:b/>
                <w:bCs/>
                <w:sz w:val="16"/>
                <w:szCs w:val="16"/>
              </w:rPr>
              <w:t>RISTRUTTURAZIONE EDILIZIA E ADEGUAMENTO IGIENICO</w:t>
            </w:r>
            <w:r w:rsidRPr="005D674A">
              <w:rPr>
                <w:rFonts w:cs="Times-Roman"/>
                <w:sz w:val="16"/>
                <w:szCs w:val="16"/>
              </w:rPr>
              <w:t xml:space="preserve"> </w:t>
            </w:r>
            <w:r w:rsidRPr="005D674A">
              <w:rPr>
                <w:rFonts w:cs="Times-Bold"/>
                <w:b/>
                <w:bCs/>
                <w:sz w:val="16"/>
                <w:szCs w:val="16"/>
              </w:rPr>
              <w:t>SANITARIO PER IL RECUPERO FUNZIONALE DI UNA CIVILE ABITAZIONE SITO IN TRICASE ALLA</w:t>
            </w:r>
            <w:r w:rsidRPr="005D674A">
              <w:rPr>
                <w:rFonts w:cs="Times-Roman"/>
                <w:sz w:val="16"/>
                <w:szCs w:val="16"/>
              </w:rPr>
              <w:t xml:space="preserve"> </w:t>
            </w:r>
            <w:r w:rsidRPr="005D674A">
              <w:rPr>
                <w:rFonts w:cs="Times-Bold"/>
                <w:b/>
                <w:bCs/>
                <w:sz w:val="16"/>
                <w:szCs w:val="16"/>
              </w:rPr>
              <w:t xml:space="preserve">VIA DUCA D'AOSTA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7 – P. lla 532, </w:t>
            </w:r>
            <w:r w:rsidRPr="005D674A">
              <w:rPr>
                <w:rFonts w:cs="Times-Bold"/>
                <w:bCs/>
                <w:sz w:val="16"/>
                <w:szCs w:val="16"/>
              </w:rPr>
              <w:t xml:space="preserve">sotto l'osservanza delle vigenti </w:t>
            </w:r>
            <w:r w:rsidRPr="005D674A">
              <w:rPr>
                <w:rFonts w:cs="Times-Bold"/>
                <w:bCs/>
                <w:sz w:val="16"/>
                <w:szCs w:val="16"/>
              </w:rPr>
              <w:lastRenderedPageBreak/>
              <w:t>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20/05/2013 al n.9040 di prot.da ESPOSITO LUCIA con allegato il progetto, redatto da GEOM. PANTALEO ANTONIO per l'esecuzione dei lavori di: RISTRUTTURAZIONE EDILIZIA E ADEGUAMENTO IGIENICO SANITARIO PER IL RECUPERO FUNZIONALE DI UNA CIVILE ABITAZIONE ubicati in VIA DUCA D'AOSTA sull'area identificata al catasto urbano con l'identificativo catastale – Foglio 7 – P.lla 532; </w:t>
            </w:r>
          </w:p>
          <w:p w:rsidR="00D472C8" w:rsidRPr="005D674A" w:rsidRDefault="00D472C8" w:rsidP="00061927">
            <w:pPr>
              <w:rPr>
                <w:sz w:val="16"/>
                <w:szCs w:val="16"/>
              </w:rPr>
            </w:pPr>
            <w:r w:rsidRPr="005D674A">
              <w:rPr>
                <w:sz w:val="16"/>
                <w:szCs w:val="16"/>
              </w:rPr>
              <w:t>- integrazione presentata in data 08/10/2013;</w:t>
            </w:r>
          </w:p>
          <w:p w:rsidR="00D472C8" w:rsidRPr="005D674A" w:rsidRDefault="00D472C8" w:rsidP="00061927">
            <w:pPr>
              <w:rPr>
                <w:sz w:val="16"/>
                <w:szCs w:val="16"/>
              </w:rPr>
            </w:pPr>
            <w:r w:rsidRPr="005D674A">
              <w:rPr>
                <w:sz w:val="16"/>
                <w:szCs w:val="16"/>
              </w:rPr>
              <w:t>-  parere FAVOREVOLE espresso dall' UFFICIO TECNICO COMUNALE in data 05/06/2013;</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-Atto di Proprietà Repertorio n° 14064 Raccolta n° 10508 DEL 23/11/2012; </w:t>
            </w:r>
          </w:p>
          <w:p w:rsidR="00D472C8" w:rsidRPr="005D674A" w:rsidRDefault="00D472C8" w:rsidP="00061927">
            <w:pPr>
              <w:rPr>
                <w:sz w:val="16"/>
                <w:szCs w:val="16"/>
              </w:rPr>
            </w:pPr>
            <w:r w:rsidRPr="005D674A">
              <w:rPr>
                <w:sz w:val="16"/>
                <w:szCs w:val="16"/>
              </w:rPr>
              <w:lastRenderedPageBreak/>
              <w:t>-</w:t>
            </w:r>
          </w:p>
        </w:tc>
      </w:tr>
      <w:tr w:rsidR="00D472C8" w:rsidRPr="005D674A" w:rsidTr="00061927">
        <w:tc>
          <w:tcPr>
            <w:tcW w:w="959" w:type="dxa"/>
          </w:tcPr>
          <w:p w:rsidR="00D472C8" w:rsidRPr="005D674A" w:rsidRDefault="00681378" w:rsidP="00061927">
            <w:pPr>
              <w:rPr>
                <w:sz w:val="16"/>
                <w:szCs w:val="16"/>
              </w:rPr>
            </w:pPr>
            <w:hyperlink r:id="rId10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183/2013 del 12.11.2013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191/2011 - RIF. 05/2010</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26/07/2011</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183/2013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STICCHI MARCELLO […] il </w:t>
            </w:r>
            <w:r w:rsidRPr="005D674A">
              <w:rPr>
                <w:rFonts w:cs="Times-Roman"/>
                <w:sz w:val="16"/>
                <w:szCs w:val="16"/>
              </w:rPr>
              <w:t xml:space="preserve">Permesso di Costruire per l'esecuzione dei lavori di: </w:t>
            </w:r>
            <w:r w:rsidRPr="005D674A">
              <w:rPr>
                <w:rFonts w:cs="Times-Bold"/>
                <w:b/>
                <w:bCs/>
                <w:sz w:val="16"/>
                <w:szCs w:val="16"/>
              </w:rPr>
              <w:t xml:space="preserve">MODIFICHE INTERNE, REALIZZAZIONE DI UN PORTICATO E DI UN VANO TECNICO AD UN FABBRICATO AD USO CIVILE ABITAZIONE SITO IN TRICASE LOCALITA' POSTI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15 - P.lla 1094, </w:t>
            </w:r>
            <w:r w:rsidRPr="005D674A">
              <w:rPr>
                <w:rFonts w:cs="Times-Bold"/>
                <w:bCs/>
                <w:sz w:val="16"/>
                <w:szCs w:val="16"/>
              </w:rPr>
              <w:t xml:space="preserve">sotto l'osservanza delle vigenti disposizioni in materia di edilizia e di urbanistica, di </w:t>
            </w:r>
            <w:r w:rsidRPr="005D674A">
              <w:rPr>
                <w:rFonts w:cs="Times-Bold"/>
                <w:bCs/>
                <w:sz w:val="16"/>
                <w:szCs w:val="16"/>
              </w:rPr>
              <w:lastRenderedPageBreak/>
              <w:t>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w:t>
            </w:r>
            <w:r w:rsidRPr="005D674A">
              <w:rPr>
                <w:rFonts w:cs="Times-Bold"/>
                <w:b/>
                <w:bCs/>
                <w:sz w:val="16"/>
                <w:szCs w:val="16"/>
              </w:rPr>
              <w:t xml:space="preserve"> </w:t>
            </w:r>
            <w:r w:rsidRPr="005D674A">
              <w:rPr>
                <w:rFonts w:cs="Times-Bold"/>
                <w:bCs/>
                <w:sz w:val="16"/>
                <w:szCs w:val="16"/>
              </w:rPr>
              <w:t>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26/07/2011 al n.12058 di prot. da STICCHI MARCELLO con allegato il progetto, redatto da GEOM. CAZZATO GIUSEPPE per l'esecuzione dei lavori di:  MODIFICHE INTERNE, REALIZZAZIONE DI UN PORTICATO E DI UN VANO TECNICO AD UN  FABBRICATO AD USO CIVILE ABITAZIONE SITO IN TRICASE LOCALITA' POSTI sull'area identificata al  catasto urbano con l'identificativo catastale al - Foglio 15 - P.lla 1094; </w:t>
            </w:r>
          </w:p>
          <w:p w:rsidR="00D472C8" w:rsidRPr="005D674A" w:rsidRDefault="00D472C8" w:rsidP="00061927">
            <w:pPr>
              <w:rPr>
                <w:sz w:val="16"/>
                <w:szCs w:val="16"/>
              </w:rPr>
            </w:pPr>
            <w:r w:rsidRPr="005D674A">
              <w:rPr>
                <w:sz w:val="16"/>
                <w:szCs w:val="16"/>
              </w:rPr>
              <w:t>- integrazione presentata in data 10/05/2012 Prot. 7491;</w:t>
            </w:r>
          </w:p>
          <w:p w:rsidR="00D472C8" w:rsidRPr="005D674A" w:rsidRDefault="00D472C8" w:rsidP="00061927">
            <w:pPr>
              <w:rPr>
                <w:sz w:val="16"/>
                <w:szCs w:val="16"/>
              </w:rPr>
            </w:pPr>
            <w:r w:rsidRPr="005D674A">
              <w:rPr>
                <w:sz w:val="16"/>
                <w:szCs w:val="16"/>
              </w:rPr>
              <w:t xml:space="preserve">- parere FAVOREVOLE espresso dall' UFFICIO TECNICO COMUNALE in data 23/11/2011; </w:t>
            </w:r>
          </w:p>
          <w:p w:rsidR="00D472C8" w:rsidRPr="005D674A" w:rsidRDefault="00D472C8" w:rsidP="00061927">
            <w:pPr>
              <w:rPr>
                <w:sz w:val="16"/>
                <w:szCs w:val="16"/>
              </w:rPr>
            </w:pPr>
            <w:r w:rsidRPr="005D674A">
              <w:rPr>
                <w:sz w:val="16"/>
                <w:szCs w:val="16"/>
              </w:rPr>
              <w:t xml:space="preserve">- VISTO il parere Favorevole espresso dall' Autorizzazione Paesaggistica n° 213/2012 in data 10/12/2012; </w:t>
            </w:r>
          </w:p>
          <w:p w:rsidR="00D472C8" w:rsidRPr="005D674A" w:rsidRDefault="00D472C8" w:rsidP="00061927">
            <w:pPr>
              <w:rPr>
                <w:sz w:val="16"/>
                <w:szCs w:val="16"/>
              </w:rPr>
            </w:pPr>
            <w:r w:rsidRPr="005D674A">
              <w:rPr>
                <w:sz w:val="16"/>
                <w:szCs w:val="16"/>
              </w:rPr>
              <w:t xml:space="preserve">- VISTO la Deliberazione G. R. 2022 DEL 29/10/2013; </w:t>
            </w:r>
          </w:p>
          <w:p w:rsidR="00D472C8" w:rsidRPr="005D674A" w:rsidRDefault="00D472C8" w:rsidP="00061927">
            <w:pPr>
              <w:rPr>
                <w:sz w:val="16"/>
                <w:szCs w:val="16"/>
              </w:rPr>
            </w:pPr>
            <w:r w:rsidRPr="005D674A">
              <w:rPr>
                <w:sz w:val="16"/>
                <w:szCs w:val="16"/>
              </w:rPr>
              <w:lastRenderedPageBreak/>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Proprietà Repertorio n° 32452 Raccolta n° 17396; </w:t>
            </w:r>
          </w:p>
          <w:p w:rsidR="00D472C8" w:rsidRPr="005D674A" w:rsidRDefault="00D472C8" w:rsidP="00061927">
            <w:pPr>
              <w:rPr>
                <w:sz w:val="16"/>
                <w:szCs w:val="16"/>
              </w:rPr>
            </w:pPr>
            <w:r w:rsidRPr="005D674A">
              <w:rPr>
                <w:sz w:val="16"/>
                <w:szCs w:val="16"/>
              </w:rPr>
              <w:t xml:space="preserve">- VISTO il pagamento di € 228,71 per C.C. e di € 368,00 per OO. UU. Bolletta n° 1202 del 04/10/2013,( Salvo </w:t>
            </w:r>
          </w:p>
          <w:p w:rsidR="00D472C8" w:rsidRPr="005D674A" w:rsidRDefault="00D472C8" w:rsidP="00061927">
            <w:pPr>
              <w:rPr>
                <w:sz w:val="16"/>
                <w:szCs w:val="16"/>
              </w:rPr>
            </w:pPr>
            <w:r w:rsidRPr="005D674A">
              <w:rPr>
                <w:sz w:val="16"/>
                <w:szCs w:val="16"/>
              </w:rPr>
              <w:t xml:space="preserve">Conguaglio). </w:t>
            </w:r>
          </w:p>
        </w:tc>
      </w:tr>
      <w:tr w:rsidR="00D472C8" w:rsidRPr="005D674A" w:rsidTr="00061927">
        <w:tc>
          <w:tcPr>
            <w:tcW w:w="959" w:type="dxa"/>
          </w:tcPr>
          <w:p w:rsidR="00D472C8" w:rsidRPr="005D674A" w:rsidRDefault="00681378" w:rsidP="00061927">
            <w:pPr>
              <w:rPr>
                <w:sz w:val="16"/>
                <w:szCs w:val="16"/>
              </w:rPr>
            </w:pPr>
            <w:hyperlink r:id="rId10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205/2013 del 12.11.2013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236/2013 - RIF.35/1964</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10/10/2013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N. 205/2013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t xml:space="preserve">R I L A S C I A  </w:t>
            </w:r>
            <w:r w:rsidRPr="005D674A">
              <w:rPr>
                <w:rFonts w:cs="Times New Roman"/>
                <w:sz w:val="16"/>
                <w:szCs w:val="16"/>
              </w:rPr>
              <w:t>A</w:t>
            </w:r>
            <w:r w:rsidRPr="005D674A">
              <w:rPr>
                <w:rFonts w:cs="Times New Roman"/>
                <w:b/>
                <w:bCs/>
                <w:sz w:val="16"/>
                <w:szCs w:val="16"/>
              </w:rPr>
              <w:t xml:space="preserve">  </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SCARASCIA VINCENZO </w:t>
            </w:r>
            <w:r w:rsidRPr="005D674A">
              <w:rPr>
                <w:rFonts w:cs="Times-Roman"/>
                <w:sz w:val="16"/>
                <w:szCs w:val="16"/>
              </w:rPr>
              <w:t xml:space="preserve"> […] il Permesso di Costruire per l'esecuzione dei lavori di: </w:t>
            </w:r>
            <w:r w:rsidRPr="005D674A">
              <w:rPr>
                <w:rFonts w:cs="Times-Bold"/>
                <w:b/>
                <w:bCs/>
                <w:sz w:val="16"/>
                <w:szCs w:val="16"/>
              </w:rPr>
              <w:t xml:space="preserve">PROGETTO IN SANATORIA EX ART. 36 </w:t>
            </w:r>
            <w:r w:rsidRPr="005D674A">
              <w:rPr>
                <w:rFonts w:cs="Times-Roman"/>
                <w:sz w:val="16"/>
                <w:szCs w:val="16"/>
              </w:rPr>
              <w:t xml:space="preserve">ubicati in </w:t>
            </w:r>
            <w:r w:rsidRPr="005D674A">
              <w:rPr>
                <w:rFonts w:cs="Times-Bold"/>
                <w:b/>
                <w:bCs/>
                <w:sz w:val="16"/>
                <w:szCs w:val="16"/>
              </w:rPr>
              <w:t xml:space="preserve">VIA SCARLATTI ALESSANDRO </w:t>
            </w:r>
            <w:r w:rsidRPr="005D674A">
              <w:rPr>
                <w:rFonts w:cs="Times-Roman"/>
                <w:sz w:val="16"/>
                <w:szCs w:val="16"/>
              </w:rPr>
              <w:t>sull'area identificata al catasto urbano con l'identificativo catastale : - Foglio: 29 -</w:t>
            </w:r>
            <w:r w:rsidRPr="005D674A">
              <w:rPr>
                <w:rFonts w:cs="Times-Bold"/>
                <w:b/>
                <w:bCs/>
                <w:sz w:val="16"/>
                <w:szCs w:val="16"/>
              </w:rPr>
              <w:t xml:space="preserve"> </w:t>
            </w:r>
            <w:r w:rsidRPr="005D674A">
              <w:rPr>
                <w:rFonts w:cs="Times-Roman"/>
                <w:sz w:val="16"/>
                <w:szCs w:val="16"/>
              </w:rPr>
              <w:t xml:space="preserve">Part.lla: 788 - Sub. 1 sotto l'osservanza delle vigenti disposizioni in materia di edilizia e di urbanistica, di igiene, di polizia locale, di circolazione, di sicurezza del lavoro ed in conformità al progetto presentato, nonchè alle </w:t>
            </w:r>
            <w:r w:rsidRPr="005D674A">
              <w:rPr>
                <w:rFonts w:cs="Times-Roman"/>
                <w:sz w:val="16"/>
                <w:szCs w:val="16"/>
              </w:rPr>
              <w:lastRenderedPageBreak/>
              <w:t>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10/10/2013 al n.17540 di prot. Da SCARASCIA VINCENZO con allegato il progetto, redatto da GEOM. PANICO BIAGIO per l'esecuzione dei lavori di: PROGETTO IN SANATORIA EX ART. 36 ubicati in VIA SCARLATTI ALESSANDRO sull'area identificata al catasto urbano con l'identificativo catastale : - Foglio: 29 - Part.lla: 788 - Sub:1 </w:t>
            </w:r>
          </w:p>
          <w:p w:rsidR="00D472C8" w:rsidRPr="005D674A" w:rsidRDefault="00D472C8" w:rsidP="00061927">
            <w:pPr>
              <w:rPr>
                <w:sz w:val="16"/>
                <w:szCs w:val="16"/>
              </w:rPr>
            </w:pPr>
            <w:r w:rsidRPr="005D674A">
              <w:rPr>
                <w:sz w:val="16"/>
                <w:szCs w:val="16"/>
              </w:rPr>
              <w:t xml:space="preserve">- 'integrazione presentata in data 05/11/2013; </w:t>
            </w:r>
          </w:p>
          <w:p w:rsidR="00D472C8" w:rsidRPr="005D674A" w:rsidRDefault="00D472C8" w:rsidP="00061927">
            <w:pPr>
              <w:rPr>
                <w:sz w:val="16"/>
                <w:szCs w:val="16"/>
              </w:rPr>
            </w:pPr>
            <w:r w:rsidRPr="005D674A">
              <w:rPr>
                <w:sz w:val="16"/>
                <w:szCs w:val="16"/>
              </w:rPr>
              <w:t xml:space="preserve">- parere FAVOREVOLE espresso dall' UFFICIO TECNICO COMUNALE in data 31/10/2013;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Trascrizione PER DONAZIONE– VENDITA Repertorio n°10665  Raccolta n° 2139 del 04/08/1979; </w:t>
            </w:r>
          </w:p>
          <w:p w:rsidR="00D472C8" w:rsidRPr="005D674A" w:rsidRDefault="00D472C8" w:rsidP="00061927">
            <w:pPr>
              <w:rPr>
                <w:sz w:val="16"/>
                <w:szCs w:val="16"/>
              </w:rPr>
            </w:pPr>
            <w:r w:rsidRPr="005D674A">
              <w:rPr>
                <w:sz w:val="16"/>
                <w:szCs w:val="16"/>
              </w:rPr>
              <w:t>- VISTO il pagamento di € 516,00 per Sanzione Amministrativa Bolletta n° 1401 del 05/11/2013</w:t>
            </w:r>
          </w:p>
        </w:tc>
      </w:tr>
      <w:tr w:rsidR="00D472C8" w:rsidRPr="005D674A" w:rsidTr="00061927">
        <w:tc>
          <w:tcPr>
            <w:tcW w:w="959" w:type="dxa"/>
          </w:tcPr>
          <w:p w:rsidR="00D472C8" w:rsidRPr="005D674A" w:rsidRDefault="00681378" w:rsidP="00061927">
            <w:pPr>
              <w:rPr>
                <w:sz w:val="16"/>
                <w:szCs w:val="16"/>
              </w:rPr>
            </w:pPr>
            <w:hyperlink r:id="rId10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15.11.2013-pratica condono n.322 del 21.3.1986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322 DEL 21-03-1986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salvi ed impregiudicati eventuali diritti di terzi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PERMESSO IN SANATORIA A Dott.ssa MARINI ANTONIA […] </w:t>
            </w:r>
            <w:r w:rsidRPr="005D674A">
              <w:rPr>
                <w:rFonts w:cs="Times-Roman"/>
                <w:sz w:val="16"/>
                <w:szCs w:val="16"/>
              </w:rPr>
              <w:t xml:space="preserve"> per l'esecuzione dei lavori di </w:t>
            </w:r>
            <w:r w:rsidRPr="005D674A">
              <w:rPr>
                <w:rFonts w:cs="Times-Bold"/>
                <w:b/>
                <w:bCs/>
                <w:sz w:val="16"/>
                <w:szCs w:val="16"/>
              </w:rPr>
              <w:t xml:space="preserve">SANATORIA PER L’AMPLIAMENTO DEL FABBRICATO </w:t>
            </w:r>
            <w:r w:rsidRPr="005D674A">
              <w:rPr>
                <w:rFonts w:cs="Times-Roman"/>
                <w:sz w:val="16"/>
                <w:szCs w:val="16"/>
              </w:rPr>
              <w:t>ubicato in Marina Serra (Tricase) alla Via Grotta Matrona e identificato</w:t>
            </w:r>
            <w:r w:rsidRPr="005D674A">
              <w:rPr>
                <w:rFonts w:cs="Times-Bold"/>
                <w:b/>
                <w:bCs/>
                <w:sz w:val="16"/>
                <w:szCs w:val="16"/>
              </w:rPr>
              <w:t xml:space="preserve"> </w:t>
            </w:r>
            <w:r w:rsidRPr="005D674A">
              <w:rPr>
                <w:rFonts w:cs="Times-Roman"/>
                <w:sz w:val="16"/>
                <w:szCs w:val="16"/>
              </w:rPr>
              <w:t>al catasto urbano con l'identificativo catastale - Foglio 47 – P.lla 438 Subb. 1-2-3.</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istanza di concessione in Sanatoria acquisita al protocollo comunale in data 21-03-1986 al n. 01744 prodotta  da MARINI NICOLA;</w:t>
            </w:r>
          </w:p>
          <w:p w:rsidR="00D472C8" w:rsidRPr="005D674A" w:rsidRDefault="00D472C8" w:rsidP="00061927">
            <w:pPr>
              <w:rPr>
                <w:sz w:val="16"/>
                <w:szCs w:val="16"/>
              </w:rPr>
            </w:pPr>
            <w:r w:rsidRPr="005D674A">
              <w:rPr>
                <w:sz w:val="16"/>
                <w:szCs w:val="16"/>
              </w:rPr>
              <w:t xml:space="preserve">integrazione presentata dall’ attuale Proprietaria Dott.ssa MARINI ANTONIA con allegato il progetto redatto dall’ Arch. ANTONIETTA RICCHIUTO per l'esecuzione dei lavori di SANATORIA PER AMPLIAMENTO AL FABBRICATO IN DIFFORMITA’ DELLA PRATICA EDILIZIA N° 298/72 sito in Marina Serra (Tricase) alla Via Grotta Matrona sull'area identificata al catasto  urbano con l'identificativo catastale - Foglio 47 – P. lla 438 subb. 1-2-3;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di € 497,62 come Oneri di concessione; </w:t>
            </w:r>
          </w:p>
          <w:p w:rsidR="00D472C8" w:rsidRPr="005D674A" w:rsidRDefault="00D472C8" w:rsidP="00061927">
            <w:pPr>
              <w:rPr>
                <w:sz w:val="16"/>
                <w:szCs w:val="16"/>
              </w:rPr>
            </w:pPr>
            <w:r w:rsidRPr="005D674A">
              <w:rPr>
                <w:sz w:val="16"/>
                <w:szCs w:val="16"/>
              </w:rPr>
              <w:t xml:space="preserve">- VISTA l’ Autorizzazione Paesaggistica n° 198/2011 in Sanatoria; </w:t>
            </w:r>
          </w:p>
          <w:p w:rsidR="00D472C8" w:rsidRPr="005D674A" w:rsidRDefault="00D472C8" w:rsidP="00061927">
            <w:pPr>
              <w:rPr>
                <w:sz w:val="16"/>
                <w:szCs w:val="16"/>
              </w:rPr>
            </w:pPr>
            <w:r w:rsidRPr="005D674A">
              <w:rPr>
                <w:sz w:val="16"/>
                <w:szCs w:val="16"/>
              </w:rPr>
              <w:t xml:space="preserve">- VISTA il N.O. Forestale in Sanatoria n° 16599 del 20/09/2012; </w:t>
            </w:r>
          </w:p>
          <w:p w:rsidR="00D472C8" w:rsidRPr="005D674A" w:rsidRDefault="00D472C8" w:rsidP="00061927">
            <w:pPr>
              <w:rPr>
                <w:sz w:val="16"/>
                <w:szCs w:val="16"/>
              </w:rPr>
            </w:pPr>
            <w:r w:rsidRPr="005D674A">
              <w:rPr>
                <w:sz w:val="16"/>
                <w:szCs w:val="16"/>
              </w:rPr>
              <w:t xml:space="preserve">-VISTO il certificato idoneità statica;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0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210/2013 del 18.11.2013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273/2012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19/11/2012</w:t>
            </w:r>
          </w:p>
          <w:p w:rsidR="00D472C8" w:rsidRPr="005D674A" w:rsidRDefault="00D472C8" w:rsidP="00061927">
            <w:pPr>
              <w:autoSpaceDE w:val="0"/>
              <w:autoSpaceDN w:val="0"/>
              <w:adjustRightInd w:val="0"/>
              <w:rPr>
                <w:rFonts w:cs="Times-Bold"/>
                <w:b/>
                <w:bCs/>
                <w:sz w:val="16"/>
                <w:szCs w:val="16"/>
              </w:rPr>
            </w:pP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 N. 210/2013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 (D.P.R.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PANICO VITO IPPAZIO […] </w:t>
            </w:r>
            <w:r w:rsidRPr="005D674A">
              <w:rPr>
                <w:rFonts w:cs="Times-Bold"/>
                <w:bCs/>
                <w:sz w:val="16"/>
                <w:szCs w:val="16"/>
              </w:rPr>
              <w:t>il</w:t>
            </w:r>
            <w:r w:rsidRPr="005D674A">
              <w:rPr>
                <w:rFonts w:cs="Times-Bold"/>
                <w:b/>
                <w:bCs/>
                <w:sz w:val="16"/>
                <w:szCs w:val="16"/>
              </w:rPr>
              <w:t xml:space="preserve"> </w:t>
            </w:r>
            <w:r w:rsidRPr="005D674A">
              <w:rPr>
                <w:rFonts w:cs="Times-Roman"/>
                <w:sz w:val="16"/>
                <w:szCs w:val="16"/>
              </w:rPr>
              <w:t>Permesso di Costruire er l'esecuzione dei lavori di</w:t>
            </w:r>
            <w:r w:rsidRPr="005D674A">
              <w:rPr>
                <w:rFonts w:cs="Times-Bold"/>
                <w:b/>
                <w:bCs/>
                <w:sz w:val="16"/>
                <w:szCs w:val="16"/>
              </w:rPr>
              <w:t xml:space="preserve">:MODIFICHE E AMPLIAMENTO AD UNA CASA COLONICA SITO IN TRICASE INVIA MARINA SERRA </w:t>
            </w:r>
            <w:r w:rsidRPr="005D674A">
              <w:rPr>
                <w:rFonts w:cs="Times-Roman"/>
                <w:sz w:val="16"/>
                <w:szCs w:val="16"/>
              </w:rPr>
              <w:t xml:space="preserve">con l'identificativo catastale sull'area identificata al </w:t>
            </w:r>
            <w:r w:rsidRPr="005D674A">
              <w:rPr>
                <w:rFonts w:cs="Times-Bold"/>
                <w:b/>
                <w:bCs/>
                <w:sz w:val="16"/>
                <w:szCs w:val="16"/>
              </w:rPr>
              <w:t xml:space="preserve">Fg. 45 P.lle. 524-525,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 CHE LA LARGHEZZA DELLA SCALA SIA LIMITATA A 1,2 MT.</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19/11/2012 al n.18307 di  prot. da PANICO VITO IPPAZIO nato a TRICASE il 01/04/1935,  con allegato il progetto, redatto da GEOM. PANICO BIAGIO  per l'esecuzione dei lavori di: Modifiche e  ampliamento a una casa colonica sito in Tricase al Fg. 45 P.lle.524-525 alla via Marina Serra ubicati in VIA MARINA SERRA sull'area identificata al catasto urbano con l'identificativo  catastale: - Foglio 45 Part.lla 524- 525 ; </w:t>
            </w:r>
          </w:p>
          <w:p w:rsidR="00D472C8" w:rsidRPr="005D674A" w:rsidRDefault="00D472C8" w:rsidP="00061927">
            <w:pPr>
              <w:rPr>
                <w:sz w:val="16"/>
                <w:szCs w:val="16"/>
              </w:rPr>
            </w:pPr>
            <w:r w:rsidRPr="005D674A">
              <w:rPr>
                <w:sz w:val="16"/>
                <w:szCs w:val="16"/>
              </w:rPr>
              <w:t xml:space="preserve">- integrazione presentata 12/11/2013; </w:t>
            </w:r>
          </w:p>
          <w:p w:rsidR="00D472C8" w:rsidRPr="005D674A" w:rsidRDefault="00D472C8" w:rsidP="00061927">
            <w:pPr>
              <w:rPr>
                <w:sz w:val="16"/>
                <w:szCs w:val="16"/>
              </w:rPr>
            </w:pPr>
            <w:r w:rsidRPr="005D674A">
              <w:rPr>
                <w:sz w:val="16"/>
                <w:szCs w:val="16"/>
              </w:rPr>
              <w:t xml:space="preserve">- parere FAVOREVOLE espresso dall' UFFICIO TECNICO COMUNALE in data 21/11/2012; </w:t>
            </w:r>
          </w:p>
          <w:p w:rsidR="00D472C8" w:rsidRPr="005D674A" w:rsidRDefault="00D472C8" w:rsidP="00061927">
            <w:pPr>
              <w:rPr>
                <w:sz w:val="16"/>
                <w:szCs w:val="16"/>
              </w:rPr>
            </w:pPr>
            <w:r w:rsidRPr="005D674A">
              <w:rPr>
                <w:sz w:val="16"/>
                <w:szCs w:val="16"/>
              </w:rPr>
              <w:t xml:space="preserve">- parere FAVOREVOLE con Condizioni espresso dall'Autorizzazione Paesaggistica n° 112/2013 in data 24/10/2013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-VISTA la presentazione dell'Atto di Donazione e Asservimento Repertorio n°15273  Raccolta n°11495 rilasciata in data 08/11/2013; </w:t>
            </w:r>
          </w:p>
        </w:tc>
      </w:tr>
      <w:tr w:rsidR="00D472C8" w:rsidRPr="005D674A" w:rsidTr="00061927">
        <w:tc>
          <w:tcPr>
            <w:tcW w:w="959" w:type="dxa"/>
          </w:tcPr>
          <w:p w:rsidR="00D472C8" w:rsidRPr="005D674A" w:rsidRDefault="00681378" w:rsidP="00061927">
            <w:pPr>
              <w:rPr>
                <w:sz w:val="16"/>
                <w:szCs w:val="16"/>
              </w:rPr>
            </w:pPr>
            <w:hyperlink r:id="rId10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Proroga Permesso di costruire</w:t>
            </w:r>
          </w:p>
        </w:tc>
        <w:tc>
          <w:tcPr>
            <w:tcW w:w="1141" w:type="dxa"/>
          </w:tcPr>
          <w:p w:rsidR="00D472C8" w:rsidRPr="005D674A" w:rsidRDefault="00D472C8" w:rsidP="00061927">
            <w:pPr>
              <w:rPr>
                <w:sz w:val="16"/>
                <w:szCs w:val="16"/>
              </w:rPr>
            </w:pPr>
            <w:r w:rsidRPr="005D674A">
              <w:rPr>
                <w:sz w:val="16"/>
                <w:szCs w:val="16"/>
              </w:rPr>
              <w:t>Proroga in data 18.11.2013 del permesso di costruire n.37/2011</w:t>
            </w:r>
          </w:p>
        </w:tc>
        <w:tc>
          <w:tcPr>
            <w:tcW w:w="2124" w:type="dxa"/>
          </w:tcPr>
          <w:p w:rsidR="00D472C8" w:rsidRPr="005D674A" w:rsidRDefault="00D472C8" w:rsidP="00061927">
            <w:pPr>
              <w:autoSpaceDE w:val="0"/>
              <w:autoSpaceDN w:val="0"/>
              <w:adjustRightInd w:val="0"/>
              <w:rPr>
                <w:rFonts w:cs="Times-Roman"/>
                <w:sz w:val="16"/>
                <w:szCs w:val="16"/>
              </w:rPr>
            </w:pPr>
            <w:r w:rsidRPr="005D674A">
              <w:rPr>
                <w:rFonts w:cs="Times-Roman"/>
                <w:sz w:val="16"/>
                <w:szCs w:val="16"/>
              </w:rPr>
              <w:t>PROROGA PERMESSO DI COSTRUIRE N. 37/2011, PRAT. ED. 360/2010 RIF. 125/2010.</w:t>
            </w:r>
          </w:p>
        </w:tc>
        <w:tc>
          <w:tcPr>
            <w:tcW w:w="2127" w:type="dxa"/>
          </w:tcPr>
          <w:p w:rsidR="00D472C8" w:rsidRPr="005D674A" w:rsidRDefault="00D472C8" w:rsidP="00061927">
            <w:pPr>
              <w:autoSpaceDE w:val="0"/>
              <w:autoSpaceDN w:val="0"/>
              <w:adjustRightInd w:val="0"/>
              <w:rPr>
                <w:rFonts w:cs="Times-Roman"/>
                <w:sz w:val="16"/>
                <w:szCs w:val="16"/>
              </w:rPr>
            </w:pPr>
            <w:r w:rsidRPr="005D674A">
              <w:rPr>
                <w:rFonts w:cs="Times-Roman"/>
                <w:sz w:val="16"/>
                <w:szCs w:val="16"/>
              </w:rPr>
              <w:t>P R O R O G 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La validità del Permesso di Costruire n° 37 del 06/07/2011, Prat. Edil. 360/2010, dando atto che i lavori previsti nella stessa dovranno essere ultimati entro il 04/11/2015 con tutti gli oneri attinenti e condizioni contenute nel provvedimento originario e fatti salvi i diritti di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presentata dal sig. Dell’ Abate Giovanni, con la quale chiede la proroga della Pratica Edilizia n° 360/2010 e relativo permesso di costruire n° 37/2011 del 06/07/2011 per la Sopraelevazione di un Fabbricato ad uso civile abitazione sito in Tricase alla Via Valsalva sull’area riportata in catasto al fg. 23 P. lla 480, in quanto avendo completato i lavori inerenti la parte strutturale chiede la proroga di anni due per il completamento e l’ultimazione dei lavori; </w:t>
            </w:r>
          </w:p>
          <w:p w:rsidR="00D472C8" w:rsidRPr="005D674A" w:rsidRDefault="00D472C8" w:rsidP="00061927">
            <w:pPr>
              <w:rPr>
                <w:sz w:val="16"/>
                <w:szCs w:val="16"/>
              </w:rPr>
            </w:pP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0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209/2013 del 19.11.2013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75/2013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20/03/2013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209/2013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PISCOPIELLO NICOLA ANTONIO […] il </w:t>
            </w:r>
            <w:r w:rsidRPr="005D674A">
              <w:rPr>
                <w:rFonts w:cs="Times-Roman"/>
                <w:sz w:val="16"/>
                <w:szCs w:val="16"/>
              </w:rPr>
              <w:t>Permesso di Costruire per l'esecuzione dei lavori di:</w:t>
            </w:r>
            <w:r w:rsidRPr="005D674A">
              <w:rPr>
                <w:rFonts w:cs="Times-Bold"/>
                <w:b/>
                <w:bCs/>
                <w:sz w:val="16"/>
                <w:szCs w:val="16"/>
              </w:rPr>
              <w:t xml:space="preserve">DEMOLIZIONE E COSTRUZIONE SU AREA DI SEDIME DIVERSA DA QUELLA DI ORIGINE DI UN VECCHIO FABBRICATO ESISTENTE SITO IN TRICASE ALLA VIA MARINA SERRA </w:t>
            </w:r>
            <w:r w:rsidRPr="005D674A">
              <w:rPr>
                <w:rFonts w:cs="Times-Roman"/>
                <w:sz w:val="16"/>
                <w:szCs w:val="16"/>
              </w:rPr>
              <w:t>sull'area identificata al catasto urbano con l'identificativo catastale – Foglio</w:t>
            </w:r>
            <w:r w:rsidRPr="005D674A">
              <w:rPr>
                <w:rFonts w:cs="Times-Bold"/>
                <w:b/>
                <w:bCs/>
                <w:sz w:val="16"/>
                <w:szCs w:val="16"/>
              </w:rPr>
              <w:t xml:space="preserve"> </w:t>
            </w:r>
            <w:r w:rsidRPr="005D674A">
              <w:rPr>
                <w:rFonts w:cs="Times-Roman"/>
                <w:sz w:val="16"/>
                <w:szCs w:val="16"/>
              </w:rPr>
              <w:t>44 - P.lla 532,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avvenire entro un anno dalla data del rilascio della presente concessione, pena la decadenza della </w:t>
            </w:r>
            <w:r w:rsidRPr="005D674A">
              <w:rPr>
                <w:rFonts w:cs="Times-Roman"/>
                <w:sz w:val="16"/>
                <w:szCs w:val="16"/>
              </w:rPr>
              <w:lastRenderedPageBreak/>
              <w:t>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20/03/2013 al n.5494 di prot. da PISCOPIELLO NICOLA ANTONIO con allegato il progetto, redatto da ING. MORCIANO ANDREA per l'esecuzione dei lavori di: DEMOLIZIONE E COSTRUZIONE SU AREA DI SEDIME DIVERSA DA QUELLA DI ORIGINE DI UN VECCHIO FABBRICATO ESISTENTE SITO IN TRICASE IN VIA MARINA SERRA sull'area identificata al  catasto urbano con l'identificativo catastale - Foglio 44 - P.lla 532; </w:t>
            </w:r>
          </w:p>
          <w:p w:rsidR="00D472C8" w:rsidRPr="005D674A" w:rsidRDefault="00D472C8" w:rsidP="00061927">
            <w:pPr>
              <w:rPr>
                <w:sz w:val="16"/>
                <w:szCs w:val="16"/>
              </w:rPr>
            </w:pPr>
            <w:r w:rsidRPr="005D674A">
              <w:rPr>
                <w:sz w:val="16"/>
                <w:szCs w:val="16"/>
              </w:rPr>
              <w:t xml:space="preserve">- integrazione presentata in data 02/05/2013 Prot. 7907; </w:t>
            </w:r>
          </w:p>
          <w:p w:rsidR="00D472C8" w:rsidRPr="005D674A" w:rsidRDefault="00D472C8" w:rsidP="00061927">
            <w:pPr>
              <w:rPr>
                <w:sz w:val="16"/>
                <w:szCs w:val="16"/>
              </w:rPr>
            </w:pPr>
            <w:r w:rsidRPr="005D674A">
              <w:rPr>
                <w:sz w:val="16"/>
                <w:szCs w:val="16"/>
              </w:rPr>
              <w:t xml:space="preserve">- parere FAVOREVOLE espresso dall' UFFICIO TECNICO COMUNALE in data 11/04/2013; </w:t>
            </w:r>
          </w:p>
          <w:p w:rsidR="00D472C8" w:rsidRPr="005D674A" w:rsidRDefault="00D472C8" w:rsidP="00061927">
            <w:pPr>
              <w:rPr>
                <w:sz w:val="16"/>
                <w:szCs w:val="16"/>
              </w:rPr>
            </w:pPr>
            <w:r w:rsidRPr="005D674A">
              <w:rPr>
                <w:sz w:val="16"/>
                <w:szCs w:val="16"/>
              </w:rPr>
              <w:t xml:space="preserve">- VISTO L’ Autorizzazione Paesaggistica n° 118/2013 del 07/11/2013, </w:t>
            </w:r>
          </w:p>
          <w:p w:rsidR="00D472C8" w:rsidRPr="005D674A" w:rsidRDefault="00D472C8" w:rsidP="00061927">
            <w:pPr>
              <w:rPr>
                <w:sz w:val="16"/>
                <w:szCs w:val="16"/>
              </w:rPr>
            </w:pPr>
            <w:r w:rsidRPr="005D674A">
              <w:rPr>
                <w:sz w:val="16"/>
                <w:szCs w:val="16"/>
              </w:rPr>
              <w:t xml:space="preserve">- VISTO il Nulla Osta Forestale della Sezione Provinciale del Servizio Foreste di Lecce in data 24/09/2013; </w:t>
            </w:r>
          </w:p>
          <w:p w:rsidR="00D472C8" w:rsidRPr="005D674A" w:rsidRDefault="00D472C8" w:rsidP="00061927">
            <w:pPr>
              <w:rPr>
                <w:sz w:val="16"/>
                <w:szCs w:val="16"/>
              </w:rPr>
            </w:pPr>
            <w:r w:rsidRPr="005D674A">
              <w:rPr>
                <w:sz w:val="16"/>
                <w:szCs w:val="16"/>
              </w:rPr>
              <w:t xml:space="preserve">- VISTO la Deliberazione della G. R. 2022 del 29/10/2013; </w:t>
            </w:r>
          </w:p>
          <w:p w:rsidR="00D472C8" w:rsidRPr="005D674A" w:rsidRDefault="00D472C8" w:rsidP="00061927">
            <w:pPr>
              <w:rPr>
                <w:sz w:val="16"/>
                <w:szCs w:val="16"/>
              </w:rPr>
            </w:pPr>
            <w:r w:rsidRPr="005D674A">
              <w:rPr>
                <w:sz w:val="16"/>
                <w:szCs w:val="16"/>
              </w:rPr>
              <w:t xml:space="preserve">- dichiarazione sul rispetto delle norme igienico- </w:t>
            </w:r>
          </w:p>
          <w:p w:rsidR="00D472C8" w:rsidRPr="005D674A" w:rsidRDefault="00D472C8" w:rsidP="00061927">
            <w:pPr>
              <w:rPr>
                <w:sz w:val="16"/>
                <w:szCs w:val="16"/>
              </w:rPr>
            </w:pPr>
            <w:r w:rsidRPr="005D674A">
              <w:rPr>
                <w:sz w:val="16"/>
                <w:szCs w:val="16"/>
              </w:rPr>
              <w:t xml:space="preserve">- VISTA la presentazione dell'Atto di Donazione e Vendita risultante da atto del 29 Agosto 1984 redatto dal  notaio dott. Domenico CANDELA Repertorio n° 18277 del 19/09/1984; </w:t>
            </w:r>
          </w:p>
        </w:tc>
      </w:tr>
      <w:tr w:rsidR="00D472C8" w:rsidRPr="005D674A" w:rsidTr="00061927">
        <w:tc>
          <w:tcPr>
            <w:tcW w:w="959" w:type="dxa"/>
          </w:tcPr>
          <w:p w:rsidR="00D472C8" w:rsidRPr="005D674A" w:rsidRDefault="00681378" w:rsidP="00061927">
            <w:pPr>
              <w:rPr>
                <w:sz w:val="16"/>
                <w:szCs w:val="16"/>
              </w:rPr>
            </w:pPr>
            <w:hyperlink r:id="rId10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212/2013 del 19.11.2013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244/2013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11/10/2013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rPr>
              <w:t xml:space="preserve"> </w:t>
            </w:r>
            <w:r w:rsidRPr="005D674A">
              <w:rPr>
                <w:rFonts w:cs="Times-Bold"/>
                <w:b/>
                <w:bCs/>
                <w:sz w:val="16"/>
                <w:szCs w:val="16"/>
                <w:u w:val="single"/>
              </w:rPr>
              <w:t>N. 212/2013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CAZZATO ROCCO […] </w:t>
            </w:r>
            <w:r w:rsidRPr="005D674A">
              <w:rPr>
                <w:rFonts w:cs="Times-Bold"/>
                <w:bCs/>
                <w:sz w:val="16"/>
                <w:szCs w:val="16"/>
              </w:rPr>
              <w:t>il 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 xml:space="preserve">MODIFICHE INTERNE RIFACIMENTO PAVIMENTO INTERNO ELIMINAZIONE TERRENO VEGETALE ESISTENTE SOTTO PAVIMENTO REALIZZAZIONE NUOVI INFISSI, IMPIANTI </w:t>
            </w:r>
            <w:r w:rsidRPr="005D674A">
              <w:rPr>
                <w:rFonts w:cs="Times-Roman"/>
                <w:sz w:val="16"/>
                <w:szCs w:val="16"/>
              </w:rPr>
              <w:t xml:space="preserve">ubicati in </w:t>
            </w:r>
            <w:r w:rsidRPr="005D674A">
              <w:rPr>
                <w:rFonts w:cs="Times-Bold"/>
                <w:b/>
                <w:bCs/>
                <w:sz w:val="16"/>
                <w:szCs w:val="16"/>
              </w:rPr>
              <w:t xml:space="preserve">VIA BORGO PESCATORI </w:t>
            </w:r>
            <w:r w:rsidRPr="005D674A">
              <w:rPr>
                <w:rFonts w:cs="Times-Roman"/>
                <w:sz w:val="16"/>
                <w:szCs w:val="16"/>
              </w:rPr>
              <w:t>sull'area identificata al catasto urbano con</w:t>
            </w:r>
            <w:r w:rsidRPr="005D674A">
              <w:rPr>
                <w:rFonts w:cs="Times-Bold"/>
                <w:b/>
                <w:bCs/>
                <w:sz w:val="16"/>
                <w:szCs w:val="16"/>
              </w:rPr>
              <w:t xml:space="preserve"> </w:t>
            </w:r>
            <w:r w:rsidRPr="005D674A">
              <w:rPr>
                <w:rFonts w:cs="Times-Roman"/>
                <w:sz w:val="16"/>
                <w:szCs w:val="16"/>
              </w:rPr>
              <w:t>l'identificativo catastale : - Foglio: 34 - P.lla: 96;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avvenire entro un anno dalla data del rilascio della presente concessione, pena la decadenza della </w:t>
            </w:r>
            <w:r w:rsidRPr="005D674A">
              <w:rPr>
                <w:rFonts w:cs="Times-Roman"/>
                <w:sz w:val="16"/>
                <w:szCs w:val="16"/>
              </w:rPr>
              <w:lastRenderedPageBreak/>
              <w:t>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11/10/2013 al n.17669 di prot. Da CAZZATO ROCCO con allegato il progetto, redatto da GEOM. CAZZATO ATTILIO   per l'esecuzione dei lavori di: MODIFICHE INTERNE RIFACIMENTO PAVIMENTO INTERNO ELIMINAZIONE TERRENO  VEGETALE ESISTENTE SOTTO PAVIMENTO REALIZZAZIONE NUOVI INFISSI, IMPIANTI ubicati in VIA BORGO PESCATORI sull'area identificata al catasto urbano con l'identificativo catastale:- Foglio: 34 - P.lla: 96 ; </w:t>
            </w:r>
          </w:p>
          <w:p w:rsidR="00D472C8" w:rsidRPr="005D674A" w:rsidRDefault="00D472C8" w:rsidP="00061927">
            <w:pPr>
              <w:rPr>
                <w:sz w:val="16"/>
                <w:szCs w:val="16"/>
              </w:rPr>
            </w:pPr>
            <w:r w:rsidRPr="005D674A">
              <w:rPr>
                <w:sz w:val="16"/>
                <w:szCs w:val="16"/>
              </w:rPr>
              <w:t xml:space="preserve">- VISTO l'integrazione presentata in data 08/11/2013, </w:t>
            </w:r>
          </w:p>
          <w:p w:rsidR="00D472C8" w:rsidRPr="005D674A" w:rsidRDefault="00D472C8" w:rsidP="00061927">
            <w:pPr>
              <w:rPr>
                <w:sz w:val="16"/>
                <w:szCs w:val="16"/>
              </w:rPr>
            </w:pPr>
            <w:r w:rsidRPr="005D674A">
              <w:rPr>
                <w:sz w:val="16"/>
                <w:szCs w:val="16"/>
              </w:rPr>
              <w:t xml:space="preserve">- parere FAVOREVOLE espresso dall' UFFICIO TECNICO COMUNALE in data 31/10/2013;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d'Agenzia del Territorio in data 01/12/2011;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0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204/2013 del 19.11.2013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sz w:val="16"/>
                <w:szCs w:val="16"/>
              </w:rPr>
              <w:t xml:space="preserve"> </w:t>
            </w:r>
            <w:r w:rsidRPr="005D674A">
              <w:rPr>
                <w:rFonts w:cs="Times-Roman"/>
                <w:b/>
                <w:sz w:val="16"/>
                <w:szCs w:val="16"/>
              </w:rPr>
              <w:t>PRATICA EDILIZIA N. 176/2012 - RIF. 93/2003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23/07/2012 </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N. 204/2013  </w:t>
            </w:r>
          </w:p>
          <w:p w:rsidR="00D472C8" w:rsidRPr="005D674A" w:rsidRDefault="00D472C8" w:rsidP="00061927">
            <w:pPr>
              <w:widowControl w:val="0"/>
              <w:autoSpaceDE w:val="0"/>
              <w:autoSpaceDN w:val="0"/>
              <w:adjustRightInd w:val="0"/>
              <w:jc w:val="both"/>
              <w:rPr>
                <w:rFonts w:cs="Times New Roman"/>
                <w:b/>
                <w:bCs/>
                <w:sz w:val="16"/>
                <w:szCs w:val="16"/>
              </w:rPr>
            </w:pPr>
            <w:r w:rsidRPr="005D674A">
              <w:rPr>
                <w:rFonts w:cs="Times New Roman"/>
                <w:b/>
                <w:bCs/>
                <w:sz w:val="16"/>
                <w:szCs w:val="16"/>
              </w:rPr>
              <w:t xml:space="preserve">(D.P.R. 380/2001) </w:t>
            </w:r>
          </w:p>
          <w:p w:rsidR="00D472C8" w:rsidRPr="005D674A" w:rsidRDefault="00D472C8" w:rsidP="00061927">
            <w:pPr>
              <w:autoSpaceDE w:val="0"/>
              <w:autoSpaceDN w:val="0"/>
              <w:adjustRightInd w:val="0"/>
              <w:rPr>
                <w:rFonts w:cs="Times-Roman"/>
                <w:b/>
                <w:sz w:val="16"/>
                <w:szCs w:val="16"/>
              </w:rPr>
            </w:pPr>
          </w:p>
          <w:p w:rsidR="00D472C8" w:rsidRPr="005D674A" w:rsidRDefault="00D472C8" w:rsidP="00061927">
            <w:pPr>
              <w:autoSpaceDE w:val="0"/>
              <w:autoSpaceDN w:val="0"/>
              <w:adjustRightInd w:val="0"/>
              <w:rPr>
                <w:rFonts w:cs="Times-Roman"/>
                <w:b/>
                <w:sz w:val="16"/>
                <w:szCs w:val="16"/>
                <w:u w:val="single"/>
              </w:rPr>
            </w:pP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BAGLIVO PAOLA […], MARTELLA VINCENZO</w:t>
            </w:r>
            <w:r w:rsidRPr="005D674A">
              <w:rPr>
                <w:rFonts w:cs="Times-Roman"/>
                <w:sz w:val="16"/>
                <w:szCs w:val="16"/>
              </w:rPr>
              <w:t xml:space="preserve"> […] il Permesso di Costruire per l'esecuzione dei lavori di: </w:t>
            </w:r>
            <w:r w:rsidRPr="005D674A">
              <w:rPr>
                <w:rFonts w:cs="Times-Bold"/>
                <w:b/>
                <w:bCs/>
                <w:sz w:val="16"/>
                <w:szCs w:val="16"/>
              </w:rPr>
              <w:t>PROGETTO IN SANATORIA ART. 36. DPR 380/2001 DI UN IMMOBILE DA DESTINARE</w:t>
            </w:r>
            <w:r w:rsidRPr="005D674A">
              <w:rPr>
                <w:rFonts w:cs="Times-Roman"/>
                <w:sz w:val="16"/>
                <w:szCs w:val="16"/>
              </w:rPr>
              <w:t xml:space="preserve"> </w:t>
            </w:r>
            <w:r w:rsidRPr="005D674A">
              <w:rPr>
                <w:rFonts w:cs="Times-Bold"/>
                <w:b/>
                <w:bCs/>
                <w:sz w:val="16"/>
                <w:szCs w:val="16"/>
              </w:rPr>
              <w:t>DESTINARE A LOCALI COMMERCIALI E CIVILI ABITAZIONI E LAVORI DI COMPLETAMENTO di</w:t>
            </w:r>
            <w:r w:rsidRPr="005D674A">
              <w:rPr>
                <w:rFonts w:cs="Times-Roman"/>
                <w:sz w:val="16"/>
                <w:szCs w:val="16"/>
              </w:rPr>
              <w:t xml:space="preserve"> </w:t>
            </w:r>
            <w:r w:rsidRPr="005D674A">
              <w:rPr>
                <w:rFonts w:cs="Times-Bold"/>
                <w:b/>
                <w:bCs/>
                <w:i/>
                <w:sz w:val="16"/>
                <w:szCs w:val="16"/>
              </w:rPr>
              <w:t>completamento</w:t>
            </w:r>
            <w:r w:rsidRPr="005D674A">
              <w:rPr>
                <w:rFonts w:cs="Times-Bold"/>
                <w:b/>
                <w:bCs/>
                <w:sz w:val="16"/>
                <w:szCs w:val="16"/>
              </w:rPr>
              <w:t xml:space="preserve"> AD UN FABBRICATO SITO IN TRICASE IN VIA CREDARO LUIGI </w:t>
            </w:r>
            <w:r w:rsidRPr="005D674A">
              <w:rPr>
                <w:rFonts w:cs="Times-Roman"/>
                <w:sz w:val="16"/>
                <w:szCs w:val="16"/>
              </w:rPr>
              <w:t xml:space="preserve">sull'area identificata al catasto urbano con l'identificativo catastale : -Foglio 22- Part.lla 630; </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1) L'inizio lavori dovrà avvenire entro un anno dalla </w:t>
            </w:r>
            <w:r w:rsidRPr="005D674A">
              <w:rPr>
                <w:rFonts w:cs="Times-Roman"/>
                <w:sz w:val="16"/>
                <w:szCs w:val="16"/>
              </w:rPr>
              <w:lastRenderedPageBreak/>
              <w:t>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23/07/2012 al n.11748 di prot. Da BAGLIVO PAOLA MARTELLA VINCENZO con allegato il progetto, redatto da GEOM. MINONNE FRANCESCO per l'esecuzione dei  lavori di: con allegato il progetto, redatto da ING. MORCIANO ANDREA codice fiscale.MRCNDR71M02L419E  residente in VIA MARONCELLI PIERO, 8 73039 TRICASE per l'esecuzione dei lavori di: Progetto per sanatoria art.36. DPR 380/2001 DI UN IMMOBILE DA DESTINARE A LOCALI COMMERCIALI E CIVILI  ABITAZIONI E LAVORI DI COMPLETAMENTO AD UN FABBRICATO SITO IN TRICASE IN VIA  CREDARO LUIGI sull'area identificata al catasto urbano con l'identificativo catastale:- Foglio 22 - Part.lla 630; </w:t>
            </w:r>
          </w:p>
          <w:p w:rsidR="00D472C8" w:rsidRPr="005D674A" w:rsidRDefault="00D472C8" w:rsidP="00061927">
            <w:pPr>
              <w:rPr>
                <w:sz w:val="16"/>
                <w:szCs w:val="16"/>
              </w:rPr>
            </w:pPr>
            <w:r w:rsidRPr="005D674A">
              <w:rPr>
                <w:sz w:val="16"/>
                <w:szCs w:val="16"/>
              </w:rPr>
              <w:t xml:space="preserve">- integrazione presentata in data 24/09/2012 </w:t>
            </w:r>
          </w:p>
          <w:p w:rsidR="00D472C8" w:rsidRPr="005D674A" w:rsidRDefault="00D472C8" w:rsidP="00061927">
            <w:pPr>
              <w:rPr>
                <w:sz w:val="16"/>
                <w:szCs w:val="16"/>
              </w:rPr>
            </w:pPr>
            <w:r w:rsidRPr="005D674A">
              <w:rPr>
                <w:sz w:val="16"/>
                <w:szCs w:val="16"/>
              </w:rPr>
              <w:t xml:space="preserve">- parere FAVOREVOLE espresso dall' UFFICIO TECNICO COMUNALE in data 27/07/2012; </w:t>
            </w:r>
          </w:p>
          <w:p w:rsidR="00D472C8" w:rsidRPr="005D674A" w:rsidRDefault="00D472C8" w:rsidP="00061927">
            <w:pPr>
              <w:rPr>
                <w:sz w:val="16"/>
                <w:szCs w:val="16"/>
              </w:rPr>
            </w:pPr>
            <w:r w:rsidRPr="005D674A">
              <w:rPr>
                <w:sz w:val="16"/>
                <w:szCs w:val="16"/>
              </w:rPr>
              <w:t xml:space="preserve">- dichiarazione sul rispetto delle norme igienico- </w:t>
            </w:r>
          </w:p>
          <w:p w:rsidR="00D472C8" w:rsidRPr="005D674A" w:rsidRDefault="00D472C8" w:rsidP="00061927">
            <w:pPr>
              <w:rPr>
                <w:sz w:val="16"/>
                <w:szCs w:val="16"/>
              </w:rPr>
            </w:pPr>
            <w:r w:rsidRPr="005D674A">
              <w:rPr>
                <w:sz w:val="16"/>
                <w:szCs w:val="16"/>
              </w:rPr>
              <w:t xml:space="preserve">- VISTA la presentazione dell'Atto di Proprietà Repertorio n°30052 Raccolta n° 16465 redatto dal notaio dottor Antonio PALLARA in data 17/03/2004; </w:t>
            </w:r>
          </w:p>
          <w:p w:rsidR="00D472C8" w:rsidRPr="005D674A" w:rsidRDefault="00D472C8" w:rsidP="00061927">
            <w:pPr>
              <w:rPr>
                <w:sz w:val="16"/>
                <w:szCs w:val="16"/>
              </w:rPr>
            </w:pPr>
            <w:r w:rsidRPr="005D674A">
              <w:rPr>
                <w:sz w:val="16"/>
                <w:szCs w:val="16"/>
              </w:rPr>
              <w:t xml:space="preserve">- VISTO il versamento di € 1167,82 a titolo OO.UU di € 1410,88 a titolo di C.C. Bolletta n° 1302 del 23/10/2013; </w:t>
            </w:r>
          </w:p>
        </w:tc>
      </w:tr>
      <w:tr w:rsidR="00D472C8" w:rsidRPr="005D674A" w:rsidTr="00061927">
        <w:tc>
          <w:tcPr>
            <w:tcW w:w="959" w:type="dxa"/>
          </w:tcPr>
          <w:p w:rsidR="00D472C8" w:rsidRPr="005D674A" w:rsidRDefault="00681378" w:rsidP="00061927">
            <w:pPr>
              <w:rPr>
                <w:sz w:val="16"/>
                <w:szCs w:val="16"/>
              </w:rPr>
            </w:pPr>
            <w:hyperlink r:id="rId10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211/2013 del 21.11.2013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17/01/2013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 xml:space="preserve"> N. 211/2013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ZOCCO MARIA LUCIA […] il  </w:t>
            </w:r>
            <w:r w:rsidRPr="005D674A">
              <w:rPr>
                <w:rFonts w:cs="Times-Roman"/>
                <w:sz w:val="16"/>
                <w:szCs w:val="16"/>
              </w:rPr>
              <w:t xml:space="preserve">Permesso di Costruire per l'esecuzione dei lavori di: </w:t>
            </w:r>
            <w:r w:rsidRPr="005D674A">
              <w:rPr>
                <w:rFonts w:cs="Times-Bold"/>
                <w:b/>
                <w:bCs/>
                <w:sz w:val="16"/>
                <w:szCs w:val="16"/>
              </w:rPr>
              <w:t>REALIZZAZIONE DI UN PORTICATO E DI UNA COLOMBAIA IN VARIANTE AL PERMESSO A CPOSTRUIRE N°49/2012 DEL 22/03/2012 SITO IN TRICASE IN VIA MASSERIA SEO IDENTIFICATO CATASTALMENTE AL FG. 28 PART.1085.</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w:t>
            </w:r>
            <w:r w:rsidRPr="005D674A">
              <w:rPr>
                <w:rFonts w:cs="Times-Bold"/>
                <w:b/>
                <w:bCs/>
                <w:sz w:val="16"/>
                <w:szCs w:val="16"/>
                <w:u w:val="single"/>
              </w:rPr>
              <w:t xml:space="preserve"> </w:t>
            </w:r>
            <w:r w:rsidRPr="005D674A">
              <w:rPr>
                <w:rFonts w:cs="Times-Bold"/>
                <w:b/>
                <w:bCs/>
                <w:sz w:val="16"/>
                <w:szCs w:val="16"/>
              </w:rPr>
              <w:t xml:space="preserve">SIANO ELIMINATE LE CORNICI CURVILINEE PREVISTE SUL PARAPETTO DEL PROSPETTO </w:t>
            </w:r>
            <w:r w:rsidRPr="005D674A">
              <w:rPr>
                <w:rFonts w:cs="Times-Bold"/>
                <w:b/>
                <w:bCs/>
                <w:sz w:val="16"/>
                <w:szCs w:val="16"/>
              </w:rPr>
              <w:lastRenderedPageBreak/>
              <w:t>RETROSTANTE</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17/01/2013 al n.1043 di prot.da ZOCCO MARIA LUCIA  con allegato il progetto, redatto da GEOM. ELIA GIACOMO  per l'esecuzione dei lavori di: REALIZZAZIONE DI UN PORTICATO E DI UNA COLOMBAIA IN VARIANTE AL PERMESSO A CPOSTRUIRE N°49/2012 DEL 22/03/2012 SITO IN TRICASE IN VIA MASSERIA SEO IDENTIFICATO CATASTALMENTE AL FG. 28 PART.1085. ubicati in VIA MASSERIA SEO.</w:t>
            </w:r>
          </w:p>
          <w:p w:rsidR="00D472C8" w:rsidRPr="005D674A" w:rsidRDefault="00D472C8" w:rsidP="00061927">
            <w:pPr>
              <w:rPr>
                <w:sz w:val="16"/>
                <w:szCs w:val="16"/>
              </w:rPr>
            </w:pPr>
            <w:r w:rsidRPr="005D674A">
              <w:rPr>
                <w:sz w:val="16"/>
                <w:szCs w:val="16"/>
              </w:rPr>
              <w:t xml:space="preserve">- VISTO l'integrazione presentata; </w:t>
            </w:r>
          </w:p>
          <w:p w:rsidR="00D472C8" w:rsidRPr="005D674A" w:rsidRDefault="00D472C8" w:rsidP="00061927">
            <w:pPr>
              <w:rPr>
                <w:sz w:val="16"/>
                <w:szCs w:val="16"/>
              </w:rPr>
            </w:pPr>
            <w:r w:rsidRPr="005D674A">
              <w:rPr>
                <w:sz w:val="16"/>
                <w:szCs w:val="16"/>
              </w:rPr>
              <w:t xml:space="preserve">-  parere FAVOREVOLE dall' UFFICIO TECNICO COMUNALE in data 07/02/2013; </w:t>
            </w:r>
          </w:p>
          <w:p w:rsidR="00D472C8" w:rsidRPr="005D674A" w:rsidRDefault="00D472C8" w:rsidP="00061927">
            <w:pPr>
              <w:rPr>
                <w:sz w:val="16"/>
                <w:szCs w:val="16"/>
              </w:rPr>
            </w:pPr>
            <w:r w:rsidRPr="005D674A">
              <w:rPr>
                <w:sz w:val="16"/>
                <w:szCs w:val="16"/>
              </w:rPr>
              <w:t xml:space="preserve">- VISTA L’ Autorizzazione Paesaggistica n°60/2013 in data 23/05/12013; </w:t>
            </w:r>
          </w:p>
          <w:p w:rsidR="00D472C8" w:rsidRPr="005D674A" w:rsidRDefault="00D472C8" w:rsidP="00061927">
            <w:pPr>
              <w:rPr>
                <w:sz w:val="16"/>
                <w:szCs w:val="16"/>
              </w:rPr>
            </w:pPr>
            <w:r w:rsidRPr="005D674A">
              <w:rPr>
                <w:sz w:val="16"/>
                <w:szCs w:val="16"/>
              </w:rPr>
              <w:t xml:space="preserve">- dichiarazione sul rispetto delle norme igienico-sanitarie; ; </w:t>
            </w:r>
          </w:p>
          <w:p w:rsidR="00D472C8" w:rsidRPr="005D674A" w:rsidRDefault="00D472C8" w:rsidP="00061927">
            <w:pPr>
              <w:rPr>
                <w:sz w:val="16"/>
                <w:szCs w:val="16"/>
              </w:rPr>
            </w:pPr>
            <w:r w:rsidRPr="005D674A">
              <w:rPr>
                <w:sz w:val="16"/>
                <w:szCs w:val="16"/>
              </w:rPr>
              <w:t xml:space="preserve">- VISTA la presentazione dell'Atto di Proprietà Repertorio n° 35444 Raccolta n° 18991 redatto dal Dottor </w:t>
            </w:r>
          </w:p>
          <w:p w:rsidR="00D472C8" w:rsidRPr="005D674A" w:rsidRDefault="00D472C8" w:rsidP="00061927">
            <w:pPr>
              <w:rPr>
                <w:sz w:val="16"/>
                <w:szCs w:val="16"/>
              </w:rPr>
            </w:pPr>
            <w:r w:rsidRPr="005D674A">
              <w:rPr>
                <w:sz w:val="16"/>
                <w:szCs w:val="16"/>
              </w:rPr>
              <w:t xml:space="preserve">Antonio PALLARA il 21/03/2007; </w:t>
            </w:r>
          </w:p>
          <w:p w:rsidR="00D472C8" w:rsidRPr="005D674A" w:rsidRDefault="00D472C8" w:rsidP="00061927">
            <w:pPr>
              <w:rPr>
                <w:sz w:val="16"/>
                <w:szCs w:val="16"/>
              </w:rPr>
            </w:pPr>
            <w:r w:rsidRPr="005D674A">
              <w:rPr>
                <w:sz w:val="16"/>
                <w:szCs w:val="16"/>
              </w:rPr>
              <w:t xml:space="preserve">- VISTO il pagamento di € 224,22 di C.C. e di € 366,87 di OO UU Bolletta n° 141 del 08/11/2013, ( Salvo Conguaglio); </w:t>
            </w:r>
          </w:p>
        </w:tc>
      </w:tr>
      <w:tr w:rsidR="00D472C8" w:rsidRPr="005D674A" w:rsidTr="00061927">
        <w:tc>
          <w:tcPr>
            <w:tcW w:w="959" w:type="dxa"/>
          </w:tcPr>
          <w:p w:rsidR="00D472C8" w:rsidRPr="005D674A" w:rsidRDefault="00681378" w:rsidP="00061927">
            <w:pPr>
              <w:rPr>
                <w:sz w:val="16"/>
                <w:szCs w:val="16"/>
              </w:rPr>
            </w:pPr>
            <w:hyperlink r:id="rId11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164/2013 del 22.11.2013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302/2009 - RIF. D.I.A.2006/05</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06/11/2009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N. 164/2013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rPr>
                <w:rFonts w:cs="Times-Roman"/>
                <w:sz w:val="16"/>
                <w:szCs w:val="16"/>
              </w:rPr>
            </w:pPr>
            <w:r w:rsidRPr="005D674A">
              <w:rPr>
                <w:rFonts w:cs="Times-Roman"/>
                <w:sz w:val="16"/>
                <w:szCs w:val="16"/>
              </w:rPr>
              <w:t xml:space="preserve">Permesso di Costruire rilasciato a CAZZATO VIRGILIA, CAZZATO ANNA ROSARIA per l'esecuzione dei lavori di: </w:t>
            </w:r>
            <w:r w:rsidRPr="005D674A">
              <w:rPr>
                <w:rFonts w:cs="Times-Bold"/>
                <w:b/>
                <w:bCs/>
                <w:sz w:val="16"/>
                <w:szCs w:val="16"/>
              </w:rPr>
              <w:t xml:space="preserve">COSTRUZIONE POZZO NERO, CISTERNA E SISTEMAZIONE ESTERNA </w:t>
            </w:r>
            <w:r w:rsidRPr="005D674A">
              <w:rPr>
                <w:rFonts w:cs="Times-Roman"/>
                <w:sz w:val="16"/>
                <w:szCs w:val="16"/>
              </w:rPr>
              <w:t xml:space="preserve">ubicati in </w:t>
            </w:r>
            <w:r w:rsidRPr="005D674A">
              <w:rPr>
                <w:rFonts w:cs="Times-Bold"/>
                <w:b/>
                <w:bCs/>
                <w:sz w:val="16"/>
                <w:szCs w:val="16"/>
              </w:rPr>
              <w:t xml:space="preserve">STRADA PROV.LE TRICASE PORTO - MARINA SERRA </w:t>
            </w:r>
            <w:r w:rsidRPr="005D674A">
              <w:rPr>
                <w:rFonts w:cs="Times-Roman"/>
                <w:sz w:val="16"/>
                <w:szCs w:val="16"/>
              </w:rPr>
              <w:t>sull'area identificata al catasto urbano con</w:t>
            </w:r>
            <w:r w:rsidRPr="005D674A">
              <w:rPr>
                <w:rFonts w:cs="Times-Bold"/>
                <w:b/>
                <w:bCs/>
                <w:sz w:val="16"/>
                <w:szCs w:val="16"/>
              </w:rPr>
              <w:t xml:space="preserve"> </w:t>
            </w:r>
            <w:r w:rsidRPr="005D674A">
              <w:rPr>
                <w:rFonts w:cs="Times-Roman"/>
                <w:sz w:val="16"/>
                <w:szCs w:val="16"/>
              </w:rPr>
              <w:t>l'identificativo catastale</w:t>
            </w:r>
            <w:r w:rsidRPr="005D674A">
              <w:rPr>
                <w:rFonts w:cs="Times-Bold"/>
                <w:b/>
                <w:bCs/>
                <w:sz w:val="16"/>
                <w:szCs w:val="16"/>
              </w:rPr>
              <w:t xml:space="preserve"> </w:t>
            </w:r>
            <w:r w:rsidRPr="005D674A">
              <w:rPr>
                <w:rFonts w:cs="Times-Roman"/>
                <w:sz w:val="16"/>
                <w:szCs w:val="16"/>
              </w:rPr>
              <w:t>Part.: 0 - Sezione: - Foglio: 47 - Numero: 767 - SubAlterno:</w:t>
            </w:r>
            <w:r w:rsidRPr="005D674A">
              <w:rPr>
                <w:rFonts w:cs="Times-Bold"/>
                <w:b/>
                <w:bCs/>
                <w:sz w:val="16"/>
                <w:szCs w:val="16"/>
              </w:rPr>
              <w:t xml:space="preserve"> </w:t>
            </w:r>
            <w:r w:rsidRPr="005D674A">
              <w:rPr>
                <w:rFonts w:cs="Times-Roman"/>
                <w:sz w:val="16"/>
                <w:szCs w:val="16"/>
              </w:rPr>
              <w:t>Part.: 0 - Sezione: - Foglio: 47 - Numero: 768 – SubAlterno</w:t>
            </w:r>
          </w:p>
          <w:p w:rsidR="00D472C8" w:rsidRPr="005D674A" w:rsidRDefault="00D472C8" w:rsidP="00061927">
            <w:pPr>
              <w:rPr>
                <w:rFonts w:cs="Times-Roman"/>
                <w:sz w:val="16"/>
                <w:szCs w:val="16"/>
              </w:rPr>
            </w:pPr>
            <w:r w:rsidRPr="005D674A">
              <w:rPr>
                <w:rFonts w:cs="Times-Roman"/>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rPr>
                <w:rFonts w:cs="Times-Roman"/>
                <w:sz w:val="16"/>
                <w:szCs w:val="16"/>
              </w:rPr>
            </w:pPr>
            <w:r w:rsidRPr="005D674A">
              <w:rPr>
                <w:rFonts w:cs="Times-Roman"/>
                <w:sz w:val="16"/>
                <w:szCs w:val="16"/>
              </w:rPr>
              <w:lastRenderedPageBreak/>
              <w:t>1) L'inizio lavori dovrà avvenire entro un anno dalla data del rilascio della presente concessione, pena la decadenza della concessione stessa.</w:t>
            </w:r>
          </w:p>
          <w:p w:rsidR="00D472C8" w:rsidRPr="005D674A" w:rsidRDefault="00D472C8" w:rsidP="00061927">
            <w:pPr>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06/11/2009 al n.20605 di prot. da CAZZATO VIRGILIA ,  CAZZATO ANNA ROSARIA, con allegato il progetto, redatto da GEOM. NUCCIO GIOVANNI per l'esecuzione dei lavori di: COSTRUZIONE POZZO NERO, CISTERNA E SISTEMAZIONE ESTERNA ubicati in STRADA PROV.LE TRICASE PORTO - MARINA SERRA sull'area  identificata al catasto urbano con l'identificativo catastale Part.: - Foglio: 47 – Part.lla: 767 – 768; </w:t>
            </w:r>
          </w:p>
          <w:p w:rsidR="00D472C8" w:rsidRPr="005D674A" w:rsidRDefault="00D472C8" w:rsidP="00061927">
            <w:pPr>
              <w:rPr>
                <w:sz w:val="16"/>
                <w:szCs w:val="16"/>
              </w:rPr>
            </w:pPr>
            <w:r w:rsidRPr="005D674A">
              <w:rPr>
                <w:sz w:val="16"/>
                <w:szCs w:val="16"/>
              </w:rPr>
              <w:t xml:space="preserve">- integrazione presentata in data 08/02/2013; </w:t>
            </w:r>
          </w:p>
          <w:p w:rsidR="00D472C8" w:rsidRPr="005D674A" w:rsidRDefault="00D472C8" w:rsidP="00061927">
            <w:pPr>
              <w:rPr>
                <w:sz w:val="16"/>
                <w:szCs w:val="16"/>
              </w:rPr>
            </w:pPr>
            <w:r w:rsidRPr="005D674A">
              <w:rPr>
                <w:sz w:val="16"/>
                <w:szCs w:val="16"/>
              </w:rPr>
              <w:t>- VISTO gli elaborati adeguati alle prescrizioni richieste;</w:t>
            </w:r>
          </w:p>
          <w:p w:rsidR="00D472C8" w:rsidRPr="005D674A" w:rsidRDefault="00D472C8" w:rsidP="00061927">
            <w:pPr>
              <w:rPr>
                <w:sz w:val="16"/>
                <w:szCs w:val="16"/>
              </w:rPr>
            </w:pPr>
            <w:r w:rsidRPr="005D674A">
              <w:rPr>
                <w:sz w:val="16"/>
                <w:szCs w:val="16"/>
              </w:rPr>
              <w:t xml:space="preserve">- parere FAVOREVOLE dall’Ufficio Tecnico Comunale in data 08/11/2010; </w:t>
            </w:r>
          </w:p>
          <w:p w:rsidR="00D472C8" w:rsidRPr="005D674A" w:rsidRDefault="00D472C8" w:rsidP="00061927">
            <w:pPr>
              <w:rPr>
                <w:sz w:val="16"/>
                <w:szCs w:val="16"/>
              </w:rPr>
            </w:pPr>
            <w:r w:rsidRPr="005D674A">
              <w:rPr>
                <w:sz w:val="16"/>
                <w:szCs w:val="16"/>
              </w:rPr>
              <w:t xml:space="preserve">- parere favorevole espresso dall'Ufficio Tecnico Comunale in data 08/11/2010 ; </w:t>
            </w:r>
          </w:p>
          <w:p w:rsidR="00D472C8" w:rsidRPr="005D674A" w:rsidRDefault="00D472C8" w:rsidP="00061927">
            <w:pPr>
              <w:rPr>
                <w:sz w:val="16"/>
                <w:szCs w:val="16"/>
              </w:rPr>
            </w:pPr>
            <w:r w:rsidRPr="005D674A">
              <w:rPr>
                <w:sz w:val="16"/>
                <w:szCs w:val="16"/>
              </w:rPr>
              <w:t xml:space="preserve">VISTA L’Autorizzazione Paesaggistica n° 82/2012 con Condizioni rilasciata in data 18/06/2012; </w:t>
            </w:r>
          </w:p>
          <w:p w:rsidR="00D472C8" w:rsidRPr="005D674A" w:rsidRDefault="00D472C8" w:rsidP="00061927">
            <w:pPr>
              <w:rPr>
                <w:sz w:val="16"/>
                <w:szCs w:val="16"/>
              </w:rPr>
            </w:pPr>
            <w:r w:rsidRPr="005D674A">
              <w:rPr>
                <w:sz w:val="16"/>
                <w:szCs w:val="16"/>
              </w:rPr>
              <w:t xml:space="preserve">- VISTO il parere del Parco Regionale Costa Otranto – Santa Maria di Leuca e Bosco di Tricase in data 31/07/2012; </w:t>
            </w:r>
          </w:p>
          <w:p w:rsidR="00D472C8" w:rsidRPr="005D674A" w:rsidRDefault="00D472C8" w:rsidP="00061927">
            <w:pPr>
              <w:rPr>
                <w:sz w:val="16"/>
                <w:szCs w:val="16"/>
              </w:rPr>
            </w:pPr>
            <w:r w:rsidRPr="005D674A">
              <w:rPr>
                <w:sz w:val="16"/>
                <w:szCs w:val="16"/>
              </w:rPr>
              <w:t xml:space="preserve">- VISTA il N.O.per vincolo Idrogeologico n° 18888 del 10/09/2013;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lastRenderedPageBreak/>
              <w:t>- VISTA la Deliberazione della G. R. 2022 del 29/10/2013;</w:t>
            </w:r>
          </w:p>
          <w:p w:rsidR="00D472C8" w:rsidRPr="005D674A" w:rsidRDefault="00D472C8" w:rsidP="00061927">
            <w:pPr>
              <w:rPr>
                <w:sz w:val="16"/>
                <w:szCs w:val="16"/>
              </w:rPr>
            </w:pPr>
            <w:r w:rsidRPr="005D674A">
              <w:rPr>
                <w:sz w:val="16"/>
                <w:szCs w:val="16"/>
              </w:rPr>
              <w:t xml:space="preserve">- VISTA la presentazione dell'Atto di Successione ;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1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 xml:space="preserve"> n. 182/2013 del 22.11.2013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47/2011</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24/02/2011</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182/2013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t xml:space="preserve">R I L A S C I A  </w:t>
            </w:r>
            <w:r w:rsidRPr="005D674A">
              <w:rPr>
                <w:rFonts w:cs="Times New Roman"/>
                <w:sz w:val="16"/>
                <w:szCs w:val="16"/>
              </w:rPr>
              <w:t>A</w:t>
            </w:r>
            <w:r w:rsidRPr="005D674A">
              <w:rPr>
                <w:rFonts w:cs="Times New Roman"/>
                <w:b/>
                <w:bCs/>
                <w:sz w:val="16"/>
                <w:szCs w:val="16"/>
              </w:rPr>
              <w:t xml:space="preserve">  </w:t>
            </w:r>
          </w:p>
          <w:p w:rsidR="00D472C8" w:rsidRPr="005D674A" w:rsidRDefault="00D472C8" w:rsidP="00061927">
            <w:pPr>
              <w:widowControl w:val="0"/>
              <w:autoSpaceDE w:val="0"/>
              <w:autoSpaceDN w:val="0"/>
              <w:adjustRightInd w:val="0"/>
              <w:jc w:val="center"/>
              <w:rPr>
                <w:rFonts w:cs="Times New Roman"/>
                <w:b/>
                <w:bCs/>
                <w:sz w:val="16"/>
                <w:szCs w:val="16"/>
              </w:rPr>
            </w:pPr>
          </w:p>
          <w:p w:rsidR="00D472C8" w:rsidRPr="005D674A" w:rsidRDefault="00D472C8" w:rsidP="00061927">
            <w:pPr>
              <w:widowControl w:val="0"/>
              <w:autoSpaceDE w:val="0"/>
              <w:autoSpaceDN w:val="0"/>
              <w:adjustRightInd w:val="0"/>
              <w:jc w:val="both"/>
              <w:rPr>
                <w:rFonts w:cs="Times New Roman"/>
                <w:sz w:val="16"/>
                <w:szCs w:val="16"/>
              </w:rPr>
            </w:pPr>
            <w:r w:rsidRPr="005D674A">
              <w:rPr>
                <w:rFonts w:cs="Times New Roman"/>
                <w:b/>
                <w:bCs/>
                <w:sz w:val="16"/>
                <w:szCs w:val="16"/>
              </w:rPr>
              <w:t>BRAMATO ANTONIO</w:t>
            </w:r>
            <w:r w:rsidRPr="005D674A">
              <w:rPr>
                <w:rFonts w:cs="Times New Roman"/>
                <w:sz w:val="16"/>
                <w:szCs w:val="16"/>
              </w:rPr>
              <w:t xml:space="preserve"> […] il Permesso di Costruire per l'esecuzione dei lavori di:</w:t>
            </w:r>
            <w:r w:rsidRPr="005D674A">
              <w:rPr>
                <w:rFonts w:cs="Times New Roman"/>
                <w:b/>
                <w:bCs/>
                <w:sz w:val="16"/>
                <w:szCs w:val="16"/>
              </w:rPr>
              <w:t>CAMBIO DELL'UBICAZIONE, RISTRUTTURAZIONE ED ADEGUAMENTO IMPIANTISTICO MEDIANTE  REALIZZAZIONE DI UNA CENTRALE TERMICA, REALIZZAZIONE DI UN PORTICATO, RIPRISTINO E REALIZZAZIONE DEI MURI PERIMETRALI SU FABBRICATO ESISTENTE DA ADIBIRE AD ABITAZIONE SITO IN TRICASE ALLA VIA VIC. SCORPO</w:t>
            </w:r>
            <w:r w:rsidRPr="005D674A">
              <w:rPr>
                <w:rFonts w:cs="Times New Roman"/>
                <w:sz w:val="16"/>
                <w:szCs w:val="16"/>
              </w:rPr>
              <w:t xml:space="preserve"> sull'area  identificata al catasto urbano con l'identificativo catastale </w:t>
            </w:r>
            <w:r w:rsidRPr="005D674A">
              <w:rPr>
                <w:rFonts w:cs="Times New Roman"/>
                <w:b/>
                <w:bCs/>
                <w:sz w:val="16"/>
                <w:szCs w:val="16"/>
              </w:rPr>
              <w:t>- Foglio 38 - P.lla 1288,</w:t>
            </w:r>
            <w:r w:rsidRPr="005D674A">
              <w:rPr>
                <w:rFonts w:cs="Times New Roman"/>
                <w:sz w:val="16"/>
                <w:szCs w:val="16"/>
              </w:rPr>
              <w:t xml:space="preserve"> sotto l'osservanza delle vigenti disposizioni in materia di edilizia e di  urbanistica, di igiene, di polizia locale, di circolazione, di sicurezza del </w:t>
            </w:r>
            <w:r w:rsidRPr="005D674A">
              <w:rPr>
                <w:rFonts w:cs="Times New Roman"/>
                <w:sz w:val="16"/>
                <w:szCs w:val="16"/>
              </w:rPr>
              <w:lastRenderedPageBreak/>
              <w:t xml:space="preserve">lavoro ed  in conformità al progetto presentato, nonchè alle prescrizioni sotto riportate e fatti salvi i diritti dei terzi. </w:t>
            </w:r>
          </w:p>
          <w:p w:rsidR="00D472C8" w:rsidRPr="005D674A" w:rsidRDefault="00D472C8" w:rsidP="00061927">
            <w:pPr>
              <w:widowControl w:val="0"/>
              <w:autoSpaceDE w:val="0"/>
              <w:autoSpaceDN w:val="0"/>
              <w:adjustRightInd w:val="0"/>
              <w:jc w:val="both"/>
              <w:rPr>
                <w:rFonts w:cs="Times New Roman"/>
                <w:sz w:val="16"/>
                <w:szCs w:val="16"/>
              </w:rPr>
            </w:pP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1) L'inizio lavori dovrà avvenire entro un anno dalla data del rilascio della presente concessione, pena la decadenza della concessione stessa.</w:t>
            </w: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D472C8" w:rsidRPr="005D674A" w:rsidRDefault="00D472C8" w:rsidP="00061927">
            <w:pPr>
              <w:widowControl w:val="0"/>
              <w:autoSpaceDE w:val="0"/>
              <w:autoSpaceDN w:val="0"/>
              <w:adjustRightInd w:val="0"/>
              <w:rPr>
                <w:rFonts w:cs="Times New Roman"/>
                <w:sz w:val="16"/>
                <w:szCs w:val="16"/>
              </w:rPr>
            </w:pPr>
          </w:p>
          <w:p w:rsidR="00D472C8" w:rsidRPr="005D674A" w:rsidRDefault="00D472C8" w:rsidP="00061927">
            <w:pPr>
              <w:rPr>
                <w:rFonts w:cs="Times-Bold"/>
                <w:b/>
                <w:bCs/>
                <w:sz w:val="16"/>
                <w:szCs w:val="16"/>
              </w:rPr>
            </w:pP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widowControl w:val="0"/>
              <w:autoSpaceDE w:val="0"/>
              <w:autoSpaceDN w:val="0"/>
              <w:adjustRightInd w:val="0"/>
              <w:jc w:val="both"/>
              <w:rPr>
                <w:rFonts w:cs="Times New Roman"/>
                <w:sz w:val="16"/>
                <w:szCs w:val="16"/>
              </w:rPr>
            </w:pPr>
            <w:r w:rsidRPr="005D674A">
              <w:rPr>
                <w:rFonts w:cs="Times New Roman"/>
                <w:sz w:val="16"/>
                <w:szCs w:val="16"/>
              </w:rPr>
              <w:t xml:space="preserve">domanda di PERMESSO DI COSTRUIRE presentata in data 24/02/2011 al n.3045 di prot.da </w:t>
            </w:r>
            <w:r w:rsidRPr="005D674A">
              <w:rPr>
                <w:rFonts w:cs="Times New Roman"/>
                <w:b/>
                <w:bCs/>
                <w:sz w:val="16"/>
                <w:szCs w:val="16"/>
              </w:rPr>
              <w:t xml:space="preserve">BRAMATO ANTONIO </w:t>
            </w:r>
            <w:r w:rsidRPr="005D674A">
              <w:rPr>
                <w:rFonts w:cs="Times New Roman"/>
                <w:sz w:val="16"/>
                <w:szCs w:val="16"/>
              </w:rPr>
              <w:t xml:space="preserve"> con allegato il progetto, redatto da GEOM. CAZZATO GIUSEPPE  per l'esecuzione dei lavori di: </w:t>
            </w:r>
          </w:p>
          <w:p w:rsidR="00D472C8" w:rsidRPr="005D674A" w:rsidRDefault="00D472C8" w:rsidP="00061927">
            <w:pPr>
              <w:widowControl w:val="0"/>
              <w:autoSpaceDE w:val="0"/>
              <w:autoSpaceDN w:val="0"/>
              <w:adjustRightInd w:val="0"/>
              <w:jc w:val="both"/>
              <w:rPr>
                <w:rFonts w:cs="Times New Roman"/>
                <w:sz w:val="16"/>
                <w:szCs w:val="16"/>
              </w:rPr>
            </w:pPr>
            <w:r w:rsidRPr="005D674A">
              <w:rPr>
                <w:rFonts w:cs="Times New Roman"/>
                <w:b/>
                <w:bCs/>
                <w:sz w:val="16"/>
                <w:szCs w:val="16"/>
              </w:rPr>
              <w:t>CAMBIO DI UBICAZIONE, RISTRUTTURAZIONE, ED ADEGUAMENTO IMPIANTISTICO MEDIANTE  REALIZZAZIONE DI UNA CENTRALE TERMICA; REALIZZAZIONE DI UN PORTICATO, RIPRISTINO E REALIZZAZIONE DEI MURI PERIMETRALI SU FABBRICATO ESISTENTE DA ADIBIRE AD ABITAZIONE</w:t>
            </w:r>
            <w:r w:rsidRPr="005D674A">
              <w:rPr>
                <w:rFonts w:cs="Times New Roman"/>
                <w:sz w:val="16"/>
                <w:szCs w:val="16"/>
              </w:rPr>
              <w:t xml:space="preserve"> </w:t>
            </w:r>
            <w:r w:rsidRPr="005D674A">
              <w:rPr>
                <w:rFonts w:cs="Times New Roman"/>
                <w:b/>
                <w:bCs/>
                <w:sz w:val="16"/>
                <w:szCs w:val="16"/>
              </w:rPr>
              <w:t>SITO IN TRICASE ALLA</w:t>
            </w:r>
            <w:r w:rsidRPr="005D674A">
              <w:rPr>
                <w:rFonts w:cs="Times New Roman"/>
                <w:sz w:val="16"/>
                <w:szCs w:val="16"/>
              </w:rPr>
              <w:t xml:space="preserve"> </w:t>
            </w:r>
            <w:r w:rsidRPr="005D674A">
              <w:rPr>
                <w:rFonts w:cs="Times New Roman"/>
                <w:b/>
                <w:bCs/>
                <w:sz w:val="16"/>
                <w:szCs w:val="16"/>
              </w:rPr>
              <w:t>VIA VIC. SCORPO</w:t>
            </w:r>
            <w:r w:rsidRPr="005D674A">
              <w:rPr>
                <w:rFonts w:cs="Times New Roman"/>
                <w:sz w:val="16"/>
                <w:szCs w:val="16"/>
              </w:rPr>
              <w:t xml:space="preserve"> sull'area identificata al catasto urbano con l'identificativo catastale - Foglio 38 - P.lla 1288;: </w:t>
            </w:r>
          </w:p>
          <w:p w:rsidR="00D472C8" w:rsidRPr="005D674A" w:rsidRDefault="00D472C8" w:rsidP="00061927">
            <w:pPr>
              <w:widowControl w:val="0"/>
              <w:autoSpaceDE w:val="0"/>
              <w:autoSpaceDN w:val="0"/>
              <w:adjustRightInd w:val="0"/>
              <w:jc w:val="both"/>
              <w:rPr>
                <w:rFonts w:cs="Times New Roman"/>
                <w:sz w:val="16"/>
                <w:szCs w:val="16"/>
              </w:rPr>
            </w:pPr>
          </w:p>
          <w:p w:rsidR="00D472C8" w:rsidRPr="005D674A" w:rsidRDefault="00D472C8" w:rsidP="00061927">
            <w:pPr>
              <w:widowControl w:val="0"/>
              <w:autoSpaceDE w:val="0"/>
              <w:autoSpaceDN w:val="0"/>
              <w:adjustRightInd w:val="0"/>
              <w:rPr>
                <w:rFonts w:cs="Times New Roman"/>
                <w:b/>
                <w:bCs/>
                <w:sz w:val="16"/>
                <w:szCs w:val="16"/>
              </w:rPr>
            </w:pPr>
            <w:r w:rsidRPr="005D674A">
              <w:rPr>
                <w:rFonts w:cs="Times New Roman"/>
                <w:sz w:val="16"/>
                <w:szCs w:val="16"/>
              </w:rPr>
              <w:t xml:space="preserve">- integrazione presentata in data </w:t>
            </w:r>
            <w:r w:rsidRPr="005D674A">
              <w:rPr>
                <w:rFonts w:cs="Times New Roman"/>
                <w:b/>
                <w:bCs/>
                <w:sz w:val="16"/>
                <w:szCs w:val="16"/>
              </w:rPr>
              <w:t>16/07/2013 Prot. 12456;</w:t>
            </w:r>
          </w:p>
          <w:p w:rsidR="00D472C8" w:rsidRPr="005D674A" w:rsidRDefault="00D472C8" w:rsidP="00061927">
            <w:pPr>
              <w:widowControl w:val="0"/>
              <w:autoSpaceDE w:val="0"/>
              <w:autoSpaceDN w:val="0"/>
              <w:adjustRightInd w:val="0"/>
              <w:jc w:val="both"/>
              <w:rPr>
                <w:rFonts w:cs="Times New Roman"/>
                <w:b/>
                <w:bCs/>
                <w:sz w:val="16"/>
                <w:szCs w:val="16"/>
              </w:rPr>
            </w:pPr>
            <w:r w:rsidRPr="005D674A">
              <w:rPr>
                <w:rFonts w:cs="Times New Roman"/>
                <w:sz w:val="16"/>
                <w:szCs w:val="16"/>
              </w:rPr>
              <w:t xml:space="preserve">- parere </w:t>
            </w:r>
            <w:r w:rsidRPr="005D674A">
              <w:rPr>
                <w:rFonts w:cs="Times New Roman"/>
                <w:b/>
                <w:bCs/>
                <w:sz w:val="16"/>
                <w:szCs w:val="16"/>
              </w:rPr>
              <w:t>FAVOREVOLE</w:t>
            </w:r>
            <w:r w:rsidRPr="005D674A">
              <w:rPr>
                <w:rFonts w:cs="Times New Roman"/>
                <w:sz w:val="16"/>
                <w:szCs w:val="16"/>
              </w:rPr>
              <w:t xml:space="preserve"> espresso dall' UFFICIO TECNICO COMUNALE in data </w:t>
            </w:r>
            <w:r w:rsidRPr="005D674A">
              <w:rPr>
                <w:rFonts w:cs="Times New Roman"/>
                <w:b/>
                <w:bCs/>
                <w:sz w:val="16"/>
                <w:szCs w:val="16"/>
              </w:rPr>
              <w:t>01/07/2011;</w:t>
            </w:r>
          </w:p>
          <w:p w:rsidR="00D472C8" w:rsidRPr="005D674A" w:rsidRDefault="00D472C8" w:rsidP="00061927">
            <w:pPr>
              <w:widowControl w:val="0"/>
              <w:autoSpaceDE w:val="0"/>
              <w:autoSpaceDN w:val="0"/>
              <w:adjustRightInd w:val="0"/>
              <w:rPr>
                <w:rFonts w:cs="Times New Roman"/>
                <w:b/>
                <w:bCs/>
                <w:sz w:val="16"/>
                <w:szCs w:val="16"/>
              </w:rPr>
            </w:pPr>
            <w:r w:rsidRPr="005D674A">
              <w:rPr>
                <w:rFonts w:cs="Times New Roman"/>
                <w:b/>
                <w:bCs/>
                <w:sz w:val="16"/>
                <w:szCs w:val="16"/>
              </w:rPr>
              <w:t>- VISTA l’ Autorizzazione Paesaggistica n° 202/2011 rilasciata in data 08/11/2011;</w:t>
            </w:r>
          </w:p>
          <w:p w:rsidR="00D472C8" w:rsidRPr="005D674A" w:rsidRDefault="00D472C8" w:rsidP="00061927">
            <w:pPr>
              <w:widowControl w:val="0"/>
              <w:autoSpaceDE w:val="0"/>
              <w:autoSpaceDN w:val="0"/>
              <w:adjustRightInd w:val="0"/>
              <w:rPr>
                <w:rFonts w:cs="Times New Roman"/>
                <w:sz w:val="16"/>
                <w:szCs w:val="16"/>
              </w:rPr>
            </w:pPr>
            <w:r w:rsidRPr="005D674A">
              <w:rPr>
                <w:rFonts w:cs="Times New Roman"/>
                <w:b/>
                <w:bCs/>
                <w:sz w:val="16"/>
                <w:szCs w:val="16"/>
              </w:rPr>
              <w:t>- relazione Geologica redatta dal dott. geol. Luigi GHIFFI in data Giugno 2013;</w:t>
            </w:r>
            <w:r w:rsidRPr="005D674A">
              <w:rPr>
                <w:rFonts w:cs="Times New Roman"/>
                <w:sz w:val="16"/>
                <w:szCs w:val="16"/>
              </w:rPr>
              <w:t xml:space="preserve">  </w:t>
            </w:r>
          </w:p>
          <w:p w:rsidR="00D472C8" w:rsidRPr="005D674A" w:rsidRDefault="00D472C8" w:rsidP="00061927">
            <w:pPr>
              <w:widowControl w:val="0"/>
              <w:autoSpaceDE w:val="0"/>
              <w:autoSpaceDN w:val="0"/>
              <w:adjustRightInd w:val="0"/>
              <w:rPr>
                <w:rFonts w:cs="Times New Roman"/>
                <w:b/>
                <w:sz w:val="16"/>
                <w:szCs w:val="16"/>
              </w:rPr>
            </w:pPr>
            <w:r w:rsidRPr="005D674A">
              <w:rPr>
                <w:rFonts w:cs="Times New Roman"/>
                <w:b/>
                <w:sz w:val="16"/>
                <w:szCs w:val="16"/>
              </w:rPr>
              <w:t xml:space="preserve">- VISTA la Deliberazione della G.R.2022 del 29/10/2013; </w:t>
            </w:r>
          </w:p>
          <w:p w:rsidR="00D472C8" w:rsidRPr="005D674A" w:rsidRDefault="00D472C8" w:rsidP="00061927">
            <w:pPr>
              <w:widowControl w:val="0"/>
              <w:autoSpaceDE w:val="0"/>
              <w:autoSpaceDN w:val="0"/>
              <w:adjustRightInd w:val="0"/>
              <w:rPr>
                <w:rFonts w:cs="Times New Roman"/>
                <w:sz w:val="16"/>
                <w:szCs w:val="16"/>
              </w:rPr>
            </w:pPr>
            <w:r w:rsidRPr="005D674A">
              <w:rPr>
                <w:rFonts w:cs="Times New Roman"/>
                <w:b/>
                <w:bCs/>
                <w:sz w:val="16"/>
                <w:szCs w:val="16"/>
              </w:rPr>
              <w:t>- VISTA</w:t>
            </w:r>
            <w:r w:rsidRPr="005D674A">
              <w:rPr>
                <w:rFonts w:cs="Times New Roman"/>
                <w:sz w:val="16"/>
                <w:szCs w:val="16"/>
              </w:rPr>
              <w:t xml:space="preserve"> la dichiarazione sul rispetto delle norme igienico-sanitarie;</w:t>
            </w:r>
          </w:p>
          <w:p w:rsidR="00D472C8" w:rsidRPr="005D674A" w:rsidRDefault="00D472C8" w:rsidP="00061927">
            <w:pPr>
              <w:widowControl w:val="0"/>
              <w:autoSpaceDE w:val="0"/>
              <w:autoSpaceDN w:val="0"/>
              <w:adjustRightInd w:val="0"/>
              <w:rPr>
                <w:rFonts w:cs="Times New Roman"/>
                <w:b/>
                <w:bCs/>
                <w:sz w:val="16"/>
                <w:szCs w:val="16"/>
              </w:rPr>
            </w:pPr>
            <w:r w:rsidRPr="005D674A">
              <w:rPr>
                <w:rFonts w:cs="Times New Roman"/>
                <w:b/>
                <w:bCs/>
                <w:sz w:val="16"/>
                <w:szCs w:val="16"/>
              </w:rPr>
              <w:lastRenderedPageBreak/>
              <w:t xml:space="preserve">- VISTA la risultanza dell'Agenzia del Territorio in data 30/06/2011; </w:t>
            </w:r>
          </w:p>
          <w:p w:rsidR="00D472C8" w:rsidRPr="005D674A" w:rsidRDefault="00D472C8" w:rsidP="00061927">
            <w:pPr>
              <w:widowControl w:val="0"/>
              <w:autoSpaceDE w:val="0"/>
              <w:autoSpaceDN w:val="0"/>
              <w:adjustRightInd w:val="0"/>
              <w:rPr>
                <w:rFonts w:cs="Times New Roman"/>
                <w:b/>
                <w:bCs/>
                <w:sz w:val="16"/>
                <w:szCs w:val="16"/>
              </w:rPr>
            </w:pPr>
            <w:r w:rsidRPr="005D674A">
              <w:rPr>
                <w:rFonts w:cs="Times New Roman"/>
                <w:b/>
                <w:bCs/>
                <w:sz w:val="16"/>
                <w:szCs w:val="16"/>
              </w:rPr>
              <w:t>- VISTO</w:t>
            </w:r>
            <w:r w:rsidRPr="005D674A">
              <w:rPr>
                <w:rFonts w:cs="Times New Roman"/>
                <w:sz w:val="16"/>
                <w:szCs w:val="16"/>
              </w:rPr>
              <w:t xml:space="preserve"> </w:t>
            </w:r>
            <w:r w:rsidRPr="005D674A">
              <w:rPr>
                <w:rFonts w:cs="Times New Roman"/>
                <w:b/>
                <w:bCs/>
                <w:sz w:val="16"/>
                <w:szCs w:val="16"/>
              </w:rPr>
              <w:t>il pagamento di € 386,36 a titolo di OO.UU. e di € 218,84 a titolo di C.C., Bolletta n° 1101 del 24/09/2013, (Salvo Conguaglio);</w:t>
            </w:r>
          </w:p>
          <w:p w:rsidR="00D472C8" w:rsidRPr="005D674A" w:rsidRDefault="00D472C8" w:rsidP="00061927">
            <w:pPr>
              <w:widowControl w:val="0"/>
              <w:autoSpaceDE w:val="0"/>
              <w:autoSpaceDN w:val="0"/>
              <w:adjustRightInd w:val="0"/>
              <w:rPr>
                <w:rFonts w:cs="Times New Roman"/>
                <w:b/>
                <w:bCs/>
                <w:sz w:val="16"/>
                <w:szCs w:val="16"/>
              </w:rPr>
            </w:pPr>
            <w:r w:rsidRPr="005D674A">
              <w:rPr>
                <w:rFonts w:cs="Times New Roman"/>
                <w:b/>
                <w:bCs/>
                <w:sz w:val="16"/>
                <w:szCs w:val="16"/>
              </w:rPr>
              <w:t xml:space="preserve"> - VISTO il pagamento di € 830,00 di C.C. per opere da farsi, Bolletta n° 1265 del 17/10/2013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1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22.11.2013-pratica condono n.694/86 del 23.3.1986</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PERMESSO EDILIZIO IN SANATORIA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CONDONO N.694/86 DEL 23/03/1986</w:t>
            </w:r>
          </w:p>
          <w:p w:rsidR="00D472C8" w:rsidRPr="005D674A" w:rsidRDefault="00D472C8" w:rsidP="00061927">
            <w:pPr>
              <w:autoSpaceDE w:val="0"/>
              <w:autoSpaceDN w:val="0"/>
              <w:adjustRightInd w:val="0"/>
              <w:rPr>
                <w:rFonts w:cs="Times-Bold"/>
                <w:b/>
                <w:bCs/>
                <w:sz w:val="16"/>
                <w:szCs w:val="16"/>
              </w:rPr>
            </w:pP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PERMESSO IN SANATORIA A DE LUCA ANNA LUCIA […]</w:t>
            </w:r>
            <w:r w:rsidRPr="005D674A">
              <w:rPr>
                <w:rFonts w:cs="Times-Roman"/>
                <w:sz w:val="16"/>
                <w:szCs w:val="16"/>
              </w:rPr>
              <w:t xml:space="preserve">per l'esecuzione dei lavori di </w:t>
            </w:r>
            <w:r w:rsidRPr="005D674A">
              <w:rPr>
                <w:rFonts w:cs="Times-Bold"/>
                <w:b/>
                <w:bCs/>
                <w:sz w:val="16"/>
                <w:szCs w:val="16"/>
              </w:rPr>
              <w:t xml:space="preserve">SANATORIA PER L’ AMPLIAMENTO DI UN FABBRICATO </w:t>
            </w:r>
            <w:r w:rsidRPr="005D674A">
              <w:rPr>
                <w:rFonts w:cs="Times-Roman"/>
                <w:sz w:val="16"/>
                <w:szCs w:val="16"/>
              </w:rPr>
              <w:t>in Tricase localita TRICASE PORTO ALLA VIA C. COLOMBO</w:t>
            </w:r>
            <w:r w:rsidRPr="005D674A">
              <w:rPr>
                <w:rFonts w:cs="Times-Bold"/>
                <w:b/>
                <w:bCs/>
                <w:sz w:val="16"/>
                <w:szCs w:val="16"/>
              </w:rPr>
              <w:t xml:space="preserve"> </w:t>
            </w:r>
            <w:r w:rsidRPr="005D674A">
              <w:rPr>
                <w:rFonts w:cs="Times-Roman"/>
                <w:sz w:val="16"/>
                <w:szCs w:val="16"/>
              </w:rPr>
              <w:t xml:space="preserve">identificato al catasto urbano con l'identificativo catastale - </w:t>
            </w:r>
            <w:r w:rsidRPr="005D674A">
              <w:rPr>
                <w:rFonts w:cs="Times-Roman"/>
                <w:sz w:val="16"/>
                <w:szCs w:val="16"/>
              </w:rPr>
              <w:lastRenderedPageBreak/>
              <w:t>Foglio: 34 – Part.lla 237.</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istanza di concessione in sanatoria acquisita al protocollo comunale in data 01/04/1986 al n. 2306 prodotta  da CORTESE PIERGENTINA ,</w:t>
            </w:r>
          </w:p>
          <w:p w:rsidR="00D472C8" w:rsidRPr="005D674A" w:rsidRDefault="00D472C8" w:rsidP="00061927">
            <w:pPr>
              <w:rPr>
                <w:sz w:val="16"/>
                <w:szCs w:val="16"/>
              </w:rPr>
            </w:pPr>
            <w:r w:rsidRPr="005D674A">
              <w:rPr>
                <w:sz w:val="16"/>
                <w:szCs w:val="16"/>
              </w:rPr>
              <w:t xml:space="preserve">- integrazione presentata dall’ attuale proprietaria sig. DE LUCA ANNA LUCIA con allegato il progetto, redatto dal GEOM. CAZZATO ATTILIO per l'esecuzione dei lavori di SANATORIA PER AMPLIAMENTO DI UN FABBRICATO ubicato in Localita’ TRICASE PORTO VIA CRISTOFORO COLOMBO sull'area identificata al catasto urbano con l'identificativo catastale - Foglio 34 - P.lla 237;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lastRenderedPageBreak/>
              <w:t xml:space="preserve">- VISTO la risultanza dell’ Agenzia del Territorio in data 13/11/2013; </w:t>
            </w:r>
          </w:p>
          <w:p w:rsidR="00D472C8" w:rsidRPr="005D674A" w:rsidRDefault="00D472C8" w:rsidP="00061927">
            <w:pPr>
              <w:rPr>
                <w:sz w:val="16"/>
                <w:szCs w:val="16"/>
              </w:rPr>
            </w:pPr>
            <w:r w:rsidRPr="005D674A">
              <w:rPr>
                <w:sz w:val="16"/>
                <w:szCs w:val="16"/>
              </w:rPr>
              <w:t xml:space="preserve">- VISTA l’ Autorizzazione Paesaggistica n°110/2012 in Sanatoria in data 26/07/2012. </w:t>
            </w:r>
          </w:p>
          <w:p w:rsidR="00D472C8" w:rsidRPr="005D674A" w:rsidRDefault="00D472C8" w:rsidP="00061927">
            <w:pPr>
              <w:rPr>
                <w:sz w:val="16"/>
                <w:szCs w:val="16"/>
              </w:rPr>
            </w:pPr>
            <w:r w:rsidRPr="005D674A">
              <w:rPr>
                <w:sz w:val="16"/>
                <w:szCs w:val="16"/>
              </w:rPr>
              <w:t xml:space="preserve">- VISTO il parere favorevole rilasciato dal Ministero per i Beni e le Attivita’ Culturali Soprintendenza Bap - Le Con nota prot. 13271 DEL 10/07/2012. </w:t>
            </w:r>
          </w:p>
          <w:p w:rsidR="00D472C8" w:rsidRPr="005D674A" w:rsidRDefault="00D472C8" w:rsidP="00061927">
            <w:pPr>
              <w:rPr>
                <w:sz w:val="16"/>
                <w:szCs w:val="16"/>
              </w:rPr>
            </w:pPr>
            <w:r w:rsidRPr="005D674A">
              <w:rPr>
                <w:sz w:val="16"/>
                <w:szCs w:val="16"/>
              </w:rPr>
              <w:t>- VISTO Null’osta Forestale della Sezione Provinciale del servizio Foreste Di Lecce in data 24/10/2013</w:t>
            </w:r>
          </w:p>
        </w:tc>
      </w:tr>
      <w:tr w:rsidR="00D472C8" w:rsidRPr="005D674A" w:rsidTr="00061927">
        <w:tc>
          <w:tcPr>
            <w:tcW w:w="959" w:type="dxa"/>
          </w:tcPr>
          <w:p w:rsidR="00D472C8" w:rsidRPr="005D674A" w:rsidRDefault="00681378" w:rsidP="00061927">
            <w:pPr>
              <w:rPr>
                <w:sz w:val="16"/>
                <w:szCs w:val="16"/>
              </w:rPr>
            </w:pPr>
            <w:hyperlink r:id="rId113"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Voltura pratica edilizia e relativo permesso di costruire</w:t>
            </w:r>
          </w:p>
        </w:tc>
        <w:tc>
          <w:tcPr>
            <w:tcW w:w="1141" w:type="dxa"/>
          </w:tcPr>
          <w:p w:rsidR="00D472C8" w:rsidRPr="005D674A" w:rsidRDefault="00D472C8" w:rsidP="00061927">
            <w:pPr>
              <w:rPr>
                <w:sz w:val="16"/>
                <w:szCs w:val="16"/>
              </w:rPr>
            </w:pPr>
            <w:r w:rsidRPr="005D674A">
              <w:rPr>
                <w:sz w:val="16"/>
                <w:szCs w:val="16"/>
              </w:rPr>
              <w:t>Voltura in data 22.11.2013 pratica edilizia n.181/2013 e relativo permesso di costruire n.153/2013</w:t>
            </w:r>
          </w:p>
        </w:tc>
        <w:tc>
          <w:tcPr>
            <w:tcW w:w="2124" w:type="dxa"/>
          </w:tcPr>
          <w:p w:rsidR="00D472C8" w:rsidRPr="005D674A" w:rsidRDefault="00D472C8" w:rsidP="00061927">
            <w:pPr>
              <w:autoSpaceDE w:val="0"/>
              <w:autoSpaceDN w:val="0"/>
              <w:adjustRightInd w:val="0"/>
              <w:rPr>
                <w:rFonts w:cs="Helvetica"/>
                <w:b/>
                <w:sz w:val="16"/>
                <w:szCs w:val="16"/>
              </w:rPr>
            </w:pPr>
            <w:r w:rsidRPr="005D674A">
              <w:rPr>
                <w:rFonts w:cs="Helvetica"/>
                <w:b/>
                <w:sz w:val="16"/>
                <w:szCs w:val="16"/>
              </w:rPr>
              <w:t>VOLTURA PRATICA EDILIZIA</w:t>
            </w:r>
          </w:p>
          <w:p w:rsidR="00D472C8" w:rsidRPr="005D674A" w:rsidRDefault="00D472C8" w:rsidP="00061927">
            <w:pPr>
              <w:autoSpaceDE w:val="0"/>
              <w:autoSpaceDN w:val="0"/>
              <w:adjustRightInd w:val="0"/>
              <w:rPr>
                <w:rFonts w:cs="Helvetica"/>
                <w:sz w:val="16"/>
                <w:szCs w:val="16"/>
              </w:rPr>
            </w:pPr>
            <w:r w:rsidRPr="005D674A">
              <w:rPr>
                <w:rFonts w:cs="Helvetica"/>
                <w:sz w:val="16"/>
                <w:szCs w:val="16"/>
              </w:rPr>
              <w:t>Pratica edilizia n°181/2013</w:t>
            </w:r>
          </w:p>
        </w:tc>
        <w:tc>
          <w:tcPr>
            <w:tcW w:w="2127" w:type="dxa"/>
          </w:tcPr>
          <w:p w:rsidR="00D472C8" w:rsidRPr="005D674A" w:rsidRDefault="00D472C8" w:rsidP="00061927">
            <w:pPr>
              <w:autoSpaceDE w:val="0"/>
              <w:autoSpaceDN w:val="0"/>
              <w:adjustRightInd w:val="0"/>
              <w:rPr>
                <w:rFonts w:cs="Helvetica"/>
                <w:sz w:val="16"/>
                <w:szCs w:val="16"/>
              </w:rPr>
            </w:pPr>
            <w:r w:rsidRPr="005D674A">
              <w:rPr>
                <w:rFonts w:cs="Helvetica"/>
                <w:sz w:val="16"/>
                <w:szCs w:val="16"/>
              </w:rPr>
              <w:t>V O L T U R A</w:t>
            </w:r>
          </w:p>
          <w:p w:rsidR="00D472C8" w:rsidRPr="005D674A" w:rsidRDefault="00D472C8" w:rsidP="00061927">
            <w:pPr>
              <w:autoSpaceDE w:val="0"/>
              <w:autoSpaceDN w:val="0"/>
              <w:adjustRightInd w:val="0"/>
              <w:rPr>
                <w:rFonts w:cs="Times-Bold"/>
                <w:b/>
                <w:bCs/>
                <w:sz w:val="16"/>
                <w:szCs w:val="16"/>
              </w:rPr>
            </w:pPr>
            <w:r w:rsidRPr="005D674A">
              <w:rPr>
                <w:rFonts w:cs="Helvetica"/>
                <w:sz w:val="16"/>
                <w:szCs w:val="16"/>
              </w:rPr>
              <w:t>la pratica n° 181/2013 e relativo permesso di costruire n° 153/2013 del 20-08-2013 e precedenti, in testa alla sig. De Matteis Annamaria, con gli stessi oneri e condizioni contenuti nel provvedimenti originari e fatti salvi i diritti di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presentata dalla sig. De Matteis Annamaria  in data 06-09-2013 prot. n° 15348 con la quale chiede che la pratica edilizia n° 181/2013 e relativo permesso di costruire n° 153/2013 del 20-08-2013 e precedenti riguardante il fabbricato sito in Tricase alla via A. Moro riportato in catasto al fg. 41 part. 3281, venga volturata a proprio nome in quanto effettiva proprietaria dell’immobile interessato; </w:t>
            </w:r>
          </w:p>
          <w:p w:rsidR="00D472C8" w:rsidRPr="005D674A" w:rsidRDefault="00D472C8" w:rsidP="00061927">
            <w:pPr>
              <w:rPr>
                <w:sz w:val="16"/>
                <w:szCs w:val="16"/>
              </w:rPr>
            </w:pPr>
            <w:r w:rsidRPr="005D674A">
              <w:rPr>
                <w:sz w:val="16"/>
                <w:szCs w:val="16"/>
              </w:rPr>
              <w:t xml:space="preserve">- Visto l’atto di vendita del 22-08-2013 redatto dal notaio dott. Stefania Pallara rep. n° 15024, racc. n° 11303; </w:t>
            </w:r>
          </w:p>
          <w:p w:rsidR="00D472C8" w:rsidRPr="005D674A" w:rsidRDefault="00D472C8" w:rsidP="00061927">
            <w:pPr>
              <w:rPr>
                <w:sz w:val="16"/>
                <w:szCs w:val="16"/>
              </w:rPr>
            </w:pPr>
          </w:p>
        </w:tc>
      </w:tr>
      <w:tr w:rsidR="00D472C8" w:rsidRPr="005D674A" w:rsidTr="00061927">
        <w:tc>
          <w:tcPr>
            <w:tcW w:w="959" w:type="dxa"/>
          </w:tcPr>
          <w:p w:rsidR="00D472C8" w:rsidRPr="005D674A" w:rsidRDefault="00681378" w:rsidP="00061927">
            <w:pPr>
              <w:rPr>
                <w:sz w:val="16"/>
                <w:szCs w:val="16"/>
              </w:rPr>
            </w:pPr>
            <w:hyperlink r:id="rId114"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97/2013 del 26.11.2013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290/2012</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06/12/2012</w:t>
            </w: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97/2013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(D.P.R. 380/2001)</w:t>
            </w:r>
          </w:p>
        </w:tc>
        <w:tc>
          <w:tcPr>
            <w:tcW w:w="2127" w:type="dxa"/>
          </w:tcPr>
          <w:p w:rsidR="00D472C8" w:rsidRPr="005D674A" w:rsidRDefault="00D472C8" w:rsidP="00061927">
            <w:pPr>
              <w:rPr>
                <w:rFonts w:cs="Times-Bold"/>
                <w:bCs/>
                <w:sz w:val="16"/>
                <w:szCs w:val="16"/>
              </w:rPr>
            </w:pPr>
            <w:r w:rsidRPr="005D674A">
              <w:rPr>
                <w:rFonts w:cs="Times-Bold"/>
                <w:b/>
                <w:bCs/>
                <w:sz w:val="16"/>
                <w:szCs w:val="16"/>
              </w:rPr>
              <w:t xml:space="preserve">BANCA CARIME S.P.A CON SEDE IN TRICASE IN VIA GIOACCHINO TOMA N° 30, legalmente rappresentata nella persona del suo dirigente ing. PIOSELLI MARCO […] il </w:t>
            </w:r>
            <w:r w:rsidRPr="005D674A">
              <w:rPr>
                <w:rFonts w:cs="Times-Roman"/>
                <w:sz w:val="16"/>
                <w:szCs w:val="16"/>
              </w:rPr>
              <w:t xml:space="preserve">Permesso di Costruire per l'esecuzione dei lavori di: </w:t>
            </w:r>
            <w:r w:rsidRPr="005D674A">
              <w:rPr>
                <w:rFonts w:cs="Times-Bold"/>
                <w:b/>
                <w:bCs/>
                <w:sz w:val="16"/>
                <w:szCs w:val="16"/>
              </w:rPr>
              <w:t xml:space="preserve">REGOLARIZZAZIONE INSEGNE SITO IN TRICASE ALLA VIA TOMA GIOACCHINO N° 30,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rPr>
                <w:rFonts w:cs="Times-Bold"/>
                <w:bCs/>
                <w:sz w:val="16"/>
                <w:szCs w:val="16"/>
              </w:rPr>
            </w:pPr>
            <w:r w:rsidRPr="005D674A">
              <w:rPr>
                <w:rFonts w:cs="Times-Bold"/>
                <w:bCs/>
                <w:sz w:val="16"/>
                <w:szCs w:val="16"/>
              </w:rPr>
              <w:t xml:space="preserve">1) L'inizio lavori dovrà avvenire entro un anno dalla </w:t>
            </w:r>
            <w:r w:rsidRPr="005D674A">
              <w:rPr>
                <w:rFonts w:cs="Times-Bold"/>
                <w:bCs/>
                <w:sz w:val="16"/>
                <w:szCs w:val="16"/>
              </w:rPr>
              <w:lastRenderedPageBreak/>
              <w:t>data del rilascio della presente concessione, pena la decadenza della concessione stessa.</w:t>
            </w:r>
          </w:p>
          <w:p w:rsidR="00D472C8" w:rsidRPr="005D674A" w:rsidRDefault="00D472C8" w:rsidP="00061927">
            <w:pPr>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27/05/2008 al n.8679 di prot. da BANCA  CARIME S.P.A. con sede a TRICASE in VIA GIOACCHINO TOMA n° 30, legalmente rappresentata nella persona del suo dirigente ing. PIOSELLI MARCO per l'esecuzione dei lavori di: REGOLARIZZAZIONE INSEGNE ubicati in VIA TOMA GIOACCHINO IN TRICASE; </w:t>
            </w:r>
          </w:p>
          <w:p w:rsidR="00D472C8" w:rsidRPr="005D674A" w:rsidRDefault="00D472C8" w:rsidP="00061927">
            <w:pPr>
              <w:rPr>
                <w:sz w:val="16"/>
                <w:szCs w:val="16"/>
              </w:rPr>
            </w:pPr>
            <w:r w:rsidRPr="005D674A">
              <w:rPr>
                <w:sz w:val="16"/>
                <w:szCs w:val="16"/>
              </w:rPr>
              <w:t xml:space="preserve">- integrazione presentata in data 22/10/2013 ; </w:t>
            </w:r>
          </w:p>
          <w:p w:rsidR="00D472C8" w:rsidRPr="005D674A" w:rsidRDefault="00D472C8" w:rsidP="00061927">
            <w:pPr>
              <w:rPr>
                <w:sz w:val="16"/>
                <w:szCs w:val="16"/>
              </w:rPr>
            </w:pPr>
            <w:r w:rsidRPr="005D674A">
              <w:rPr>
                <w:sz w:val="16"/>
                <w:szCs w:val="16"/>
              </w:rPr>
              <w:t xml:space="preserve">- parere FAVOREVOLE espresso dall' UFFICIO TECNICO COMUNALE in data 09/07/2008; </w:t>
            </w:r>
          </w:p>
          <w:p w:rsidR="00D472C8" w:rsidRPr="005D674A" w:rsidRDefault="00D472C8" w:rsidP="00061927">
            <w:pPr>
              <w:rPr>
                <w:sz w:val="16"/>
                <w:szCs w:val="16"/>
              </w:rPr>
            </w:pPr>
            <w:r w:rsidRPr="005D674A">
              <w:rPr>
                <w:sz w:val="16"/>
                <w:szCs w:val="16"/>
              </w:rPr>
              <w:t xml:space="preserve">- parere dalla Soprintendenza per i Beni Architettonici e Paesaggistici di Lecce rilasciata in data 17/05/2013; </w:t>
            </w:r>
          </w:p>
          <w:p w:rsidR="00D472C8" w:rsidRPr="005D674A" w:rsidRDefault="00D472C8" w:rsidP="00061927">
            <w:pPr>
              <w:rPr>
                <w:sz w:val="16"/>
                <w:szCs w:val="16"/>
              </w:rPr>
            </w:pPr>
            <w:r w:rsidRPr="005D674A">
              <w:rPr>
                <w:sz w:val="16"/>
                <w:szCs w:val="16"/>
              </w:rPr>
              <w:t>- VISTO il pagamento di € 516,00 per Sanzione Amministrativa in Sanatoria, Bonifico Bancario del 06/09/2013;</w:t>
            </w:r>
          </w:p>
        </w:tc>
      </w:tr>
      <w:tr w:rsidR="00D472C8" w:rsidRPr="005D674A" w:rsidTr="00061927">
        <w:tc>
          <w:tcPr>
            <w:tcW w:w="959" w:type="dxa"/>
          </w:tcPr>
          <w:p w:rsidR="00D472C8" w:rsidRPr="005D674A" w:rsidRDefault="00681378" w:rsidP="00061927">
            <w:pPr>
              <w:rPr>
                <w:sz w:val="16"/>
                <w:szCs w:val="16"/>
              </w:rPr>
            </w:pPr>
            <w:hyperlink r:id="rId115"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197/2013 del 26.11.2013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120/2012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16/03/2012</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197/2013</w:t>
            </w:r>
          </w:p>
          <w:p w:rsidR="00D472C8" w:rsidRPr="005D674A" w:rsidRDefault="00D472C8" w:rsidP="00061927">
            <w:pPr>
              <w:autoSpaceDE w:val="0"/>
              <w:autoSpaceDN w:val="0"/>
              <w:adjustRightInd w:val="0"/>
              <w:rPr>
                <w:rFonts w:cs="Times-Bold"/>
                <w:b/>
                <w:bCs/>
                <w:sz w:val="16"/>
                <w:szCs w:val="16"/>
                <w:u w:val="single"/>
              </w:rPr>
            </w:pPr>
          </w:p>
        </w:tc>
        <w:tc>
          <w:tcPr>
            <w:tcW w:w="2127" w:type="dxa"/>
          </w:tcPr>
          <w:p w:rsidR="00D472C8" w:rsidRPr="005D674A" w:rsidRDefault="00D472C8" w:rsidP="00061927">
            <w:pPr>
              <w:rPr>
                <w:rFonts w:cs="Times-Bold"/>
                <w:b/>
                <w:bCs/>
                <w:sz w:val="16"/>
                <w:szCs w:val="16"/>
              </w:rPr>
            </w:pPr>
            <w:r w:rsidRPr="005D674A">
              <w:rPr>
                <w:rFonts w:cs="Times-Bold"/>
                <w:b/>
                <w:bCs/>
                <w:sz w:val="16"/>
                <w:szCs w:val="16"/>
              </w:rPr>
              <w:t>R I L A S C I A A</w:t>
            </w:r>
          </w:p>
          <w:p w:rsidR="00D472C8" w:rsidRPr="005D674A" w:rsidRDefault="00D472C8" w:rsidP="00061927">
            <w:pPr>
              <w:rPr>
                <w:rFonts w:cs="Times-Bold"/>
                <w:bCs/>
                <w:sz w:val="16"/>
                <w:szCs w:val="16"/>
              </w:rPr>
            </w:pPr>
            <w:r w:rsidRPr="005D674A">
              <w:rPr>
                <w:rFonts w:cs="Times-Bold"/>
                <w:b/>
                <w:bCs/>
                <w:sz w:val="16"/>
                <w:szCs w:val="16"/>
              </w:rPr>
              <w:t>MARRA ROCCO</w:t>
            </w:r>
            <w:r w:rsidRPr="005D674A">
              <w:rPr>
                <w:rFonts w:cs="Times-Roman"/>
                <w:sz w:val="16"/>
                <w:szCs w:val="16"/>
              </w:rPr>
              <w:t xml:space="preserve"> […] il Permesso di Costruire per l'esecuzione dei lavori di: </w:t>
            </w:r>
            <w:r w:rsidRPr="005D674A">
              <w:rPr>
                <w:rFonts w:cs="Times-Bold"/>
                <w:b/>
                <w:bCs/>
                <w:sz w:val="16"/>
                <w:szCs w:val="16"/>
              </w:rPr>
              <w:t>REALIZZAZIONE DI UN FABBRICATO DA ADIBIRE A CIVILI ABITAZIONI SITO IN TRICASE ALLA VIA DUE GIUGNO LOTTO N°14,</w:t>
            </w:r>
            <w:r w:rsidRPr="005D674A">
              <w:t xml:space="preserve">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nonché alle prescrizioni sotto riportate e fatti salvi i diritti dei terzi.</w:t>
            </w:r>
          </w:p>
          <w:p w:rsidR="00D472C8" w:rsidRPr="005D674A" w:rsidRDefault="00D472C8" w:rsidP="00061927">
            <w:pPr>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rPr>
                <w:rFonts w:cs="Times-Bold"/>
                <w:b/>
                <w:bCs/>
                <w:sz w:val="16"/>
                <w:szCs w:val="16"/>
              </w:rPr>
            </w:pPr>
            <w:r w:rsidRPr="005D674A">
              <w:rPr>
                <w:rFonts w:cs="Times-Bold"/>
                <w:bCs/>
                <w:sz w:val="16"/>
                <w:szCs w:val="16"/>
              </w:rPr>
              <w:t xml:space="preserve">2) Il termine di ultimazione dei lavori, entro il quale l'opera deve essere abitabile o agibile, non può essere </w:t>
            </w:r>
            <w:r w:rsidRPr="005D674A">
              <w:rPr>
                <w:rFonts w:cs="Times-Bold"/>
                <w:bCs/>
                <w:sz w:val="16"/>
                <w:szCs w:val="16"/>
              </w:rPr>
              <w:lastRenderedPageBreak/>
              <w:t>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16/03/2012 al n.4328 di prot. da  MARRA ROCCO con allegato il progetto, redatto da ARCH. STABILE FRANCO , per l'esecuzione dei lavori di: Realizzazione di un Fabbricato da adibire a Civili Abitazioni sito in Tricase alla Via Due Giugno Lotto  n°14. </w:t>
            </w:r>
          </w:p>
          <w:p w:rsidR="00D472C8" w:rsidRPr="005D674A" w:rsidRDefault="00D472C8" w:rsidP="00061927">
            <w:pPr>
              <w:rPr>
                <w:sz w:val="16"/>
                <w:szCs w:val="16"/>
              </w:rPr>
            </w:pPr>
            <w:r w:rsidRPr="005D674A">
              <w:rPr>
                <w:sz w:val="16"/>
                <w:szCs w:val="16"/>
              </w:rPr>
              <w:t xml:space="preserve"> </w:t>
            </w:r>
          </w:p>
          <w:p w:rsidR="00D472C8" w:rsidRPr="005D674A" w:rsidRDefault="00D472C8" w:rsidP="00061927">
            <w:pPr>
              <w:rPr>
                <w:sz w:val="16"/>
                <w:szCs w:val="16"/>
              </w:rPr>
            </w:pPr>
            <w:r w:rsidRPr="005D674A">
              <w:rPr>
                <w:sz w:val="16"/>
                <w:szCs w:val="16"/>
              </w:rPr>
              <w:t xml:space="preserve"> - integrazione presentata in data 21/10/2013; </w:t>
            </w:r>
          </w:p>
          <w:p w:rsidR="00D472C8" w:rsidRPr="005D674A" w:rsidRDefault="00D472C8" w:rsidP="00061927">
            <w:pPr>
              <w:rPr>
                <w:sz w:val="16"/>
                <w:szCs w:val="16"/>
              </w:rPr>
            </w:pPr>
            <w:r w:rsidRPr="005D674A">
              <w:rPr>
                <w:sz w:val="16"/>
                <w:szCs w:val="16"/>
              </w:rPr>
              <w:t xml:space="preserve">- parere FAVOREVOLE espresso dall' UFFICIO TECNICO COMUNALE in data 13/03/2013; </w:t>
            </w:r>
          </w:p>
          <w:p w:rsidR="00D472C8" w:rsidRPr="005D674A" w:rsidRDefault="00D472C8" w:rsidP="00061927">
            <w:pPr>
              <w:rPr>
                <w:sz w:val="16"/>
                <w:szCs w:val="16"/>
              </w:rPr>
            </w:pPr>
            <w:r w:rsidRPr="005D674A">
              <w:rPr>
                <w:sz w:val="16"/>
                <w:szCs w:val="16"/>
              </w:rPr>
              <w:t xml:space="preserve">-VISTA la relazione di indagine Geologica redatta dal dott. Marcello DE DONATIS in data Luglio 2012;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Proprietà Repert. n°95340 Racc. n°41993 in data 10/08/2011; </w:t>
            </w:r>
          </w:p>
          <w:p w:rsidR="00D472C8" w:rsidRPr="005D674A" w:rsidRDefault="00D472C8" w:rsidP="00061927">
            <w:pPr>
              <w:rPr>
                <w:sz w:val="16"/>
                <w:szCs w:val="16"/>
              </w:rPr>
            </w:pPr>
            <w:r w:rsidRPr="005D674A">
              <w:rPr>
                <w:sz w:val="16"/>
                <w:szCs w:val="16"/>
              </w:rPr>
              <w:t>- VISTO il pagamento degli Oneri Concessori con Bolletta n° 1303 del 23/10/2013 di € 2. 205,17, Bolletta  n°1266 del 17/10/2013 di € 4.860,93, Bolletta n° 1272 del 18/10/2013 di 2.655,75. ( Salvo Conguaglio);</w:t>
            </w:r>
          </w:p>
        </w:tc>
      </w:tr>
      <w:tr w:rsidR="00D472C8" w:rsidRPr="005D674A" w:rsidTr="00061927">
        <w:tc>
          <w:tcPr>
            <w:tcW w:w="959" w:type="dxa"/>
          </w:tcPr>
          <w:p w:rsidR="00D472C8" w:rsidRPr="005D674A" w:rsidRDefault="00681378" w:rsidP="00061927">
            <w:pPr>
              <w:rPr>
                <w:sz w:val="16"/>
                <w:szCs w:val="16"/>
              </w:rPr>
            </w:pPr>
            <w:hyperlink r:id="rId116"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215/2013 del 26.11.2013.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234/2013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07/11/2013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N. 215/2013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RIZZO COSIMO </w:t>
            </w:r>
            <w:r w:rsidRPr="005D674A">
              <w:rPr>
                <w:rFonts w:cs="Times-Roman"/>
                <w:sz w:val="16"/>
                <w:szCs w:val="16"/>
              </w:rPr>
              <w:t xml:space="preserve"> […] il Permesso di Costruire  per l'esecuzione dei lavori di: </w:t>
            </w:r>
            <w:r w:rsidRPr="005D674A">
              <w:rPr>
                <w:rFonts w:cs="Times-Bold"/>
                <w:b/>
                <w:bCs/>
                <w:sz w:val="16"/>
                <w:szCs w:val="16"/>
              </w:rPr>
              <w:t xml:space="preserve">cambio destinazione d'uso per la realizzazione di un deposito all'ingrosso di sostanze alimentari preconfezionate al piano terra e vani accessori al piano primo di un fabbricato </w:t>
            </w:r>
            <w:r w:rsidRPr="005D674A">
              <w:rPr>
                <w:rFonts w:cs="Times-Roman"/>
                <w:sz w:val="16"/>
                <w:szCs w:val="16"/>
              </w:rPr>
              <w:t xml:space="preserve">ubicati in </w:t>
            </w:r>
            <w:r w:rsidRPr="005D674A">
              <w:rPr>
                <w:rFonts w:cs="Times-Bold"/>
                <w:b/>
                <w:bCs/>
                <w:sz w:val="16"/>
                <w:szCs w:val="16"/>
              </w:rPr>
              <w:t xml:space="preserve">VIA SALVEMINI GAETANO </w:t>
            </w:r>
            <w:r w:rsidRPr="005D674A">
              <w:rPr>
                <w:rFonts w:cs="Times-Roman"/>
                <w:sz w:val="16"/>
                <w:szCs w:val="16"/>
              </w:rPr>
              <w:t>sull'area identificata al catasto urbano con l'identificativo catastale -</w:t>
            </w:r>
            <w:r w:rsidRPr="005D674A">
              <w:rPr>
                <w:rFonts w:cs="Times-Bold"/>
                <w:b/>
                <w:bCs/>
                <w:sz w:val="16"/>
                <w:szCs w:val="16"/>
              </w:rPr>
              <w:t xml:space="preserve"> </w:t>
            </w:r>
            <w:r w:rsidRPr="005D674A">
              <w:rPr>
                <w:rFonts w:cs="Times-Roman"/>
                <w:sz w:val="16"/>
                <w:szCs w:val="16"/>
              </w:rPr>
              <w:t>Foglio: 6 – Part. 275 – Sub: 1-2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w:t>
            </w:r>
            <w:r w:rsidRPr="005D674A">
              <w:rPr>
                <w:rFonts w:cs="Times-Roman"/>
                <w:sz w:val="16"/>
                <w:szCs w:val="16"/>
              </w:rPr>
              <w:lastRenderedPageBreak/>
              <w:t xml:space="preserve">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07/11/2013 al n.17242 di prot. Da RIZZO COSIMO con allegato il progetto, redatto da ARCH. LONGO ANTONIO per l'esecuzione dei lavori di: con allegato il progetto, redatto da ARCH. LICCHETTA LUIGI  per l'esecuzione dei  lavori di: cambio destinazione d'uso per la realizzazione di un deposito all'ingrosso di sostanze alimentari preconfezionate al piano terra e vani accessori al piano primo di un fabbricato ubicati in VIA SALVEMINI GAETANO sull'area identificata al catasto urbano con l'identificativo catastale : - Foglio: 6 - Part.: 275 - Sub. 1- 2 </w:t>
            </w:r>
          </w:p>
          <w:p w:rsidR="00D472C8" w:rsidRPr="005D674A" w:rsidRDefault="00D472C8" w:rsidP="00061927">
            <w:pPr>
              <w:rPr>
                <w:sz w:val="16"/>
                <w:szCs w:val="16"/>
              </w:rPr>
            </w:pPr>
            <w:r w:rsidRPr="005D674A">
              <w:rPr>
                <w:sz w:val="16"/>
                <w:szCs w:val="16"/>
              </w:rPr>
              <w:t xml:space="preserve">- integrazione presentata in data 18/11/2013; </w:t>
            </w:r>
          </w:p>
          <w:p w:rsidR="00D472C8" w:rsidRPr="005D674A" w:rsidRDefault="00D472C8" w:rsidP="00061927">
            <w:pPr>
              <w:rPr>
                <w:sz w:val="16"/>
                <w:szCs w:val="16"/>
              </w:rPr>
            </w:pPr>
            <w:r w:rsidRPr="005D674A">
              <w:rPr>
                <w:sz w:val="16"/>
                <w:szCs w:val="16"/>
              </w:rPr>
              <w:t xml:space="preserve">- parere FAVOREVOLE espressnda o dall' UFFICIO TECNICO COMUNALE in data 07/11/2013; </w:t>
            </w:r>
          </w:p>
          <w:p w:rsidR="00D472C8" w:rsidRPr="005D674A" w:rsidRDefault="00D472C8" w:rsidP="00061927">
            <w:pPr>
              <w:rPr>
                <w:sz w:val="16"/>
                <w:szCs w:val="16"/>
              </w:rPr>
            </w:pPr>
            <w:r w:rsidRPr="005D674A">
              <w:rPr>
                <w:sz w:val="16"/>
                <w:szCs w:val="16"/>
              </w:rPr>
              <w:t xml:space="preserve">- parere Favorevole dell’ A. S.L. di Lecce Dipartimento Prevenzione in data 03/10/2013;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Donazione redatto dal notaio Dottor Domenico CANDELA datato 20/09/1988; </w:t>
            </w:r>
          </w:p>
        </w:tc>
      </w:tr>
      <w:tr w:rsidR="00D472C8" w:rsidRPr="005D674A" w:rsidTr="00061927">
        <w:tc>
          <w:tcPr>
            <w:tcW w:w="959" w:type="dxa"/>
          </w:tcPr>
          <w:p w:rsidR="00D472C8" w:rsidRPr="005D674A" w:rsidRDefault="00681378" w:rsidP="00061927">
            <w:pPr>
              <w:rPr>
                <w:sz w:val="16"/>
                <w:szCs w:val="16"/>
              </w:rPr>
            </w:pPr>
            <w:hyperlink r:id="rId117"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188/2013 del 28.11.2013</w:t>
            </w:r>
          </w:p>
        </w:tc>
        <w:tc>
          <w:tcPr>
            <w:tcW w:w="2124" w:type="dxa"/>
          </w:tcPr>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t xml:space="preserve">PRATICA EDILIZIA N. 186/2012 - RIF. 231/2011 </w:t>
            </w:r>
          </w:p>
          <w:p w:rsidR="00D472C8" w:rsidRPr="005D674A" w:rsidRDefault="00D472C8" w:rsidP="00061927">
            <w:pPr>
              <w:autoSpaceDE w:val="0"/>
              <w:autoSpaceDN w:val="0"/>
              <w:adjustRightInd w:val="0"/>
              <w:rPr>
                <w:rFonts w:cs="Times New Roman"/>
                <w:b/>
                <w:bCs/>
                <w:sz w:val="16"/>
                <w:szCs w:val="16"/>
              </w:rPr>
            </w:pPr>
            <w:r w:rsidRPr="005D674A">
              <w:rPr>
                <w:rFonts w:cs="Times New Roman"/>
                <w:b/>
                <w:bCs/>
                <w:sz w:val="16"/>
                <w:szCs w:val="16"/>
              </w:rPr>
              <w:t>DATA PRESENTAZIONE 06/08/2012</w:t>
            </w:r>
          </w:p>
          <w:p w:rsidR="00D472C8" w:rsidRPr="005D674A" w:rsidRDefault="00D472C8" w:rsidP="00061927">
            <w:pPr>
              <w:widowControl w:val="0"/>
              <w:autoSpaceDE w:val="0"/>
              <w:autoSpaceDN w:val="0"/>
              <w:adjustRightInd w:val="0"/>
              <w:jc w:val="center"/>
              <w:rPr>
                <w:rFonts w:cs="Times New Roman"/>
                <w:b/>
                <w:bCs/>
                <w:sz w:val="16"/>
                <w:szCs w:val="16"/>
                <w:u w:val="single"/>
              </w:rPr>
            </w:pPr>
            <w:r w:rsidRPr="005D674A">
              <w:rPr>
                <w:rFonts w:cs="Times New Roman"/>
                <w:sz w:val="16"/>
                <w:szCs w:val="16"/>
              </w:rPr>
              <w:t xml:space="preserve">PERMESSO DI COSTRUIRE  </w:t>
            </w:r>
            <w:r w:rsidRPr="005D674A">
              <w:rPr>
                <w:rFonts w:cs="Times New Roman"/>
                <w:b/>
                <w:bCs/>
                <w:sz w:val="16"/>
                <w:szCs w:val="16"/>
                <w:u w:val="single"/>
              </w:rPr>
              <w:t>N. 188/2013</w:t>
            </w:r>
          </w:p>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t xml:space="preserve">(D.P.R. 380/2001) </w:t>
            </w:r>
          </w:p>
          <w:p w:rsidR="00D472C8" w:rsidRPr="005D674A" w:rsidRDefault="00D472C8" w:rsidP="00061927">
            <w:pPr>
              <w:autoSpaceDE w:val="0"/>
              <w:autoSpaceDN w:val="0"/>
              <w:adjustRightInd w:val="0"/>
              <w:rPr>
                <w:rFonts w:cs="Times-Roman"/>
                <w:sz w:val="16"/>
                <w:szCs w:val="16"/>
              </w:rPr>
            </w:pPr>
          </w:p>
        </w:tc>
        <w:tc>
          <w:tcPr>
            <w:tcW w:w="2127" w:type="dxa"/>
          </w:tcPr>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t xml:space="preserve">R I L A S C I A  </w:t>
            </w:r>
            <w:r w:rsidRPr="005D674A">
              <w:rPr>
                <w:rFonts w:cs="Times New Roman"/>
                <w:sz w:val="16"/>
                <w:szCs w:val="16"/>
              </w:rPr>
              <w:t>A</w:t>
            </w:r>
            <w:r w:rsidRPr="005D674A">
              <w:rPr>
                <w:rFonts w:cs="Times New Roman"/>
                <w:b/>
                <w:bCs/>
                <w:sz w:val="16"/>
                <w:szCs w:val="16"/>
              </w:rPr>
              <w:t xml:space="preserve">  </w:t>
            </w:r>
          </w:p>
          <w:p w:rsidR="00D472C8" w:rsidRPr="005D674A" w:rsidRDefault="00D472C8" w:rsidP="00061927">
            <w:pPr>
              <w:widowControl w:val="0"/>
              <w:autoSpaceDE w:val="0"/>
              <w:autoSpaceDN w:val="0"/>
              <w:adjustRightInd w:val="0"/>
              <w:jc w:val="center"/>
              <w:rPr>
                <w:rFonts w:cs="Times New Roman"/>
                <w:b/>
                <w:bCs/>
                <w:sz w:val="16"/>
                <w:szCs w:val="16"/>
              </w:rPr>
            </w:pPr>
          </w:p>
          <w:p w:rsidR="00D472C8" w:rsidRPr="005D674A" w:rsidRDefault="00DA5257" w:rsidP="00061927">
            <w:pPr>
              <w:widowControl w:val="0"/>
              <w:autoSpaceDE w:val="0"/>
              <w:autoSpaceDN w:val="0"/>
              <w:adjustRightInd w:val="0"/>
              <w:jc w:val="both"/>
              <w:rPr>
                <w:rFonts w:cs="Times New Roman"/>
                <w:sz w:val="16"/>
                <w:szCs w:val="16"/>
              </w:rPr>
            </w:pPr>
            <w:r w:rsidRPr="005D674A">
              <w:rPr>
                <w:rFonts w:cs="Times New Roman"/>
                <w:b/>
                <w:sz w:val="16"/>
                <w:szCs w:val="16"/>
              </w:rPr>
              <w:t>[…]</w:t>
            </w:r>
            <w:r w:rsidR="00D472C8" w:rsidRPr="005D674A">
              <w:rPr>
                <w:rFonts w:cs="Times New Roman"/>
                <w:sz w:val="16"/>
                <w:szCs w:val="16"/>
              </w:rPr>
              <w:t xml:space="preserve"> Presidente del I.D.S.C. della Diocesi di Ugento Sant Maria di Leuca e direttore della casa per ferie</w:t>
            </w:r>
            <w:r w:rsidR="007652D2" w:rsidRPr="005D674A">
              <w:rPr>
                <w:rFonts w:cs="Times New Roman"/>
                <w:sz w:val="16"/>
                <w:szCs w:val="16"/>
              </w:rPr>
              <w:t xml:space="preserve"> San Basilio, […]</w:t>
            </w:r>
            <w:r w:rsidR="00D472C8" w:rsidRPr="005D674A">
              <w:rPr>
                <w:rFonts w:cs="Times New Roman"/>
                <w:sz w:val="16"/>
                <w:szCs w:val="16"/>
              </w:rPr>
              <w:t xml:space="preserve"> il Permesso di Costruire per l'esecuzione dei lavori di:</w:t>
            </w:r>
            <w:r w:rsidR="00D472C8" w:rsidRPr="005D674A">
              <w:rPr>
                <w:rFonts w:cs="Times New Roman"/>
                <w:b/>
                <w:bCs/>
                <w:sz w:val="16"/>
                <w:szCs w:val="16"/>
              </w:rPr>
              <w:t xml:space="preserve"> REALIZZAZIONE DI UN IMPIANTO SPORTIVO COMPOSTO DA PISCINA E CAMPO SPORTIVO CON I RELATIVI SERVIZI ALLA CASA DI ACCOGLIENZA OPERA SAN BASILIO SITO IN TRICASE LOCALITA' MARINA SERRA</w:t>
            </w:r>
            <w:r w:rsidR="00D472C8" w:rsidRPr="005D674A">
              <w:rPr>
                <w:rFonts w:cs="Times New Roman"/>
                <w:sz w:val="16"/>
                <w:szCs w:val="16"/>
              </w:rPr>
              <w:t xml:space="preserve"> sull'area  identificata al catasto urbano con l'identificativo catastale - </w:t>
            </w:r>
            <w:r w:rsidR="00D472C8" w:rsidRPr="005D674A">
              <w:rPr>
                <w:rFonts w:cs="Times New Roman"/>
                <w:b/>
                <w:sz w:val="16"/>
                <w:szCs w:val="16"/>
              </w:rPr>
              <w:t>Foglio 47 – P.lla 633 - Sub 1,</w:t>
            </w:r>
            <w:r w:rsidR="00D472C8" w:rsidRPr="005D674A">
              <w:rPr>
                <w:rFonts w:cs="Times New Roman"/>
                <w:sz w:val="16"/>
                <w:szCs w:val="16"/>
              </w:rPr>
              <w:t xml:space="preserve">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472C8" w:rsidRPr="005D674A" w:rsidRDefault="00D472C8" w:rsidP="00061927">
            <w:pPr>
              <w:widowControl w:val="0"/>
              <w:autoSpaceDE w:val="0"/>
              <w:autoSpaceDN w:val="0"/>
              <w:adjustRightInd w:val="0"/>
              <w:jc w:val="both"/>
              <w:rPr>
                <w:rFonts w:cs="Times New Roman"/>
                <w:sz w:val="16"/>
                <w:szCs w:val="16"/>
              </w:rPr>
            </w:pP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 xml:space="preserve">1) L'inizio lavori dovrà avvenire entro un anno dalla data del rilascio della presente concessione, pena la decadenza della </w:t>
            </w:r>
            <w:r w:rsidRPr="005D674A">
              <w:rPr>
                <w:rFonts w:cs="Times New Roman"/>
                <w:sz w:val="16"/>
                <w:szCs w:val="16"/>
              </w:rPr>
              <w:lastRenderedPageBreak/>
              <w:t>concessione stessa.</w:t>
            </w: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D472C8" w:rsidRPr="005D674A" w:rsidRDefault="00D472C8" w:rsidP="00061927">
            <w:pPr>
              <w:autoSpaceDE w:val="0"/>
              <w:autoSpaceDN w:val="0"/>
              <w:adjustRightInd w:val="0"/>
              <w:rPr>
                <w:rFonts w:cs="Times-Roman"/>
                <w:sz w:val="16"/>
                <w:szCs w:val="16"/>
              </w:rPr>
            </w:pP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domanda di PERMESSO DI COSTRUIRE presentata in data 06/08/20</w:t>
            </w:r>
            <w:r w:rsidR="00DA5257" w:rsidRPr="005D674A">
              <w:rPr>
                <w:sz w:val="16"/>
                <w:szCs w:val="16"/>
              </w:rPr>
              <w:t xml:space="preserve">12 al n.12389 di prot. dal </w:t>
            </w:r>
            <w:r w:rsidRPr="005D674A">
              <w:rPr>
                <w:sz w:val="16"/>
                <w:szCs w:val="16"/>
              </w:rPr>
              <w:t xml:space="preserve"> Presidente del I.D.S.C. della Diocesi di Ugento Sant Maria di Leuca e direttore della  casa per ferie San Basilio con allegato il progetto, redatto da ING MARGARITO EZIO per l'esecuzione dei lavori di: REALIZZAZIONE DI UN IMPIANTO SPORTIVO COMPOSTO DA PISCINA E CAMPO SPORTIVO CON I RELATIVI SERVIZI ALLA CASA DI ACCOGLIENZA OPERA SAN BASILIO SITO IN TRICASE LOCALITA' MARINA SERRA sull'area identificata al catasto urbano con l'identificativo catastale - Foglio 47 - P.lla 633 - Sub.1; </w:t>
            </w:r>
          </w:p>
          <w:p w:rsidR="00D472C8" w:rsidRPr="005D674A" w:rsidRDefault="00D472C8" w:rsidP="00061927">
            <w:pPr>
              <w:rPr>
                <w:sz w:val="16"/>
                <w:szCs w:val="16"/>
              </w:rPr>
            </w:pPr>
            <w:r w:rsidRPr="005D674A">
              <w:rPr>
                <w:sz w:val="16"/>
                <w:szCs w:val="16"/>
              </w:rPr>
              <w:t xml:space="preserve">- integrazione presentata in data 22/02/2013 Prot. 3971; </w:t>
            </w:r>
          </w:p>
          <w:p w:rsidR="00D472C8" w:rsidRPr="005D674A" w:rsidRDefault="00D472C8" w:rsidP="00061927">
            <w:pPr>
              <w:rPr>
                <w:sz w:val="16"/>
                <w:szCs w:val="16"/>
              </w:rPr>
            </w:pPr>
            <w:r w:rsidRPr="005D674A">
              <w:rPr>
                <w:sz w:val="16"/>
                <w:szCs w:val="16"/>
              </w:rPr>
              <w:t xml:space="preserve">- VISTI i nuovi elaborati grafici presentati in data 13/11/2013 Prot. 19472; </w:t>
            </w:r>
          </w:p>
          <w:p w:rsidR="00D472C8" w:rsidRPr="005D674A" w:rsidRDefault="00D472C8" w:rsidP="00061927">
            <w:pPr>
              <w:rPr>
                <w:sz w:val="16"/>
                <w:szCs w:val="16"/>
              </w:rPr>
            </w:pPr>
            <w:r w:rsidRPr="005D674A">
              <w:rPr>
                <w:sz w:val="16"/>
                <w:szCs w:val="16"/>
              </w:rPr>
              <w:t>- parere FAVOREVOLE espresso dall' UFFICIO TECNICO COMUNALE in data 31/08/2012;</w:t>
            </w:r>
          </w:p>
          <w:p w:rsidR="00D472C8" w:rsidRPr="005D674A" w:rsidRDefault="00D472C8" w:rsidP="00061927">
            <w:pPr>
              <w:rPr>
                <w:sz w:val="16"/>
                <w:szCs w:val="16"/>
              </w:rPr>
            </w:pPr>
            <w:r w:rsidRPr="005D674A">
              <w:rPr>
                <w:sz w:val="16"/>
                <w:szCs w:val="16"/>
              </w:rPr>
              <w:t xml:space="preserve">- VISTO il parere dall’ Autorizzazione Paesaggistica n° 83/2013 del 19/06/2013; </w:t>
            </w:r>
          </w:p>
          <w:p w:rsidR="00D472C8" w:rsidRPr="005D674A" w:rsidRDefault="00D472C8" w:rsidP="00061927">
            <w:pPr>
              <w:rPr>
                <w:sz w:val="16"/>
                <w:szCs w:val="16"/>
              </w:rPr>
            </w:pPr>
            <w:r w:rsidRPr="005D674A">
              <w:rPr>
                <w:sz w:val="16"/>
                <w:szCs w:val="16"/>
              </w:rPr>
              <w:t xml:space="preserve">- VISTO la relazione GEO - IDROLOGICO redatto dal Dottor Marcello DE DONATIS datata Febbraio 2013; </w:t>
            </w:r>
          </w:p>
          <w:p w:rsidR="00D472C8" w:rsidRPr="005D674A" w:rsidRDefault="00D472C8" w:rsidP="00061927">
            <w:pPr>
              <w:rPr>
                <w:sz w:val="16"/>
                <w:szCs w:val="16"/>
              </w:rPr>
            </w:pPr>
            <w:r w:rsidRPr="005D674A">
              <w:rPr>
                <w:sz w:val="16"/>
                <w:szCs w:val="16"/>
              </w:rPr>
              <w:t xml:space="preserve">- VISTO il N.O. del vincolo Idrogeologico del 10/09/2013 Prot. 18892; </w:t>
            </w:r>
          </w:p>
          <w:p w:rsidR="00D472C8" w:rsidRPr="005D674A" w:rsidRDefault="00D472C8" w:rsidP="00061927">
            <w:pPr>
              <w:rPr>
                <w:sz w:val="16"/>
                <w:szCs w:val="16"/>
              </w:rPr>
            </w:pPr>
            <w:r w:rsidRPr="005D674A">
              <w:rPr>
                <w:sz w:val="16"/>
                <w:szCs w:val="16"/>
              </w:rPr>
              <w:t xml:space="preserve">- VISTA parere Favorevole espresso dall’ A. S. L. LECCE dipartimento di prevenzione in data 23/01/2013; </w:t>
            </w:r>
          </w:p>
          <w:p w:rsidR="00D472C8" w:rsidRPr="005D674A" w:rsidRDefault="00D472C8" w:rsidP="00061927">
            <w:pPr>
              <w:rPr>
                <w:sz w:val="16"/>
                <w:szCs w:val="16"/>
              </w:rPr>
            </w:pPr>
            <w:r w:rsidRPr="005D674A">
              <w:rPr>
                <w:sz w:val="16"/>
                <w:szCs w:val="16"/>
              </w:rPr>
              <w:t xml:space="preserve">- VISTA la Deliberazione della G.R. 2022 del 29/10/2013; </w:t>
            </w:r>
          </w:p>
        </w:tc>
      </w:tr>
      <w:tr w:rsidR="00D472C8" w:rsidRPr="005D674A" w:rsidTr="00061927">
        <w:tc>
          <w:tcPr>
            <w:tcW w:w="959" w:type="dxa"/>
          </w:tcPr>
          <w:p w:rsidR="00D472C8" w:rsidRPr="005D674A" w:rsidRDefault="00681378" w:rsidP="00061927">
            <w:pPr>
              <w:rPr>
                <w:sz w:val="16"/>
                <w:szCs w:val="16"/>
              </w:rPr>
            </w:pPr>
            <w:hyperlink r:id="rId118"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214/2013 del 28.11.2013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45/2013 - RIF. 157/99</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14/02/2013 </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214/2013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 A</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MUSARO' PAOLO […], MUSARO' FRANCESCO</w:t>
            </w:r>
            <w:r w:rsidRPr="005D674A">
              <w:rPr>
                <w:rFonts w:cs="Times-Roman"/>
                <w:sz w:val="16"/>
                <w:szCs w:val="16"/>
              </w:rPr>
              <w:t xml:space="preserve"> […] il Permesso di Costruire per l'esecuzione dei lavori di: </w:t>
            </w:r>
            <w:r w:rsidRPr="005D674A">
              <w:rPr>
                <w:rFonts w:cs="Times-Bold"/>
                <w:b/>
                <w:bCs/>
                <w:sz w:val="16"/>
                <w:szCs w:val="16"/>
              </w:rPr>
              <w:t xml:space="preserve">VARIANTE IN SANATORIA AD UN FABBRICATO CAMBIO DI DESTINAZIONE D'USO E MODIFICHE SITO IN TRICASE IN VIA RAVENNA </w:t>
            </w:r>
            <w:r w:rsidRPr="005D674A">
              <w:rPr>
                <w:rFonts w:cs="Times-Roman"/>
                <w:sz w:val="16"/>
                <w:szCs w:val="16"/>
              </w:rPr>
              <w:t xml:space="preserve">sull'area identificata al catasto urbano con l'identificativo catastale al </w:t>
            </w:r>
            <w:r w:rsidRPr="005D674A">
              <w:rPr>
                <w:rFonts w:cs="Times-Bold"/>
                <w:b/>
                <w:bCs/>
                <w:sz w:val="16"/>
                <w:szCs w:val="16"/>
              </w:rPr>
              <w:t>FG. 29 PART. 903 SUB. 1-2, s</w:t>
            </w:r>
            <w:r w:rsidRPr="005D674A">
              <w:rPr>
                <w:rFonts w:cs="Times-Bold"/>
                <w:bCs/>
                <w:sz w:val="16"/>
                <w:szCs w:val="16"/>
              </w:rPr>
              <w:t>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1) L'inizio lavori dovrà avvenire entro un anno dalla data del rilascio della presente concessione, pena la decadenza della </w:t>
            </w:r>
            <w:r w:rsidRPr="005D674A">
              <w:rPr>
                <w:rFonts w:cs="Times-Bold"/>
                <w:bCs/>
                <w:sz w:val="16"/>
                <w:szCs w:val="16"/>
              </w:rPr>
              <w:lastRenderedPageBreak/>
              <w:t>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14/02/2013 al n.3337 di prot. da MUSARO' PAOLO, MUSARO' FRANCESCO  con allegato il progetto, redattoda GEOM. GIANNUZZI SALVATORE per l'esecuzione dei lavori di: VARIANTE IN SANATORIA AD UN FABBRICATO CAMBIO DI DESTINAZIONE D'USO E MODIFICHE, SITO IN TRICASE IN VIA RAVENNA sull'area identificata al catasto urbano con l'identificativo catastale AL FG.  29 PART. 903 SUB. 1-2. </w:t>
            </w:r>
          </w:p>
          <w:p w:rsidR="00D472C8" w:rsidRPr="005D674A" w:rsidRDefault="00D472C8" w:rsidP="00061927">
            <w:pPr>
              <w:rPr>
                <w:sz w:val="16"/>
                <w:szCs w:val="16"/>
              </w:rPr>
            </w:pPr>
            <w:r w:rsidRPr="005D674A">
              <w:rPr>
                <w:sz w:val="16"/>
                <w:szCs w:val="16"/>
              </w:rPr>
              <w:t xml:space="preserve">- integrazione presentata in data 15/03/2013 Prot. 5283; </w:t>
            </w:r>
          </w:p>
          <w:p w:rsidR="00D472C8" w:rsidRPr="005D674A" w:rsidRDefault="00D472C8" w:rsidP="00061927">
            <w:pPr>
              <w:rPr>
                <w:sz w:val="16"/>
                <w:szCs w:val="16"/>
              </w:rPr>
            </w:pPr>
            <w:r w:rsidRPr="005D674A">
              <w:rPr>
                <w:sz w:val="16"/>
                <w:szCs w:val="16"/>
              </w:rPr>
              <w:t>- VISTA la successiva integrazione presentata in data 26/11/2013 Prot. 20315;</w:t>
            </w:r>
          </w:p>
          <w:p w:rsidR="00D472C8" w:rsidRPr="005D674A" w:rsidRDefault="00D472C8" w:rsidP="00061927">
            <w:pPr>
              <w:rPr>
                <w:sz w:val="16"/>
                <w:szCs w:val="16"/>
              </w:rPr>
            </w:pPr>
            <w:r w:rsidRPr="005D674A">
              <w:rPr>
                <w:sz w:val="16"/>
                <w:szCs w:val="16"/>
              </w:rPr>
              <w:t xml:space="preserve">- parere FAVOREVOLE espresso dall' UFFICIO TECNICO COMUNALE in data 21/03/2013;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dichiarazione sostitutiva di Atto di Notorietà in data Gennaio 2013; </w:t>
            </w:r>
          </w:p>
          <w:p w:rsidR="00D472C8" w:rsidRPr="005D674A" w:rsidRDefault="00D472C8" w:rsidP="00061927">
            <w:pPr>
              <w:rPr>
                <w:sz w:val="16"/>
                <w:szCs w:val="16"/>
              </w:rPr>
            </w:pPr>
            <w:r w:rsidRPr="005D674A">
              <w:rPr>
                <w:sz w:val="16"/>
                <w:szCs w:val="16"/>
              </w:rPr>
              <w:t xml:space="preserve">- VISTA la risultanza dall’ Agenzia del Territorio in data 21/04/2012; </w:t>
            </w:r>
          </w:p>
          <w:p w:rsidR="00D472C8" w:rsidRPr="005D674A" w:rsidRDefault="00D472C8" w:rsidP="00061927">
            <w:pPr>
              <w:rPr>
                <w:sz w:val="16"/>
                <w:szCs w:val="16"/>
              </w:rPr>
            </w:pPr>
            <w:r w:rsidRPr="005D674A">
              <w:rPr>
                <w:sz w:val="16"/>
                <w:szCs w:val="16"/>
              </w:rPr>
              <w:t xml:space="preserve">- VISTO il pagamento per Oneri Concessori di € 1.024,24 e di € 1.128,55 per C.C. e di € 516,00 per Sanzione  Amministrativa in Sanatoria, Bolletta n° 1453 del 19/11/2013. (Salvo Conguaglio). </w:t>
            </w:r>
          </w:p>
        </w:tc>
      </w:tr>
      <w:tr w:rsidR="00D472C8" w:rsidRPr="005D674A" w:rsidTr="00061927">
        <w:tc>
          <w:tcPr>
            <w:tcW w:w="959" w:type="dxa"/>
          </w:tcPr>
          <w:p w:rsidR="00D472C8" w:rsidRPr="005D674A" w:rsidRDefault="00681378" w:rsidP="00061927">
            <w:pPr>
              <w:rPr>
                <w:sz w:val="16"/>
                <w:szCs w:val="16"/>
              </w:rPr>
            </w:pPr>
            <w:hyperlink r:id="rId119"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Voltura pratica edilizia e relativo Permesso di costruire</w:t>
            </w:r>
          </w:p>
        </w:tc>
        <w:tc>
          <w:tcPr>
            <w:tcW w:w="1141" w:type="dxa"/>
          </w:tcPr>
          <w:p w:rsidR="00D472C8" w:rsidRPr="005D674A" w:rsidRDefault="00D472C8" w:rsidP="00061927">
            <w:pPr>
              <w:rPr>
                <w:sz w:val="16"/>
                <w:szCs w:val="16"/>
              </w:rPr>
            </w:pPr>
            <w:r w:rsidRPr="005D674A">
              <w:rPr>
                <w:sz w:val="16"/>
                <w:szCs w:val="16"/>
              </w:rPr>
              <w:t>Voltura in data 29.11.2013 pratica edilizia n.58/2012 e relativo permesso di costruire n.178/2013</w:t>
            </w:r>
          </w:p>
        </w:tc>
        <w:tc>
          <w:tcPr>
            <w:tcW w:w="2124" w:type="dxa"/>
          </w:tcPr>
          <w:p w:rsidR="00D472C8" w:rsidRPr="005D674A" w:rsidRDefault="00D472C8" w:rsidP="00061927">
            <w:pPr>
              <w:autoSpaceDE w:val="0"/>
              <w:autoSpaceDN w:val="0"/>
              <w:adjustRightInd w:val="0"/>
              <w:rPr>
                <w:rFonts w:cs="Helvetica-Bold"/>
                <w:b/>
                <w:bCs/>
                <w:sz w:val="16"/>
                <w:szCs w:val="16"/>
              </w:rPr>
            </w:pPr>
            <w:r w:rsidRPr="005D674A">
              <w:rPr>
                <w:rFonts w:cs="Helvetica-Bold"/>
                <w:b/>
                <w:bCs/>
                <w:sz w:val="16"/>
                <w:szCs w:val="16"/>
              </w:rPr>
              <w:t>VOLTURA PRATICA EDILIZIA</w:t>
            </w:r>
          </w:p>
          <w:p w:rsidR="00D472C8" w:rsidRPr="005D674A" w:rsidRDefault="00D472C8" w:rsidP="00061927">
            <w:pPr>
              <w:autoSpaceDE w:val="0"/>
              <w:autoSpaceDN w:val="0"/>
              <w:adjustRightInd w:val="0"/>
              <w:rPr>
                <w:rFonts w:cs="Helvetica-Bold"/>
                <w:bCs/>
                <w:sz w:val="16"/>
                <w:szCs w:val="16"/>
              </w:rPr>
            </w:pPr>
            <w:r w:rsidRPr="005D674A">
              <w:rPr>
                <w:rFonts w:cs="Helvetica-Bold"/>
                <w:bCs/>
                <w:sz w:val="16"/>
                <w:szCs w:val="16"/>
              </w:rPr>
              <w:t>Pratica edilizia n° 58/2013</w:t>
            </w:r>
          </w:p>
        </w:tc>
        <w:tc>
          <w:tcPr>
            <w:tcW w:w="2127" w:type="dxa"/>
          </w:tcPr>
          <w:p w:rsidR="00D472C8" w:rsidRPr="005D674A" w:rsidRDefault="00D472C8" w:rsidP="00061927">
            <w:pPr>
              <w:autoSpaceDE w:val="0"/>
              <w:autoSpaceDN w:val="0"/>
              <w:adjustRightInd w:val="0"/>
              <w:rPr>
                <w:rFonts w:cs="Helvetica-Bold"/>
                <w:b/>
                <w:bCs/>
                <w:sz w:val="16"/>
                <w:szCs w:val="16"/>
              </w:rPr>
            </w:pPr>
            <w:r w:rsidRPr="005D674A">
              <w:rPr>
                <w:rFonts w:cs="Helvetica-Bold"/>
                <w:b/>
                <w:bCs/>
                <w:sz w:val="16"/>
                <w:szCs w:val="16"/>
              </w:rPr>
              <w:t>V O L T U R A</w:t>
            </w:r>
          </w:p>
          <w:p w:rsidR="00D472C8" w:rsidRPr="005D674A" w:rsidRDefault="00D472C8" w:rsidP="00061927">
            <w:pPr>
              <w:rPr>
                <w:sz w:val="16"/>
                <w:szCs w:val="16"/>
              </w:rPr>
            </w:pPr>
            <w:r w:rsidRPr="005D674A">
              <w:rPr>
                <w:rFonts w:cs="Helvetica"/>
                <w:sz w:val="16"/>
                <w:szCs w:val="16"/>
              </w:rPr>
              <w:t xml:space="preserve">La Pratica n° 58/2012 e relativo Permesso di Costruire n° 178/2013, in testa ai sigg. </w:t>
            </w:r>
            <w:r w:rsidRPr="005D674A">
              <w:rPr>
                <w:rFonts w:cs="Helvetica-Bold"/>
                <w:b/>
                <w:bCs/>
                <w:sz w:val="16"/>
                <w:szCs w:val="16"/>
              </w:rPr>
              <w:t xml:space="preserve">RIZZO ALESSANDRO </w:t>
            </w:r>
            <w:r w:rsidRPr="005D674A">
              <w:rPr>
                <w:rFonts w:cs="Helvetica"/>
                <w:sz w:val="16"/>
                <w:szCs w:val="16"/>
              </w:rPr>
              <w:t xml:space="preserve">limitatamente alla porzione dell’immobile ubicato sull’ area riportato in catasto al Fg. 38 P.lla 1353 e </w:t>
            </w:r>
            <w:r w:rsidRPr="005D674A">
              <w:rPr>
                <w:rFonts w:cs="Helvetica-Bold"/>
                <w:b/>
                <w:bCs/>
                <w:sz w:val="16"/>
                <w:szCs w:val="16"/>
              </w:rPr>
              <w:t xml:space="preserve">RIZZO ALBERTO </w:t>
            </w:r>
            <w:r w:rsidRPr="005D674A">
              <w:rPr>
                <w:rFonts w:cs="Helvetica"/>
                <w:sz w:val="16"/>
                <w:szCs w:val="16"/>
              </w:rPr>
              <w:t>limitatamente alla porzione dell’immobile ubicato sull’ area riportato in catasto al Fg. 38 P.lla 1352 con gli stessi oneri e condizioni contenuti nel provvedimento originario e fatti salvi i diritti di terzi.-</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presentata dal sig. RIZZO ALESSANDRO e RIZZO ALBERTO in data 28-11-2013 Prot. n° 20474, con la quale chiedono che la Pratica Edilizia n° 58/2012 e relativo Permesso di Costruire n° 178/2012, per la costruzione di un fabbricato per civili abitazioni sito in Tricase Comparto L22 Lotto 34 Zona C3 sull’ area riportata in catasto al Fg. 38 Part. 939-950,(ora Particelle 1353-1353) già intestata ai sigg. RIZZO DESIDERIO e ACCOGLI MARIA LUCIA, venga volturata a nome proprio in quanto effettivi proprietari degli immobili interessati; </w:t>
            </w:r>
          </w:p>
          <w:p w:rsidR="00D472C8" w:rsidRPr="005D674A" w:rsidRDefault="00D472C8" w:rsidP="00061927">
            <w:pPr>
              <w:rPr>
                <w:sz w:val="16"/>
                <w:szCs w:val="16"/>
              </w:rPr>
            </w:pPr>
            <w:r w:rsidRPr="005D674A">
              <w:rPr>
                <w:sz w:val="16"/>
                <w:szCs w:val="16"/>
              </w:rPr>
              <w:t xml:space="preserve">- certificato di rogito redatto dal notaio Dott. FABIO BOLOGNESI del 25-11-2013 rep. N° </w:t>
            </w:r>
          </w:p>
          <w:p w:rsidR="00D472C8" w:rsidRPr="005D674A" w:rsidRDefault="00D472C8" w:rsidP="00061927">
            <w:pPr>
              <w:rPr>
                <w:sz w:val="16"/>
                <w:szCs w:val="16"/>
              </w:rPr>
            </w:pPr>
            <w:r w:rsidRPr="005D674A">
              <w:rPr>
                <w:sz w:val="16"/>
                <w:szCs w:val="16"/>
              </w:rPr>
              <w:t xml:space="preserve">260/172; </w:t>
            </w:r>
          </w:p>
          <w:p w:rsidR="00D472C8" w:rsidRPr="005D674A" w:rsidRDefault="00D472C8" w:rsidP="00061927">
            <w:pPr>
              <w:rPr>
                <w:sz w:val="16"/>
                <w:szCs w:val="16"/>
              </w:rPr>
            </w:pPr>
            <w:r w:rsidRPr="005D674A">
              <w:rPr>
                <w:sz w:val="16"/>
                <w:szCs w:val="16"/>
              </w:rPr>
              <w:t xml:space="preserve">- VISTA la Planimetria Catastale aggiornata; </w:t>
            </w:r>
          </w:p>
        </w:tc>
      </w:tr>
      <w:tr w:rsidR="00D472C8" w:rsidRPr="005D674A" w:rsidTr="00061927">
        <w:tc>
          <w:tcPr>
            <w:tcW w:w="959" w:type="dxa"/>
          </w:tcPr>
          <w:p w:rsidR="00D472C8" w:rsidRPr="005D674A" w:rsidRDefault="00D472C8" w:rsidP="00061927">
            <w:pPr>
              <w:rPr>
                <w:sz w:val="16"/>
                <w:szCs w:val="16"/>
              </w:rPr>
            </w:pPr>
            <w:r w:rsidRPr="005D674A">
              <w:rPr>
                <w:sz w:val="16"/>
                <w:szCs w:val="16"/>
              </w:rPr>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178/2013 del 2.12.2013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51/2013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28/02/2013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r w:rsidRPr="005D674A">
              <w:rPr>
                <w:rFonts w:cs="Times-Roman"/>
                <w:b/>
                <w:sz w:val="16"/>
                <w:szCs w:val="16"/>
                <w:u w:val="single"/>
              </w:rPr>
              <w:t>N. 178/2013</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w:t>
            </w:r>
            <w:r w:rsidRPr="005D674A">
              <w:rPr>
                <w:rFonts w:cs="Times-Roman"/>
                <w:b/>
                <w:sz w:val="16"/>
                <w:szCs w:val="16"/>
              </w:rPr>
              <w:t>D.P.R. 380/2001)</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R I L A S C I A A</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COLACI FRANCESCO</w:t>
            </w:r>
            <w:r w:rsidRPr="005D674A">
              <w:rPr>
                <w:rFonts w:cs="Times-Roman"/>
                <w:sz w:val="16"/>
                <w:szCs w:val="16"/>
              </w:rPr>
              <w:t xml:space="preserve"> […] il Permesso di Costruire  per l'esecuzione dei lavori di: </w:t>
            </w:r>
            <w:r w:rsidRPr="005D674A">
              <w:rPr>
                <w:rFonts w:cs="Times-Roman"/>
                <w:b/>
                <w:sz w:val="16"/>
                <w:szCs w:val="16"/>
              </w:rPr>
              <w:t>RISTRUTTURAZIONE DI UN FABBRICATO ESISTENTE SITO IN TRICASE VIA DA DENOMINARE sull’area identificata al catasto urbano con l’identificativo catastale al FOGLIO- 17 PART. 48</w:t>
            </w:r>
            <w:r w:rsidRPr="005D674A">
              <w:rPr>
                <w:rFonts w:cs="Times-Roman"/>
                <w:sz w:val="16"/>
                <w:szCs w:val="16"/>
              </w:rPr>
              <w:t xml:space="preserve">, sotto l'osservanza delle vigenti disposizioni in materia di edilizia e di urbanistica, di igiene, di polizia locale, di circolazione, </w:t>
            </w:r>
            <w:r w:rsidRPr="005D674A">
              <w:rPr>
                <w:rFonts w:cs="Times-Roman"/>
                <w:sz w:val="16"/>
                <w:szCs w:val="16"/>
              </w:rPr>
              <w:lastRenderedPageBreak/>
              <w:t>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1. La ricostruzione della copertura del vano attualmente scoperto sia realizzare con struttura in legno, in luogo del previsto solaio latero cementizio, e sovrastanti embrici nel rispetto delle tecniche costruttive tradizionali; siano mantenute le quote di imposta preesistenti ; il manto di copertura sia realizzato utilizzando coppi di reimpiego per la parte a vista;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2. Le murature esterne, siano trattate con intonaci e tinteggiatura a base di grassello di calce idraulica naturale, con finitura tradizionale liscia di cromia bianca;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3. Gli infissi esterni siano in legno;</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4. Le opere di pavimentazione esterna siano limitate all’area già pavimentata (ALL. 02 Documentazione fotografica, terza foto), siano realizzate riutilizzando le lastre di pietra locale esistenti, da posare a secco e a giunto aperto, in maniera da consentire un adeguato drenaggio e la naturale crescita del manto erboso, nel rispetto della </w:t>
            </w:r>
            <w:r w:rsidRPr="005D674A">
              <w:rPr>
                <w:rFonts w:cs="Times-Roman"/>
                <w:b/>
                <w:sz w:val="16"/>
                <w:szCs w:val="16"/>
              </w:rPr>
              <w:lastRenderedPageBreak/>
              <w:t>tecnica costruttiva tradizionale;</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5. Il previsto pergolato sia realizzato con struttura interamente lignea e copertura piana eventualmente coperta da rampicanti o incannucciato; pertanto le colonne in c.a. rivestite in pietra con fondazioni siano sostituite da semplici montanti in legno di sezione ad adeguata;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6. Tutti i muri a secco esistenti e in parte diruti dovranno essere reintegrati rispettando la tecnica costruttiva tradizionale locale, utilizzando materiale lapideo analogo per forma e dimensione a quello ancora in opera (eventualmente reimpiegando anche elementi di crollo e reperibili in situ), senza impiego di alcun tipo di malta di allettamento, di riempimento e/o di livellamento del coronamento; dovranno inoltre essere rispettate le sezioni planimetriche e altimetriche massime delle parti ancora esistenti e non dovra’ essere installata alcuna rete metallica;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7. La muratura di recinzione da realizzare ex novo sul fronte strada dovrà essere realizzata in pietra a secco con sezione planimetrica e altimetrica analoghe alle recinzioni esistenti da </w:t>
            </w:r>
            <w:r w:rsidRPr="005D674A">
              <w:rPr>
                <w:rFonts w:cs="Times-Roman"/>
                <w:b/>
                <w:sz w:val="16"/>
                <w:szCs w:val="16"/>
              </w:rPr>
              <w:lastRenderedPageBreak/>
              <w:t>reintegrare, senza sovrapposizione di rete metallica e rispettando le indicazioni di tecnica costruttiva e impiego di materiali sopra indicate;</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8. Non siano realizzate le previste colonne in corrispondenza del varco di ingresso al lotto; il cancello sia realizzato con elementi a sezione quadrangolare o circolare, di sezione adeguata e opportunamente distanziati secondo tipologie e disegni tradizionali ed abbia altezza pari a quella del muro a secco;</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9. Il viale di accesso al fondo ( visibile nella documentazione fotografica allegata all’elaborato denominato ALL: 01- Relazione tecnica) sia conservato in terreno battuto.</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2) Il termine di ultimazione dei lavori, entro il quale l'opera deve essere abitabile o agibile, non può essere superiore a tre anni dalla data di inizio e, se non ultimati nel termine stabilito, dovrà essere richiesta una nuova concessione per la parte non ultimata.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28/02/2013 al n.4427 di prot. da  COLACI FRANCESCO  con allegato il progetto, redatto da ING. MORCIANO ANDREA  per l'esecuzione dei lavori di:RISTRUTTURAZIONE DI UN FABBRICATO ESISTENTE SITO IN TRICASE VIA DA DENOMINARE sull’area identificata al catasto urbano con l’identificativo catastale al FOGLIO- 17 PART. 48; </w:t>
            </w:r>
          </w:p>
          <w:p w:rsidR="00D472C8" w:rsidRPr="005D674A" w:rsidRDefault="00D472C8" w:rsidP="00061927">
            <w:pPr>
              <w:rPr>
                <w:sz w:val="16"/>
                <w:szCs w:val="16"/>
              </w:rPr>
            </w:pPr>
            <w:r w:rsidRPr="005D674A">
              <w:rPr>
                <w:sz w:val="16"/>
                <w:szCs w:val="16"/>
              </w:rPr>
              <w:t xml:space="preserve">- integrazione presentata in data 31/10/2013; </w:t>
            </w:r>
          </w:p>
          <w:p w:rsidR="00D472C8" w:rsidRPr="005D674A" w:rsidRDefault="00D472C8" w:rsidP="00061927">
            <w:pPr>
              <w:rPr>
                <w:sz w:val="16"/>
                <w:szCs w:val="16"/>
              </w:rPr>
            </w:pPr>
            <w:r w:rsidRPr="005D674A">
              <w:rPr>
                <w:sz w:val="16"/>
                <w:szCs w:val="16"/>
              </w:rPr>
              <w:t xml:space="preserve">- parere FAVOREVOLE con Condizioni espresso dell'Autorizzazione Paesaggistica n° 108/2013 in data  22/08/2013; </w:t>
            </w:r>
          </w:p>
          <w:p w:rsidR="00D472C8" w:rsidRPr="005D674A" w:rsidRDefault="00D472C8" w:rsidP="00061927">
            <w:pPr>
              <w:rPr>
                <w:sz w:val="16"/>
                <w:szCs w:val="16"/>
              </w:rPr>
            </w:pPr>
            <w:r w:rsidRPr="005D674A">
              <w:rPr>
                <w:sz w:val="16"/>
                <w:szCs w:val="16"/>
              </w:rPr>
              <w:t xml:space="preserve">- parere FAVOREVOLE espresso dall' UFFICIO TECNICO COMUNALE in data 13/03/2013; </w:t>
            </w:r>
          </w:p>
          <w:p w:rsidR="00D472C8" w:rsidRPr="005D674A" w:rsidRDefault="00D472C8" w:rsidP="00061927">
            <w:pPr>
              <w:rPr>
                <w:sz w:val="16"/>
                <w:szCs w:val="16"/>
              </w:rPr>
            </w:pPr>
            <w:r w:rsidRPr="005D674A">
              <w:rPr>
                <w:sz w:val="16"/>
                <w:szCs w:val="16"/>
              </w:rPr>
              <w:t xml:space="preserve">- VISTO la Deliberazione della G.R.2022 del 29/10/2013; </w:t>
            </w:r>
          </w:p>
          <w:p w:rsidR="00D472C8" w:rsidRPr="005D674A" w:rsidRDefault="00D472C8" w:rsidP="00061927">
            <w:pPr>
              <w:rPr>
                <w:sz w:val="16"/>
                <w:szCs w:val="16"/>
              </w:rPr>
            </w:pPr>
            <w:r w:rsidRPr="005D674A">
              <w:rPr>
                <w:sz w:val="16"/>
                <w:szCs w:val="16"/>
              </w:rPr>
              <w:lastRenderedPageBreak/>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Proprietà redatto dal dottor Antonio PALLARA Repertorio n°38308 Raccolta n°21317 in data 15/08/2009; </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194/2013 del 2.12.2013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147/2013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06/06/2013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u w:val="single"/>
              </w:rPr>
              <w:t xml:space="preserve"> </w:t>
            </w:r>
            <w:r w:rsidRPr="005D674A">
              <w:rPr>
                <w:rFonts w:cs="Times-Bold"/>
                <w:b/>
                <w:bCs/>
                <w:sz w:val="16"/>
                <w:szCs w:val="16"/>
              </w:rPr>
              <w:t>N. 194/2013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BRAMATO DONATO […] il </w:t>
            </w:r>
            <w:r w:rsidRPr="005D674A">
              <w:rPr>
                <w:rFonts w:cs="Times-Roman"/>
                <w:sz w:val="16"/>
                <w:szCs w:val="16"/>
              </w:rPr>
              <w:t xml:space="preserve">Permesso di Costruire per l'esecuzione dei lavori di: </w:t>
            </w:r>
            <w:r w:rsidRPr="005D674A">
              <w:rPr>
                <w:rFonts w:cs="Times-Bold"/>
                <w:b/>
                <w:bCs/>
                <w:sz w:val="16"/>
                <w:szCs w:val="16"/>
              </w:rPr>
              <w:t xml:space="preserve">LABORATORIO ARTIGIANALE ADIBITO A LAVORAZIONE DEL LEGNO </w:t>
            </w:r>
            <w:r w:rsidRPr="005D674A">
              <w:rPr>
                <w:rFonts w:cs="Times-Roman"/>
                <w:sz w:val="16"/>
                <w:szCs w:val="16"/>
              </w:rPr>
              <w:t xml:space="preserve">ubicati in </w:t>
            </w:r>
            <w:r w:rsidRPr="005D674A">
              <w:rPr>
                <w:rFonts w:cs="Times-Bold"/>
                <w:b/>
                <w:bCs/>
                <w:sz w:val="16"/>
                <w:szCs w:val="16"/>
              </w:rPr>
              <w:t xml:space="preserve">VIA ZONA INDUSTRIALE TRICASE </w:t>
            </w:r>
            <w:r w:rsidRPr="005D674A">
              <w:rPr>
                <w:rFonts w:cs="Times-Roman"/>
                <w:sz w:val="16"/>
                <w:szCs w:val="16"/>
              </w:rPr>
              <w:t>sull'area identificata al catasto</w:t>
            </w:r>
            <w:r w:rsidRPr="005D674A">
              <w:rPr>
                <w:rFonts w:cs="Times-Bold"/>
                <w:b/>
                <w:bCs/>
                <w:sz w:val="16"/>
                <w:szCs w:val="16"/>
              </w:rPr>
              <w:t xml:space="preserve"> </w:t>
            </w:r>
            <w:r w:rsidRPr="005D674A">
              <w:rPr>
                <w:rFonts w:cs="Times-Roman"/>
                <w:sz w:val="16"/>
                <w:szCs w:val="16"/>
              </w:rPr>
              <w:t>urbano con l'identificativo catastale : - Foglio: 11 - Part.: 646 - lotto n° 11,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06/06/2013 al n.10133 di prot. da BRAMATO DONATO con allegato il progetto, redatto da ING. RIZZO SALVATORE per l'esecuzione dei lavori di: con allegato il progetto, redatto da GEOM. RIZZO ANGELO per l'esecuzione dei lavori di: LABORATORIO ARTIGIANALE ADIBITO A LAVORAZIONE DEL LEGNOubicati in VIA ZONA INDUSTRIALE TRICASE sull'area identificata al catasto urbano con l'identificativo catastale : - Foglio: 11 - Part. 646 - lotto n°11: </w:t>
            </w:r>
          </w:p>
          <w:p w:rsidR="00D472C8" w:rsidRPr="005D674A" w:rsidRDefault="00D472C8" w:rsidP="00061927">
            <w:pPr>
              <w:rPr>
                <w:sz w:val="16"/>
                <w:szCs w:val="16"/>
              </w:rPr>
            </w:pPr>
            <w:r w:rsidRPr="005D674A">
              <w:rPr>
                <w:sz w:val="16"/>
                <w:szCs w:val="16"/>
              </w:rPr>
              <w:t xml:space="preserve">- parere FAVOREVOLE espresso dall' UFFICIO TECNICO COMUNALE in data 09/10/2013; </w:t>
            </w:r>
          </w:p>
          <w:p w:rsidR="00D472C8" w:rsidRPr="005D674A" w:rsidRDefault="00D472C8" w:rsidP="00061927">
            <w:pPr>
              <w:rPr>
                <w:sz w:val="16"/>
                <w:szCs w:val="16"/>
              </w:rPr>
            </w:pPr>
            <w:r w:rsidRPr="005D674A">
              <w:rPr>
                <w:sz w:val="16"/>
                <w:szCs w:val="16"/>
              </w:rPr>
              <w:t xml:space="preserve">- VISTO la documentazione integrativa allegato a nota 27/11/2013 Prot. 20364; </w:t>
            </w:r>
          </w:p>
          <w:p w:rsidR="00D472C8" w:rsidRPr="005D674A" w:rsidRDefault="00D472C8" w:rsidP="00061927">
            <w:pPr>
              <w:rPr>
                <w:sz w:val="16"/>
                <w:szCs w:val="16"/>
              </w:rPr>
            </w:pPr>
            <w:r w:rsidRPr="005D674A">
              <w:rPr>
                <w:sz w:val="16"/>
                <w:szCs w:val="16"/>
              </w:rPr>
              <w:t xml:space="preserve">- VISTO l’indagine Sismica redatto dal dott. Geologo Marcello DE DONATIS in data luglio 2011; </w:t>
            </w:r>
          </w:p>
          <w:p w:rsidR="00D472C8" w:rsidRPr="005D674A" w:rsidRDefault="00D472C8" w:rsidP="00061927">
            <w:pPr>
              <w:rPr>
                <w:sz w:val="16"/>
                <w:szCs w:val="16"/>
              </w:rPr>
            </w:pPr>
            <w:r w:rsidRPr="005D674A">
              <w:rPr>
                <w:sz w:val="16"/>
                <w:szCs w:val="16"/>
              </w:rPr>
              <w:t xml:space="preserve">- VISTA la relazione Prevenzione Incendi dal Tecnico Salvatore RIZZO datata 22/04/2013; </w:t>
            </w:r>
          </w:p>
          <w:p w:rsidR="00D472C8" w:rsidRPr="005D674A" w:rsidRDefault="00D472C8" w:rsidP="00061927">
            <w:pPr>
              <w:rPr>
                <w:sz w:val="16"/>
                <w:szCs w:val="16"/>
              </w:rPr>
            </w:pPr>
            <w:r w:rsidRPr="005D674A">
              <w:rPr>
                <w:sz w:val="16"/>
                <w:szCs w:val="16"/>
              </w:rPr>
              <w:t xml:space="preserve">- parere Favorevole dell’Azienda U.S.L. Dipartimento di Prevenzione del 30/05/2013 </w:t>
            </w:r>
          </w:p>
          <w:p w:rsidR="00D472C8" w:rsidRPr="005D674A" w:rsidRDefault="00D472C8" w:rsidP="00061927">
            <w:pPr>
              <w:rPr>
                <w:sz w:val="16"/>
                <w:szCs w:val="16"/>
              </w:rPr>
            </w:pPr>
            <w:r w:rsidRPr="005D674A">
              <w:rPr>
                <w:sz w:val="16"/>
                <w:szCs w:val="16"/>
              </w:rPr>
              <w:t xml:space="preserve">- parere Favorevole del ASI con verbale n° 698 del 29/09/2013;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Proprietà Repertorio n°38494 Raccolta n° 21479 redatto dal notaio dottor Antonio PALLARA in data 24/11/2009; </w:t>
            </w:r>
          </w:p>
          <w:p w:rsidR="00D472C8" w:rsidRPr="005D674A" w:rsidRDefault="00D472C8" w:rsidP="00061927">
            <w:pPr>
              <w:rPr>
                <w:sz w:val="16"/>
                <w:szCs w:val="16"/>
              </w:rPr>
            </w:pPr>
          </w:p>
        </w:tc>
      </w:tr>
      <w:tr w:rsidR="00D472C8" w:rsidRPr="005D674A" w:rsidTr="00061927">
        <w:tc>
          <w:tcPr>
            <w:tcW w:w="959" w:type="dxa"/>
          </w:tcPr>
          <w:p w:rsidR="00D472C8" w:rsidRPr="005D674A" w:rsidRDefault="00D472C8" w:rsidP="00061927">
            <w:pPr>
              <w:rPr>
                <w:sz w:val="16"/>
                <w:szCs w:val="16"/>
              </w:rPr>
            </w:pPr>
            <w:r w:rsidRPr="005D674A">
              <w:rPr>
                <w:sz w:val="16"/>
                <w:szCs w:val="16"/>
              </w:rPr>
              <w:t xml:space="preserve">Servizio Sportello Unico Edilizia </w:t>
            </w:r>
            <w:r w:rsidRPr="005D674A">
              <w:rPr>
                <w:sz w:val="16"/>
                <w:szCs w:val="16"/>
              </w:rPr>
              <w:lastRenderedPageBreak/>
              <w:t>(S.U.E</w:t>
            </w:r>
          </w:p>
        </w:tc>
        <w:tc>
          <w:tcPr>
            <w:tcW w:w="987" w:type="dxa"/>
          </w:tcPr>
          <w:p w:rsidR="00D472C8" w:rsidRPr="005D674A" w:rsidRDefault="00D472C8" w:rsidP="00061927">
            <w:pPr>
              <w:rPr>
                <w:sz w:val="16"/>
                <w:szCs w:val="16"/>
              </w:rPr>
            </w:pPr>
            <w:r w:rsidRPr="005D674A">
              <w:rPr>
                <w:sz w:val="16"/>
                <w:szCs w:val="16"/>
              </w:rPr>
              <w:lastRenderedPageBreak/>
              <w:t>Permesso di costruire</w:t>
            </w:r>
          </w:p>
        </w:tc>
        <w:tc>
          <w:tcPr>
            <w:tcW w:w="1141" w:type="dxa"/>
          </w:tcPr>
          <w:p w:rsidR="00D472C8" w:rsidRPr="005D674A" w:rsidRDefault="00D472C8" w:rsidP="00061927">
            <w:pPr>
              <w:rPr>
                <w:sz w:val="16"/>
                <w:szCs w:val="16"/>
              </w:rPr>
            </w:pPr>
            <w:r w:rsidRPr="005D674A">
              <w:rPr>
                <w:sz w:val="16"/>
                <w:szCs w:val="16"/>
              </w:rPr>
              <w:t>n. 216/213 del 5.12.2013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223/2012</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 xml:space="preserve">DATA PRESENTAZIONE </w:t>
            </w:r>
            <w:r w:rsidRPr="005D674A">
              <w:rPr>
                <w:rFonts w:cs="Times-Roman"/>
                <w:b/>
                <w:sz w:val="16"/>
                <w:szCs w:val="16"/>
              </w:rPr>
              <w:lastRenderedPageBreak/>
              <w:t>26/09/2012</w:t>
            </w:r>
            <w:r w:rsidRPr="005D674A">
              <w:rPr>
                <w:rFonts w:cs="Times-Roman"/>
                <w:sz w:val="16"/>
                <w:szCs w:val="16"/>
              </w:rPr>
              <w:t xml:space="preserve"> </w:t>
            </w:r>
            <w:r w:rsidRPr="005D674A">
              <w:rPr>
                <w:rFonts w:cs="Times-Roman"/>
                <w:sz w:val="16"/>
                <w:szCs w:val="16"/>
              </w:rPr>
              <w:cr/>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N. 216/213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sz w:val="16"/>
                <w:szCs w:val="16"/>
              </w:rPr>
              <w:lastRenderedPageBreak/>
              <w:t xml:space="preserve"> </w:t>
            </w: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LEGARI TIZIANA […] </w:t>
            </w:r>
            <w:r w:rsidRPr="005D674A">
              <w:rPr>
                <w:rFonts w:cs="Times-Bold"/>
                <w:bCs/>
                <w:sz w:val="16"/>
                <w:szCs w:val="16"/>
              </w:rPr>
              <w:t xml:space="preserve">il </w:t>
            </w:r>
            <w:r w:rsidRPr="005D674A">
              <w:rPr>
                <w:rFonts w:cs="Times-Bold"/>
                <w:bCs/>
                <w:sz w:val="16"/>
                <w:szCs w:val="16"/>
              </w:rPr>
              <w:lastRenderedPageBreak/>
              <w:t>Permesso di Costruire</w:t>
            </w:r>
            <w:r w:rsidRPr="005D674A">
              <w:rPr>
                <w:rFonts w:cs="Times-Bold"/>
                <w:b/>
                <w:bCs/>
                <w:sz w:val="16"/>
                <w:szCs w:val="16"/>
              </w:rPr>
              <w:t xml:space="preserve">  </w:t>
            </w:r>
            <w:r w:rsidRPr="005D674A">
              <w:rPr>
                <w:rFonts w:cs="Times-Roman"/>
                <w:sz w:val="16"/>
                <w:szCs w:val="16"/>
              </w:rPr>
              <w:t xml:space="preserve">per l'esecuzione dei lavori di: </w:t>
            </w:r>
            <w:r w:rsidRPr="005D674A">
              <w:rPr>
                <w:rFonts w:cs="Times-Bold"/>
                <w:b/>
                <w:bCs/>
                <w:sz w:val="16"/>
                <w:szCs w:val="16"/>
              </w:rPr>
              <w:t>Ristrutturazione, sostituzione della copertura, modifiche interne e di</w:t>
            </w:r>
            <w:r w:rsidRPr="005D674A">
              <w:rPr>
                <w:rFonts w:cs="Times-Roman"/>
                <w:sz w:val="16"/>
                <w:szCs w:val="16"/>
              </w:rPr>
              <w:t xml:space="preserve"> </w:t>
            </w:r>
            <w:r w:rsidRPr="005D674A">
              <w:rPr>
                <w:rFonts w:cs="Times-Bold"/>
                <w:b/>
                <w:bCs/>
                <w:sz w:val="16"/>
                <w:szCs w:val="16"/>
              </w:rPr>
              <w:t>prospetto e realizzazione di un pergolato ad un fabbricato rurale"sito in Tricase al Fg. 20 L.lla 101 , alla via</w:t>
            </w:r>
            <w:r w:rsidRPr="005D674A">
              <w:rPr>
                <w:rFonts w:cs="Times-Roman"/>
                <w:sz w:val="16"/>
                <w:szCs w:val="16"/>
              </w:rPr>
              <w:t xml:space="preserve"> </w:t>
            </w:r>
            <w:r w:rsidRPr="005D674A">
              <w:rPr>
                <w:rFonts w:cs="Times-Bold"/>
                <w:b/>
                <w:bCs/>
                <w:sz w:val="16"/>
                <w:szCs w:val="16"/>
              </w:rPr>
              <w:t xml:space="preserve">Tutino-Miggiano n°38 identificati catastalmente al Fg. 20 part. 101, </w:t>
            </w:r>
            <w:r w:rsidRPr="005D674A">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la sistemazione dell'area esterna sia realizzata esclusivamente con materiale misto cava.</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26/09/2012 al n.14943 di prot. Da LEGARI TIZIANA  con allegato il progetto, redatto da GEOM. CAZZATO GIUSEPPE per l'esecuzione dei lavori di: Ristrutturazione, sostituzione della copertura, modifiche interne e di prospetto e realizzazione di un pergolato ad un </w:t>
            </w:r>
            <w:r w:rsidRPr="005D674A">
              <w:rPr>
                <w:sz w:val="16"/>
                <w:szCs w:val="16"/>
              </w:rPr>
              <w:lastRenderedPageBreak/>
              <w:t xml:space="preserve">fabbricato rurale"sito in Tricase al Fg. 20 L.lla 101 , alla via Tutino-Miggiano n°38 identificati catastalmente al Fg. 20 part. 101 </w:t>
            </w:r>
          </w:p>
          <w:p w:rsidR="00D472C8" w:rsidRPr="005D674A" w:rsidRDefault="00D472C8" w:rsidP="00061927">
            <w:pPr>
              <w:rPr>
                <w:sz w:val="16"/>
                <w:szCs w:val="16"/>
              </w:rPr>
            </w:pPr>
            <w:r w:rsidRPr="005D674A">
              <w:rPr>
                <w:sz w:val="16"/>
                <w:szCs w:val="16"/>
              </w:rPr>
              <w:t xml:space="preserve">integrazione presentata in data 18/11/2013; </w:t>
            </w:r>
          </w:p>
          <w:p w:rsidR="00D472C8" w:rsidRPr="005D674A" w:rsidRDefault="00D472C8" w:rsidP="00061927">
            <w:pPr>
              <w:rPr>
                <w:sz w:val="16"/>
                <w:szCs w:val="16"/>
              </w:rPr>
            </w:pPr>
            <w:r w:rsidRPr="005D674A">
              <w:rPr>
                <w:sz w:val="16"/>
                <w:szCs w:val="16"/>
              </w:rPr>
              <w:t xml:space="preserve">- parere FAVOREVOLE espresso dall' UFFICIO TECNICO COMUNALE in data 08/10/2012; </w:t>
            </w:r>
          </w:p>
          <w:p w:rsidR="00D472C8" w:rsidRPr="005D674A" w:rsidRDefault="00D472C8" w:rsidP="00061927">
            <w:pPr>
              <w:rPr>
                <w:sz w:val="16"/>
                <w:szCs w:val="16"/>
              </w:rPr>
            </w:pPr>
            <w:r w:rsidRPr="005D674A">
              <w:rPr>
                <w:sz w:val="16"/>
                <w:szCs w:val="16"/>
              </w:rPr>
              <w:t xml:space="preserve">- Autorizzazione Paesaggistica n° 15/2013 in data 24/01/2013; </w:t>
            </w:r>
          </w:p>
          <w:p w:rsidR="00D472C8" w:rsidRPr="005D674A" w:rsidRDefault="00D472C8" w:rsidP="00061927">
            <w:pPr>
              <w:rPr>
                <w:sz w:val="16"/>
                <w:szCs w:val="16"/>
              </w:rPr>
            </w:pPr>
            <w:r w:rsidRPr="005D674A">
              <w:rPr>
                <w:sz w:val="16"/>
                <w:szCs w:val="16"/>
              </w:rPr>
              <w:t xml:space="preserve">- VISTO la Deliberazione della G.R. 2022 del 29/10/2013;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Proprietà Repertorio n°40387 Raccolta n° 23005 redatto dal notaio dottor Antonio PALLARA datata 14/07/2011, </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 xml:space="preserve">Servizio Sportello </w:t>
            </w:r>
            <w:r w:rsidRPr="005D674A">
              <w:rPr>
                <w:sz w:val="16"/>
                <w:szCs w:val="16"/>
              </w:rPr>
              <w:lastRenderedPageBreak/>
              <w:t>Unico Edilizia (S.U.E</w:t>
            </w:r>
          </w:p>
        </w:tc>
        <w:tc>
          <w:tcPr>
            <w:tcW w:w="987" w:type="dxa"/>
          </w:tcPr>
          <w:p w:rsidR="00D472C8" w:rsidRPr="005D674A" w:rsidRDefault="00D472C8" w:rsidP="00061927">
            <w:pPr>
              <w:rPr>
                <w:sz w:val="16"/>
                <w:szCs w:val="16"/>
              </w:rPr>
            </w:pPr>
            <w:r w:rsidRPr="005D674A">
              <w:rPr>
                <w:sz w:val="16"/>
                <w:szCs w:val="16"/>
              </w:rPr>
              <w:lastRenderedPageBreak/>
              <w:t>Permesso di costruire</w:t>
            </w:r>
          </w:p>
        </w:tc>
        <w:tc>
          <w:tcPr>
            <w:tcW w:w="1141" w:type="dxa"/>
          </w:tcPr>
          <w:p w:rsidR="00D472C8" w:rsidRPr="005D674A" w:rsidRDefault="00D472C8" w:rsidP="00061927">
            <w:pPr>
              <w:rPr>
                <w:sz w:val="16"/>
                <w:szCs w:val="16"/>
              </w:rPr>
            </w:pPr>
            <w:r w:rsidRPr="005D674A">
              <w:rPr>
                <w:sz w:val="16"/>
                <w:szCs w:val="16"/>
              </w:rPr>
              <w:t xml:space="preserve"> n. 217/2013 del 5.12.2013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EDILIZIA N. </w:t>
            </w:r>
            <w:r w:rsidRPr="005D674A">
              <w:rPr>
                <w:rFonts w:cs="Times-Bold"/>
                <w:b/>
                <w:bCs/>
                <w:sz w:val="16"/>
                <w:szCs w:val="16"/>
              </w:rPr>
              <w:lastRenderedPageBreak/>
              <w:t>250/2013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25/10/2013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217/2013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AYMONE DANIELLA […], AYMONE EMANUELA […], AYMONE LUCIANA […], AYMONE MARIA GIOVANNA […] il </w:t>
            </w:r>
            <w:r w:rsidRPr="005D674A">
              <w:rPr>
                <w:rFonts w:cs="Times-Roman"/>
                <w:sz w:val="16"/>
                <w:szCs w:val="16"/>
              </w:rPr>
              <w:t xml:space="preserve">Permesso di Costruire per l'esecuzione dei lavori di: </w:t>
            </w:r>
            <w:r w:rsidRPr="005D674A">
              <w:rPr>
                <w:rFonts w:cs="Times-Bold"/>
                <w:b/>
                <w:bCs/>
                <w:sz w:val="16"/>
                <w:szCs w:val="16"/>
              </w:rPr>
              <w:t xml:space="preserve">LAVORI DI DEMOLIZIONE DI UN PICCOLO VANO ESISTENTE DI PERTINENZA AL FABBRICATO DI VECCHIA COSTRUZIONE SITO IN TRICASE ALLA VIA CAPUTO ROBERTO </w:t>
            </w:r>
            <w:r w:rsidRPr="005D674A">
              <w:rPr>
                <w:rFonts w:cs="Times-Roman"/>
                <w:sz w:val="16"/>
                <w:szCs w:val="16"/>
              </w:rPr>
              <w:t>sull'area identificata al catasto urbano con l'identificativo</w:t>
            </w:r>
            <w:r w:rsidRPr="005D674A">
              <w:rPr>
                <w:rFonts w:cs="Times-Bold"/>
                <w:b/>
                <w:bCs/>
                <w:sz w:val="16"/>
                <w:szCs w:val="16"/>
              </w:rPr>
              <w:t xml:space="preserve"> </w:t>
            </w:r>
            <w:r w:rsidRPr="005D674A">
              <w:rPr>
                <w:rFonts w:cs="Times-Roman"/>
                <w:sz w:val="16"/>
                <w:szCs w:val="16"/>
              </w:rPr>
              <w:t xml:space="preserve">catastale - </w:t>
            </w:r>
            <w:r w:rsidRPr="005D674A">
              <w:rPr>
                <w:rFonts w:cs="Times-Bold"/>
                <w:b/>
                <w:bCs/>
                <w:sz w:val="16"/>
                <w:szCs w:val="16"/>
              </w:rPr>
              <w:t xml:space="preserve">Foglio 30 - P. lla 78,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25/10/2013 al n.18490 di prot. Da AYMONE DANIELLA , AYMONE EMANUELA , AYMONE LUCIANA , AYMONE </w:t>
            </w:r>
            <w:r w:rsidRPr="005D674A">
              <w:rPr>
                <w:sz w:val="16"/>
                <w:szCs w:val="16"/>
              </w:rPr>
              <w:lastRenderedPageBreak/>
              <w:t xml:space="preserve">MARIA GIOVANNA , con allegato il progetto, redatto da GEOM. MINONNE FRANCESCO per l'esecuzione dei lavori di: LAVORI DI DEMOLIZIONE DI UN PICCOLO VANO ESISTENTE DI PERTINENZA AL FABBRICATO DI VECCHIA COSTRUZIONE SITO IN TRICASE ALLA VIA CAPUTO ROBERTO sull'area identificata al catasto urbano con l'identificativo catastale - Foglio 30 - P.lla 78; </w:t>
            </w:r>
          </w:p>
          <w:p w:rsidR="00D472C8" w:rsidRPr="005D674A" w:rsidRDefault="00D472C8" w:rsidP="00061927">
            <w:pPr>
              <w:rPr>
                <w:sz w:val="16"/>
                <w:szCs w:val="16"/>
              </w:rPr>
            </w:pPr>
            <w:r w:rsidRPr="005D674A">
              <w:rPr>
                <w:sz w:val="16"/>
                <w:szCs w:val="16"/>
              </w:rPr>
              <w:t xml:space="preserve">- integrazione presentata in data 28/11/2013 Prot. 20492; </w:t>
            </w:r>
          </w:p>
          <w:p w:rsidR="00D472C8" w:rsidRPr="005D674A" w:rsidRDefault="00D472C8" w:rsidP="00061927">
            <w:pPr>
              <w:rPr>
                <w:sz w:val="16"/>
                <w:szCs w:val="16"/>
              </w:rPr>
            </w:pPr>
            <w:r w:rsidRPr="005D674A">
              <w:rPr>
                <w:sz w:val="16"/>
                <w:szCs w:val="16"/>
              </w:rPr>
              <w:t xml:space="preserve">- parere FAVOREVOLE espresso dall' UFFICIO TECNICO COMUNALE in data 13/11/2013;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dichiarazione di Successione dall' Agenzia dell' Entrate in data 01/08/2011; </w:t>
            </w:r>
          </w:p>
          <w:p w:rsidR="00D472C8" w:rsidRPr="005D674A" w:rsidRDefault="00D472C8" w:rsidP="00061927">
            <w:pPr>
              <w:rPr>
                <w:sz w:val="16"/>
                <w:szCs w:val="16"/>
              </w:rPr>
            </w:pP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 xml:space="preserve">Servizio </w:t>
            </w:r>
            <w:r w:rsidRPr="005D674A">
              <w:rPr>
                <w:sz w:val="16"/>
                <w:szCs w:val="16"/>
              </w:rPr>
              <w:lastRenderedPageBreak/>
              <w:t>Sportello Unico Edilizia (S.U.E</w:t>
            </w:r>
          </w:p>
        </w:tc>
        <w:tc>
          <w:tcPr>
            <w:tcW w:w="987" w:type="dxa"/>
          </w:tcPr>
          <w:p w:rsidR="00D472C8" w:rsidRPr="005D674A" w:rsidRDefault="00D472C8" w:rsidP="00061927">
            <w:pPr>
              <w:rPr>
                <w:sz w:val="16"/>
                <w:szCs w:val="16"/>
              </w:rPr>
            </w:pPr>
            <w:r w:rsidRPr="005D674A">
              <w:rPr>
                <w:sz w:val="16"/>
                <w:szCs w:val="16"/>
              </w:rPr>
              <w:lastRenderedPageBreak/>
              <w:t xml:space="preserve">Permesso </w:t>
            </w:r>
            <w:r w:rsidRPr="005D674A">
              <w:rPr>
                <w:sz w:val="16"/>
                <w:szCs w:val="16"/>
              </w:rPr>
              <w:lastRenderedPageBreak/>
              <w:t>di costruire</w:t>
            </w:r>
          </w:p>
        </w:tc>
        <w:tc>
          <w:tcPr>
            <w:tcW w:w="1141" w:type="dxa"/>
          </w:tcPr>
          <w:p w:rsidR="00D472C8" w:rsidRPr="005D674A" w:rsidRDefault="00D472C8" w:rsidP="00061927">
            <w:pPr>
              <w:rPr>
                <w:sz w:val="16"/>
                <w:szCs w:val="16"/>
              </w:rPr>
            </w:pPr>
            <w:r w:rsidRPr="005D674A">
              <w:rPr>
                <w:sz w:val="16"/>
                <w:szCs w:val="16"/>
              </w:rPr>
              <w:lastRenderedPageBreak/>
              <w:t xml:space="preserve">n. 220/2013 </w:t>
            </w:r>
            <w:r w:rsidRPr="005D674A">
              <w:rPr>
                <w:sz w:val="16"/>
                <w:szCs w:val="16"/>
              </w:rPr>
              <w:lastRenderedPageBreak/>
              <w:t>del 6.12.2013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lastRenderedPageBreak/>
              <w:t xml:space="preserve">PRATICA EDILIZIA N. </w:t>
            </w:r>
            <w:r w:rsidRPr="005D674A">
              <w:rPr>
                <w:rFonts w:cs="Times-Roman"/>
                <w:b/>
                <w:sz w:val="16"/>
                <w:szCs w:val="16"/>
              </w:rPr>
              <w:lastRenderedPageBreak/>
              <w:t>241/2013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DATA PRESENTAZIONE 14/10/2013</w:t>
            </w: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t xml:space="preserve">PERMESSO DI COSTRUIRE   </w:t>
            </w:r>
            <w:r w:rsidRPr="005D674A">
              <w:rPr>
                <w:rFonts w:cs="Times-Roman"/>
                <w:b/>
                <w:sz w:val="16"/>
                <w:szCs w:val="16"/>
                <w:u w:val="single"/>
              </w:rPr>
              <w:t>N. 220/2013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t xml:space="preserve">ACCOGLI ALESSANDRO […] </w:t>
            </w:r>
            <w:r w:rsidRPr="005D674A">
              <w:rPr>
                <w:rFonts w:cs="Times-Bold"/>
                <w:bCs/>
                <w:sz w:val="16"/>
                <w:szCs w:val="16"/>
              </w:rPr>
              <w:t>il</w:t>
            </w:r>
            <w:r w:rsidRPr="005D674A">
              <w:rPr>
                <w:rFonts w:cs="Times-Bold"/>
                <w:b/>
                <w:bCs/>
                <w:sz w:val="16"/>
                <w:szCs w:val="16"/>
              </w:rPr>
              <w:t xml:space="preserve"> </w:t>
            </w:r>
            <w:r w:rsidRPr="005D674A">
              <w:rPr>
                <w:rFonts w:cs="Times-Roman"/>
                <w:sz w:val="16"/>
                <w:szCs w:val="16"/>
              </w:rPr>
              <w:t xml:space="preserve">Permesso di Costruire per l'esecuzione dei lavori di: </w:t>
            </w:r>
            <w:r w:rsidRPr="005D674A">
              <w:rPr>
                <w:rFonts w:cs="Times-Bold"/>
                <w:b/>
                <w:bCs/>
                <w:sz w:val="16"/>
                <w:szCs w:val="16"/>
              </w:rPr>
              <w:t>OPERE REALIZZATE IN DIFFORMITA' ALLA CONCESSIONE EDILIZA N°</w:t>
            </w:r>
            <w:r w:rsidRPr="005D674A">
              <w:rPr>
                <w:rFonts w:cs="Times-Roman"/>
                <w:sz w:val="16"/>
                <w:szCs w:val="16"/>
              </w:rPr>
              <w:t xml:space="preserve"> </w:t>
            </w:r>
            <w:r w:rsidRPr="005D674A">
              <w:rPr>
                <w:rFonts w:cs="Times-Bold"/>
                <w:b/>
                <w:bCs/>
                <w:sz w:val="16"/>
                <w:szCs w:val="16"/>
              </w:rPr>
              <w:t xml:space="preserve">74/99 PRAT. EDIL.87/99 </w:t>
            </w:r>
            <w:r w:rsidRPr="005D674A">
              <w:rPr>
                <w:rFonts w:cs="Times-Roman"/>
                <w:sz w:val="16"/>
                <w:szCs w:val="16"/>
              </w:rPr>
              <w:t xml:space="preserve">ubicati in </w:t>
            </w:r>
            <w:r w:rsidRPr="005D674A">
              <w:rPr>
                <w:rFonts w:cs="Times-Bold"/>
                <w:b/>
                <w:bCs/>
                <w:sz w:val="16"/>
                <w:szCs w:val="16"/>
              </w:rPr>
              <w:t xml:space="preserve">VIA PRINCIPE AMEDEO </w:t>
            </w:r>
            <w:r w:rsidRPr="005D674A">
              <w:rPr>
                <w:rFonts w:cs="Times-Roman"/>
                <w:sz w:val="16"/>
                <w:szCs w:val="16"/>
              </w:rPr>
              <w:t>sull'area identificata al catasto urbano con l'identificativo catastale - Foglio: 7 - Part.lla 543,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14/10/2013 al n.17769 di </w:t>
            </w:r>
            <w:r w:rsidRPr="005D674A">
              <w:rPr>
                <w:sz w:val="16"/>
                <w:szCs w:val="16"/>
              </w:rPr>
              <w:lastRenderedPageBreak/>
              <w:t xml:space="preserve">prot. Da ACCOGLI ALESSANDRO con allegato il progetto, redatto da GEOM. EVANGELISTA SIMONE per l'esecuzione dei lavori di: OPERE REALIZZATE IN DIFFORMITA' ALLA CONCESSIONE EDILIZA N° 74/99 PRAT. EDIL.87/99 ubicati in VIA PRINCIPE AMEDEO sull'area identificata al catasto urbano con l'identificativo catastale - Foglio: 7 - Numero: 543. </w:t>
            </w:r>
          </w:p>
          <w:p w:rsidR="00D472C8" w:rsidRPr="005D674A" w:rsidRDefault="00D472C8" w:rsidP="00061927">
            <w:pPr>
              <w:rPr>
                <w:sz w:val="16"/>
                <w:szCs w:val="16"/>
              </w:rPr>
            </w:pPr>
            <w:r w:rsidRPr="005D674A">
              <w:rPr>
                <w:sz w:val="16"/>
                <w:szCs w:val="16"/>
              </w:rPr>
              <w:t xml:space="preserve">- integrazione presentata in data 28/11/2013; </w:t>
            </w:r>
          </w:p>
          <w:p w:rsidR="00D472C8" w:rsidRPr="005D674A" w:rsidRDefault="00D472C8" w:rsidP="00061927">
            <w:pPr>
              <w:rPr>
                <w:sz w:val="16"/>
                <w:szCs w:val="16"/>
              </w:rPr>
            </w:pPr>
            <w:r w:rsidRPr="005D674A">
              <w:rPr>
                <w:sz w:val="16"/>
                <w:szCs w:val="16"/>
              </w:rPr>
              <w:t xml:space="preserve">- parere FAVOREVOLE espresso dall' UFFICIO TECNICO COMUNALE in data 22/11/2013; </w:t>
            </w:r>
          </w:p>
          <w:p w:rsidR="00D472C8" w:rsidRPr="005D674A" w:rsidRDefault="00D472C8" w:rsidP="00061927">
            <w:pPr>
              <w:rPr>
                <w:sz w:val="16"/>
                <w:szCs w:val="16"/>
              </w:rPr>
            </w:pPr>
            <w:r w:rsidRPr="005D674A">
              <w:rPr>
                <w:sz w:val="16"/>
                <w:szCs w:val="16"/>
              </w:rPr>
              <w:t>- dichiarazione sul rispetto delle norme igienico-</w:t>
            </w:r>
          </w:p>
          <w:p w:rsidR="00D472C8" w:rsidRPr="005D674A" w:rsidRDefault="00D472C8" w:rsidP="00061927">
            <w:pPr>
              <w:rPr>
                <w:sz w:val="16"/>
                <w:szCs w:val="16"/>
              </w:rPr>
            </w:pPr>
            <w:r w:rsidRPr="005D674A">
              <w:rPr>
                <w:sz w:val="16"/>
                <w:szCs w:val="16"/>
              </w:rPr>
              <w:t xml:space="preserve">- VISTA la presentazione dell'Atto di Proprietà Repertorio n°11953 Raccolta n° 2325 in data 05/03//1999 dal notaio Dottor Massimo ANGLANA; </w:t>
            </w:r>
          </w:p>
          <w:p w:rsidR="00D472C8" w:rsidRPr="005D674A" w:rsidRDefault="00D472C8" w:rsidP="00061927">
            <w:pPr>
              <w:rPr>
                <w:sz w:val="16"/>
                <w:szCs w:val="16"/>
              </w:rPr>
            </w:pPr>
            <w:r w:rsidRPr="005D674A">
              <w:rPr>
                <w:sz w:val="16"/>
                <w:szCs w:val="16"/>
              </w:rPr>
              <w:t xml:space="preserve">- VISTO il pagamento di € 516,00 per Sanzione Amministrativa in Sanatoria, sul C/C 13769732; ( Salvo Conguaglio). </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 xml:space="preserve">Permesso edilizio in sanatoria del 6.12.2013-pratica </w:t>
            </w:r>
            <w:r w:rsidRPr="005D674A">
              <w:rPr>
                <w:sz w:val="16"/>
                <w:szCs w:val="16"/>
              </w:rPr>
              <w:lastRenderedPageBreak/>
              <w:t>condono n.846 del 1.4.1986</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lastRenderedPageBreak/>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Roman"/>
                <w:b/>
                <w:sz w:val="16"/>
                <w:szCs w:val="16"/>
              </w:rPr>
              <w:t>PRATICA CONDONO N. 846 DEL 01-04-1986</w:t>
            </w:r>
            <w:r w:rsidRPr="005D674A">
              <w:rPr>
                <w:rFonts w:cs="Times-Roman"/>
                <w:sz w:val="16"/>
                <w:szCs w:val="16"/>
              </w:rPr>
              <w:t xml:space="preserve">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Roman"/>
                <w:sz w:val="16"/>
                <w:szCs w:val="16"/>
              </w:rPr>
            </w:pPr>
            <w:r w:rsidRPr="005D674A">
              <w:rPr>
                <w:rFonts w:cs="Times-Bold"/>
                <w:b/>
                <w:bCs/>
                <w:sz w:val="16"/>
                <w:szCs w:val="16"/>
              </w:rPr>
              <w:lastRenderedPageBreak/>
              <w:t xml:space="preserve">PERMESSO IN SANATORIA A </w:t>
            </w:r>
            <w:r w:rsidRPr="005D674A">
              <w:rPr>
                <w:rFonts w:cs="Times-Roman"/>
                <w:sz w:val="16"/>
                <w:szCs w:val="16"/>
              </w:rPr>
              <w:t xml:space="preserve">DELL’ABATE GIUSEPPE […] per l'esecuzione dei lavori di </w:t>
            </w:r>
            <w:r w:rsidRPr="005D674A">
              <w:rPr>
                <w:rFonts w:cs="Times-Bold"/>
                <w:b/>
                <w:bCs/>
                <w:sz w:val="16"/>
                <w:szCs w:val="16"/>
              </w:rPr>
              <w:t xml:space="preserve">SANATORIA PER LA REGOLARIZZAZIONE DI UN FABBRICATO ESEGUITO IN DIFFORMITA’ </w:t>
            </w:r>
            <w:r w:rsidRPr="005D674A">
              <w:rPr>
                <w:rFonts w:cs="Times-Roman"/>
                <w:sz w:val="16"/>
                <w:szCs w:val="16"/>
              </w:rPr>
              <w:t>ubicato in Tricase Via Varolio e</w:t>
            </w:r>
            <w:r w:rsidRPr="005D674A">
              <w:rPr>
                <w:rFonts w:cs="Times-Bold"/>
                <w:b/>
                <w:bCs/>
                <w:sz w:val="16"/>
                <w:szCs w:val="16"/>
              </w:rPr>
              <w:t xml:space="preserve"> </w:t>
            </w:r>
            <w:r w:rsidRPr="005D674A">
              <w:rPr>
                <w:rFonts w:cs="Times-Roman"/>
                <w:sz w:val="16"/>
                <w:szCs w:val="16"/>
              </w:rPr>
              <w:t>identificato al catasto urbano con l' identificativo catastale - Foglio 21 – Particella n° 482 Subb. 1-3.</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 istanza di concessione in Sanatoria acquisita al protocollo comunale in data 01-04-1986 al n. 2441 prodotta  da DELL’ABATE GIUSEPPE con allegato il progetto, redatto dal GEOM. LUCA MACAVERO per l'esecuzione dei lavori di SANATORIA PER LA  REGOLARIZZAZIONE DI UN FABBRICATO ESEGUITO IN DIFFORMITA’ DELLA PRATICA EDILIZIA N° 345/79 ubicato in Via Varolio sull'area identificata al catasto urbano con </w:t>
            </w:r>
            <w:r w:rsidRPr="005D674A">
              <w:rPr>
                <w:sz w:val="16"/>
                <w:szCs w:val="16"/>
              </w:rPr>
              <w:lastRenderedPageBreak/>
              <w:t xml:space="preserve">l'identificativo catastale - Foglio 21 –  Particella n° 482 Subb. 1-3;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 U. T. 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218/2013 del 11.12.2013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192/2013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05/08/2013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PERMESSO DI COSTRUIRE</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 xml:space="preserve"> N. 218/2013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R I L A S C I A A </w:t>
            </w:r>
            <w:r w:rsidRPr="005D674A">
              <w:rPr>
                <w:rFonts w:cs="Times-Roman"/>
                <w:b/>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Roman"/>
                <w:b/>
                <w:sz w:val="16"/>
                <w:szCs w:val="16"/>
              </w:rPr>
              <w:t>MAGGIO MARIA CRISTINA</w:t>
            </w:r>
            <w:r w:rsidRPr="005D674A">
              <w:rPr>
                <w:rFonts w:cs="Times-Roman"/>
                <w:sz w:val="16"/>
                <w:szCs w:val="16"/>
              </w:rPr>
              <w:t xml:space="preserve"> […] il  Permesso di Costruire per l'esecuzione dei lavori di: </w:t>
            </w:r>
            <w:r w:rsidRPr="005D674A">
              <w:rPr>
                <w:rFonts w:cs="Times-Bold"/>
                <w:b/>
                <w:bCs/>
                <w:sz w:val="16"/>
                <w:szCs w:val="16"/>
              </w:rPr>
              <w:t xml:space="preserve">MODIFICHE INTERNE AD UN LOCALE COMMERCIALE SITO IN TRICASE ALLA VIA CADORNA LUIGI </w:t>
            </w:r>
            <w:r w:rsidRPr="005D674A">
              <w:rPr>
                <w:rFonts w:cs="Times-Roman"/>
                <w:sz w:val="16"/>
                <w:szCs w:val="16"/>
              </w:rPr>
              <w:t>sull'area identificata al catasto urbano con</w:t>
            </w:r>
            <w:r w:rsidRPr="005D674A">
              <w:rPr>
                <w:rFonts w:cs="Times-Bold"/>
                <w:b/>
                <w:bCs/>
                <w:sz w:val="16"/>
                <w:szCs w:val="16"/>
              </w:rPr>
              <w:t xml:space="preserve"> </w:t>
            </w:r>
            <w:r w:rsidRPr="005D674A">
              <w:rPr>
                <w:rFonts w:cs="Times-Roman"/>
                <w:sz w:val="16"/>
                <w:szCs w:val="16"/>
              </w:rPr>
              <w:t xml:space="preserve">l'identificativo catastale - </w:t>
            </w:r>
            <w:r w:rsidRPr="005D674A">
              <w:rPr>
                <w:rFonts w:cs="Times-Bold"/>
                <w:b/>
                <w:bCs/>
                <w:sz w:val="16"/>
                <w:szCs w:val="16"/>
              </w:rPr>
              <w:t xml:space="preserve">Foglio 30 – P.lla 569 – Sub. 1,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2) Il termine di ultimazione dei lavori, entro il quale l'opera deve essere abitabile o agibile, non può essere </w:t>
            </w:r>
            <w:r w:rsidRPr="005D674A">
              <w:rPr>
                <w:rFonts w:cs="Times-Bold"/>
                <w:bCs/>
                <w:sz w:val="16"/>
                <w:szCs w:val="16"/>
              </w:rPr>
              <w:lastRenderedPageBreak/>
              <w:t>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05/08/2013 al n.13539 di prot. da MAGGIO MARIA CRISTINA con allegato il progetto, redatto da GEOM. PALESE ALFREDO  per l'esecuzione dei lavori di: MODIFICHE INTERNE AD UN LOCALE COMMERCIALE SITO IN TRICASE ALLA VIA CADORNA LUIGI sull'area identificata al catasto urbano con l'identificativo catastale - Foglio 30 - P.lla 569 - Sub.1; </w:t>
            </w:r>
          </w:p>
          <w:p w:rsidR="00D472C8" w:rsidRPr="005D674A" w:rsidRDefault="00D472C8" w:rsidP="00061927">
            <w:pPr>
              <w:rPr>
                <w:sz w:val="16"/>
                <w:szCs w:val="16"/>
              </w:rPr>
            </w:pPr>
            <w:r w:rsidRPr="005D674A">
              <w:rPr>
                <w:sz w:val="16"/>
                <w:szCs w:val="16"/>
              </w:rPr>
              <w:t xml:space="preserve">- integrazione presentata in data 27/11/2013 Prot. 20445; </w:t>
            </w:r>
          </w:p>
          <w:p w:rsidR="00D472C8" w:rsidRPr="005D674A" w:rsidRDefault="00D472C8" w:rsidP="00061927">
            <w:pPr>
              <w:rPr>
                <w:sz w:val="16"/>
                <w:szCs w:val="16"/>
              </w:rPr>
            </w:pPr>
            <w:r w:rsidRPr="005D674A">
              <w:rPr>
                <w:sz w:val="16"/>
                <w:szCs w:val="16"/>
              </w:rPr>
              <w:t xml:space="preserve">- parere FAVOREVOLE espresso dall' UFFICIO TECNICO COMUNALE in data 16/08/2013; </w:t>
            </w:r>
          </w:p>
          <w:p w:rsidR="00D472C8" w:rsidRPr="005D674A" w:rsidRDefault="00D472C8" w:rsidP="00061927">
            <w:pPr>
              <w:rPr>
                <w:sz w:val="16"/>
                <w:szCs w:val="16"/>
              </w:rPr>
            </w:pPr>
            <w:r w:rsidRPr="005D674A">
              <w:rPr>
                <w:sz w:val="16"/>
                <w:szCs w:val="16"/>
              </w:rPr>
              <w:t xml:space="preserve">- parere Favorevole dalla Soprintendenza per i Beni Architettonici e Paesaggistici di Lecce in data  05/11/2013 Prot. 17277; </w:t>
            </w:r>
          </w:p>
          <w:p w:rsidR="00D472C8" w:rsidRPr="005D674A" w:rsidRDefault="00D472C8" w:rsidP="00061927">
            <w:pPr>
              <w:rPr>
                <w:sz w:val="16"/>
                <w:szCs w:val="16"/>
              </w:rPr>
            </w:pPr>
            <w:r w:rsidRPr="005D674A">
              <w:rPr>
                <w:sz w:val="16"/>
                <w:szCs w:val="16"/>
              </w:rPr>
              <w:t xml:space="preserve">- Parere Favorevole dall’ASL del 31/07/2013; </w:t>
            </w:r>
          </w:p>
          <w:p w:rsidR="00D472C8" w:rsidRPr="005D674A" w:rsidRDefault="00D472C8" w:rsidP="00061927">
            <w:pPr>
              <w:rPr>
                <w:sz w:val="16"/>
                <w:szCs w:val="16"/>
              </w:rPr>
            </w:pPr>
            <w:r w:rsidRPr="005D674A">
              <w:rPr>
                <w:sz w:val="16"/>
                <w:szCs w:val="16"/>
              </w:rPr>
              <w:t xml:space="preserve">- VISTA la risultanza dall’ Agenzia delle Entrate in data 27/11/2013; </w:t>
            </w:r>
          </w:p>
          <w:p w:rsidR="00D472C8" w:rsidRPr="005D674A" w:rsidRDefault="00D472C8" w:rsidP="00061927">
            <w:pPr>
              <w:rPr>
                <w:sz w:val="16"/>
                <w:szCs w:val="16"/>
              </w:rPr>
            </w:pPr>
            <w:r w:rsidRPr="005D674A">
              <w:rPr>
                <w:sz w:val="16"/>
                <w:szCs w:val="16"/>
              </w:rPr>
              <w:t xml:space="preserve">- VISTO il pagamento di € 1.000,00 Oneri Concessori e di € 1.289,00 per Monetizzazione Parcheggio in data 29/11/2013 e di € 1.474,11 per rivalutazione ISTAT, con Bonifico Bancario datato 09/12/2013. di (Salvo Conguaglio); </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11.12.2013-pratica condono n.79 del 31.10.2004</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79 DEL 31/10//2004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PERMESSO IN SANATORIA A DISTANTE ALESSANDRO […] </w:t>
            </w:r>
            <w:r w:rsidRPr="005D674A">
              <w:rPr>
                <w:rFonts w:cs="Times-Roman"/>
                <w:sz w:val="16"/>
                <w:szCs w:val="16"/>
              </w:rPr>
              <w:t xml:space="preserve">per l'esecuzione dei lavori di </w:t>
            </w:r>
            <w:r w:rsidRPr="005D674A">
              <w:rPr>
                <w:rFonts w:cs="Times-Bold"/>
                <w:b/>
                <w:bCs/>
                <w:sz w:val="16"/>
                <w:szCs w:val="16"/>
              </w:rPr>
              <w:t xml:space="preserve">SANATORIA PER L'AMPLIAMENTO AD UN FABBRICATO </w:t>
            </w:r>
            <w:r w:rsidRPr="005D674A">
              <w:rPr>
                <w:rFonts w:cs="Times-Roman"/>
                <w:sz w:val="16"/>
                <w:szCs w:val="16"/>
              </w:rPr>
              <w:t xml:space="preserve">ubicato in via </w:t>
            </w:r>
            <w:r w:rsidRPr="005D674A">
              <w:rPr>
                <w:rFonts w:cs="Times-Bold"/>
                <w:b/>
                <w:bCs/>
                <w:sz w:val="16"/>
                <w:szCs w:val="16"/>
              </w:rPr>
              <w:t xml:space="preserve">LEONE XIII,4 PIANO PRIMO </w:t>
            </w:r>
            <w:r w:rsidRPr="005D674A">
              <w:rPr>
                <w:rFonts w:cs="Times-Roman"/>
                <w:sz w:val="16"/>
                <w:szCs w:val="16"/>
              </w:rPr>
              <w:t>sull'area identificata</w:t>
            </w:r>
            <w:r w:rsidRPr="005D674A">
              <w:rPr>
                <w:rFonts w:cs="Times-Bold"/>
                <w:b/>
                <w:bCs/>
                <w:sz w:val="16"/>
                <w:szCs w:val="16"/>
              </w:rPr>
              <w:t xml:space="preserve"> </w:t>
            </w:r>
            <w:r w:rsidRPr="005D674A">
              <w:rPr>
                <w:rFonts w:cs="Times-Roman"/>
                <w:sz w:val="16"/>
                <w:szCs w:val="16"/>
              </w:rPr>
              <w:t>al catasto urbano con l'identificativo catastale - Foglio: 23 – P.lla 596 sub.26.</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10/12/2004 al n. 21208 prodotta  da DISTANTE ALESSANDRO  con allegato il progetto, redatto dal GEOM. NUCCIO GIUSEPPE per l'esecuzione dei lavori di SANATORIA PER L'AMPLIAMENTO AD UN FABBRICATO ubicato in via LEONE XIII, 4 PIANO PRIMO sull'area identificata al catasto urbano con l'identificativo catastale - Foglio: 23 –P.lla 596 sub. 26;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come Oneri di concessione; </w:t>
            </w:r>
          </w:p>
          <w:p w:rsidR="00D472C8" w:rsidRPr="005D674A" w:rsidRDefault="00D472C8" w:rsidP="00061927">
            <w:pPr>
              <w:rPr>
                <w:sz w:val="16"/>
                <w:szCs w:val="16"/>
              </w:rPr>
            </w:pPr>
          </w:p>
        </w:tc>
      </w:tr>
      <w:tr w:rsidR="00D472C8" w:rsidRPr="005D674A" w:rsidTr="00061927">
        <w:tc>
          <w:tcPr>
            <w:tcW w:w="959" w:type="dxa"/>
          </w:tcPr>
          <w:p w:rsidR="00D472C8" w:rsidRPr="005D674A" w:rsidRDefault="00D472C8" w:rsidP="00061927">
            <w:pPr>
              <w:rPr>
                <w:sz w:val="16"/>
                <w:szCs w:val="16"/>
              </w:rPr>
            </w:pPr>
            <w:r w:rsidRPr="005D674A">
              <w:rPr>
                <w:sz w:val="16"/>
                <w:szCs w:val="16"/>
              </w:rPr>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222/2013 del 12.12.2013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221/2013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27/09/2013</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222/2013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(D.P.R. 380/2001)</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 A</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RIZZO IPPAZIO […] DE CARLO CATERINA […]</w:t>
            </w:r>
            <w:r w:rsidRPr="005D674A">
              <w:rPr>
                <w:rFonts w:cs="Times-Roman"/>
                <w:sz w:val="16"/>
                <w:szCs w:val="16"/>
              </w:rPr>
              <w:t xml:space="preserve"> il Permesso di Costruire per l'esecuzione dei lavori di: </w:t>
            </w:r>
            <w:r w:rsidRPr="005D674A">
              <w:rPr>
                <w:rFonts w:cs="Times-Bold"/>
                <w:b/>
                <w:bCs/>
                <w:sz w:val="16"/>
                <w:szCs w:val="16"/>
              </w:rPr>
              <w:t xml:space="preserve">SANATORIA PER LE MODIFICHE EFFETTUATE AL FABBRICATO SITO IN TRICASE ALLA VIA PEANO GIUSEPPE </w:t>
            </w:r>
            <w:r w:rsidRPr="005D674A">
              <w:rPr>
                <w:rFonts w:cs="Times-Roman"/>
                <w:sz w:val="16"/>
                <w:szCs w:val="16"/>
              </w:rPr>
              <w:t>sull'area identificata al catasto urbano con l'identificativo catastale -</w:t>
            </w:r>
            <w:r w:rsidRPr="005D674A">
              <w:rPr>
                <w:rFonts w:cs="Times-Bold"/>
                <w:b/>
                <w:bCs/>
                <w:sz w:val="16"/>
                <w:szCs w:val="16"/>
              </w:rPr>
              <w:t xml:space="preserve"> Foglio 41 – Particella 3348 Subb. 1-2 (ex Part. 1160), </w:t>
            </w:r>
            <w:r w:rsidRPr="005D674A">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w:t>
            </w:r>
            <w:r w:rsidRPr="005D674A">
              <w:rPr>
                <w:rFonts w:cs="Times-Bold"/>
                <w:bCs/>
                <w:sz w:val="16"/>
                <w:szCs w:val="16"/>
              </w:rPr>
              <w:lastRenderedPageBreak/>
              <w:t>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w:t>
            </w:r>
            <w:r w:rsidRPr="005D674A">
              <w:rPr>
                <w:rFonts w:cs="Times-Bold"/>
                <w:b/>
                <w:bCs/>
                <w:sz w:val="16"/>
                <w:szCs w:val="16"/>
              </w:rPr>
              <w:t xml:space="preserve"> </w:t>
            </w:r>
            <w:r w:rsidRPr="005D674A">
              <w:rPr>
                <w:rFonts w:cs="Times-Bold"/>
                <w:bCs/>
                <w:sz w:val="16"/>
                <w:szCs w:val="16"/>
              </w:rPr>
              <w:t>richiesta una nuova concessione per la</w:t>
            </w:r>
            <w:r w:rsidRPr="005D674A">
              <w:rPr>
                <w:rFonts w:cs="Times-Bold"/>
                <w:b/>
                <w:bCs/>
                <w:sz w:val="16"/>
                <w:szCs w:val="16"/>
              </w:rPr>
              <w:t xml:space="preserve"> </w:t>
            </w:r>
            <w:r w:rsidRPr="005D674A">
              <w:rPr>
                <w:rFonts w:cs="Times-Bold"/>
                <w:bCs/>
                <w:sz w:val="16"/>
                <w:szCs w:val="16"/>
              </w:rPr>
              <w:t>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 domanda di PERMESSO DI COSTRUIRE presentata in data 27/09/2013 al n.16733 di prot. da RIZZO IPPAZIO, DE CARLO CATERINA con allegato il progetto, redatto da GEOM. CORTESE VINCENZO  GAETANO per l'esecuzione dei lavori : SANATORIA PER LE MODIFICHE EFFETTUATE AL FABBRICATO SITO IN TRICASE ALLA VIA PEANO GIUSEPPE sull'area identificata al catasto urbano con l'identificativo catastale - Foglio 41 - Particella 3348 Subb. 1-2 (ex Part. 1160); </w:t>
            </w:r>
          </w:p>
          <w:p w:rsidR="00D472C8" w:rsidRPr="005D674A" w:rsidRDefault="00D472C8" w:rsidP="00061927">
            <w:pPr>
              <w:rPr>
                <w:sz w:val="16"/>
                <w:szCs w:val="16"/>
              </w:rPr>
            </w:pPr>
            <w:r w:rsidRPr="005D674A">
              <w:rPr>
                <w:sz w:val="16"/>
                <w:szCs w:val="16"/>
              </w:rPr>
              <w:t>- integrazione presentata in data 05/12/2013 Prot. 21116;</w:t>
            </w:r>
          </w:p>
          <w:p w:rsidR="00D472C8" w:rsidRPr="005D674A" w:rsidRDefault="00D472C8" w:rsidP="00061927">
            <w:pPr>
              <w:rPr>
                <w:sz w:val="16"/>
                <w:szCs w:val="16"/>
              </w:rPr>
            </w:pPr>
            <w:r w:rsidRPr="005D674A">
              <w:rPr>
                <w:sz w:val="16"/>
                <w:szCs w:val="16"/>
              </w:rPr>
              <w:t xml:space="preserve">- parere FAVOREVOLE espresso dall' UFFICIO TECNICO COMUNALE in data 12/11/2013; </w:t>
            </w:r>
          </w:p>
          <w:p w:rsidR="00D472C8" w:rsidRPr="005D674A" w:rsidRDefault="00D472C8" w:rsidP="00061927">
            <w:pPr>
              <w:rPr>
                <w:sz w:val="16"/>
                <w:szCs w:val="16"/>
              </w:rPr>
            </w:pPr>
            <w:r w:rsidRPr="005D674A">
              <w:rPr>
                <w:sz w:val="16"/>
                <w:szCs w:val="16"/>
              </w:rPr>
              <w:t>- dichiarazione sul rispetto delle norme igienico-sanitarie;</w:t>
            </w:r>
          </w:p>
          <w:p w:rsidR="00D472C8" w:rsidRPr="005D674A" w:rsidRDefault="00D472C8" w:rsidP="00061927">
            <w:pPr>
              <w:rPr>
                <w:sz w:val="16"/>
                <w:szCs w:val="16"/>
              </w:rPr>
            </w:pPr>
            <w:r w:rsidRPr="005D674A">
              <w:rPr>
                <w:sz w:val="16"/>
                <w:szCs w:val="16"/>
              </w:rPr>
              <w:t xml:space="preserve">- VISTA la presentazione dell'Atto di Proprietà Repertorio n° 42508 Raccolta n° 20456 del 02/09/1993; </w:t>
            </w:r>
          </w:p>
          <w:p w:rsidR="00D472C8" w:rsidRPr="005D674A" w:rsidRDefault="00D472C8" w:rsidP="00061927">
            <w:pPr>
              <w:rPr>
                <w:sz w:val="16"/>
                <w:szCs w:val="16"/>
              </w:rPr>
            </w:pPr>
            <w:r w:rsidRPr="005D674A">
              <w:rPr>
                <w:sz w:val="16"/>
                <w:szCs w:val="16"/>
              </w:rPr>
              <w:t>- VISTO il pagamento di € 516,00 per Sanzione Amministrativa in Sanatoria, Bolletta n° 1476 del 22/11/2013 (Salvo Conguaglio).</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208/2013 del 13.12.2013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161/2013</w:t>
            </w:r>
          </w:p>
          <w:p w:rsidR="00D472C8" w:rsidRPr="005D674A" w:rsidRDefault="00D472C8" w:rsidP="00061927">
            <w:pPr>
              <w:autoSpaceDE w:val="0"/>
              <w:autoSpaceDN w:val="0"/>
              <w:adjustRightInd w:val="0"/>
              <w:rPr>
                <w:rFonts w:cs="Times-Roman"/>
                <w:sz w:val="16"/>
                <w:szCs w:val="16"/>
              </w:rPr>
            </w:pPr>
            <w:r w:rsidRPr="005D674A">
              <w:rPr>
                <w:rFonts w:cs="Times-Roman"/>
                <w:b/>
                <w:sz w:val="16"/>
                <w:szCs w:val="16"/>
              </w:rPr>
              <w:t>DATA PRESENTAZIONE 28/06/2013</w:t>
            </w:r>
            <w:r w:rsidRPr="005D674A">
              <w:rPr>
                <w:rFonts w:cs="Times-Roman"/>
                <w:sz w:val="16"/>
                <w:szCs w:val="16"/>
              </w:rPr>
              <w:t xml:space="preserve"> </w:t>
            </w:r>
            <w:r w:rsidRPr="005D674A">
              <w:rPr>
                <w:rFonts w:cs="Times-Roman"/>
                <w:sz w:val="16"/>
                <w:szCs w:val="16"/>
              </w:rPr>
              <w:cr/>
            </w:r>
          </w:p>
          <w:p w:rsidR="00D472C8" w:rsidRPr="005D674A" w:rsidRDefault="00D472C8" w:rsidP="00061927">
            <w:pPr>
              <w:autoSpaceDE w:val="0"/>
              <w:autoSpaceDN w:val="0"/>
              <w:adjustRightInd w:val="0"/>
              <w:rPr>
                <w:rFonts w:cs="Times-Roman"/>
                <w:sz w:val="16"/>
                <w:szCs w:val="16"/>
              </w:rPr>
            </w:pPr>
            <w:r w:rsidRPr="005D674A">
              <w:rPr>
                <w:rFonts w:cs="Times-Roman"/>
                <w:sz w:val="16"/>
                <w:szCs w:val="16"/>
              </w:rPr>
              <w:t xml:space="preserve">PERMESSO DI COSTRUIRE </w:t>
            </w:r>
          </w:p>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N. 208/2013 ( Piano Casa)</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TURCO ROCCO […] </w:t>
            </w:r>
            <w:r w:rsidRPr="005D674A">
              <w:rPr>
                <w:rFonts w:cs="Times-Bold"/>
                <w:bCs/>
                <w:sz w:val="16"/>
                <w:szCs w:val="16"/>
              </w:rPr>
              <w:t xml:space="preserve">il </w:t>
            </w:r>
            <w:r w:rsidRPr="005D674A">
              <w:rPr>
                <w:rFonts w:cs="Times-Roman"/>
                <w:sz w:val="16"/>
                <w:szCs w:val="16"/>
              </w:rPr>
              <w:t xml:space="preserve"> Permesso di Costruire per l'esecuzione dei lavori di: </w:t>
            </w:r>
            <w:r w:rsidRPr="005D674A">
              <w:rPr>
                <w:rFonts w:cs="Times-Bold"/>
                <w:b/>
                <w:bCs/>
                <w:sz w:val="16"/>
                <w:szCs w:val="16"/>
              </w:rPr>
              <w:t>LAVORI DI RISTRUTTURAZIONE E CAMBIO PARZIALE DI</w:t>
            </w:r>
            <w:r w:rsidRPr="005D674A">
              <w:rPr>
                <w:rFonts w:cs="Times-Roman"/>
                <w:sz w:val="16"/>
                <w:szCs w:val="16"/>
              </w:rPr>
              <w:t xml:space="preserve"> </w:t>
            </w:r>
            <w:r w:rsidRPr="005D674A">
              <w:rPr>
                <w:rFonts w:cs="Times-Bold"/>
                <w:b/>
                <w:bCs/>
                <w:sz w:val="16"/>
                <w:szCs w:val="16"/>
              </w:rPr>
              <w:t>DESTINAZIONE DA CIVILE ABITAZIONE A LOCALE COMMERCIALE AMPLIAMENTO CIVILE</w:t>
            </w:r>
            <w:r w:rsidRPr="005D674A">
              <w:rPr>
                <w:rFonts w:cs="Times-Roman"/>
                <w:sz w:val="16"/>
                <w:szCs w:val="16"/>
              </w:rPr>
              <w:t xml:space="preserve"> </w:t>
            </w:r>
            <w:r w:rsidRPr="005D674A">
              <w:rPr>
                <w:rFonts w:cs="Times-Bold"/>
                <w:b/>
                <w:bCs/>
                <w:sz w:val="16"/>
                <w:szCs w:val="16"/>
              </w:rPr>
              <w:t xml:space="preserve">ABITAZIONE AI SENSI DI LEGGE DELLA L. R. 14/2009 ( Piano Casa ) </w:t>
            </w:r>
            <w:r w:rsidRPr="005D674A">
              <w:rPr>
                <w:rFonts w:cs="Times-Roman"/>
                <w:sz w:val="16"/>
                <w:szCs w:val="16"/>
              </w:rPr>
              <w:t xml:space="preserve">ubicati in </w:t>
            </w:r>
            <w:r w:rsidRPr="005D674A">
              <w:rPr>
                <w:rFonts w:cs="Times-Bold"/>
                <w:b/>
                <w:bCs/>
                <w:sz w:val="16"/>
                <w:szCs w:val="16"/>
              </w:rPr>
              <w:t xml:space="preserve">VIA ROMA </w:t>
            </w:r>
            <w:r w:rsidRPr="005D674A">
              <w:rPr>
                <w:rFonts w:cs="Times-Roman"/>
                <w:sz w:val="16"/>
                <w:szCs w:val="16"/>
              </w:rPr>
              <w:t xml:space="preserve">sull'area identificata al catasto urbano con l'identificativo catastale - </w:t>
            </w:r>
            <w:r w:rsidRPr="005D674A">
              <w:rPr>
                <w:rFonts w:cs="Times-Bold"/>
                <w:b/>
                <w:bCs/>
                <w:sz w:val="16"/>
                <w:szCs w:val="16"/>
              </w:rPr>
              <w:t xml:space="preserve">Foglio: 29/A – Part.lla 347 – Sub. 3, </w:t>
            </w:r>
            <w:r w:rsidRPr="005D674A">
              <w:rPr>
                <w:rFonts w:cs="Times-Bold"/>
                <w:bCs/>
                <w:sz w:val="16"/>
                <w:szCs w:val="16"/>
              </w:rPr>
              <w:t xml:space="preserve">sotto l'osservanza delle vigenti disposizioni in materia di edilizia e di urbanistica, di igiene, di polizia locale, di circolazione, di sicurezza del lavoro ed in conformità al progetto presentato, nonchè alle </w:t>
            </w:r>
            <w:r w:rsidRPr="005D674A">
              <w:rPr>
                <w:rFonts w:cs="Times-Bold"/>
                <w:bCs/>
                <w:sz w:val="16"/>
                <w:szCs w:val="16"/>
              </w:rPr>
              <w:lastRenderedPageBreak/>
              <w:t>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28/06/2013 al n.11305 di prot. da TURCO  ROCCO con allegato il progetto, redatto da ARCH ZAPPATORE ANTONIO per l'esecuzione dei lavori di: LAVORI DI RISTRUTTURAZIONE E CAMBIO  PARZIALE DI DESTINAZIONE DA CIVILE ABITAZIONE A LOCALE COMMERCIALE AMPLIAMENTO  CIVILE ABITAZIONE AI SENSI DELLA L. R. 14/2009 (PIANO CASA ) ubicati in VIA ROMA sull'area  identificata al catasto urbano con l'identificativo catastale - Foglio 29/A – Part.lla 347 – Sub. 3; </w:t>
            </w:r>
          </w:p>
          <w:p w:rsidR="00D472C8" w:rsidRPr="005D674A" w:rsidRDefault="00D472C8" w:rsidP="00061927">
            <w:pPr>
              <w:rPr>
                <w:sz w:val="16"/>
                <w:szCs w:val="16"/>
              </w:rPr>
            </w:pPr>
            <w:r w:rsidRPr="005D674A">
              <w:rPr>
                <w:sz w:val="16"/>
                <w:szCs w:val="16"/>
              </w:rPr>
              <w:t xml:space="preserve">- integrazione presentata in data 28/06/2013; </w:t>
            </w:r>
          </w:p>
          <w:p w:rsidR="00D472C8" w:rsidRPr="005D674A" w:rsidRDefault="00D472C8" w:rsidP="00061927">
            <w:pPr>
              <w:rPr>
                <w:sz w:val="16"/>
                <w:szCs w:val="16"/>
              </w:rPr>
            </w:pPr>
            <w:r w:rsidRPr="005D674A">
              <w:rPr>
                <w:sz w:val="16"/>
                <w:szCs w:val="16"/>
              </w:rPr>
              <w:t xml:space="preserve">- parere FAVOREVOLE espresso dall' UFFICIO TECNICO COMUNALE in data 18/09/2013; </w:t>
            </w:r>
          </w:p>
          <w:p w:rsidR="00D472C8" w:rsidRPr="005D674A" w:rsidRDefault="00D472C8" w:rsidP="00061927">
            <w:pPr>
              <w:rPr>
                <w:sz w:val="16"/>
                <w:szCs w:val="16"/>
              </w:rPr>
            </w:pPr>
            <w:r w:rsidRPr="005D674A">
              <w:rPr>
                <w:sz w:val="16"/>
                <w:szCs w:val="16"/>
              </w:rPr>
              <w:t>-  parere FAVOREVOLE dall’ A.S.L. di Lecce Dipartimento di Prevenzione in data 28/06/2013;</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dell’ Agenzia del Territorio datata 22/08/2012; </w:t>
            </w:r>
          </w:p>
          <w:p w:rsidR="00D472C8" w:rsidRPr="005D674A" w:rsidRDefault="00D472C8" w:rsidP="00061927">
            <w:pPr>
              <w:rPr>
                <w:sz w:val="16"/>
                <w:szCs w:val="16"/>
              </w:rPr>
            </w:pPr>
            <w:r w:rsidRPr="005D674A">
              <w:rPr>
                <w:sz w:val="16"/>
                <w:szCs w:val="16"/>
              </w:rPr>
              <w:t>- VISTO il pagamento di € 199,85per Parcheggio locale Commerciale e di € 169,57 Ampliamento del C.C. del 5%  Standard € 1.800,00 +€ 228,51 +192,90, Bolletta n°1406 del 06/ 11/ 2013, Bolletta n° 1605 del 11/12/2013 ( Salvo  Conguaglio);</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223/2013 del 13.12.2013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206/2011</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01/08/2011</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N. 223/2013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RAPONE LAVINIA</w:t>
            </w:r>
            <w:r w:rsidRPr="005D674A">
              <w:rPr>
                <w:rFonts w:cs="Times-Roman"/>
                <w:sz w:val="16"/>
                <w:szCs w:val="16"/>
              </w:rPr>
              <w:t xml:space="preserve"> […] il Permesso di Costruire per l'esecuzione dei lavori di: </w:t>
            </w:r>
            <w:r w:rsidRPr="005D674A">
              <w:rPr>
                <w:rFonts w:cs="Times-Bold"/>
                <w:b/>
                <w:bCs/>
                <w:sz w:val="16"/>
                <w:szCs w:val="16"/>
              </w:rPr>
              <w:t xml:space="preserve">RISTRUTTURAZIONE ED AMPLIAMENTO NEI LIMITI DEL 20% DEL VOLUME ESISTENTE DI UN VECCHIO FABBRICATO </w:t>
            </w:r>
            <w:r w:rsidRPr="005D674A">
              <w:rPr>
                <w:rFonts w:cs="Times-Roman"/>
                <w:sz w:val="16"/>
                <w:szCs w:val="16"/>
              </w:rPr>
              <w:t xml:space="preserve">ubicato in </w:t>
            </w:r>
            <w:r w:rsidRPr="005D674A">
              <w:rPr>
                <w:rFonts w:cs="Times-Bold"/>
                <w:b/>
                <w:bCs/>
                <w:sz w:val="16"/>
                <w:szCs w:val="16"/>
              </w:rPr>
              <w:t xml:space="preserve">VIA TRICASE PORTO </w:t>
            </w:r>
            <w:r w:rsidRPr="005D674A">
              <w:rPr>
                <w:rFonts w:cs="Times-Roman"/>
                <w:sz w:val="16"/>
                <w:szCs w:val="16"/>
              </w:rPr>
              <w:t xml:space="preserve">sull'area identificata al catasto urbano con l'identificativo catastale Foglio </w:t>
            </w:r>
            <w:r w:rsidRPr="005D674A">
              <w:rPr>
                <w:rFonts w:cs="Times-Bold"/>
                <w:b/>
                <w:bCs/>
                <w:sz w:val="16"/>
                <w:szCs w:val="16"/>
              </w:rPr>
              <w:t>46- Part.lla 848- sub.1</w:t>
            </w:r>
            <w:r w:rsidRPr="005D674A">
              <w:rPr>
                <w:rFonts w:cs="Times-Bold"/>
                <w:bCs/>
                <w:sz w:val="16"/>
                <w:szCs w:val="16"/>
              </w:rPr>
              <w:t>, 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1) L'inizio lavori dovrà </w:t>
            </w:r>
            <w:r w:rsidRPr="005D674A">
              <w:rPr>
                <w:rFonts w:cs="Times-Bold"/>
                <w:bCs/>
                <w:sz w:val="16"/>
                <w:szCs w:val="16"/>
              </w:rPr>
              <w:lastRenderedPageBreak/>
              <w:t>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01/08/2011 al n.12285 di prot. Da RAPONE LAVINIA, con allegato il progetto, redatto da GEOM. SCOLOZZI VINCENZO per l'esecuzione dei lavori di: RISTRUTTURAZIONE ED AMPLIAMENTO NEI LIMITI DEL 20% DEL VOLUME ESISTENTE  DI UN VECCHIO FABBRICATO ubicato in VIA TRICASE PORTO sull'area identificata al catasto urbano con l'identificativo catastale Foglio 46 – Part.lla 848 – sub.1. </w:t>
            </w:r>
          </w:p>
          <w:p w:rsidR="00D472C8" w:rsidRPr="005D674A" w:rsidRDefault="00D472C8" w:rsidP="00061927">
            <w:pPr>
              <w:rPr>
                <w:sz w:val="16"/>
                <w:szCs w:val="16"/>
              </w:rPr>
            </w:pPr>
            <w:r w:rsidRPr="005D674A">
              <w:rPr>
                <w:sz w:val="16"/>
                <w:szCs w:val="16"/>
              </w:rPr>
              <w:t xml:space="preserve">- integrazione presentata in data 05/12/2013; </w:t>
            </w:r>
          </w:p>
          <w:p w:rsidR="00D472C8" w:rsidRPr="005D674A" w:rsidRDefault="00D472C8" w:rsidP="00061927">
            <w:pPr>
              <w:rPr>
                <w:sz w:val="16"/>
                <w:szCs w:val="16"/>
              </w:rPr>
            </w:pPr>
            <w:r w:rsidRPr="005D674A">
              <w:rPr>
                <w:sz w:val="16"/>
                <w:szCs w:val="16"/>
              </w:rPr>
              <w:t xml:space="preserve">- parere FAVOREVOLE dall' UFFICIO TECNICO COMUNALE in data 25/01/2012; </w:t>
            </w:r>
          </w:p>
          <w:p w:rsidR="00D472C8" w:rsidRPr="005D674A" w:rsidRDefault="00D472C8" w:rsidP="00061927">
            <w:pPr>
              <w:rPr>
                <w:sz w:val="16"/>
                <w:szCs w:val="16"/>
              </w:rPr>
            </w:pPr>
            <w:r w:rsidRPr="005D674A">
              <w:rPr>
                <w:sz w:val="16"/>
                <w:szCs w:val="16"/>
              </w:rPr>
              <w:t xml:space="preserve">- VISTA l’Autorizzazione Paesaggistica n° 204/2012 in data 26/11/2012; </w:t>
            </w:r>
          </w:p>
          <w:p w:rsidR="00D472C8" w:rsidRPr="005D674A" w:rsidRDefault="00D472C8" w:rsidP="00061927">
            <w:pPr>
              <w:rPr>
                <w:sz w:val="16"/>
                <w:szCs w:val="16"/>
              </w:rPr>
            </w:pPr>
            <w:r w:rsidRPr="005D674A">
              <w:rPr>
                <w:sz w:val="16"/>
                <w:szCs w:val="16"/>
              </w:rPr>
              <w:t xml:space="preserve">- nulla osta forestale n°18890 del 10/09/2013;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presentazione dell'Atto di Compravendita Repertorio n°2700 Raccolta n° 2123 in data 02/11/2010 redatta dal notaio Dottor Francesca Maria RUBERTO; </w:t>
            </w:r>
          </w:p>
          <w:p w:rsidR="00D472C8" w:rsidRPr="005D674A" w:rsidRDefault="00D472C8" w:rsidP="00061927">
            <w:pPr>
              <w:rPr>
                <w:sz w:val="16"/>
                <w:szCs w:val="16"/>
              </w:rPr>
            </w:pPr>
            <w:r w:rsidRPr="005D674A">
              <w:rPr>
                <w:sz w:val="16"/>
                <w:szCs w:val="16"/>
              </w:rPr>
              <w:t xml:space="preserve">- VISTO il pagamento di € 597,94 per C.C. e di 1,172,40 di OO. UU. € 1.800,00 più € 570,00 per Standard (Salvo </w:t>
            </w:r>
          </w:p>
          <w:p w:rsidR="00D472C8" w:rsidRPr="005D674A" w:rsidRDefault="00D472C8" w:rsidP="00061927">
            <w:pPr>
              <w:rPr>
                <w:sz w:val="16"/>
                <w:szCs w:val="16"/>
              </w:rPr>
            </w:pPr>
            <w:r w:rsidRPr="005D674A">
              <w:rPr>
                <w:sz w:val="16"/>
                <w:szCs w:val="16"/>
              </w:rPr>
              <w:t>Conguaglio</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16.12.2013-pratica condono n.543-86 del 2.10.1986</w:t>
            </w:r>
          </w:p>
        </w:tc>
        <w:tc>
          <w:tcPr>
            <w:tcW w:w="2124" w:type="dxa"/>
          </w:tcPr>
          <w:p w:rsidR="00D472C8" w:rsidRPr="005D674A" w:rsidRDefault="00D472C8" w:rsidP="00061927">
            <w:pPr>
              <w:autoSpaceDE w:val="0"/>
              <w:autoSpaceDN w:val="0"/>
              <w:adjustRightInd w:val="0"/>
              <w:rPr>
                <w:rFonts w:cs="Times-Roman"/>
                <w:b/>
                <w:sz w:val="16"/>
                <w:szCs w:val="16"/>
                <w:u w:val="single"/>
              </w:rPr>
            </w:pPr>
            <w:r w:rsidRPr="005D674A">
              <w:rPr>
                <w:rFonts w:cs="Times-Roman"/>
                <w:b/>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Roman"/>
                <w:b/>
                <w:sz w:val="16"/>
                <w:szCs w:val="16"/>
              </w:rPr>
              <w:t xml:space="preserve">PRATICA CONDONO N.543/86 DEL 02/10/1986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1. Si rende opportuna la sostituzione degli infissi esterni in alluminio con infissi in legno</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2. Sia rimossa la pavimentazione esistente nell’area denominata “piazzola fuori terra rifinita in calcestruzzo “ (tav. 2 – piante prospetti sezioni) e sostituita con pavimentazione in materiale lapideo locale posata a secco a giunto aperto;</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3. Sia rimossa la pavimentazione esistente nelle aree denominate”aree di pertinenza“ e aree di pertinenza rifinite in calcestruzzo “ ( tav. 2 piante prospetti e sezioni ) ne sostituita con misto cava;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4. Sia demolito il pilastro graffitizzato nell’area denominata “ riserva idrica” ( tav.2 piante prospetti e </w:t>
            </w:r>
            <w:r w:rsidRPr="005D674A">
              <w:rPr>
                <w:rFonts w:cs="Times-Bold"/>
                <w:b/>
                <w:bCs/>
                <w:sz w:val="16"/>
                <w:szCs w:val="16"/>
              </w:rPr>
              <w:lastRenderedPageBreak/>
              <w:t xml:space="preserve">sezioni) e visibile nella foto 1 ( tav. 5 rilievo fotografico).mo GR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salvi ed impregiudicati eventuali diritti di terzi </w:t>
            </w:r>
            <w:r w:rsidRPr="005D674A">
              <w:rPr>
                <w:rFonts w:cs="Times-Bold"/>
                <w:b/>
                <w:bCs/>
                <w:sz w:val="16"/>
                <w:szCs w:val="16"/>
              </w:rPr>
              <w:cr/>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PERMESSO IN SANATORIA A MARTELLA MARIA LUCIA CRISTINA […]  </w:t>
            </w:r>
            <w:r w:rsidRPr="005D674A">
              <w:rPr>
                <w:rFonts w:cs="Times-Roman"/>
                <w:sz w:val="16"/>
                <w:szCs w:val="16"/>
              </w:rPr>
              <w:t>per l'esecuzione dei lavori di CONDONO</w:t>
            </w:r>
            <w:r w:rsidRPr="005D674A">
              <w:rPr>
                <w:rFonts w:cs="Times-Bold"/>
                <w:b/>
                <w:bCs/>
                <w:sz w:val="16"/>
                <w:szCs w:val="16"/>
              </w:rPr>
              <w:t xml:space="preserve"> </w:t>
            </w:r>
            <w:r w:rsidRPr="005D674A">
              <w:rPr>
                <w:rFonts w:cs="Times-Roman"/>
                <w:sz w:val="16"/>
                <w:szCs w:val="16"/>
              </w:rPr>
              <w:t>EDILIZIO N°543/86 in Tricase STRADA PROVINCIALE TRICASE ANDRANO con l'identificativo catastale -</w:t>
            </w:r>
            <w:r w:rsidRPr="005D674A">
              <w:rPr>
                <w:rFonts w:cs="Times-Bold"/>
                <w:b/>
                <w:bCs/>
                <w:sz w:val="16"/>
                <w:szCs w:val="16"/>
              </w:rPr>
              <w:t xml:space="preserve"> </w:t>
            </w:r>
            <w:r w:rsidRPr="005D674A">
              <w:rPr>
                <w:rFonts w:cs="Times-Roman"/>
                <w:sz w:val="16"/>
                <w:szCs w:val="16"/>
              </w:rPr>
              <w:t>Foglio: 24 – Part.lla 395.</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istanza di concessione in sanatoria acquisita al protocollo comunale in data 28/03/1980 al n. 2130 prodotta  da CARBONE UGO GIUSEPPE ,</w:t>
            </w:r>
          </w:p>
          <w:p w:rsidR="00D472C8" w:rsidRPr="005D674A" w:rsidRDefault="00D472C8" w:rsidP="00061927">
            <w:pPr>
              <w:rPr>
                <w:sz w:val="16"/>
                <w:szCs w:val="16"/>
              </w:rPr>
            </w:pPr>
            <w:r w:rsidRPr="005D674A">
              <w:rPr>
                <w:sz w:val="16"/>
                <w:szCs w:val="16"/>
              </w:rPr>
              <w:t xml:space="preserve">integrazione prodotta da MARTELLA MARIA LUCIA CRISTINA (attuale Proprietaria) , con allegato il progetto, redatto dal GEOM. COPPOLA GIUSEPPE per l'esecuzione dei lavori di CONDONO EDILIZIO N°543/86 DI UN FABBRICATO AGRICOLO ubicato in VIA PROVINCIALE TRICASE- ANDRANO sull'area identificata al catasto urbano con l'identificativo catastale - Foglio 24 - P.lla 395;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all'U.T.E. ; </w:t>
            </w:r>
          </w:p>
          <w:p w:rsidR="00D472C8" w:rsidRPr="005D674A" w:rsidRDefault="00D472C8" w:rsidP="00061927">
            <w:pPr>
              <w:rPr>
                <w:sz w:val="16"/>
                <w:szCs w:val="16"/>
              </w:rPr>
            </w:pPr>
            <w:r w:rsidRPr="005D674A">
              <w:rPr>
                <w:sz w:val="16"/>
                <w:szCs w:val="16"/>
              </w:rPr>
              <w:t xml:space="preserve">- VISTO il titolo di legittimazione ai sensi e per gli effetti del D.P.R. 445/00 di essere proprietaria dell’immobile come risulta da atto notarile redatto dal notaio Domenico CANDELA in data 07/02/1990 n° 32263 di Repertorio; </w:t>
            </w:r>
          </w:p>
          <w:p w:rsidR="00D472C8" w:rsidRPr="005D674A" w:rsidRDefault="00D472C8" w:rsidP="00061927">
            <w:pPr>
              <w:rPr>
                <w:sz w:val="16"/>
                <w:szCs w:val="16"/>
              </w:rPr>
            </w:pPr>
            <w:r w:rsidRPr="005D674A">
              <w:rPr>
                <w:sz w:val="16"/>
                <w:szCs w:val="16"/>
              </w:rPr>
              <w:t xml:space="preserve">- Autorizzazione Paesaggistica N°S4//2013 Con Condizione in Sanatoria in data 11/05/2013; </w:t>
            </w:r>
          </w:p>
          <w:p w:rsidR="00D472C8" w:rsidRPr="005D674A" w:rsidRDefault="00D472C8" w:rsidP="00061927">
            <w:pPr>
              <w:rPr>
                <w:sz w:val="16"/>
                <w:szCs w:val="16"/>
              </w:rPr>
            </w:pPr>
            <w:r w:rsidRPr="005D674A">
              <w:rPr>
                <w:sz w:val="16"/>
                <w:szCs w:val="16"/>
              </w:rPr>
              <w:t xml:space="preserve">- parere favorevole rilasciato dal Ministero per i Beni e le Attività Culturali Soprintendenza Bap - Le con nota prot. 3422 del 26/02/2013. </w:t>
            </w:r>
          </w:p>
          <w:p w:rsidR="00D472C8" w:rsidRPr="005D674A" w:rsidRDefault="00D472C8" w:rsidP="00061927">
            <w:pPr>
              <w:rPr>
                <w:sz w:val="16"/>
                <w:szCs w:val="16"/>
              </w:rPr>
            </w:pPr>
            <w:r w:rsidRPr="005D674A">
              <w:rPr>
                <w:sz w:val="16"/>
                <w:szCs w:val="16"/>
              </w:rPr>
              <w:t>- VISTO il Bonifico della Banca Carime di € 352,48 di C.C. e € 1.382,65 OO.UU. in Sanatoria datata 22/11/2013;</w:t>
            </w:r>
          </w:p>
        </w:tc>
      </w:tr>
      <w:tr w:rsidR="00D472C8" w:rsidRPr="005D674A" w:rsidTr="00061927">
        <w:trPr>
          <w:trHeight w:val="7502"/>
        </w:trPr>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173/2013 del 19.12.2013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116/2012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15/05/2012</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173/2013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Bold"/>
                <w:bCs/>
                <w:sz w:val="16"/>
                <w:szCs w:val="16"/>
              </w:rPr>
              <w:t xml:space="preserve"> </w:t>
            </w:r>
            <w:r w:rsidRPr="005D674A">
              <w:rPr>
                <w:rFonts w:cs="Times New Roman"/>
                <w:b/>
                <w:bCs/>
                <w:sz w:val="16"/>
                <w:szCs w:val="16"/>
              </w:rPr>
              <w:t xml:space="preserve">R I L A S C I A  </w:t>
            </w:r>
            <w:r w:rsidRPr="005D674A">
              <w:rPr>
                <w:rFonts w:cs="Times New Roman"/>
                <w:sz w:val="16"/>
                <w:szCs w:val="16"/>
              </w:rPr>
              <w:t>A</w:t>
            </w:r>
            <w:r w:rsidRPr="005D674A">
              <w:rPr>
                <w:rFonts w:cs="Times New Roman"/>
                <w:b/>
                <w:bCs/>
                <w:sz w:val="16"/>
                <w:szCs w:val="16"/>
              </w:rPr>
              <w:t xml:space="preserve">  </w:t>
            </w:r>
          </w:p>
          <w:p w:rsidR="00D472C8" w:rsidRPr="005D674A" w:rsidRDefault="00D472C8" w:rsidP="00061927">
            <w:pPr>
              <w:widowControl w:val="0"/>
              <w:autoSpaceDE w:val="0"/>
              <w:autoSpaceDN w:val="0"/>
              <w:adjustRightInd w:val="0"/>
              <w:jc w:val="center"/>
              <w:rPr>
                <w:rFonts w:cs="Times New Roman"/>
                <w:b/>
                <w:bCs/>
                <w:sz w:val="16"/>
                <w:szCs w:val="16"/>
              </w:rPr>
            </w:pPr>
          </w:p>
          <w:p w:rsidR="00D472C8" w:rsidRPr="005D674A" w:rsidRDefault="00D472C8" w:rsidP="00061927">
            <w:pPr>
              <w:widowControl w:val="0"/>
              <w:autoSpaceDE w:val="0"/>
              <w:autoSpaceDN w:val="0"/>
              <w:adjustRightInd w:val="0"/>
              <w:jc w:val="both"/>
              <w:rPr>
                <w:rFonts w:cs="Times New Roman"/>
                <w:sz w:val="16"/>
                <w:szCs w:val="16"/>
              </w:rPr>
            </w:pPr>
            <w:r w:rsidRPr="005D674A">
              <w:rPr>
                <w:rFonts w:cs="Times New Roman"/>
                <w:b/>
                <w:sz w:val="16"/>
                <w:szCs w:val="16"/>
              </w:rPr>
              <w:t>FIRBANK JANET</w:t>
            </w:r>
            <w:r w:rsidRPr="005D674A">
              <w:rPr>
                <w:rFonts w:cs="Times New Roman"/>
                <w:sz w:val="16"/>
                <w:szCs w:val="16"/>
              </w:rPr>
              <w:t xml:space="preserve"> nata a LUTON (Gran Bretagna e Irlanda del Nord) il 03/08/1948 e residente in VIA CILLO 73039 TRICASE il Permesso di Costruire per l'esecuzione dei lavori di: </w:t>
            </w:r>
            <w:r w:rsidRPr="005D674A">
              <w:rPr>
                <w:rFonts w:cs="Times New Roman"/>
                <w:b/>
                <w:bCs/>
                <w:sz w:val="16"/>
                <w:szCs w:val="16"/>
              </w:rPr>
              <w:t>COSTRUZIONE CASA COLONICA SITO IN TRICASE LOCALITA' MITO</w:t>
            </w:r>
            <w:r w:rsidRPr="005D674A">
              <w:rPr>
                <w:rFonts w:cs="Times New Roman"/>
                <w:sz w:val="16"/>
                <w:szCs w:val="16"/>
              </w:rPr>
              <w:t xml:space="preserve"> sull'area  identificata al catasto urbano con l'identificativo catastale - </w:t>
            </w:r>
            <w:r w:rsidRPr="005D674A">
              <w:rPr>
                <w:rFonts w:cs="Times New Roman"/>
                <w:b/>
                <w:sz w:val="16"/>
                <w:szCs w:val="16"/>
              </w:rPr>
              <w:t xml:space="preserve">Fg. 18 - P.lla 297, </w:t>
            </w:r>
            <w:r w:rsidRPr="005D674A">
              <w:rPr>
                <w:rFonts w:cs="Times New Roman"/>
                <w:sz w:val="16"/>
                <w:szCs w:val="16"/>
              </w:rPr>
              <w:t xml:space="preserve">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472C8" w:rsidRPr="005D674A" w:rsidRDefault="00D472C8" w:rsidP="00061927">
            <w:pPr>
              <w:widowControl w:val="0"/>
              <w:autoSpaceDE w:val="0"/>
              <w:autoSpaceDN w:val="0"/>
              <w:adjustRightInd w:val="0"/>
              <w:jc w:val="both"/>
              <w:rPr>
                <w:rFonts w:cs="Times New Roman"/>
                <w:sz w:val="16"/>
                <w:szCs w:val="16"/>
              </w:rPr>
            </w:pP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L’intero viale di accesso sia ridotto a ml 3,00 di larghezza;</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Che la cisterna scoperta per la raccolta delle acque per l’irrigazione sia completamente interrata e totalmente coperta con terreno vegetale;</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 xml:space="preserve">I muri esterni del fabbricato siano intonacati e </w:t>
            </w:r>
            <w:r w:rsidRPr="005D674A">
              <w:rPr>
                <w:rFonts w:cs="Times New Roman"/>
                <w:b/>
                <w:sz w:val="16"/>
                <w:szCs w:val="16"/>
                <w:u w:val="single"/>
              </w:rPr>
              <w:lastRenderedPageBreak/>
              <w:t>tinteggiati con finitura liscia opaca di cromia chiara, in luogo del previsto rivestimento in pietra;</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Il portico con sostegno in muratura e copertura in coppi sia sostituito da struttura da struttura removibile interamente in legno, tipo pergolato,con correnti orizzontali e non a falda inclinata, anch’essi in legno, eventualmente coperta con incannucciato, rampicanti o tessuto;</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Il parapetto della scala abbia  andamento lineare parallelo alla rampa a L;</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La pavimentazione esterna antistante il fabbricato sia realizzata con lastre di materiale lapideo locale di cromia chiara, posate con malta a base di calce naturale;</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 xml:space="preserve">Il “viale da realizzare” sia trattato con </w:t>
            </w:r>
            <w:r w:rsidRPr="005D674A">
              <w:rPr>
                <w:rFonts w:cs="Times New Roman"/>
                <w:b/>
                <w:sz w:val="16"/>
                <w:szCs w:val="16"/>
                <w:u w:val="single"/>
              </w:rPr>
              <w:lastRenderedPageBreak/>
              <w:t>materiale sciolto drenante tipo terra battuta;</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Il muro di recinzione in corrispondenza delle colonne di accesso mantenga l’altezza di ml 1,00 prevista per le restanti parti;</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 xml:space="preserve">Tutti i muri a secco esistenti e in parte dirupi dovranno essere reintegrati rispettando la tecnica costruttiva tradizionale locale , utilizzando materiale lapideo analogo per forma e dimensione a quello ancora in opera ( eventualmente reimpiegando anche elementi crollo reperibili in situ), senza impiego di alcun tipo di malta di allettamento, di riempimento e/o di livellamento del coronamento; dovranno inoltre essere rispettate le sezioni planimetriche e altimetriche massime delle parti ancora esistenti e non  dovrà essere </w:t>
            </w:r>
            <w:r w:rsidRPr="005D674A">
              <w:rPr>
                <w:rFonts w:cs="Times New Roman"/>
                <w:b/>
                <w:sz w:val="16"/>
                <w:szCs w:val="16"/>
                <w:u w:val="single"/>
              </w:rPr>
              <w:lastRenderedPageBreak/>
              <w:t>installata alcuna rete metallica;</w:t>
            </w:r>
          </w:p>
          <w:p w:rsidR="00D472C8" w:rsidRPr="005D674A" w:rsidRDefault="00D472C8" w:rsidP="00061927">
            <w:pPr>
              <w:widowControl w:val="0"/>
              <w:numPr>
                <w:ilvl w:val="0"/>
                <w:numId w:val="8"/>
              </w:numPr>
              <w:autoSpaceDE w:val="0"/>
              <w:autoSpaceDN w:val="0"/>
              <w:adjustRightInd w:val="0"/>
              <w:spacing w:afterAutospacing="0"/>
              <w:jc w:val="both"/>
              <w:rPr>
                <w:rFonts w:cs="Times New Roman"/>
                <w:b/>
                <w:sz w:val="16"/>
                <w:szCs w:val="16"/>
                <w:u w:val="single"/>
              </w:rPr>
            </w:pPr>
            <w:r w:rsidRPr="005D674A">
              <w:rPr>
                <w:rFonts w:cs="Times New Roman"/>
                <w:b/>
                <w:sz w:val="16"/>
                <w:szCs w:val="16"/>
                <w:u w:val="single"/>
              </w:rPr>
              <w:t xml:space="preserve"> La muratura di recinzione di nuova costruzione dovrà essere realizzata in pietra a secco con sezione planimetrica e altimetrica analoghe alle recinzioni esistenti da reintegrare, senza sovrapposizione di rete metallica e rispettando le indicazioni di tecnica costruttiva e impiego di materiali sopra indicate.</w:t>
            </w:r>
          </w:p>
          <w:p w:rsidR="00D472C8" w:rsidRPr="005D674A" w:rsidRDefault="00D472C8" w:rsidP="00061927">
            <w:pPr>
              <w:widowControl w:val="0"/>
              <w:autoSpaceDE w:val="0"/>
              <w:autoSpaceDN w:val="0"/>
              <w:adjustRightInd w:val="0"/>
              <w:jc w:val="both"/>
              <w:rPr>
                <w:rFonts w:cs="Times New Roman"/>
                <w:b/>
                <w:sz w:val="16"/>
                <w:szCs w:val="16"/>
              </w:rPr>
            </w:pP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1) L'inizio lavori dovrà avvenire entro un anno dalla data del rilascio della presente concessione, pena la decadenza della concessione stessa.</w:t>
            </w: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D472C8" w:rsidRPr="005D674A" w:rsidRDefault="00D472C8" w:rsidP="00061927">
            <w:pPr>
              <w:widowControl w:val="0"/>
              <w:autoSpaceDE w:val="0"/>
              <w:autoSpaceDN w:val="0"/>
              <w:adjustRightInd w:val="0"/>
              <w:rPr>
                <w:rFonts w:cs="Times New Roman"/>
                <w:sz w:val="16"/>
                <w:szCs w:val="16"/>
              </w:rPr>
            </w:pPr>
          </w:p>
          <w:p w:rsidR="00D472C8" w:rsidRPr="005D674A" w:rsidRDefault="00D472C8" w:rsidP="00061927">
            <w:pPr>
              <w:autoSpaceDE w:val="0"/>
              <w:autoSpaceDN w:val="0"/>
              <w:adjustRightInd w:val="0"/>
              <w:rPr>
                <w:rFonts w:cs="Times-Bold"/>
                <w:b/>
                <w:bCs/>
                <w:sz w:val="16"/>
                <w:szCs w:val="16"/>
              </w:rPr>
            </w:pP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15/05/2012 al n.7688 di prot. da FIRBANK JANET con allegato il progetto, redatto da GEOM. CAZZATO GIUSEPPE per l'esecuzione dei lavori di: COSTRUZIONE CASA COLONICA SITO IN TRICASE LOCALITA' MITO sull'area identificata al catasto  urbano con l'identificativo catastale: Fg.18 P.lla 297; </w:t>
            </w:r>
          </w:p>
          <w:p w:rsidR="00D472C8" w:rsidRPr="005D674A" w:rsidRDefault="00D472C8" w:rsidP="00061927">
            <w:pPr>
              <w:rPr>
                <w:sz w:val="16"/>
                <w:szCs w:val="16"/>
              </w:rPr>
            </w:pPr>
            <w:r w:rsidRPr="005D674A">
              <w:rPr>
                <w:sz w:val="16"/>
                <w:szCs w:val="16"/>
              </w:rPr>
              <w:t xml:space="preserve">- integrazione presentata in data 09/10/2013 prot. n°17450, di adeguamento alle prescrizioni dell’ </w:t>
            </w:r>
          </w:p>
          <w:p w:rsidR="00D472C8" w:rsidRPr="005D674A" w:rsidRDefault="00D472C8" w:rsidP="00061927">
            <w:pPr>
              <w:rPr>
                <w:sz w:val="16"/>
                <w:szCs w:val="16"/>
              </w:rPr>
            </w:pPr>
            <w:r w:rsidRPr="005D674A">
              <w:rPr>
                <w:sz w:val="16"/>
                <w:szCs w:val="16"/>
              </w:rPr>
              <w:t xml:space="preserve">Autorizzazione Paesaggistica; </w:t>
            </w:r>
          </w:p>
          <w:p w:rsidR="00D472C8" w:rsidRPr="005D674A" w:rsidRDefault="00D472C8" w:rsidP="00061927">
            <w:pPr>
              <w:rPr>
                <w:sz w:val="16"/>
                <w:szCs w:val="16"/>
              </w:rPr>
            </w:pPr>
            <w:r w:rsidRPr="005D674A">
              <w:rPr>
                <w:sz w:val="16"/>
                <w:szCs w:val="16"/>
              </w:rPr>
              <w:t xml:space="preserve">- VISTA l’ iscrizione alla Camera di Commercio come Imprenditore Agricolo Professionale dal 07/12/2009; </w:t>
            </w:r>
          </w:p>
          <w:p w:rsidR="00D472C8" w:rsidRPr="005D674A" w:rsidRDefault="00D472C8" w:rsidP="00061927">
            <w:pPr>
              <w:rPr>
                <w:sz w:val="16"/>
                <w:szCs w:val="16"/>
              </w:rPr>
            </w:pPr>
            <w:r w:rsidRPr="005D674A">
              <w:rPr>
                <w:sz w:val="16"/>
                <w:szCs w:val="16"/>
              </w:rPr>
              <w:t xml:space="preserve">- parere FAVOREVOLE espresso dall' UFFICIO TECNICO COMUNALE in data 18/05/2012; </w:t>
            </w:r>
          </w:p>
          <w:p w:rsidR="00D472C8" w:rsidRPr="005D674A" w:rsidRDefault="00D472C8" w:rsidP="00061927">
            <w:pPr>
              <w:rPr>
                <w:sz w:val="16"/>
                <w:szCs w:val="16"/>
              </w:rPr>
            </w:pPr>
            <w:r w:rsidRPr="005D674A">
              <w:rPr>
                <w:sz w:val="16"/>
                <w:szCs w:val="16"/>
              </w:rPr>
              <w:t xml:space="preserve">- parere Favorevole con Condizioni espresso dalla Soprintendenza per i Beni Architettonici e Paesaggistici  del 18/04/2013; </w:t>
            </w:r>
          </w:p>
          <w:p w:rsidR="00D472C8" w:rsidRPr="005D674A" w:rsidRDefault="00D472C8" w:rsidP="00061927">
            <w:pPr>
              <w:rPr>
                <w:sz w:val="16"/>
                <w:szCs w:val="16"/>
              </w:rPr>
            </w:pPr>
            <w:r w:rsidRPr="005D674A">
              <w:rPr>
                <w:sz w:val="16"/>
                <w:szCs w:val="16"/>
              </w:rPr>
              <w:t xml:space="preserve">- VISTA la Deliberazione della G. R. 2022 del 29/10/2013; </w:t>
            </w:r>
          </w:p>
          <w:p w:rsidR="00D472C8" w:rsidRPr="005D674A" w:rsidRDefault="00D472C8" w:rsidP="00061927">
            <w:pPr>
              <w:rPr>
                <w:sz w:val="16"/>
                <w:szCs w:val="16"/>
              </w:rPr>
            </w:pPr>
            <w:r w:rsidRPr="005D674A">
              <w:rPr>
                <w:sz w:val="16"/>
                <w:szCs w:val="16"/>
              </w:rPr>
              <w:t xml:space="preserve">- VISTO la relazione Geologica e Geotecnica redatta dal Dottor Marcello DE DONATIS in data Giugno 2012; </w:t>
            </w:r>
          </w:p>
          <w:p w:rsidR="00D472C8" w:rsidRPr="005D674A" w:rsidRDefault="00D472C8" w:rsidP="00061927">
            <w:pPr>
              <w:rPr>
                <w:sz w:val="16"/>
                <w:szCs w:val="16"/>
              </w:rPr>
            </w:pPr>
            <w:r w:rsidRPr="005D674A">
              <w:rPr>
                <w:sz w:val="16"/>
                <w:szCs w:val="16"/>
              </w:rPr>
              <w:t xml:space="preserve">- dichiarazione sul rispetto delle norme igienico- </w:t>
            </w:r>
          </w:p>
          <w:p w:rsidR="00D472C8" w:rsidRPr="005D674A" w:rsidRDefault="00D472C8" w:rsidP="00061927">
            <w:pPr>
              <w:rPr>
                <w:sz w:val="16"/>
                <w:szCs w:val="16"/>
              </w:rPr>
            </w:pPr>
            <w:r w:rsidRPr="005D674A">
              <w:rPr>
                <w:sz w:val="16"/>
                <w:szCs w:val="16"/>
              </w:rPr>
              <w:t xml:space="preserve">- VISTA la presentazione dell’atto di Asservimento Repertorio n°14726 Raccolta n°11056 in data 27/05/29013; </w:t>
            </w:r>
          </w:p>
          <w:p w:rsidR="00D472C8" w:rsidRPr="005D674A" w:rsidRDefault="00D472C8" w:rsidP="00061927">
            <w:pPr>
              <w:rPr>
                <w:sz w:val="16"/>
                <w:szCs w:val="16"/>
              </w:rPr>
            </w:pPr>
            <w:r w:rsidRPr="005D674A">
              <w:rPr>
                <w:sz w:val="16"/>
                <w:szCs w:val="16"/>
              </w:rPr>
              <w:t xml:space="preserve">- VISTO la presentazione dell’atto di vendita Repertorio n° 17773 Raccolta n° 5575in data 07/06/2008; </w:t>
            </w:r>
          </w:p>
          <w:p w:rsidR="00D472C8" w:rsidRPr="005D674A" w:rsidRDefault="00D472C8" w:rsidP="00061927">
            <w:pPr>
              <w:rPr>
                <w:sz w:val="16"/>
                <w:szCs w:val="16"/>
              </w:rPr>
            </w:pPr>
          </w:p>
        </w:tc>
      </w:tr>
      <w:tr w:rsidR="00D472C8" w:rsidRPr="005D674A" w:rsidTr="00061927">
        <w:trPr>
          <w:trHeight w:val="6368"/>
        </w:trPr>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225/2013 del 19.12.2013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284/2013</w:t>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 xml:space="preserve">DATA PRESENTAZIONE 28/11/2013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N. 225/2013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 I L A S C I A A </w:t>
            </w:r>
            <w:r w:rsidRPr="005D674A">
              <w:rPr>
                <w:rFonts w:cs="Times-Bold"/>
                <w:b/>
                <w:bCs/>
                <w:sz w:val="16"/>
                <w:szCs w:val="16"/>
              </w:rPr>
              <w:cr/>
            </w:r>
          </w:p>
          <w:p w:rsidR="00D472C8" w:rsidRPr="005D674A" w:rsidRDefault="00D472C8" w:rsidP="00061927">
            <w:pPr>
              <w:autoSpaceDE w:val="0"/>
              <w:autoSpaceDN w:val="0"/>
              <w:adjustRightInd w:val="0"/>
              <w:rPr>
                <w:rFonts w:cs="Times-Bold"/>
                <w:bCs/>
                <w:sz w:val="16"/>
                <w:szCs w:val="16"/>
              </w:rPr>
            </w:pPr>
            <w:r w:rsidRPr="005D674A">
              <w:rPr>
                <w:rFonts w:cs="Times-Bold"/>
                <w:b/>
                <w:bCs/>
                <w:sz w:val="16"/>
                <w:szCs w:val="16"/>
              </w:rPr>
              <w:t>DE CARLO FRANCA MARIA IMMACOLATA</w:t>
            </w:r>
            <w:r w:rsidRPr="005D674A">
              <w:rPr>
                <w:rFonts w:cs="Times-Roman"/>
                <w:sz w:val="16"/>
                <w:szCs w:val="16"/>
              </w:rPr>
              <w:t xml:space="preserve">  […] il Permesso di Costruire per l'esecuzione dei lavori di: </w:t>
            </w:r>
            <w:r w:rsidRPr="005D674A">
              <w:rPr>
                <w:rFonts w:cs="Times-Bold"/>
                <w:b/>
                <w:bCs/>
                <w:sz w:val="16"/>
                <w:szCs w:val="16"/>
              </w:rPr>
              <w:t xml:space="preserve">COSTRUZIONE DI UNA EDICOLA FUNERARIO DA REALIZZARE SUL LOTTO B9 DEL NUOVO CIMITERO COMUNALE, </w:t>
            </w:r>
            <w:r w:rsidRPr="005D674A">
              <w:rPr>
                <w:rFonts w:cs="Times-Bold"/>
                <w:bCs/>
                <w:sz w:val="16"/>
                <w:szCs w:val="16"/>
              </w:rPr>
              <w:t>sotto l'osservanza delle vigenti disposizioni in materia di 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autoSpaceDE w:val="0"/>
              <w:autoSpaceDN w:val="0"/>
              <w:adjustRightInd w:val="0"/>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28/11/2013 al n.20504 di prot. da DE  CARLO FRANCA MARIA IMMACOLATA con allegato il progetto, redatto da GEOM. TURCO MARIO IPPAZIO per l'esecuzione dei lavori di: COSTRUZIONE DI UNA EDICOLA FUNERARIO DA REALIZZARE SUL LOTTO B9 DEL NUOVO CIMITERO COMUNALE ; </w:t>
            </w:r>
          </w:p>
          <w:p w:rsidR="00D472C8" w:rsidRPr="005D674A" w:rsidRDefault="00D472C8" w:rsidP="00061927">
            <w:pPr>
              <w:rPr>
                <w:sz w:val="16"/>
                <w:szCs w:val="16"/>
              </w:rPr>
            </w:pPr>
            <w:r w:rsidRPr="005D674A">
              <w:rPr>
                <w:sz w:val="16"/>
                <w:szCs w:val="16"/>
              </w:rPr>
              <w:t>- integrazione presentata in data 16/12/2013 Prot. 21688;</w:t>
            </w:r>
          </w:p>
          <w:p w:rsidR="00D472C8" w:rsidRPr="005D674A" w:rsidRDefault="00D472C8" w:rsidP="00061927">
            <w:pPr>
              <w:rPr>
                <w:sz w:val="16"/>
                <w:szCs w:val="16"/>
              </w:rPr>
            </w:pPr>
            <w:r w:rsidRPr="005D674A">
              <w:rPr>
                <w:sz w:val="16"/>
                <w:szCs w:val="16"/>
              </w:rPr>
              <w:t>- parere FAVOREVOLE espresso dall' UFFICIO TECNICO COMUNALE in data 12/12/2013;</w:t>
            </w:r>
          </w:p>
          <w:p w:rsidR="00D472C8" w:rsidRPr="005D674A" w:rsidRDefault="00D472C8" w:rsidP="00061927">
            <w:pPr>
              <w:rPr>
                <w:sz w:val="16"/>
                <w:szCs w:val="16"/>
              </w:rPr>
            </w:pPr>
            <w:r w:rsidRPr="005D674A">
              <w:rPr>
                <w:sz w:val="16"/>
                <w:szCs w:val="16"/>
              </w:rPr>
              <w:t>- parere Igienico Sanitario del Dipartimento di Prevenzione A.S.L. Lecce rilasciato in data 04/12/2013;</w:t>
            </w:r>
          </w:p>
          <w:p w:rsidR="00D472C8" w:rsidRPr="005D674A" w:rsidRDefault="00D472C8" w:rsidP="00061927">
            <w:pPr>
              <w:rPr>
                <w:sz w:val="16"/>
                <w:szCs w:val="16"/>
              </w:rPr>
            </w:pPr>
            <w:r w:rsidRPr="005D674A">
              <w:rPr>
                <w:sz w:val="16"/>
                <w:szCs w:val="16"/>
              </w:rPr>
              <w:t xml:space="preserve">- VISTA la presentazione dell'Atto Concessione area per sepoltura di famiglia ( lotto n. 9 B) nel nuovo Cimitero di Tricase Proprieta’ Repertorio n° 2201 in data 14/11/2011; </w:t>
            </w:r>
          </w:p>
          <w:p w:rsidR="00D472C8" w:rsidRPr="005D674A" w:rsidRDefault="00D472C8" w:rsidP="00061927">
            <w:pPr>
              <w:rPr>
                <w:sz w:val="16"/>
                <w:szCs w:val="16"/>
              </w:rPr>
            </w:pPr>
          </w:p>
          <w:p w:rsidR="00D472C8" w:rsidRPr="005D674A" w:rsidRDefault="00D472C8" w:rsidP="00061927">
            <w:pPr>
              <w:rPr>
                <w:sz w:val="16"/>
                <w:szCs w:val="16"/>
              </w:rPr>
            </w:pPr>
          </w:p>
        </w:tc>
      </w:tr>
      <w:tr w:rsidR="00D472C8" w:rsidRPr="005D674A" w:rsidTr="00061927">
        <w:tc>
          <w:tcPr>
            <w:tcW w:w="959" w:type="dxa"/>
          </w:tcPr>
          <w:p w:rsidR="00D472C8" w:rsidRPr="005D674A" w:rsidRDefault="00D472C8" w:rsidP="00061927">
            <w:pPr>
              <w:rPr>
                <w:sz w:val="16"/>
                <w:szCs w:val="16"/>
              </w:rPr>
            </w:pPr>
            <w:r w:rsidRPr="005D674A">
              <w:rPr>
                <w:sz w:val="16"/>
                <w:szCs w:val="16"/>
              </w:rPr>
              <w:t>Servizio Sportello Unico Edilizia (S.U.E</w:t>
            </w:r>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224/2013 del 20.12.2013</w:t>
            </w:r>
          </w:p>
        </w:tc>
        <w:tc>
          <w:tcPr>
            <w:tcW w:w="2124" w:type="dxa"/>
          </w:tcPr>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PRATICA EDILIZIA N. 270/2013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DATA PRESENTAZIONE 13/11/2013 </w:t>
            </w:r>
            <w:r w:rsidRPr="005D674A">
              <w:rPr>
                <w:rFonts w:cs="Times-Roman"/>
                <w:b/>
                <w:sz w:val="16"/>
                <w:szCs w:val="16"/>
              </w:rPr>
              <w:cr/>
            </w:r>
          </w:p>
          <w:p w:rsidR="00D472C8" w:rsidRPr="005D674A" w:rsidRDefault="00D472C8" w:rsidP="00061927">
            <w:pPr>
              <w:autoSpaceDE w:val="0"/>
              <w:autoSpaceDN w:val="0"/>
              <w:adjustRightInd w:val="0"/>
              <w:rPr>
                <w:rFonts w:cs="Times-Roman"/>
                <w:b/>
                <w:sz w:val="16"/>
                <w:szCs w:val="16"/>
                <w:u w:val="single"/>
              </w:rPr>
            </w:pPr>
            <w:r w:rsidRPr="005D674A">
              <w:rPr>
                <w:rFonts w:cs="Times-Roman"/>
                <w:sz w:val="16"/>
                <w:szCs w:val="16"/>
              </w:rPr>
              <w:lastRenderedPageBreak/>
              <w:t xml:space="preserve">PERMESSO DI COSTRUIRE   </w:t>
            </w:r>
            <w:r w:rsidRPr="005D674A">
              <w:rPr>
                <w:rFonts w:cs="Times-Roman"/>
                <w:b/>
                <w:sz w:val="16"/>
                <w:szCs w:val="16"/>
                <w:u w:val="single"/>
              </w:rPr>
              <w:t>N. 224/2013</w:t>
            </w:r>
          </w:p>
          <w:p w:rsidR="00D472C8" w:rsidRPr="005D674A" w:rsidRDefault="00D472C8" w:rsidP="00061927">
            <w:pPr>
              <w:autoSpaceDE w:val="0"/>
              <w:autoSpaceDN w:val="0"/>
              <w:adjustRightInd w:val="0"/>
              <w:rPr>
                <w:rFonts w:cs="Times-Roman"/>
                <w:b/>
                <w:sz w:val="16"/>
                <w:szCs w:val="16"/>
              </w:rPr>
            </w:pPr>
            <w:r w:rsidRPr="005D674A">
              <w:rPr>
                <w:rFonts w:cs="Times-Roman"/>
                <w:b/>
                <w:sz w:val="16"/>
                <w:szCs w:val="16"/>
              </w:rPr>
              <w:t xml:space="preserve">(D.P.R. 380/2001) </w:t>
            </w:r>
          </w:p>
        </w:tc>
        <w:tc>
          <w:tcPr>
            <w:tcW w:w="2127" w:type="dxa"/>
          </w:tcPr>
          <w:p w:rsidR="00D472C8" w:rsidRPr="005D674A" w:rsidRDefault="00D472C8" w:rsidP="00061927">
            <w:pPr>
              <w:widowControl w:val="0"/>
              <w:autoSpaceDE w:val="0"/>
              <w:autoSpaceDN w:val="0"/>
              <w:adjustRightInd w:val="0"/>
              <w:jc w:val="center"/>
              <w:rPr>
                <w:rFonts w:cs="Times New Roman"/>
                <w:b/>
                <w:bCs/>
                <w:sz w:val="16"/>
                <w:szCs w:val="16"/>
              </w:rPr>
            </w:pPr>
            <w:r w:rsidRPr="005D674A">
              <w:rPr>
                <w:rFonts w:cs="Times New Roman"/>
                <w:b/>
                <w:bCs/>
                <w:sz w:val="16"/>
                <w:szCs w:val="16"/>
              </w:rPr>
              <w:lastRenderedPageBreak/>
              <w:t xml:space="preserve">R I L A S C I A  </w:t>
            </w:r>
            <w:r w:rsidRPr="005D674A">
              <w:rPr>
                <w:rFonts w:cs="Times New Roman"/>
                <w:sz w:val="16"/>
                <w:szCs w:val="16"/>
              </w:rPr>
              <w:t>A</w:t>
            </w:r>
            <w:r w:rsidRPr="005D674A">
              <w:rPr>
                <w:rFonts w:cs="Times New Roman"/>
                <w:b/>
                <w:bCs/>
                <w:sz w:val="16"/>
                <w:szCs w:val="16"/>
              </w:rPr>
              <w:t xml:space="preserve">  </w:t>
            </w:r>
          </w:p>
          <w:p w:rsidR="00D472C8" w:rsidRPr="005D674A" w:rsidRDefault="00D472C8" w:rsidP="00061927">
            <w:pPr>
              <w:widowControl w:val="0"/>
              <w:autoSpaceDE w:val="0"/>
              <w:autoSpaceDN w:val="0"/>
              <w:adjustRightInd w:val="0"/>
              <w:jc w:val="center"/>
              <w:rPr>
                <w:rFonts w:cs="Times New Roman"/>
                <w:b/>
                <w:bCs/>
                <w:sz w:val="16"/>
                <w:szCs w:val="16"/>
              </w:rPr>
            </w:pPr>
          </w:p>
          <w:p w:rsidR="00D472C8" w:rsidRPr="005D674A" w:rsidRDefault="00D472C8" w:rsidP="00061927">
            <w:pPr>
              <w:widowControl w:val="0"/>
              <w:autoSpaceDE w:val="0"/>
              <w:autoSpaceDN w:val="0"/>
              <w:adjustRightInd w:val="0"/>
              <w:jc w:val="both"/>
              <w:rPr>
                <w:rFonts w:cs="Times New Roman"/>
                <w:sz w:val="16"/>
                <w:szCs w:val="16"/>
              </w:rPr>
            </w:pPr>
            <w:r w:rsidRPr="005D674A">
              <w:rPr>
                <w:rFonts w:cs="Times New Roman"/>
                <w:b/>
                <w:bCs/>
                <w:sz w:val="16"/>
                <w:szCs w:val="16"/>
              </w:rPr>
              <w:t>VIVA COSIMO</w:t>
            </w:r>
            <w:r w:rsidRPr="005D674A">
              <w:rPr>
                <w:rFonts w:cs="Times New Roman"/>
                <w:sz w:val="16"/>
                <w:szCs w:val="16"/>
              </w:rPr>
              <w:t xml:space="preserve"> […] il Permesso di Costruire per l'esecuzione dei lavori di: </w:t>
            </w:r>
            <w:r w:rsidRPr="005D674A">
              <w:rPr>
                <w:rFonts w:cs="Times New Roman"/>
                <w:b/>
                <w:bCs/>
                <w:sz w:val="16"/>
                <w:szCs w:val="16"/>
              </w:rPr>
              <w:lastRenderedPageBreak/>
              <w:t xml:space="preserve">INSTALLAZIONE DI INSEGNA LUMINOSA BIFACCIALE A PARETE VERTICALE </w:t>
            </w:r>
            <w:r w:rsidRPr="005D674A">
              <w:rPr>
                <w:rFonts w:cs="Times New Roman"/>
                <w:sz w:val="16"/>
                <w:szCs w:val="16"/>
              </w:rPr>
              <w:t xml:space="preserve">ubicati  in </w:t>
            </w:r>
            <w:r w:rsidRPr="005D674A">
              <w:rPr>
                <w:rFonts w:cs="Times New Roman"/>
                <w:b/>
                <w:bCs/>
                <w:sz w:val="16"/>
                <w:szCs w:val="16"/>
              </w:rPr>
              <w:t>VIA SIENA</w:t>
            </w:r>
            <w:r w:rsidRPr="005D674A">
              <w:rPr>
                <w:rFonts w:cs="Times New Roman"/>
                <w:sz w:val="16"/>
                <w:szCs w:val="16"/>
              </w:rPr>
              <w:t xml:space="preserve"> sull'area  identificata al catasto urbano con l'identificativo catastale - Foglio: 29/A - Par.lla: 1086 - Sub: 4 sotto l'osservanza delle vigenti disposizioni in materia di edilizia e di  urbanistica, di igiene, di polizia locale, di circolazione, di sicurezza del lavoro ed  in conformità al progetto presentato, nonchè alle prescrizioni sotto riportate e fatti salvi i diritti dei terzi. </w:t>
            </w:r>
          </w:p>
          <w:p w:rsidR="00D472C8" w:rsidRPr="005D674A" w:rsidRDefault="00D472C8" w:rsidP="00061927">
            <w:pPr>
              <w:widowControl w:val="0"/>
              <w:autoSpaceDE w:val="0"/>
              <w:autoSpaceDN w:val="0"/>
              <w:adjustRightInd w:val="0"/>
              <w:jc w:val="both"/>
              <w:rPr>
                <w:rFonts w:cs="Times New Roman"/>
                <w:sz w:val="16"/>
                <w:szCs w:val="16"/>
              </w:rPr>
            </w:pP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1) L'inizio lavori dovrà avvenire entro un anno dalla data del rilascio della presente concessione, pena la decadenza della concessione stessa.</w:t>
            </w:r>
          </w:p>
          <w:p w:rsidR="00D472C8" w:rsidRPr="005D674A" w:rsidRDefault="00D472C8" w:rsidP="00061927">
            <w:pPr>
              <w:widowControl w:val="0"/>
              <w:autoSpaceDE w:val="0"/>
              <w:autoSpaceDN w:val="0"/>
              <w:adjustRightInd w:val="0"/>
              <w:ind w:left="240" w:hanging="240"/>
              <w:jc w:val="both"/>
              <w:rPr>
                <w:rFonts w:cs="Times New Roman"/>
                <w:sz w:val="16"/>
                <w:szCs w:val="16"/>
              </w:rPr>
            </w:pPr>
            <w:r w:rsidRPr="005D674A">
              <w:rPr>
                <w:rFonts w:cs="Times New Roman"/>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p w:rsidR="00D472C8" w:rsidRPr="005D674A" w:rsidRDefault="00D472C8" w:rsidP="00061927">
            <w:pPr>
              <w:autoSpaceDE w:val="0"/>
              <w:autoSpaceDN w:val="0"/>
              <w:adjustRightInd w:val="0"/>
              <w:rPr>
                <w:rFonts w:cs="Times-Roman"/>
                <w:sz w:val="16"/>
                <w:szCs w:val="16"/>
              </w:rPr>
            </w:pP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13/11/2013 al n.19447 di prot. da VIVA COSIMO , con allegato il progetto, redatto da GEOM. TURCO MARIO IPPAZIO per l'esecuzione dei  lavori di: INSTALLAZIONE DI INSEGNA LUMINOSA BIFACCIALE SU PALO VERTICALE ubicati in VIA  SIENA sull'area identificata al catasto urbano con l'identificativo catastale Foglio: 29/A - Par.lla: 1086 - Sub. 4 </w:t>
            </w:r>
          </w:p>
          <w:p w:rsidR="00D472C8" w:rsidRPr="005D674A" w:rsidRDefault="00D472C8" w:rsidP="00061927">
            <w:pPr>
              <w:rPr>
                <w:sz w:val="16"/>
                <w:szCs w:val="16"/>
              </w:rPr>
            </w:pPr>
            <w:r w:rsidRPr="005D674A">
              <w:rPr>
                <w:sz w:val="16"/>
                <w:szCs w:val="16"/>
              </w:rPr>
              <w:t xml:space="preserve">- nuova Istanza di installazione di insegna luminosa bifacciale a parete verticale </w:t>
            </w:r>
            <w:r w:rsidRPr="005D674A">
              <w:rPr>
                <w:sz w:val="16"/>
                <w:szCs w:val="16"/>
              </w:rPr>
              <w:lastRenderedPageBreak/>
              <w:t xml:space="preserve">presentata in data  16/12/2013; </w:t>
            </w:r>
          </w:p>
          <w:p w:rsidR="00D472C8" w:rsidRPr="005D674A" w:rsidRDefault="00D472C8" w:rsidP="00061927">
            <w:pPr>
              <w:rPr>
                <w:sz w:val="16"/>
                <w:szCs w:val="16"/>
              </w:rPr>
            </w:pPr>
            <w:r w:rsidRPr="005D674A">
              <w:rPr>
                <w:sz w:val="16"/>
                <w:szCs w:val="16"/>
              </w:rPr>
              <w:t xml:space="preserve">- parere FAVOREVOLE espresso dall' UFFICIO TECNICO COMUNALE in data 17/12/2013; </w:t>
            </w:r>
          </w:p>
          <w:p w:rsidR="00D472C8" w:rsidRPr="005D674A" w:rsidRDefault="00D472C8" w:rsidP="00061927">
            <w:pPr>
              <w:rPr>
                <w:sz w:val="16"/>
                <w:szCs w:val="16"/>
              </w:rPr>
            </w:pPr>
            <w:r w:rsidRPr="005D674A">
              <w:rPr>
                <w:sz w:val="16"/>
                <w:szCs w:val="16"/>
              </w:rPr>
              <w:t>- VISTA la presentazione del Contratto di locazione ad uso Commerciale in data 21/12/2013</w:t>
            </w:r>
          </w:p>
        </w:tc>
      </w:tr>
      <w:tr w:rsidR="00D472C8" w:rsidRPr="005D674A" w:rsidTr="00061927">
        <w:tc>
          <w:tcPr>
            <w:tcW w:w="959" w:type="dxa"/>
          </w:tcPr>
          <w:p w:rsidR="00D472C8" w:rsidRPr="005D674A" w:rsidRDefault="00D472C8" w:rsidP="00061927">
            <w:pPr>
              <w:rPr>
                <w:sz w:val="16"/>
                <w:szCs w:val="16"/>
              </w:rPr>
            </w:pPr>
            <w:r w:rsidRPr="005D674A">
              <w:rPr>
                <w:sz w:val="16"/>
                <w:szCs w:val="16"/>
              </w:rPr>
              <w:lastRenderedPageBreak/>
              <w:t>Servizio Sportello Unico Edilizia (S.U.E</w:t>
            </w:r>
          </w:p>
        </w:tc>
        <w:tc>
          <w:tcPr>
            <w:tcW w:w="987" w:type="dxa"/>
          </w:tcPr>
          <w:p w:rsidR="00D472C8" w:rsidRPr="005D674A" w:rsidRDefault="00D472C8" w:rsidP="00061927">
            <w:pPr>
              <w:rPr>
                <w:sz w:val="16"/>
                <w:szCs w:val="16"/>
              </w:rPr>
            </w:pPr>
            <w:r w:rsidRPr="005D674A">
              <w:rPr>
                <w:sz w:val="16"/>
                <w:szCs w:val="16"/>
              </w:rPr>
              <w:t>Rettifica</w:t>
            </w:r>
          </w:p>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97/2013 del 23.12.2013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290/2012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DATA PRESENTAZIONE </w:t>
            </w:r>
            <w:r w:rsidRPr="005D674A">
              <w:rPr>
                <w:rFonts w:cs="Times-Bold"/>
                <w:b/>
                <w:bCs/>
                <w:sz w:val="16"/>
                <w:szCs w:val="16"/>
              </w:rPr>
              <w:lastRenderedPageBreak/>
              <w:t>06/12/2012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RETTIFICA </w:t>
            </w:r>
            <w:r w:rsidRPr="005D674A">
              <w:rPr>
                <w:rFonts w:cs="Times-Bold"/>
                <w:bCs/>
                <w:sz w:val="16"/>
                <w:szCs w:val="16"/>
              </w:rPr>
              <w:t xml:space="preserve">PERMESSO DI COSTRUIRE </w:t>
            </w:r>
            <w:r w:rsidRPr="005D674A">
              <w:rPr>
                <w:rFonts w:cs="Times-Bold"/>
                <w:b/>
                <w:bCs/>
                <w:sz w:val="16"/>
                <w:szCs w:val="16"/>
                <w:u w:val="single"/>
              </w:rPr>
              <w:t>N. 97/2013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lastRenderedPageBreak/>
              <w:t>RETTIFICA</w:t>
            </w:r>
          </w:p>
          <w:p w:rsidR="00D472C8" w:rsidRPr="005D674A" w:rsidRDefault="00D472C8" w:rsidP="00061927">
            <w:pPr>
              <w:rPr>
                <w:rFonts w:cs="Times-Bold"/>
                <w:b/>
                <w:bCs/>
                <w:sz w:val="16"/>
                <w:szCs w:val="16"/>
              </w:rPr>
            </w:pPr>
            <w:r w:rsidRPr="005D674A">
              <w:rPr>
                <w:rFonts w:cs="Times-Bold"/>
                <w:b/>
                <w:bCs/>
                <w:sz w:val="16"/>
                <w:szCs w:val="16"/>
              </w:rPr>
              <w:t xml:space="preserve">Il precedente P. di C. n° 97/2013 rilasciando detto </w:t>
            </w:r>
            <w:r w:rsidRPr="005D674A">
              <w:rPr>
                <w:rFonts w:cs="Times-Bold"/>
                <w:b/>
                <w:bCs/>
                <w:sz w:val="16"/>
                <w:szCs w:val="16"/>
              </w:rPr>
              <w:lastRenderedPageBreak/>
              <w:t xml:space="preserve">provvedimento a: </w:t>
            </w:r>
          </w:p>
          <w:p w:rsidR="00D472C8" w:rsidRPr="005D674A" w:rsidRDefault="00D472C8" w:rsidP="00061927">
            <w:pPr>
              <w:rPr>
                <w:rFonts w:cs="Times-Bold"/>
                <w:b/>
                <w:bCs/>
                <w:sz w:val="16"/>
                <w:szCs w:val="16"/>
              </w:rPr>
            </w:pPr>
            <w:r w:rsidRPr="005D674A">
              <w:rPr>
                <w:rFonts w:cs="Times-Bold"/>
                <w:b/>
                <w:bCs/>
                <w:sz w:val="16"/>
                <w:szCs w:val="16"/>
              </w:rPr>
              <w:t>BANCA CARIME S. P. A. CON SEDE IN TRICASE IN VIA GIOACCHINO TOMA N° 30</w:t>
            </w:r>
            <w:r w:rsidRPr="005D674A">
              <w:rPr>
                <w:rFonts w:cs="Times-Roman"/>
                <w:sz w:val="16"/>
                <w:szCs w:val="16"/>
              </w:rPr>
              <w:t>, legalmente</w:t>
            </w:r>
            <w:r w:rsidRPr="005D674A">
              <w:rPr>
                <w:rFonts w:cs="Times-Bold"/>
                <w:b/>
                <w:bCs/>
                <w:sz w:val="16"/>
                <w:szCs w:val="16"/>
              </w:rPr>
              <w:t xml:space="preserve"> </w:t>
            </w:r>
            <w:r w:rsidRPr="005D674A">
              <w:rPr>
                <w:rFonts w:cs="Times-Roman"/>
                <w:sz w:val="16"/>
                <w:szCs w:val="16"/>
              </w:rPr>
              <w:t xml:space="preserve">rappresentata nella persona del PROCURATORE DI UBI SISTEMI E SERVIZI SPA </w:t>
            </w:r>
            <w:r w:rsidRPr="005D674A">
              <w:rPr>
                <w:rFonts w:cs="Times-Bold"/>
                <w:b/>
                <w:bCs/>
                <w:sz w:val="16"/>
                <w:szCs w:val="16"/>
              </w:rPr>
              <w:t xml:space="preserve">dott. Alessandro RODELLA </w:t>
            </w:r>
            <w:r w:rsidRPr="005D674A">
              <w:rPr>
                <w:rFonts w:cs="Times-Roman"/>
                <w:sz w:val="16"/>
                <w:szCs w:val="16"/>
              </w:rPr>
              <w:t>per l’esecuzione</w:t>
            </w:r>
            <w:r w:rsidRPr="005D674A">
              <w:rPr>
                <w:rFonts w:cs="Times-Bold"/>
                <w:b/>
                <w:bCs/>
                <w:sz w:val="16"/>
                <w:szCs w:val="16"/>
              </w:rPr>
              <w:t xml:space="preserve"> </w:t>
            </w:r>
            <w:r w:rsidRPr="005D674A">
              <w:rPr>
                <w:rFonts w:cs="Times-Roman"/>
                <w:sz w:val="16"/>
                <w:szCs w:val="16"/>
              </w:rPr>
              <w:t xml:space="preserve">dei lavori di: </w:t>
            </w:r>
            <w:r w:rsidRPr="005D674A">
              <w:rPr>
                <w:rFonts w:cs="Times-Bold"/>
                <w:b/>
                <w:bCs/>
                <w:sz w:val="16"/>
                <w:szCs w:val="16"/>
              </w:rPr>
              <w:t>REGOLARIZZAZIONE INSEGNE SITO IN TRICASE ALLA VIA TOMA GIOACCHINO N° 30, sotto l'osservanza delle vigenti disposizioni in materia di edilizia e di urbanistica, di igiene, di polizia locale, di circolazione, di sicurezza del lavoro ed in conformità al progetto presentato, nonché alle prescrizioni sotto riportate fatti salvi i diritti dei terzi.</w:t>
            </w:r>
          </w:p>
          <w:p w:rsidR="00D472C8" w:rsidRPr="005D674A" w:rsidRDefault="00D472C8" w:rsidP="00061927">
            <w:pPr>
              <w:rPr>
                <w:sz w:val="16"/>
                <w:szCs w:val="16"/>
              </w:rPr>
            </w:pPr>
            <w:r w:rsidRPr="005D674A">
              <w:rPr>
                <w:rFonts w:cs="Times-Bold"/>
                <w:b/>
                <w:bCs/>
                <w:sz w:val="16"/>
                <w:szCs w:val="16"/>
              </w:rPr>
              <w:t xml:space="preserve">Fermo restando le prescrizioni generali. </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in allegato a nota in data 06/12/2012 al n.19486 di BANCA CARIME S.P.A. con sede a TRICASE in VIA GIOACCHINO TOMA n° 30, legalmente rappresentata nella persona del PROCURATORE DI UBI SISTEMI E SERVIZI S.P.A. dott. Alessandro RODELLA che agisce in nome e per conto della BANCA CARIME S.P.A. residente per la carica presso sala Società UBI Sistemi e Servizi S.p.a. con sede in Via Cefalonia n. 62 – 25125 Brescia per l'esecuzione dei </w:t>
            </w:r>
            <w:r w:rsidRPr="005D674A">
              <w:rPr>
                <w:sz w:val="16"/>
                <w:szCs w:val="16"/>
              </w:rPr>
              <w:lastRenderedPageBreak/>
              <w:t xml:space="preserve">lavori di: REGOLARIZZAZIONE INSEGNE ubicati in VIA TOMA GIOACCHINO IN TRICASE; </w:t>
            </w:r>
          </w:p>
          <w:p w:rsidR="00D472C8" w:rsidRPr="005D674A" w:rsidRDefault="00D472C8" w:rsidP="00061927">
            <w:pPr>
              <w:rPr>
                <w:sz w:val="16"/>
                <w:szCs w:val="16"/>
              </w:rPr>
            </w:pPr>
            <w:r w:rsidRPr="005D674A">
              <w:rPr>
                <w:sz w:val="16"/>
                <w:szCs w:val="16"/>
              </w:rPr>
              <w:t xml:space="preserve">- nota pervenuta a mezzo Mail in data 09/12/2013, con la quale si richiede la rettifica del P.C. n° 97/2013 rilasciato in testa all’ ing. Marco PIOSELLI in luogo del dott. Alessandro RODELLA. </w:t>
            </w:r>
          </w:p>
        </w:tc>
      </w:tr>
      <w:tr w:rsidR="00D472C8" w:rsidRPr="005D674A" w:rsidTr="00061927">
        <w:tc>
          <w:tcPr>
            <w:tcW w:w="959" w:type="dxa"/>
          </w:tcPr>
          <w:p w:rsidR="00D472C8" w:rsidRPr="005D674A" w:rsidRDefault="00681378" w:rsidP="00061927">
            <w:pPr>
              <w:rPr>
                <w:sz w:val="16"/>
                <w:szCs w:val="16"/>
              </w:rPr>
            </w:pPr>
            <w:hyperlink r:id="rId120"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di costruire</w:t>
            </w:r>
          </w:p>
        </w:tc>
        <w:tc>
          <w:tcPr>
            <w:tcW w:w="1141" w:type="dxa"/>
          </w:tcPr>
          <w:p w:rsidR="00D472C8" w:rsidRPr="005D674A" w:rsidRDefault="00D472C8" w:rsidP="00061927">
            <w:pPr>
              <w:rPr>
                <w:sz w:val="16"/>
                <w:szCs w:val="16"/>
              </w:rPr>
            </w:pPr>
            <w:r w:rsidRPr="005D674A">
              <w:rPr>
                <w:sz w:val="16"/>
                <w:szCs w:val="16"/>
              </w:rPr>
              <w:t>n. 192/2013 del 23.12.2013</w:t>
            </w:r>
          </w:p>
        </w:tc>
        <w:tc>
          <w:tcPr>
            <w:tcW w:w="2124"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EDILIZIA N. 222/2012</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DATA PRESENTAZIONE 02/10/2012</w:t>
            </w:r>
          </w:p>
          <w:p w:rsidR="00D472C8" w:rsidRPr="005D674A" w:rsidRDefault="00D472C8" w:rsidP="00061927">
            <w:pPr>
              <w:autoSpaceDE w:val="0"/>
              <w:autoSpaceDN w:val="0"/>
              <w:adjustRightInd w:val="0"/>
              <w:rPr>
                <w:rFonts w:cs="Times-Bold"/>
                <w:bCs/>
                <w:sz w:val="16"/>
                <w:szCs w:val="16"/>
              </w:rPr>
            </w:pPr>
            <w:r w:rsidRPr="005D674A">
              <w:rPr>
                <w:rFonts w:cs="Times-Bold"/>
                <w:bCs/>
                <w:sz w:val="16"/>
                <w:szCs w:val="16"/>
              </w:rPr>
              <w:t xml:space="preserve">PERMESSO DI COSTRUIRE </w:t>
            </w:r>
          </w:p>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N. 192/2013</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(D.P.R. 380/2001) </w:t>
            </w:r>
          </w:p>
        </w:tc>
        <w:tc>
          <w:tcPr>
            <w:tcW w:w="2127" w:type="dxa"/>
          </w:tcPr>
          <w:p w:rsidR="00D472C8" w:rsidRPr="005D674A" w:rsidRDefault="00D472C8" w:rsidP="00061927">
            <w:pPr>
              <w:rPr>
                <w:rFonts w:cs="Times-Bold"/>
                <w:b/>
                <w:bCs/>
                <w:sz w:val="16"/>
                <w:szCs w:val="16"/>
              </w:rPr>
            </w:pPr>
            <w:r w:rsidRPr="005D674A">
              <w:rPr>
                <w:rFonts w:cs="Times-Bold"/>
                <w:b/>
                <w:bCs/>
                <w:sz w:val="16"/>
                <w:szCs w:val="16"/>
              </w:rPr>
              <w:t>R I L A S C I A A</w:t>
            </w:r>
          </w:p>
          <w:p w:rsidR="00D472C8" w:rsidRPr="005D674A" w:rsidRDefault="00D472C8" w:rsidP="00061927">
            <w:pPr>
              <w:rPr>
                <w:rFonts w:cs="Times-Bold"/>
                <w:bCs/>
                <w:sz w:val="16"/>
                <w:szCs w:val="16"/>
              </w:rPr>
            </w:pPr>
            <w:r w:rsidRPr="005D674A">
              <w:rPr>
                <w:rFonts w:cs="Times-Bold"/>
                <w:b/>
                <w:bCs/>
                <w:sz w:val="16"/>
                <w:szCs w:val="16"/>
              </w:rPr>
              <w:t xml:space="preserve">NESCA GENNARO […] il </w:t>
            </w:r>
            <w:r w:rsidRPr="005D674A">
              <w:rPr>
                <w:rFonts w:cs="Times-Roman"/>
                <w:sz w:val="16"/>
                <w:szCs w:val="16"/>
              </w:rPr>
              <w:t xml:space="preserve">Permesso di Costruire  per l'esecuzione dei lavori di: </w:t>
            </w:r>
            <w:r w:rsidRPr="005D674A">
              <w:rPr>
                <w:rFonts w:cs="Times-Bold"/>
                <w:b/>
                <w:bCs/>
                <w:sz w:val="16"/>
                <w:szCs w:val="16"/>
              </w:rPr>
              <w:t xml:space="preserve">RISTRUTTURAZIONE DI UN VANO TECNICO, MODIFICHE INTERNE E DI PROSPETTO, DI UN PORTICATO E DI UN PERGOLATO AD UN FABBRICATO SITO IN TRICASE STRADA COMUNALE MASSERIA DEL MITO </w:t>
            </w:r>
            <w:r w:rsidRPr="005D674A">
              <w:rPr>
                <w:rFonts w:cs="Times-Roman"/>
                <w:sz w:val="16"/>
                <w:szCs w:val="16"/>
              </w:rPr>
              <w:t>sull’area identificata al</w:t>
            </w:r>
            <w:r w:rsidRPr="005D674A">
              <w:rPr>
                <w:rFonts w:cs="Times-Bold"/>
                <w:b/>
                <w:bCs/>
                <w:sz w:val="16"/>
                <w:szCs w:val="16"/>
              </w:rPr>
              <w:t xml:space="preserve"> </w:t>
            </w:r>
            <w:r w:rsidRPr="005D674A">
              <w:rPr>
                <w:rFonts w:cs="Times-Roman"/>
                <w:sz w:val="16"/>
                <w:szCs w:val="16"/>
              </w:rPr>
              <w:t xml:space="preserve">catasto urbano con l’identificativo catastale - </w:t>
            </w:r>
            <w:r w:rsidRPr="005D674A">
              <w:rPr>
                <w:rFonts w:cs="Times-Bold"/>
                <w:b/>
                <w:bCs/>
                <w:sz w:val="16"/>
                <w:szCs w:val="16"/>
              </w:rPr>
              <w:t xml:space="preserve">FG. 28 – PART. 292, </w:t>
            </w:r>
            <w:r w:rsidRPr="005D674A">
              <w:rPr>
                <w:rFonts w:cs="Times-Bold"/>
                <w:bCs/>
                <w:sz w:val="16"/>
                <w:szCs w:val="16"/>
              </w:rPr>
              <w:t xml:space="preserve">sotto l'osservanza delle vigenti disposizioni in materia di </w:t>
            </w:r>
            <w:r w:rsidRPr="005D674A">
              <w:rPr>
                <w:rFonts w:cs="Times-Bold"/>
                <w:bCs/>
                <w:sz w:val="16"/>
                <w:szCs w:val="16"/>
              </w:rPr>
              <w:lastRenderedPageBreak/>
              <w:t>edilizia e di urbanistica, di igiene, di polizia locale, di circolazione, di sicurezza del lavoro ed in conformità al progetto presentato, nonchè alle prescrizioni sotto riportate e fatti salvi i diritti dei terzi.</w:t>
            </w:r>
          </w:p>
          <w:p w:rsidR="00D472C8" w:rsidRPr="005D674A" w:rsidRDefault="00D472C8" w:rsidP="00061927">
            <w:pPr>
              <w:rPr>
                <w:rFonts w:cs="Times-Bold"/>
                <w:bCs/>
                <w:sz w:val="16"/>
                <w:szCs w:val="16"/>
              </w:rPr>
            </w:pPr>
            <w:r w:rsidRPr="005D674A">
              <w:rPr>
                <w:rFonts w:cs="Times-Bold"/>
                <w:bCs/>
                <w:sz w:val="16"/>
                <w:szCs w:val="16"/>
              </w:rPr>
              <w:t>1) L'inizio lavori dovrà avvenire entro un anno dalla data del rilascio della presente concessione, pena la decadenza della concessione stessa.</w:t>
            </w:r>
          </w:p>
          <w:p w:rsidR="00D472C8" w:rsidRPr="005D674A" w:rsidRDefault="00D472C8" w:rsidP="00061927">
            <w:pPr>
              <w:rPr>
                <w:rFonts w:cs="Times-Bold"/>
                <w:b/>
                <w:bCs/>
                <w:sz w:val="16"/>
                <w:szCs w:val="16"/>
              </w:rPr>
            </w:pPr>
            <w:r w:rsidRPr="005D674A">
              <w:rPr>
                <w:rFonts w:cs="Times-Bold"/>
                <w:bCs/>
                <w:sz w:val="16"/>
                <w:szCs w:val="16"/>
              </w:rPr>
              <w:t>2) Il termine di ultimazione dei lavori, entro il quale l'opera deve essere abitabile o agibile, non può essere superiore a tre anni dalla data di inizio e, se non ultimati nel termine stabilito, dovrà essere richiesta una nuova concessione per la parte non ultimata.</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domanda di PERMESSO DI COSTRUIRE presentata in data 02/10/2012 al n.15396 di prot. da NESCA GENNARO con allegato il progetto, redatto da GEOM. CAZZATO GIUSEPPE per l'esecuzione dei lavori di: RISTRUTTURAZIONE DI UN VANO TECNICO, MODIFICHE INTERNE E DI PROSPETTO, DI UN PORTICATO E DI UN PERGOLATO AD UN FABBRICATO SITO IN TRICASE STRADA COMUNALE MASSERIA DEL MITO sull’area identificata al catasto urbano con l’identificativo catastale FG. 28 – PART. 292; </w:t>
            </w:r>
          </w:p>
          <w:p w:rsidR="00D472C8" w:rsidRPr="005D674A" w:rsidRDefault="00D472C8" w:rsidP="00061927">
            <w:pPr>
              <w:rPr>
                <w:sz w:val="16"/>
                <w:szCs w:val="16"/>
              </w:rPr>
            </w:pPr>
            <w:r w:rsidRPr="005D674A">
              <w:rPr>
                <w:sz w:val="16"/>
                <w:szCs w:val="16"/>
              </w:rPr>
              <w:t xml:space="preserve">- integrazione presentata in data 29/11/2013, con allegata la nuova documentazione tecnica di recepimento delle prescrizioni indicate nell’ Autorizzazione Paesaggistica; </w:t>
            </w:r>
          </w:p>
          <w:p w:rsidR="00D472C8" w:rsidRPr="005D674A" w:rsidRDefault="00D472C8" w:rsidP="00061927">
            <w:pPr>
              <w:rPr>
                <w:sz w:val="16"/>
                <w:szCs w:val="16"/>
              </w:rPr>
            </w:pPr>
            <w:r w:rsidRPr="005D674A">
              <w:rPr>
                <w:sz w:val="16"/>
                <w:szCs w:val="16"/>
              </w:rPr>
              <w:t xml:space="preserve">- parere FAVOREVOLE espresso dall' UFFICIO TECNICO COMUNALE in data 27/07/2012; </w:t>
            </w:r>
          </w:p>
          <w:p w:rsidR="00D472C8" w:rsidRPr="005D674A" w:rsidRDefault="00D472C8" w:rsidP="00061927">
            <w:pPr>
              <w:rPr>
                <w:sz w:val="16"/>
                <w:szCs w:val="16"/>
              </w:rPr>
            </w:pPr>
            <w:r w:rsidRPr="005D674A">
              <w:rPr>
                <w:sz w:val="16"/>
                <w:szCs w:val="16"/>
              </w:rPr>
              <w:t xml:space="preserve">- Autorizzazione Paesaggistica n° 105/2013 rilasciata in data 08/08/2013; </w:t>
            </w:r>
          </w:p>
          <w:p w:rsidR="00D472C8" w:rsidRPr="005D674A" w:rsidRDefault="00D472C8" w:rsidP="00061927">
            <w:pPr>
              <w:rPr>
                <w:sz w:val="16"/>
                <w:szCs w:val="16"/>
              </w:rPr>
            </w:pPr>
            <w:r w:rsidRPr="005D674A">
              <w:rPr>
                <w:sz w:val="16"/>
                <w:szCs w:val="16"/>
              </w:rPr>
              <w:lastRenderedPageBreak/>
              <w:t xml:space="preserve">- parere della Soprintendenza del 03/07/2013 Prot. n° 11223; </w:t>
            </w:r>
          </w:p>
          <w:p w:rsidR="00D472C8" w:rsidRPr="005D674A" w:rsidRDefault="00D472C8" w:rsidP="00061927">
            <w:pPr>
              <w:rPr>
                <w:sz w:val="16"/>
                <w:szCs w:val="16"/>
              </w:rPr>
            </w:pPr>
            <w:r w:rsidRPr="005D674A">
              <w:rPr>
                <w:sz w:val="16"/>
                <w:szCs w:val="16"/>
              </w:rPr>
              <w:t xml:space="preserve">- dichiarazione sul rispetto delle norme igienico-sanitarie; </w:t>
            </w:r>
          </w:p>
          <w:p w:rsidR="00D472C8" w:rsidRPr="005D674A" w:rsidRDefault="00D472C8" w:rsidP="00061927">
            <w:pPr>
              <w:rPr>
                <w:sz w:val="16"/>
                <w:szCs w:val="16"/>
              </w:rPr>
            </w:pPr>
            <w:r w:rsidRPr="005D674A">
              <w:rPr>
                <w:sz w:val="16"/>
                <w:szCs w:val="16"/>
              </w:rPr>
              <w:t xml:space="preserve">- VISTA la risultanza dell' Agenzia del Territorio rilasciata in data 17/11/2010; </w:t>
            </w:r>
          </w:p>
        </w:tc>
      </w:tr>
      <w:tr w:rsidR="00D472C8" w:rsidRPr="005D674A" w:rsidTr="00061927">
        <w:tc>
          <w:tcPr>
            <w:tcW w:w="959" w:type="dxa"/>
          </w:tcPr>
          <w:p w:rsidR="00D472C8" w:rsidRPr="005D674A" w:rsidRDefault="00681378" w:rsidP="00061927">
            <w:pPr>
              <w:rPr>
                <w:sz w:val="16"/>
                <w:szCs w:val="16"/>
              </w:rPr>
            </w:pPr>
            <w:hyperlink r:id="rId121"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24.12.2013-pratica condono n.1204/86 del 2.10.1986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PRATICA CONDONO N. 1204/86 DEL 02//10//1986 </w:t>
            </w:r>
          </w:p>
        </w:tc>
        <w:tc>
          <w:tcPr>
            <w:tcW w:w="2127" w:type="dxa"/>
          </w:tcPr>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R I L A S C I 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salvi ed impregiudicati eventuali diritti di terzi</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 xml:space="preserve">PERMESSO IN SANATORIA A NESCA ANTONIA GIUSEPPA […] </w:t>
            </w:r>
            <w:r w:rsidRPr="005D674A">
              <w:rPr>
                <w:rFonts w:cs="Times-Roman"/>
                <w:sz w:val="16"/>
                <w:szCs w:val="16"/>
              </w:rPr>
              <w:t>per l'esecuzione dei lavori di CONDONO EDILIZIO N° 1204/86 in TRICASE alla Via Provinciale Tricase Depressa identificato al catasto urbano con l' identificativo catastale - Foglio 14 – Prat. 1246-1247</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20/10/1986 al n. 05675 prodotta da NESCA ANTONIA GIUSEPPA , con allegato il progetto redatto dal geom. CAZZATO ATTILIO per l'esecuzione dei lavori di CONDONO EDILIZIO N° 1204/86 sito in Tricase alla Via PROVINCIALE TRICASE-DEPRESSA sull’area identificata al catasto urbano con l'identificativo catastale - Foglio 14 Part. 1246- 1247;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 U.T.E.; </w:t>
            </w:r>
          </w:p>
          <w:p w:rsidR="00D472C8" w:rsidRPr="005D674A" w:rsidRDefault="00D472C8" w:rsidP="00061927">
            <w:pPr>
              <w:rPr>
                <w:sz w:val="16"/>
                <w:szCs w:val="16"/>
              </w:rPr>
            </w:pPr>
            <w:r w:rsidRPr="005D674A">
              <w:rPr>
                <w:sz w:val="16"/>
                <w:szCs w:val="16"/>
              </w:rPr>
              <w:t xml:space="preserve">- VISTA l’Autorizzazione Paesaggistica n° S42/2013 in Sanatoria in data 01/08/2013; </w:t>
            </w:r>
          </w:p>
          <w:p w:rsidR="00D472C8" w:rsidRPr="005D674A" w:rsidRDefault="00D472C8" w:rsidP="00061927">
            <w:pPr>
              <w:rPr>
                <w:sz w:val="16"/>
                <w:szCs w:val="16"/>
              </w:rPr>
            </w:pPr>
            <w:r w:rsidRPr="005D674A">
              <w:rPr>
                <w:sz w:val="16"/>
                <w:szCs w:val="16"/>
              </w:rPr>
              <w:t xml:space="preserve">- parere Favorevole rilasciato dal Ministero per i Beni e le Attività Culturali Soprintendenza Bap – Le con nota Prot. 12672 del 24/07/2013; </w:t>
            </w:r>
          </w:p>
          <w:p w:rsidR="00D472C8" w:rsidRPr="005D674A" w:rsidRDefault="00D472C8" w:rsidP="00061927">
            <w:pPr>
              <w:rPr>
                <w:sz w:val="16"/>
                <w:szCs w:val="16"/>
              </w:rPr>
            </w:pPr>
            <w:r w:rsidRPr="005D674A">
              <w:rPr>
                <w:sz w:val="16"/>
                <w:szCs w:val="16"/>
              </w:rPr>
              <w:t>- VISTO il pagamento di € 929,62 di C.C. e di € 2.406,74 di OO. UU. in Sanatoria, Bolletta n° 1483 del 25/11/2013;</w:t>
            </w:r>
          </w:p>
        </w:tc>
      </w:tr>
      <w:tr w:rsidR="00D472C8" w:rsidRPr="005D674A" w:rsidTr="00061927">
        <w:tc>
          <w:tcPr>
            <w:tcW w:w="959" w:type="dxa"/>
          </w:tcPr>
          <w:p w:rsidR="00D472C8" w:rsidRPr="005D674A" w:rsidRDefault="00681378" w:rsidP="00061927">
            <w:pPr>
              <w:rPr>
                <w:sz w:val="16"/>
                <w:szCs w:val="16"/>
              </w:rPr>
            </w:pPr>
            <w:hyperlink r:id="rId122" w:tooltip="Servizio Sportello Unico Edilizia (S.U.E.)" w:history="1">
              <w:r w:rsidR="00D472C8" w:rsidRPr="005D674A">
                <w:rPr>
                  <w:rStyle w:val="Collegamentoipertestuale"/>
                  <w:rFonts w:cs="Arial"/>
                  <w:i/>
                  <w:iCs/>
                  <w:color w:val="auto"/>
                  <w:sz w:val="16"/>
                  <w:szCs w:val="16"/>
                  <w:shd w:val="clear" w:color="auto" w:fill="FFFFFF"/>
                </w:rPr>
                <w:t>Servizio Sportello Unico Edilizia (S.U.E.)</w:t>
              </w:r>
            </w:hyperlink>
          </w:p>
        </w:tc>
        <w:tc>
          <w:tcPr>
            <w:tcW w:w="987" w:type="dxa"/>
          </w:tcPr>
          <w:p w:rsidR="00D472C8" w:rsidRPr="005D674A" w:rsidRDefault="00D472C8" w:rsidP="00061927">
            <w:pPr>
              <w:rPr>
                <w:sz w:val="16"/>
                <w:szCs w:val="16"/>
              </w:rPr>
            </w:pPr>
            <w:r w:rsidRPr="005D674A">
              <w:rPr>
                <w:sz w:val="16"/>
                <w:szCs w:val="16"/>
              </w:rPr>
              <w:t>Permesso edilizio in sanatoria</w:t>
            </w:r>
          </w:p>
        </w:tc>
        <w:tc>
          <w:tcPr>
            <w:tcW w:w="1141" w:type="dxa"/>
          </w:tcPr>
          <w:p w:rsidR="00D472C8" w:rsidRPr="005D674A" w:rsidRDefault="00D472C8" w:rsidP="00061927">
            <w:pPr>
              <w:rPr>
                <w:sz w:val="16"/>
                <w:szCs w:val="16"/>
              </w:rPr>
            </w:pPr>
            <w:r w:rsidRPr="005D674A">
              <w:rPr>
                <w:sz w:val="16"/>
                <w:szCs w:val="16"/>
              </w:rPr>
              <w:t>Permesso edilizio in sanatoria del 30.12.2013-pratica condono n.902/86 del 29.4.1986</w:t>
            </w:r>
          </w:p>
        </w:tc>
        <w:tc>
          <w:tcPr>
            <w:tcW w:w="2124" w:type="dxa"/>
          </w:tcPr>
          <w:p w:rsidR="00D472C8" w:rsidRPr="005D674A" w:rsidRDefault="00D472C8" w:rsidP="00061927">
            <w:pPr>
              <w:autoSpaceDE w:val="0"/>
              <w:autoSpaceDN w:val="0"/>
              <w:adjustRightInd w:val="0"/>
              <w:rPr>
                <w:rFonts w:cs="Times-Bold"/>
                <w:b/>
                <w:bCs/>
                <w:sz w:val="16"/>
                <w:szCs w:val="16"/>
                <w:u w:val="single"/>
              </w:rPr>
            </w:pPr>
            <w:r w:rsidRPr="005D674A">
              <w:rPr>
                <w:rFonts w:cs="Times-Bold"/>
                <w:b/>
                <w:bCs/>
                <w:sz w:val="16"/>
                <w:szCs w:val="16"/>
                <w:u w:val="single"/>
              </w:rPr>
              <w:t>PERMESSO EDILIZIO IN SANATORIA</w:t>
            </w:r>
          </w:p>
          <w:p w:rsidR="00D472C8" w:rsidRPr="005D674A" w:rsidRDefault="00D472C8" w:rsidP="00061927">
            <w:pPr>
              <w:autoSpaceDE w:val="0"/>
              <w:autoSpaceDN w:val="0"/>
              <w:adjustRightInd w:val="0"/>
              <w:rPr>
                <w:rFonts w:cs="Times-Bold"/>
                <w:b/>
                <w:bCs/>
                <w:sz w:val="16"/>
                <w:szCs w:val="16"/>
              </w:rPr>
            </w:pPr>
            <w:r w:rsidRPr="005D674A">
              <w:rPr>
                <w:rFonts w:cs="Times-Bold"/>
                <w:b/>
                <w:bCs/>
                <w:sz w:val="16"/>
                <w:szCs w:val="16"/>
              </w:rPr>
              <w:t>PRATICA CONDONO N. 902/86 DEL 29/04//1986</w:t>
            </w:r>
          </w:p>
        </w:tc>
        <w:tc>
          <w:tcPr>
            <w:tcW w:w="2127" w:type="dxa"/>
          </w:tcPr>
          <w:p w:rsidR="00D472C8" w:rsidRPr="005D674A" w:rsidRDefault="00D472C8" w:rsidP="00061927">
            <w:pPr>
              <w:rPr>
                <w:rFonts w:cs="Times-Bold"/>
                <w:b/>
                <w:bCs/>
                <w:sz w:val="16"/>
                <w:szCs w:val="16"/>
              </w:rPr>
            </w:pPr>
            <w:r w:rsidRPr="005D674A">
              <w:rPr>
                <w:rFonts w:cs="Times-Bold"/>
                <w:b/>
                <w:bCs/>
                <w:sz w:val="16"/>
                <w:szCs w:val="16"/>
              </w:rPr>
              <w:t>R I L A S C I A</w:t>
            </w:r>
          </w:p>
          <w:p w:rsidR="00D472C8" w:rsidRPr="005D674A" w:rsidRDefault="00D472C8" w:rsidP="00061927">
            <w:pPr>
              <w:rPr>
                <w:rFonts w:cs="Times-Bold"/>
                <w:b/>
                <w:bCs/>
                <w:sz w:val="16"/>
                <w:szCs w:val="16"/>
              </w:rPr>
            </w:pPr>
            <w:r w:rsidRPr="005D674A">
              <w:rPr>
                <w:rFonts w:cs="Times-Bold"/>
                <w:b/>
                <w:bCs/>
                <w:sz w:val="16"/>
                <w:szCs w:val="16"/>
              </w:rPr>
              <w:t xml:space="preserve">salvi ed impregiudicati eventuali diritti di terzi </w:t>
            </w:r>
            <w:r w:rsidRPr="005D674A">
              <w:rPr>
                <w:rFonts w:cs="Times-Bold"/>
                <w:b/>
                <w:bCs/>
                <w:sz w:val="16"/>
                <w:szCs w:val="16"/>
              </w:rPr>
              <w:cr/>
            </w:r>
          </w:p>
          <w:p w:rsidR="00D472C8" w:rsidRPr="005D674A" w:rsidRDefault="00D472C8" w:rsidP="00061927">
            <w:pPr>
              <w:rPr>
                <w:sz w:val="16"/>
                <w:szCs w:val="16"/>
              </w:rPr>
            </w:pPr>
            <w:r w:rsidRPr="005D674A">
              <w:rPr>
                <w:rFonts w:cs="Times-Bold"/>
                <w:b/>
                <w:bCs/>
                <w:sz w:val="16"/>
                <w:szCs w:val="16"/>
              </w:rPr>
              <w:t xml:space="preserve">PERMESSO IN SANATORIA A PANICO GIUSEPPE RAFFAELE […] </w:t>
            </w:r>
            <w:r w:rsidRPr="005D674A">
              <w:rPr>
                <w:rFonts w:cs="Times-Roman"/>
                <w:sz w:val="16"/>
                <w:szCs w:val="16"/>
              </w:rPr>
              <w:t xml:space="preserve">per l'esecuzione dei lavori di </w:t>
            </w:r>
            <w:r w:rsidRPr="005D674A">
              <w:rPr>
                <w:rFonts w:cs="Times-Bold"/>
                <w:b/>
                <w:bCs/>
                <w:sz w:val="16"/>
                <w:szCs w:val="16"/>
              </w:rPr>
              <w:t xml:space="preserve">SANATORIA DI UN FABBRICATO AD USO ABITATIVO </w:t>
            </w:r>
            <w:r w:rsidRPr="005D674A">
              <w:rPr>
                <w:rFonts w:cs="Times-Roman"/>
                <w:sz w:val="16"/>
                <w:szCs w:val="16"/>
              </w:rPr>
              <w:t>sito in MARINA SERRA DI TRICASE e identificato al catasto urbano con l'</w:t>
            </w:r>
            <w:r w:rsidRPr="005D674A">
              <w:rPr>
                <w:rFonts w:cs="Times-Bold"/>
                <w:b/>
                <w:bCs/>
                <w:sz w:val="16"/>
                <w:szCs w:val="16"/>
              </w:rPr>
              <w:t xml:space="preserve"> </w:t>
            </w:r>
            <w:r w:rsidRPr="005D674A">
              <w:rPr>
                <w:rFonts w:cs="Times-Roman"/>
                <w:sz w:val="16"/>
                <w:szCs w:val="16"/>
              </w:rPr>
              <w:t>identificativo catastale - Foglio 47 – Prat. 614 Subb. 1-2-3- (ex Part. 17).</w:t>
            </w:r>
          </w:p>
        </w:tc>
        <w:tc>
          <w:tcPr>
            <w:tcW w:w="1134" w:type="dxa"/>
          </w:tcPr>
          <w:p w:rsidR="00D472C8" w:rsidRPr="005D674A" w:rsidRDefault="00D472C8" w:rsidP="00061927">
            <w:pPr>
              <w:rPr>
                <w:sz w:val="16"/>
                <w:szCs w:val="16"/>
              </w:rPr>
            </w:pPr>
          </w:p>
        </w:tc>
        <w:tc>
          <w:tcPr>
            <w:tcW w:w="5670" w:type="dxa"/>
          </w:tcPr>
          <w:p w:rsidR="00D472C8" w:rsidRPr="005D674A" w:rsidRDefault="00D472C8" w:rsidP="00061927">
            <w:pPr>
              <w:rPr>
                <w:sz w:val="16"/>
                <w:szCs w:val="16"/>
              </w:rPr>
            </w:pPr>
            <w:r w:rsidRPr="005D674A">
              <w:rPr>
                <w:sz w:val="16"/>
                <w:szCs w:val="16"/>
              </w:rPr>
              <w:t xml:space="preserve">istanza di Concessione in Sanatoria acquisita al Protocollo Comunale in data 29/04/1986 al n. 02868 prodotta da PANICO VITO; </w:t>
            </w:r>
          </w:p>
          <w:p w:rsidR="00D472C8" w:rsidRPr="005D674A" w:rsidRDefault="00D472C8" w:rsidP="00061927">
            <w:pPr>
              <w:rPr>
                <w:sz w:val="16"/>
                <w:szCs w:val="16"/>
              </w:rPr>
            </w:pPr>
            <w:r w:rsidRPr="005D674A">
              <w:rPr>
                <w:sz w:val="16"/>
                <w:szCs w:val="16"/>
              </w:rPr>
              <w:t xml:space="preserve">Vista la documentazione integrativa presentata dalla sig. PANICO GIUSEPPE RAFFAELE, con allegato il progetto redatto dal geom. CAZZATO ATTILIO per l'esecuzione dei lavori di SANATORIA DI UN FABBRICATO AD USO ABITATIVO sito in MARINA SERRA di Tricase identificato al catasto urbano con l'identificativo catastale - Foglio 47 Part. 614 Subb. 1-2-3- (ex Part. 17); </w:t>
            </w:r>
          </w:p>
          <w:p w:rsidR="00D472C8" w:rsidRPr="005D674A" w:rsidRDefault="00D472C8" w:rsidP="00061927">
            <w:pPr>
              <w:rPr>
                <w:sz w:val="16"/>
                <w:szCs w:val="16"/>
              </w:rPr>
            </w:pPr>
            <w:r w:rsidRPr="005D674A">
              <w:rPr>
                <w:sz w:val="16"/>
                <w:szCs w:val="16"/>
              </w:rPr>
              <w:t xml:space="preserve">- dichiarazione sulla data di compimento dell'abuso; </w:t>
            </w:r>
          </w:p>
          <w:p w:rsidR="00D472C8" w:rsidRPr="005D674A" w:rsidRDefault="00D472C8" w:rsidP="00061927">
            <w:pPr>
              <w:rPr>
                <w:sz w:val="16"/>
                <w:szCs w:val="16"/>
              </w:rPr>
            </w:pPr>
            <w:r w:rsidRPr="005D674A">
              <w:rPr>
                <w:sz w:val="16"/>
                <w:szCs w:val="16"/>
              </w:rPr>
              <w:t xml:space="preserve">- VISTA la prova dell'avvenuta denuncia all' U.T.E.; </w:t>
            </w:r>
          </w:p>
          <w:p w:rsidR="00D472C8" w:rsidRPr="005D674A" w:rsidRDefault="00D472C8" w:rsidP="00061927">
            <w:pPr>
              <w:rPr>
                <w:sz w:val="16"/>
                <w:szCs w:val="16"/>
              </w:rPr>
            </w:pPr>
            <w:r w:rsidRPr="005D674A">
              <w:rPr>
                <w:sz w:val="16"/>
                <w:szCs w:val="16"/>
              </w:rPr>
              <w:t xml:space="preserve">-VISTA l’ Autorizzazione Paesaggistica n° 186/2011 in Sanatoria del 21/10/2011, </w:t>
            </w:r>
          </w:p>
          <w:p w:rsidR="00D472C8" w:rsidRPr="005D674A" w:rsidRDefault="00D472C8" w:rsidP="00061927">
            <w:pPr>
              <w:rPr>
                <w:sz w:val="16"/>
                <w:szCs w:val="16"/>
              </w:rPr>
            </w:pPr>
            <w:r w:rsidRPr="005D674A">
              <w:rPr>
                <w:sz w:val="16"/>
                <w:szCs w:val="16"/>
              </w:rPr>
              <w:t xml:space="preserve">-N.O. Vincolo Idrologico del 08/07/2013 Prot. 15541; </w:t>
            </w:r>
          </w:p>
          <w:p w:rsidR="00D472C8" w:rsidRPr="005D674A" w:rsidRDefault="00D472C8" w:rsidP="00061927">
            <w:pPr>
              <w:rPr>
                <w:sz w:val="16"/>
                <w:szCs w:val="16"/>
              </w:rPr>
            </w:pPr>
            <w:r w:rsidRPr="005D674A">
              <w:rPr>
                <w:sz w:val="16"/>
                <w:szCs w:val="16"/>
              </w:rPr>
              <w:t xml:space="preserve"> -VISTA la relazione GEO-IDROGEOLOGICA redatta dal dott. Geol. Marcello De DONATIS in data Ottobre 2012;</w:t>
            </w:r>
          </w:p>
          <w:p w:rsidR="00D472C8" w:rsidRPr="005D674A" w:rsidRDefault="00D472C8" w:rsidP="00061927">
            <w:pPr>
              <w:rPr>
                <w:sz w:val="16"/>
                <w:szCs w:val="16"/>
              </w:rPr>
            </w:pPr>
            <w:r w:rsidRPr="005D674A">
              <w:rPr>
                <w:sz w:val="16"/>
                <w:szCs w:val="16"/>
              </w:rPr>
              <w:t xml:space="preserve">- VISTO l'importo versato come oblazione; </w:t>
            </w:r>
          </w:p>
          <w:p w:rsidR="00D472C8" w:rsidRPr="005D674A" w:rsidRDefault="00D472C8" w:rsidP="00061927">
            <w:pPr>
              <w:rPr>
                <w:sz w:val="16"/>
                <w:szCs w:val="16"/>
              </w:rPr>
            </w:pPr>
            <w:r w:rsidRPr="005D674A">
              <w:rPr>
                <w:sz w:val="16"/>
                <w:szCs w:val="16"/>
              </w:rPr>
              <w:t xml:space="preserve">- VISTO l’importo versato per Oneri Concessori in Sanatoria di € 3.407,35, Bolletta n° 1630 del 17/12/2013; </w:t>
            </w:r>
          </w:p>
        </w:tc>
      </w:tr>
    </w:tbl>
    <w:p w:rsidR="00D472C8" w:rsidRPr="005D674A" w:rsidRDefault="00D472C8" w:rsidP="00D472C8">
      <w:pPr>
        <w:rPr>
          <w:sz w:val="16"/>
          <w:szCs w:val="16"/>
        </w:rPr>
      </w:pPr>
    </w:p>
    <w:p w:rsidR="00D472C8" w:rsidRPr="005D674A" w:rsidRDefault="00D472C8" w:rsidP="00D472C8"/>
    <w:p w:rsidR="00D472C8" w:rsidRPr="005D674A" w:rsidRDefault="00D472C8"/>
    <w:sectPr w:rsidR="00D472C8" w:rsidRPr="005D674A" w:rsidSect="00D472C8">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7C5"/>
    <w:multiLevelType w:val="hybridMultilevel"/>
    <w:tmpl w:val="C00AF652"/>
    <w:lvl w:ilvl="0" w:tplc="01321938">
      <w:numFmt w:val="bullet"/>
      <w:lvlText w:val="-"/>
      <w:lvlJc w:val="left"/>
      <w:pPr>
        <w:ind w:left="720" w:hanging="360"/>
      </w:pPr>
      <w:rPr>
        <w:rFonts w:ascii="Calibri" w:eastAsiaTheme="minorHAnsi"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C65B13"/>
    <w:multiLevelType w:val="hybridMultilevel"/>
    <w:tmpl w:val="19D084DA"/>
    <w:lvl w:ilvl="0" w:tplc="A1BAE20A">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B1367A"/>
    <w:multiLevelType w:val="hybridMultilevel"/>
    <w:tmpl w:val="F1C25358"/>
    <w:lvl w:ilvl="0" w:tplc="AABC9DCA">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CF4B1C"/>
    <w:multiLevelType w:val="hybridMultilevel"/>
    <w:tmpl w:val="9D72B886"/>
    <w:lvl w:ilvl="0" w:tplc="C82E438C">
      <w:start w:val="4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B75540"/>
    <w:multiLevelType w:val="hybridMultilevel"/>
    <w:tmpl w:val="7ADCE96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59175C6"/>
    <w:multiLevelType w:val="hybridMultilevel"/>
    <w:tmpl w:val="A0ECEC12"/>
    <w:lvl w:ilvl="0" w:tplc="2AA0AAF8">
      <w:numFmt w:val="bullet"/>
      <w:lvlText w:val="-"/>
      <w:lvlJc w:val="left"/>
      <w:pPr>
        <w:ind w:left="390" w:hanging="360"/>
      </w:pPr>
      <w:rPr>
        <w:rFonts w:ascii="Calibri" w:eastAsiaTheme="minorHAnsi" w:hAnsi="Calibri" w:cstheme="minorBid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6">
    <w:nsid w:val="718F4AE4"/>
    <w:multiLevelType w:val="hybridMultilevel"/>
    <w:tmpl w:val="CB2E532A"/>
    <w:lvl w:ilvl="0" w:tplc="90CEB03E">
      <w:start w:val="4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FF07EC"/>
    <w:multiLevelType w:val="hybridMultilevel"/>
    <w:tmpl w:val="283608EC"/>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D472C8"/>
    <w:rsid w:val="000512A5"/>
    <w:rsid w:val="00061927"/>
    <w:rsid w:val="00127B85"/>
    <w:rsid w:val="00367A31"/>
    <w:rsid w:val="003B2BB8"/>
    <w:rsid w:val="005D674A"/>
    <w:rsid w:val="006016EF"/>
    <w:rsid w:val="00681378"/>
    <w:rsid w:val="007652D2"/>
    <w:rsid w:val="00896760"/>
    <w:rsid w:val="00A248DE"/>
    <w:rsid w:val="00A95820"/>
    <w:rsid w:val="00D472C8"/>
    <w:rsid w:val="00D807E8"/>
    <w:rsid w:val="00DA5257"/>
    <w:rsid w:val="00E271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7B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472C8"/>
    <w:pPr>
      <w:spacing w:after="0" w:afterAutospacing="1"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472C8"/>
    <w:rPr>
      <w:color w:val="0000FF"/>
      <w:u w:val="single"/>
    </w:rPr>
  </w:style>
  <w:style w:type="paragraph" w:customStyle="1" w:styleId="Default">
    <w:name w:val="Default"/>
    <w:rsid w:val="00D472C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agrafoelenco">
    <w:name w:val="List Paragraph"/>
    <w:basedOn w:val="Normale"/>
    <w:uiPriority w:val="34"/>
    <w:qFormat/>
    <w:rsid w:val="00D472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mune.tricase.le.it/amministrazione-trasparente/organizzazione/organigramma/servizi/item/servizio-sportello-unico-edilizia-s-u-e" TargetMode="External"/><Relationship Id="rId117" Type="http://schemas.openxmlformats.org/officeDocument/2006/relationships/hyperlink" Target="http://www.comune.tricase.le.it/amministrazione-trasparente/organizzazione/organigramma/servizi/item/servizio-sportello-unico-edilizia-s-u-e" TargetMode="External"/><Relationship Id="rId21" Type="http://schemas.openxmlformats.org/officeDocument/2006/relationships/hyperlink" Target="http://www.comune.tricase.le.it/amministrazione-trasparente/organizzazione/organigramma/servizi/item/servizio-sportello-unico-edilizia-s-u-e" TargetMode="External"/><Relationship Id="rId42" Type="http://schemas.openxmlformats.org/officeDocument/2006/relationships/hyperlink" Target="http://www.comune.tricase.le.it/amministrazione-trasparente/organizzazione/organigramma/servizi/item/servizio-sportello-unico-edilizia-s-u-e" TargetMode="External"/><Relationship Id="rId47" Type="http://schemas.openxmlformats.org/officeDocument/2006/relationships/hyperlink" Target="http://www.comune.tricase.le.it/amministrazione-trasparente/organizzazione/organigramma/servizi/item/servizio-sportello-unico-edilizia-s-u-e" TargetMode="External"/><Relationship Id="rId63" Type="http://schemas.openxmlformats.org/officeDocument/2006/relationships/hyperlink" Target="http://www.comune.tricase.le.it/amministrazione-trasparente/organizzazione/organigramma/servizi/item/servizio-sportello-unico-edilizia-s-u-e" TargetMode="External"/><Relationship Id="rId68" Type="http://schemas.openxmlformats.org/officeDocument/2006/relationships/hyperlink" Target="http://www.comune.tricase.le.it/amministrazione-trasparente/organizzazione/organigramma/servizi/item/servizio-sportello-unico-edilizia-s-u-e" TargetMode="External"/><Relationship Id="rId84" Type="http://schemas.openxmlformats.org/officeDocument/2006/relationships/hyperlink" Target="http://www.comune.tricase.le.it/amministrazione-trasparente/organizzazione/organigramma/servizi/item/servizio-sportello-unico-edilizia-s-u-e" TargetMode="External"/><Relationship Id="rId89" Type="http://schemas.openxmlformats.org/officeDocument/2006/relationships/hyperlink" Target="http://www.comune.tricase.le.it/amministrazione-trasparente/organizzazione/organigramma/servizi/item/servizio-sportello-unico-edilizia-s-u-e" TargetMode="External"/><Relationship Id="rId112" Type="http://schemas.openxmlformats.org/officeDocument/2006/relationships/hyperlink" Target="http://www.comune.tricase.le.it/amministrazione-trasparente/organizzazione/organigramma/servizi/item/servizio-sportello-unico-edilizia-s-u-e" TargetMode="External"/><Relationship Id="rId16" Type="http://schemas.openxmlformats.org/officeDocument/2006/relationships/hyperlink" Target="http://www.comune.tricase.le.it/amministrazione-trasparente/organizzazione/organigramma/servizi/item/servizio-sportello-unico-edilizia-s-u-e" TargetMode="External"/><Relationship Id="rId107" Type="http://schemas.openxmlformats.org/officeDocument/2006/relationships/hyperlink" Target="http://www.comune.tricase.le.it/amministrazione-trasparente/organizzazione/organigramma/servizi/item/servizio-sportello-unico-edilizia-s-u-e" TargetMode="External"/><Relationship Id="rId11" Type="http://schemas.openxmlformats.org/officeDocument/2006/relationships/hyperlink" Target="http://www.comune.tricase.le.it/amministrazione-trasparente/organizzazione/organigramma/servizi/item/servizio-sportello-unico-edilizia-s-u-e" TargetMode="External"/><Relationship Id="rId32" Type="http://schemas.openxmlformats.org/officeDocument/2006/relationships/hyperlink" Target="http://www.comune.tricase.le.it/amministrazione-trasparente/organizzazione/organigramma/servizi/item/servizio-sportello-unico-edilizia-s-u-e" TargetMode="External"/><Relationship Id="rId37" Type="http://schemas.openxmlformats.org/officeDocument/2006/relationships/hyperlink" Target="http://www.comune.tricase.le.it/amministrazione-trasparente/organizzazione/organigramma/servizi/item/servizio-sportello-unico-edilizia-s-u-e" TargetMode="External"/><Relationship Id="rId53" Type="http://schemas.openxmlformats.org/officeDocument/2006/relationships/hyperlink" Target="http://www.comune.tricase.le.it/amministrazione-trasparente/organizzazione/organigramma/servizi/item/servizio-sportello-unico-edilizia-s-u-e" TargetMode="External"/><Relationship Id="rId58" Type="http://schemas.openxmlformats.org/officeDocument/2006/relationships/hyperlink" Target="http://www.comune.tricase.le.it/amministrazione-trasparente/organizzazione/organigramma/servizi/item/servizio-sportello-unico-edilizia-s-u-e" TargetMode="External"/><Relationship Id="rId74" Type="http://schemas.openxmlformats.org/officeDocument/2006/relationships/hyperlink" Target="http://www.comune.tricase.le.it/amministrazione-trasparente/organizzazione/organigramma/servizi/item/servizio-sportello-unico-edilizia-s-u-e" TargetMode="External"/><Relationship Id="rId79" Type="http://schemas.openxmlformats.org/officeDocument/2006/relationships/hyperlink" Target="http://www.comune.tricase.le.it/amministrazione-trasparente/organizzazione/organigramma/servizi/item/servizio-sportello-unico-edilizia-s-u-e" TargetMode="External"/><Relationship Id="rId102" Type="http://schemas.openxmlformats.org/officeDocument/2006/relationships/hyperlink" Target="http://www.comune.tricase.le.it/amministrazione-trasparente/organizzazione/organigramma/servizi/item/servizio-sportello-unico-edilizia-s-u-e" TargetMode="External"/><Relationship Id="rId123" Type="http://schemas.openxmlformats.org/officeDocument/2006/relationships/fontTable" Target="fontTable.xml"/><Relationship Id="rId5" Type="http://schemas.openxmlformats.org/officeDocument/2006/relationships/hyperlink" Target="http://www.comune.tricase.le.it/amministrazione-trasparente/organizzazione/organigramma/servizi/item/servizio-sportello-unico-edilizia-s-u-e" TargetMode="External"/><Relationship Id="rId61" Type="http://schemas.openxmlformats.org/officeDocument/2006/relationships/hyperlink" Target="http://www.comune.tricase.le.it/amministrazione-trasparente/organizzazione/organigramma/servizi/item/servizio-sportello-unico-edilizia-s-u-e" TargetMode="External"/><Relationship Id="rId82" Type="http://schemas.openxmlformats.org/officeDocument/2006/relationships/hyperlink" Target="http://www.comune.tricase.le.it/amministrazione-trasparente/organizzazione/organigramma/servizi/item/servizio-sportello-unico-edilizia-s-u-e" TargetMode="External"/><Relationship Id="rId90" Type="http://schemas.openxmlformats.org/officeDocument/2006/relationships/hyperlink" Target="http://www.comune.tricase.le.it/amministrazione-trasparente/organizzazione/organigramma/servizi/item/servizio-sportello-unico-edilizia-s-u-e" TargetMode="External"/><Relationship Id="rId95" Type="http://schemas.openxmlformats.org/officeDocument/2006/relationships/hyperlink" Target="http://www.comune.tricase.le.it/amministrazione-trasparente/organizzazione/organigramma/servizi/item/servizio-sportello-unico-edilizia-s-u-e" TargetMode="External"/><Relationship Id="rId19" Type="http://schemas.openxmlformats.org/officeDocument/2006/relationships/hyperlink" Target="http://www.comune.tricase.le.it/amministrazione-trasparente/organizzazione/organigramma/servizi/item/servizio-sportello-unico-edilizia-s-u-e" TargetMode="External"/><Relationship Id="rId14" Type="http://schemas.openxmlformats.org/officeDocument/2006/relationships/hyperlink" Target="http://www.comune.tricase.le.it/amministrazione-trasparente/organizzazione/organigramma/servizi/item/servizio-sportello-unico-edilizia-s-u-e" TargetMode="External"/><Relationship Id="rId22" Type="http://schemas.openxmlformats.org/officeDocument/2006/relationships/hyperlink" Target="http://www.comune.tricase.le.it/amministrazione-trasparente/organizzazione/organigramma/servizi/item/servizio-sportello-unico-edilizia-s-u-e" TargetMode="External"/><Relationship Id="rId27" Type="http://schemas.openxmlformats.org/officeDocument/2006/relationships/hyperlink" Target="http://www.comune.tricase.le.it/amministrazione-trasparente/organizzazione/organigramma/servizi/item/servizio-sportello-unico-edilizia-s-u-e" TargetMode="External"/><Relationship Id="rId30" Type="http://schemas.openxmlformats.org/officeDocument/2006/relationships/hyperlink" Target="http://www.comune.tricase.le.it/amministrazione-trasparente/organizzazione/organigramma/servizi/item/servizio-sportello-unico-edilizia-s-u-e" TargetMode="External"/><Relationship Id="rId35" Type="http://schemas.openxmlformats.org/officeDocument/2006/relationships/hyperlink" Target="http://www.comune.tricase.le.it/amministrazione-trasparente/organizzazione/organigramma/servizi/item/servizio-sportello-unico-edilizia-s-u-e" TargetMode="External"/><Relationship Id="rId43" Type="http://schemas.openxmlformats.org/officeDocument/2006/relationships/hyperlink" Target="http://www.comune.tricase.le.it/amministrazione-trasparente/organizzazione/organigramma/servizi/item/servizio-sportello-unico-edilizia-s-u-e" TargetMode="External"/><Relationship Id="rId48" Type="http://schemas.openxmlformats.org/officeDocument/2006/relationships/hyperlink" Target="http://www.comune.tricase.le.it/amministrazione-trasparente/organizzazione/organigramma/servizi/item/servizio-sportello-unico-edilizia-s-u-e" TargetMode="External"/><Relationship Id="rId56" Type="http://schemas.openxmlformats.org/officeDocument/2006/relationships/hyperlink" Target="http://www.comune.tricase.le.it/amministrazione-trasparente/organizzazione/organigramma/servizi/item/servizio-sportello-unico-edilizia-s-u-e" TargetMode="External"/><Relationship Id="rId64" Type="http://schemas.openxmlformats.org/officeDocument/2006/relationships/hyperlink" Target="http://www.comune.tricase.le.it/amministrazione-trasparente/organizzazione/organigramma/servizi/item/servizio-sportello-unico-edilizia-s-u-e" TargetMode="External"/><Relationship Id="rId69" Type="http://schemas.openxmlformats.org/officeDocument/2006/relationships/hyperlink" Target="http://www.comune.tricase.le.it/amministrazione-trasparente/organizzazione/organigramma/servizi/item/servizio-sportello-unico-edilizia-s-u-e" TargetMode="External"/><Relationship Id="rId77" Type="http://schemas.openxmlformats.org/officeDocument/2006/relationships/hyperlink" Target="http://www.comune.tricase.le.it/amministrazione-trasparente/organizzazione/organigramma/servizi/item/servizio-sportello-unico-edilizia-s-u-e" TargetMode="External"/><Relationship Id="rId100" Type="http://schemas.openxmlformats.org/officeDocument/2006/relationships/hyperlink" Target="http://www.comune.tricase.le.it/amministrazione-trasparente/organizzazione/organigramma/servizi/item/servizio-sportello-unico-edilizia-s-u-e" TargetMode="External"/><Relationship Id="rId105" Type="http://schemas.openxmlformats.org/officeDocument/2006/relationships/hyperlink" Target="http://www.comune.tricase.le.it/amministrazione-trasparente/organizzazione/organigramma/servizi/item/servizio-sportello-unico-edilizia-s-u-e" TargetMode="External"/><Relationship Id="rId113" Type="http://schemas.openxmlformats.org/officeDocument/2006/relationships/hyperlink" Target="http://www.comune.tricase.le.it/amministrazione-trasparente/organizzazione/organigramma/servizi/item/servizio-sportello-unico-edilizia-s-u-e" TargetMode="External"/><Relationship Id="rId118" Type="http://schemas.openxmlformats.org/officeDocument/2006/relationships/hyperlink" Target="http://www.comune.tricase.le.it/amministrazione-trasparente/organizzazione/organigramma/servizi/item/servizio-sportello-unico-edilizia-s-u-e" TargetMode="External"/><Relationship Id="rId8" Type="http://schemas.openxmlformats.org/officeDocument/2006/relationships/hyperlink" Target="http://www.comune.tricase.le.it/amministrazione-trasparente/organizzazione/organigramma/servizi/item/servizio-sportello-unico-edilizia-s-u-e" TargetMode="External"/><Relationship Id="rId51" Type="http://schemas.openxmlformats.org/officeDocument/2006/relationships/hyperlink" Target="http://www.comune.tricase.le.it/amministrazione-trasparente/organizzazione/organigramma/servizi/item/servizio-sportello-unico-edilizia-s-u-e" TargetMode="External"/><Relationship Id="rId72" Type="http://schemas.openxmlformats.org/officeDocument/2006/relationships/hyperlink" Target="http://www.comune.tricase.le.it/amministrazione-trasparente/organizzazione/organigramma/servizi/item/servizio-sportello-unico-edilizia-s-u-e" TargetMode="External"/><Relationship Id="rId80" Type="http://schemas.openxmlformats.org/officeDocument/2006/relationships/hyperlink" Target="http://www.comune.tricase.le.it/amministrazione-trasparente/organizzazione/organigramma/servizi/item/servizio-sportello-unico-edilizia-s-u-e" TargetMode="External"/><Relationship Id="rId85" Type="http://schemas.openxmlformats.org/officeDocument/2006/relationships/hyperlink" Target="http://www.comune.tricase.le.it/amministrazione-trasparente/organizzazione/organigramma/servizi/item/servizio-sportello-unico-edilizia-s-u-e" TargetMode="External"/><Relationship Id="rId93" Type="http://schemas.openxmlformats.org/officeDocument/2006/relationships/hyperlink" Target="http://www.comune.tricase.le.it/amministrazione-trasparente/organizzazione/organigramma/servizi/item/servizio-sportello-unico-edilizia-s-u-e" TargetMode="External"/><Relationship Id="rId98" Type="http://schemas.openxmlformats.org/officeDocument/2006/relationships/hyperlink" Target="http://www.comune.tricase.le.it/amministrazione-trasparente/organizzazione/organigramma/servizi/item/servizio-sportello-unico-edilizia-s-u-e" TargetMode="External"/><Relationship Id="rId121" Type="http://schemas.openxmlformats.org/officeDocument/2006/relationships/hyperlink" Target="http://www.comune.tricase.le.it/amministrazione-trasparente/organizzazione/organigramma/servizi/item/servizio-sportello-unico-edilizia-s-u-e" TargetMode="External"/><Relationship Id="rId3" Type="http://schemas.openxmlformats.org/officeDocument/2006/relationships/settings" Target="settings.xml"/><Relationship Id="rId12" Type="http://schemas.openxmlformats.org/officeDocument/2006/relationships/hyperlink" Target="http://www.comune.tricase.le.it/amministrazione-trasparente/organizzazione/organigramma/servizi/item/servizio-sportello-unico-edilizia-s-u-e" TargetMode="External"/><Relationship Id="rId17" Type="http://schemas.openxmlformats.org/officeDocument/2006/relationships/hyperlink" Target="http://www.comune.tricase.le.it/amministrazione-trasparente/organizzazione/organigramma/servizi/item/servizio-sportello-unico-edilizia-s-u-e" TargetMode="External"/><Relationship Id="rId25" Type="http://schemas.openxmlformats.org/officeDocument/2006/relationships/hyperlink" Target="http://www.comune.tricase.le.it/amministrazione-trasparente/organizzazione/organigramma/servizi/item/servizio-sportello-unico-edilizia-s-u-e" TargetMode="External"/><Relationship Id="rId33" Type="http://schemas.openxmlformats.org/officeDocument/2006/relationships/hyperlink" Target="http://www.comune.tricase.le.it/amministrazione-trasparente/organizzazione/organigramma/servizi/item/servizio-sportello-unico-edilizia-s-u-e" TargetMode="External"/><Relationship Id="rId38" Type="http://schemas.openxmlformats.org/officeDocument/2006/relationships/hyperlink" Target="http://www.comune.tricase.le.it/amministrazione-trasparente/organizzazione/organigramma/servizi/item/servizio-sportello-unico-edilizia-s-u-e" TargetMode="External"/><Relationship Id="rId46" Type="http://schemas.openxmlformats.org/officeDocument/2006/relationships/hyperlink" Target="http://www.comune.tricase.le.it/amministrazione-trasparente/organizzazione/organigramma/servizi/item/servizio-sportello-unico-edilizia-s-u-e" TargetMode="External"/><Relationship Id="rId59" Type="http://schemas.openxmlformats.org/officeDocument/2006/relationships/hyperlink" Target="http://www.comune.tricase.le.it/amministrazione-trasparente/organizzazione/organigramma/servizi/item/servizio-sportello-unico-edilizia-s-u-e" TargetMode="External"/><Relationship Id="rId67" Type="http://schemas.openxmlformats.org/officeDocument/2006/relationships/hyperlink" Target="http://www.comune.tricase.le.it/amministrazione-trasparente/organizzazione/organigramma/servizi/item/servizio-sportello-unico-edilizia-s-u-e" TargetMode="External"/><Relationship Id="rId103" Type="http://schemas.openxmlformats.org/officeDocument/2006/relationships/hyperlink" Target="http://www.comune.tricase.le.it/amministrazione-trasparente/organizzazione/organigramma/servizi/item/servizio-sportello-unico-edilizia-s-u-e" TargetMode="External"/><Relationship Id="rId108" Type="http://schemas.openxmlformats.org/officeDocument/2006/relationships/hyperlink" Target="http://www.comune.tricase.le.it/amministrazione-trasparente/organizzazione/organigramma/servizi/item/servizio-sportello-unico-edilizia-s-u-e" TargetMode="External"/><Relationship Id="rId116" Type="http://schemas.openxmlformats.org/officeDocument/2006/relationships/hyperlink" Target="http://www.comune.tricase.le.it/amministrazione-trasparente/organizzazione/organigramma/servizi/item/servizio-sportello-unico-edilizia-s-u-e" TargetMode="External"/><Relationship Id="rId124" Type="http://schemas.openxmlformats.org/officeDocument/2006/relationships/theme" Target="theme/theme1.xml"/><Relationship Id="rId20" Type="http://schemas.openxmlformats.org/officeDocument/2006/relationships/hyperlink" Target="http://www.comune.tricase.le.it/amministrazione-trasparente/organizzazione/organigramma/servizi/item/servizio-sportello-unico-edilizia-s-u-e" TargetMode="External"/><Relationship Id="rId41" Type="http://schemas.openxmlformats.org/officeDocument/2006/relationships/hyperlink" Target="http://www.comune.tricase.le.it/amministrazione-trasparente/organizzazione/organigramma/servizi/item/servizio-sportello-unico-edilizia-s-u-e" TargetMode="External"/><Relationship Id="rId54" Type="http://schemas.openxmlformats.org/officeDocument/2006/relationships/hyperlink" Target="http://www.comune.tricase.le.it/amministrazione-trasparente/organizzazione/organigramma/servizi/item/servizio-sportello-unico-edilizia-s-u-e" TargetMode="External"/><Relationship Id="rId62" Type="http://schemas.openxmlformats.org/officeDocument/2006/relationships/hyperlink" Target="http://www.comune.tricase.le.it/amministrazione-trasparente/organizzazione/organigramma/servizi/item/servizio-sportello-unico-edilizia-s-u-e" TargetMode="External"/><Relationship Id="rId70" Type="http://schemas.openxmlformats.org/officeDocument/2006/relationships/hyperlink" Target="http://www.comune.tricase.le.it/amministrazione-trasparente/organizzazione/organigramma/servizi/item/servizio-sportello-unico-edilizia-s-u-e" TargetMode="External"/><Relationship Id="rId75" Type="http://schemas.openxmlformats.org/officeDocument/2006/relationships/hyperlink" Target="http://www.comune.tricase.le.it/amministrazione-trasparente/organizzazione/organigramma/servizi/item/servizio-sportello-unico-edilizia-s-u-e" TargetMode="External"/><Relationship Id="rId83" Type="http://schemas.openxmlformats.org/officeDocument/2006/relationships/hyperlink" Target="http://www.comune.tricase.le.it/amministrazione-trasparente/organizzazione/organigramma/servizi/item/servizio-sportello-unico-edilizia-s-u-e" TargetMode="External"/><Relationship Id="rId88" Type="http://schemas.openxmlformats.org/officeDocument/2006/relationships/hyperlink" Target="http://www.comune.tricase.le.it/amministrazione-trasparente/organizzazione/organigramma/servizi/item/servizio-sportello-unico-edilizia-s-u-e" TargetMode="External"/><Relationship Id="rId91" Type="http://schemas.openxmlformats.org/officeDocument/2006/relationships/hyperlink" Target="http://www.comune.tricase.le.it/amministrazione-trasparente/organizzazione/organigramma/servizi/item/servizio-sportello-unico-edilizia-s-u-e" TargetMode="External"/><Relationship Id="rId96" Type="http://schemas.openxmlformats.org/officeDocument/2006/relationships/hyperlink" Target="http://www.comune.tricase.le.it/amministrazione-trasparente/organizzazione/organigramma/servizi/item/servizio-sportello-unico-edilizia-s-u-e" TargetMode="External"/><Relationship Id="rId111" Type="http://schemas.openxmlformats.org/officeDocument/2006/relationships/hyperlink" Target="http://www.comune.tricase.le.it/amministrazione-trasparente/organizzazione/organigramma/servizi/item/servizio-sportello-unico-edilizia-s-u-e" TargetMode="External"/><Relationship Id="rId1" Type="http://schemas.openxmlformats.org/officeDocument/2006/relationships/numbering" Target="numbering.xml"/><Relationship Id="rId6" Type="http://schemas.openxmlformats.org/officeDocument/2006/relationships/hyperlink" Target="http://www.comune.tricase.le.it/amministrazione-trasparente/organizzazione/organigramma/servizi/item/servizio-sportello-unico-edilizia-s-u-e" TargetMode="External"/><Relationship Id="rId15" Type="http://schemas.openxmlformats.org/officeDocument/2006/relationships/hyperlink" Target="http://www.comune.tricase.le.it/amministrazione-trasparente/organizzazione/organigramma/servizi/item/servizio-sportello-unico-edilizia-s-u-e" TargetMode="External"/><Relationship Id="rId23" Type="http://schemas.openxmlformats.org/officeDocument/2006/relationships/hyperlink" Target="http://www.comune.tricase.le.it/amministrazione-trasparente/organizzazione/organigramma/servizi/item/servizio-sportello-unico-edilizia-s-u-e" TargetMode="External"/><Relationship Id="rId28" Type="http://schemas.openxmlformats.org/officeDocument/2006/relationships/hyperlink" Target="http://www.comune.tricase.le.it/amministrazione-trasparente/organizzazione/organigramma/servizi/item/servizio-sportello-unico-edilizia-s-u-e" TargetMode="External"/><Relationship Id="rId36" Type="http://schemas.openxmlformats.org/officeDocument/2006/relationships/hyperlink" Target="http://www.comune.tricase.le.it/amministrazione-trasparente/organizzazione/organigramma/servizi/item/servizio-sportello-unico-edilizia-s-u-e" TargetMode="External"/><Relationship Id="rId49" Type="http://schemas.openxmlformats.org/officeDocument/2006/relationships/hyperlink" Target="http://www.comune.tricase.le.it/amministrazione-trasparente/organizzazione/organigramma/servizi/item/servizio-sportello-unico-edilizia-s-u-e" TargetMode="External"/><Relationship Id="rId57" Type="http://schemas.openxmlformats.org/officeDocument/2006/relationships/hyperlink" Target="http://www.comune.tricase.le.it/amministrazione-trasparente/organizzazione/organigramma/servizi/item/servizio-sportello-unico-edilizia-s-u-e" TargetMode="External"/><Relationship Id="rId106" Type="http://schemas.openxmlformats.org/officeDocument/2006/relationships/hyperlink" Target="http://www.comune.tricase.le.it/amministrazione-trasparente/organizzazione/organigramma/servizi/item/servizio-sportello-unico-edilizia-s-u-e" TargetMode="External"/><Relationship Id="rId114" Type="http://schemas.openxmlformats.org/officeDocument/2006/relationships/hyperlink" Target="http://www.comune.tricase.le.it/amministrazione-trasparente/organizzazione/organigramma/servizi/item/servizio-sportello-unico-edilizia-s-u-e" TargetMode="External"/><Relationship Id="rId119" Type="http://schemas.openxmlformats.org/officeDocument/2006/relationships/hyperlink" Target="http://www.comune.tricase.le.it/amministrazione-trasparente/organizzazione/organigramma/servizi/item/servizio-sportello-unico-edilizia-s-u-e" TargetMode="External"/><Relationship Id="rId10" Type="http://schemas.openxmlformats.org/officeDocument/2006/relationships/hyperlink" Target="http://www.comune.tricase.le.it/amministrazione-trasparente/organizzazione/organigramma/servizi/item/servizio-sportello-unico-edilizia-s-u-e" TargetMode="External"/><Relationship Id="rId31" Type="http://schemas.openxmlformats.org/officeDocument/2006/relationships/hyperlink" Target="http://www.comune.tricase.le.it/amministrazione-trasparente/organizzazione/organigramma/servizi/item/servizio-sportello-unico-edilizia-s-u-e" TargetMode="External"/><Relationship Id="rId44" Type="http://schemas.openxmlformats.org/officeDocument/2006/relationships/hyperlink" Target="http://www.comune.tricase.le.it/amministrazione-trasparente/organizzazione/organigramma/servizi/item/servizio-sportello-unico-edilizia-s-u-e" TargetMode="External"/><Relationship Id="rId52" Type="http://schemas.openxmlformats.org/officeDocument/2006/relationships/hyperlink" Target="http://www.comune.tricase.le.it/amministrazione-trasparente/organizzazione/organigramma/servizi/item/servizio-sportello-unico-edilizia-s-u-e" TargetMode="External"/><Relationship Id="rId60" Type="http://schemas.openxmlformats.org/officeDocument/2006/relationships/hyperlink" Target="http://www.comune.tricase.le.it/amministrazione-trasparente/organizzazione/organigramma/servizi/item/servizio-sportello-unico-edilizia-s-u-e" TargetMode="External"/><Relationship Id="rId65" Type="http://schemas.openxmlformats.org/officeDocument/2006/relationships/hyperlink" Target="http://www.comune.tricase.le.it/amministrazione-trasparente/organizzazione/organigramma/servizi/item/servizio-sportello-unico-edilizia-s-u-e" TargetMode="External"/><Relationship Id="rId73" Type="http://schemas.openxmlformats.org/officeDocument/2006/relationships/hyperlink" Target="http://www.comune.tricase.le.it/amministrazione-trasparente/organizzazione/organigramma/servizi/item/servizio-sportello-unico-edilizia-s-u-e" TargetMode="External"/><Relationship Id="rId78" Type="http://schemas.openxmlformats.org/officeDocument/2006/relationships/hyperlink" Target="http://www.comune.tricase.le.it/amministrazione-trasparente/organizzazione/organigramma/servizi/item/servizio-sportello-unico-edilizia-s-u-e" TargetMode="External"/><Relationship Id="rId81" Type="http://schemas.openxmlformats.org/officeDocument/2006/relationships/hyperlink" Target="http://www.comune.tricase.le.it/amministrazione-trasparente/organizzazione/organigramma/servizi/item/servizio-sportello-unico-edilizia-s-u-e" TargetMode="External"/><Relationship Id="rId86" Type="http://schemas.openxmlformats.org/officeDocument/2006/relationships/hyperlink" Target="http://www.comune.tricase.le.it/amministrazione-trasparente/organizzazione/organigramma/servizi/item/servizio-sportello-unico-edilizia-s-u-e" TargetMode="External"/><Relationship Id="rId94" Type="http://schemas.openxmlformats.org/officeDocument/2006/relationships/hyperlink" Target="http://www.comune.tricase.le.it/amministrazione-trasparente/organizzazione/organigramma/servizi/item/servizio-sportello-unico-edilizia-s-u-e" TargetMode="External"/><Relationship Id="rId99" Type="http://schemas.openxmlformats.org/officeDocument/2006/relationships/hyperlink" Target="http://www.comune.tricase.le.it/amministrazione-trasparente/organizzazione/organigramma/servizi/item/servizio-sportello-unico-edilizia-s-u-e" TargetMode="External"/><Relationship Id="rId101" Type="http://schemas.openxmlformats.org/officeDocument/2006/relationships/hyperlink" Target="http://www.comune.tricase.le.it/amministrazione-trasparente/organizzazione/organigramma/servizi/item/servizio-sportello-unico-edilizia-s-u-e" TargetMode="External"/><Relationship Id="rId122" Type="http://schemas.openxmlformats.org/officeDocument/2006/relationships/hyperlink" Target="http://www.comune.tricase.le.it/amministrazione-trasparente/organizzazione/organigramma/servizi/item/servizio-sportello-unico-edilizia-s-u-e" TargetMode="External"/><Relationship Id="rId4" Type="http://schemas.openxmlformats.org/officeDocument/2006/relationships/webSettings" Target="webSettings.xml"/><Relationship Id="rId9" Type="http://schemas.openxmlformats.org/officeDocument/2006/relationships/hyperlink" Target="http://www.comune.tricase.le.it/amministrazione-trasparente/organizzazione/organigramma/servizi/item/servizio-sportello-unico-edilizia-s-u-e" TargetMode="External"/><Relationship Id="rId13" Type="http://schemas.openxmlformats.org/officeDocument/2006/relationships/hyperlink" Target="http://www.comune.tricase.le.it/amministrazione-trasparente/organizzazione/organigramma/servizi/item/servizio-sportello-unico-edilizia-s-u-e" TargetMode="External"/><Relationship Id="rId18" Type="http://schemas.openxmlformats.org/officeDocument/2006/relationships/hyperlink" Target="http://www.comune.tricase.le.it/amministrazione-trasparente/organizzazione/organigramma/servizi/item/servizio-sportello-unico-edilizia-s-u-e" TargetMode="External"/><Relationship Id="rId39" Type="http://schemas.openxmlformats.org/officeDocument/2006/relationships/hyperlink" Target="http://www.comune.tricase.le.it/amministrazione-trasparente/organizzazione/organigramma/servizi/item/servizio-sportello-unico-edilizia-s-u-e" TargetMode="External"/><Relationship Id="rId109" Type="http://schemas.openxmlformats.org/officeDocument/2006/relationships/hyperlink" Target="http://www.comune.tricase.le.it/amministrazione-trasparente/organizzazione/organigramma/servizi/item/servizio-sportello-unico-edilizia-s-u-e" TargetMode="External"/><Relationship Id="rId34" Type="http://schemas.openxmlformats.org/officeDocument/2006/relationships/hyperlink" Target="http://www.comune.tricase.le.it/amministrazione-trasparente/organizzazione/organigramma/servizi/item/servizio-sportello-unico-edilizia-s-u-e" TargetMode="External"/><Relationship Id="rId50" Type="http://schemas.openxmlformats.org/officeDocument/2006/relationships/hyperlink" Target="http://www.comune.tricase.le.it/amministrazione-trasparente/organizzazione/organigramma/servizi/item/servizio-sportello-unico-edilizia-s-u-e" TargetMode="External"/><Relationship Id="rId55" Type="http://schemas.openxmlformats.org/officeDocument/2006/relationships/hyperlink" Target="http://www.comune.tricase.le.it/amministrazione-trasparente/organizzazione/organigramma/servizi/item/servizio-sportello-unico-edilizia-s-u-e" TargetMode="External"/><Relationship Id="rId76" Type="http://schemas.openxmlformats.org/officeDocument/2006/relationships/hyperlink" Target="http://www.comune.tricase.le.it/amministrazione-trasparente/organizzazione/organigramma/servizi/item/servizio-sportello-unico-edilizia-s-u-e" TargetMode="External"/><Relationship Id="rId97" Type="http://schemas.openxmlformats.org/officeDocument/2006/relationships/hyperlink" Target="http://www.comune.tricase.le.it/amministrazione-trasparente/organizzazione/organigramma/servizi/item/servizio-sportello-unico-edilizia-s-u-e" TargetMode="External"/><Relationship Id="rId104" Type="http://schemas.openxmlformats.org/officeDocument/2006/relationships/hyperlink" Target="http://www.comune.tricase.le.it/amministrazione-trasparente/organizzazione/organigramma/servizi/item/servizio-sportello-unico-edilizia-s-u-e" TargetMode="External"/><Relationship Id="rId120" Type="http://schemas.openxmlformats.org/officeDocument/2006/relationships/hyperlink" Target="http://www.comune.tricase.le.it/amministrazione-trasparente/organizzazione/organigramma/servizi/item/servizio-sportello-unico-edilizia-s-u-e" TargetMode="External"/><Relationship Id="rId7" Type="http://schemas.openxmlformats.org/officeDocument/2006/relationships/hyperlink" Target="http://www.comune.tricase.le.it/amministrazione-trasparente/organizzazione/organigramma/servizi/item/servizio-sportello-unico-edilizia-s-u-e" TargetMode="External"/><Relationship Id="rId71" Type="http://schemas.openxmlformats.org/officeDocument/2006/relationships/hyperlink" Target="http://www.comune.tricase.le.it/amministrazione-trasparente/organizzazione/organigramma/servizi/item/servizio-sportello-unico-edilizia-s-u-e" TargetMode="External"/><Relationship Id="rId92" Type="http://schemas.openxmlformats.org/officeDocument/2006/relationships/hyperlink" Target="http://www.comune.tricase.le.it/amministrazione-trasparente/organizzazione/organigramma/servizi/item/servizio-sportello-unico-edilizia-s-u-e" TargetMode="External"/><Relationship Id="rId2" Type="http://schemas.openxmlformats.org/officeDocument/2006/relationships/styles" Target="styles.xml"/><Relationship Id="rId29" Type="http://schemas.openxmlformats.org/officeDocument/2006/relationships/hyperlink" Target="http://www.comune.tricase.le.it/amministrazione-trasparente/organizzazione/organigramma/servizi/item/servizio-sportello-unico-edilizia-s-u-e" TargetMode="External"/><Relationship Id="rId24" Type="http://schemas.openxmlformats.org/officeDocument/2006/relationships/hyperlink" Target="http://www.comune.tricase.le.it/amministrazione-trasparente/organizzazione/organigramma/servizi/item/servizio-sportello-unico-edilizia-s-u-e" TargetMode="External"/><Relationship Id="rId40" Type="http://schemas.openxmlformats.org/officeDocument/2006/relationships/hyperlink" Target="http://www.comune.tricase.le.it/amministrazione-trasparente/organizzazione/organigramma/servizi/item/servizio-sportello-unico-edilizia-s-u-e" TargetMode="External"/><Relationship Id="rId45" Type="http://schemas.openxmlformats.org/officeDocument/2006/relationships/hyperlink" Target="http://www.comune.tricase.le.it/amministrazione-trasparente/organizzazione/organigramma/servizi/item/servizio-sportello-unico-edilizia-s-u-e" TargetMode="External"/><Relationship Id="rId66" Type="http://schemas.openxmlformats.org/officeDocument/2006/relationships/hyperlink" Target="http://www.comune.tricase.le.it/amministrazione-trasparente/organizzazione/organigramma/servizi/item/servizio-sportello-unico-edilizia-s-u-e" TargetMode="External"/><Relationship Id="rId87" Type="http://schemas.openxmlformats.org/officeDocument/2006/relationships/hyperlink" Target="http://www.comune.tricase.le.it/amministrazione-trasparente/organizzazione/organigramma/servizi/item/servizio-sportello-unico-edilizia-s-u-e" TargetMode="External"/><Relationship Id="rId110" Type="http://schemas.openxmlformats.org/officeDocument/2006/relationships/hyperlink" Target="http://www.comune.tricase.le.it/amministrazione-trasparente/organizzazione/organigramma/servizi/item/servizio-sportello-unico-edilizia-s-u-e" TargetMode="External"/><Relationship Id="rId115" Type="http://schemas.openxmlformats.org/officeDocument/2006/relationships/hyperlink" Target="http://www.comune.tricase.le.it/amministrazione-trasparente/organizzazione/organigramma/servizi/item/servizio-sportello-unico-edilizia-s-u-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129</Pages>
  <Words>43951</Words>
  <Characters>250525</Characters>
  <Application>Microsoft Office Word</Application>
  <DocSecurity>0</DocSecurity>
  <Lines>2087</Lines>
  <Paragraphs>587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293889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cp:revision>
  <dcterms:created xsi:type="dcterms:W3CDTF">2015-03-11T07:46:00Z</dcterms:created>
  <dcterms:modified xsi:type="dcterms:W3CDTF">2015-03-11T12:53:00Z</dcterms:modified>
</cp:coreProperties>
</file>